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92696" w14:textId="77777777" w:rsidR="000D62A8" w:rsidRDefault="000D62A8">
      <w:r>
        <w:t>Engineering Notebook</w:t>
      </w:r>
      <w:r w:rsidR="002C730F">
        <w:t xml:space="preserve"> Template</w:t>
      </w:r>
    </w:p>
    <w:p w14:paraId="4DF4C838" w14:textId="7B4706C1" w:rsidR="000D62A8" w:rsidRDefault="00A34324">
      <w:r>
        <w:t>Begin</w:t>
      </w:r>
    </w:p>
    <w:p w14:paraId="42B1E249" w14:textId="6EDB2182" w:rsidR="003857E5" w:rsidRDefault="00A34324">
      <w:r>
        <w:t>End</w:t>
      </w:r>
      <w:bookmarkStart w:id="0" w:name="_GoBack"/>
      <w:bookmarkEnd w:id="0"/>
    </w:p>
    <w:sectPr w:rsidR="0038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9F"/>
    <w:rsid w:val="000D62A8"/>
    <w:rsid w:val="002C4A9C"/>
    <w:rsid w:val="002C730F"/>
    <w:rsid w:val="003857E5"/>
    <w:rsid w:val="003B5EFC"/>
    <w:rsid w:val="004C409F"/>
    <w:rsid w:val="00A34324"/>
    <w:rsid w:val="00A67335"/>
    <w:rsid w:val="00E33A27"/>
    <w:rsid w:val="00E5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3277F-59F2-46B4-9469-A880D45E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673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3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Bergquist</dc:creator>
  <cp:keywords/>
  <dc:description/>
  <cp:lastModifiedBy>Chip Bergquist</cp:lastModifiedBy>
  <cp:revision>2</cp:revision>
  <dcterms:created xsi:type="dcterms:W3CDTF">2014-09-10T17:08:00Z</dcterms:created>
  <dcterms:modified xsi:type="dcterms:W3CDTF">2014-09-10T17:08:00Z</dcterms:modified>
</cp:coreProperties>
</file>