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2851D" w14:textId="78A9B267" w:rsidR="0069610D" w:rsidRPr="00135DC4" w:rsidRDefault="00D21492">
      <w:pPr>
        <w:rPr>
          <w:rFonts w:asciiTheme="minorEastAsia" w:hAnsiTheme="minorEastAsia"/>
          <w:b/>
          <w:sz w:val="44"/>
          <w:szCs w:val="44"/>
        </w:rPr>
      </w:pPr>
      <w:r w:rsidRPr="00135DC4">
        <w:rPr>
          <w:rFonts w:asciiTheme="minorEastAsia" w:hAnsiTheme="minorEastAsia" w:hint="eastAsia"/>
          <w:b/>
          <w:sz w:val="44"/>
          <w:szCs w:val="44"/>
        </w:rPr>
        <w:t>0</w:t>
      </w:r>
      <w:r w:rsidR="00613FD2" w:rsidRPr="00135DC4">
        <w:rPr>
          <w:rFonts w:asciiTheme="minorEastAsia" w:hAnsiTheme="minorEastAsia"/>
          <w:b/>
          <w:sz w:val="44"/>
          <w:szCs w:val="44"/>
        </w:rPr>
        <w:t>4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월 </w:t>
      </w:r>
      <w:r w:rsidR="00303467">
        <w:rPr>
          <w:rFonts w:asciiTheme="minorEastAsia" w:hAnsiTheme="minorEastAsia"/>
          <w:b/>
          <w:sz w:val="44"/>
          <w:szCs w:val="44"/>
        </w:rPr>
        <w:t>16</w:t>
      </w:r>
      <w:r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 xml:space="preserve"> </w:t>
      </w:r>
      <w:r w:rsidR="00784547" w:rsidRPr="00135DC4">
        <w:rPr>
          <w:rFonts w:asciiTheme="minorEastAsia" w:hAnsiTheme="minorEastAsia"/>
          <w:b/>
          <w:sz w:val="44"/>
          <w:szCs w:val="44"/>
        </w:rPr>
        <w:t xml:space="preserve">~ </w:t>
      </w:r>
      <w:r w:rsidR="00303467">
        <w:rPr>
          <w:rFonts w:asciiTheme="minorEastAsia" w:hAnsiTheme="minorEastAsia"/>
          <w:b/>
          <w:sz w:val="44"/>
          <w:szCs w:val="44"/>
        </w:rPr>
        <w:t>24</w:t>
      </w:r>
      <w:r w:rsidR="00784547" w:rsidRPr="00135DC4">
        <w:rPr>
          <w:rFonts w:asciiTheme="minorEastAsia" w:hAnsiTheme="minorEastAsia" w:hint="eastAsia"/>
          <w:b/>
          <w:sz w:val="44"/>
          <w:szCs w:val="44"/>
        </w:rPr>
        <w:t>일</w:t>
      </w:r>
      <w:r w:rsidRPr="00135DC4">
        <w:rPr>
          <w:rFonts w:asciiTheme="minorEastAsia" w:hAnsiTheme="minorEastAsia" w:hint="eastAsia"/>
          <w:b/>
          <w:sz w:val="44"/>
          <w:szCs w:val="44"/>
        </w:rPr>
        <w:t xml:space="preserve"> 작업일지</w:t>
      </w:r>
      <w:r w:rsidRPr="00135DC4">
        <w:rPr>
          <w:rFonts w:asciiTheme="minorEastAsia" w:hAnsiTheme="minorEastAsia"/>
          <w:b/>
          <w:sz w:val="44"/>
          <w:szCs w:val="44"/>
        </w:rPr>
        <w:t>:</w:t>
      </w:r>
    </w:p>
    <w:p w14:paraId="4F7132D4" w14:textId="7C3A15C1" w:rsidR="00B35D88" w:rsidRPr="00BA43EA" w:rsidRDefault="00C103E9" w:rsidP="00C103E9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BA43EA">
        <w:rPr>
          <w:rFonts w:asciiTheme="majorHAnsi" w:eastAsiaTheme="majorHAnsi" w:hAnsiTheme="majorHAnsi" w:hint="eastAsia"/>
          <w:b/>
          <w:sz w:val="24"/>
          <w:szCs w:val="20"/>
        </w:rPr>
        <w:t>S</w:t>
      </w:r>
      <w:r w:rsidRPr="00BA43EA">
        <w:rPr>
          <w:rFonts w:asciiTheme="majorHAnsi" w:eastAsiaTheme="majorHAnsi" w:hAnsiTheme="majorHAnsi"/>
          <w:b/>
          <w:sz w:val="24"/>
          <w:szCs w:val="20"/>
        </w:rPr>
        <w:t xml:space="preserve">erver </w:t>
      </w:r>
      <w:proofErr w:type="spellStart"/>
      <w:r w:rsidRPr="00BA43EA">
        <w:rPr>
          <w:rFonts w:asciiTheme="majorHAnsi" w:eastAsiaTheme="majorHAnsi" w:hAnsiTheme="majorHAnsi"/>
          <w:b/>
          <w:sz w:val="24"/>
          <w:szCs w:val="20"/>
        </w:rPr>
        <w:t>Navmesh</w:t>
      </w:r>
      <w:proofErr w:type="spellEnd"/>
      <w:r w:rsidRPr="00BA43EA">
        <w:rPr>
          <w:rFonts w:asciiTheme="majorHAnsi" w:eastAsiaTheme="majorHAnsi" w:hAnsiTheme="majorHAnsi"/>
          <w:b/>
          <w:sz w:val="24"/>
          <w:szCs w:val="20"/>
        </w:rPr>
        <w:t xml:space="preserve"> Test </w:t>
      </w:r>
      <w:r w:rsidRPr="00BA43EA">
        <w:rPr>
          <w:rFonts w:asciiTheme="majorHAnsi" w:eastAsiaTheme="majorHAnsi" w:hAnsiTheme="majorHAnsi" w:hint="eastAsia"/>
          <w:b/>
          <w:sz w:val="24"/>
          <w:szCs w:val="20"/>
        </w:rPr>
        <w:t>프로젝트 업로드</w:t>
      </w:r>
    </w:p>
    <w:p w14:paraId="5B619721" w14:textId="6658322C" w:rsidR="002F5EE0" w:rsidRDefault="002F5EE0" w:rsidP="00C103E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355641A2" wp14:editId="5DF6F66A">
            <wp:extent cx="5731510" cy="28587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B0E0" w14:textId="3297F863" w:rsidR="002F5EE0" w:rsidRDefault="002F5EE0" w:rsidP="002F5EE0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proofErr w:type="spellStart"/>
      <w:r w:rsidRPr="002F5EE0">
        <w:rPr>
          <w:rFonts w:asciiTheme="majorHAnsi" w:eastAsiaTheme="majorHAnsi" w:hAnsiTheme="majorHAnsi"/>
          <w:b/>
          <w:szCs w:val="20"/>
        </w:rPr>
        <w:t>NavmeshTest</w:t>
      </w:r>
      <w:proofErr w:type="spellEnd"/>
      <w:r w:rsidRPr="002F5EE0">
        <w:rPr>
          <w:rFonts w:asciiTheme="majorHAnsi" w:eastAsiaTheme="majorHAnsi" w:hAnsiTheme="majorHAnsi"/>
          <w:b/>
          <w:szCs w:val="20"/>
        </w:rPr>
        <w:t xml:space="preserve"> 프로젝트로 Unity </w:t>
      </w:r>
      <w:proofErr w:type="spellStart"/>
      <w:r w:rsidRPr="002F5EE0">
        <w:rPr>
          <w:rFonts w:asciiTheme="majorHAnsi" w:eastAsiaTheme="majorHAnsi" w:hAnsiTheme="majorHAnsi"/>
          <w:b/>
          <w:szCs w:val="20"/>
        </w:rPr>
        <w:t>Navmesh</w:t>
      </w:r>
      <w:proofErr w:type="spellEnd"/>
      <w:r w:rsidRPr="002F5EE0">
        <w:rPr>
          <w:rFonts w:asciiTheme="majorHAnsi" w:eastAsiaTheme="majorHAnsi" w:hAnsiTheme="majorHAnsi"/>
          <w:b/>
          <w:szCs w:val="20"/>
        </w:rPr>
        <w:t xml:space="preserve">를 불러와서, 해당 프로젝트에 </w:t>
      </w:r>
      <w:r w:rsidR="001C0195" w:rsidRPr="002F5EE0">
        <w:rPr>
          <w:rFonts w:asciiTheme="majorHAnsi" w:eastAsiaTheme="majorHAnsi" w:hAnsiTheme="majorHAnsi" w:hint="eastAsia"/>
          <w:b/>
          <w:szCs w:val="20"/>
        </w:rPr>
        <w:t>넣은 후</w:t>
      </w:r>
      <w:r w:rsidRPr="002F5EE0">
        <w:rPr>
          <w:rFonts w:asciiTheme="majorHAnsi" w:eastAsiaTheme="majorHAnsi" w:hAnsiTheme="majorHAnsi"/>
          <w:b/>
          <w:szCs w:val="20"/>
        </w:rPr>
        <w:t xml:space="preserve"> 원하는 위치로 이동하는 경로를 Vector로 넘겨줌</w:t>
      </w:r>
    </w:p>
    <w:p w14:paraId="11E4286F" w14:textId="00A70F9D" w:rsidR="00081C87" w:rsidRDefault="00081C87" w:rsidP="00081C8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 w:rsidRPr="00081C87">
        <w:rPr>
          <w:rFonts w:asciiTheme="majorHAnsi" w:eastAsiaTheme="majorHAnsi" w:hAnsiTheme="majorHAnsi"/>
          <w:b/>
          <w:szCs w:val="20"/>
        </w:rPr>
        <w:t xml:space="preserve">DLL파일을 이용한 </w:t>
      </w:r>
      <w:proofErr w:type="spellStart"/>
      <w:r w:rsidRPr="00081C87">
        <w:rPr>
          <w:rFonts w:asciiTheme="majorHAnsi" w:eastAsiaTheme="majorHAnsi" w:hAnsiTheme="majorHAnsi"/>
          <w:b/>
          <w:szCs w:val="20"/>
        </w:rPr>
        <w:t>Navmesh</w:t>
      </w:r>
      <w:proofErr w:type="spellEnd"/>
      <w:r w:rsidRPr="00081C87">
        <w:rPr>
          <w:rFonts w:asciiTheme="majorHAnsi" w:eastAsiaTheme="majorHAnsi" w:hAnsiTheme="majorHAnsi"/>
          <w:b/>
          <w:szCs w:val="20"/>
        </w:rPr>
        <w:t xml:space="preserve"> Detour 알고리즘 작성</w:t>
      </w:r>
    </w:p>
    <w:p w14:paraId="240EA62C" w14:textId="1CEEB7F1" w:rsidR="00081C87" w:rsidRDefault="00081C87" w:rsidP="00081C87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proofErr w:type="spellStart"/>
      <w:r w:rsidRPr="00081C87">
        <w:rPr>
          <w:rFonts w:asciiTheme="majorHAnsi" w:eastAsiaTheme="majorHAnsi" w:hAnsiTheme="majorHAnsi"/>
          <w:b/>
          <w:szCs w:val="20"/>
        </w:rPr>
        <w:t>NavmeshTest</w:t>
      </w:r>
      <w:proofErr w:type="spellEnd"/>
      <w:r w:rsidRPr="00081C87">
        <w:rPr>
          <w:rFonts w:asciiTheme="majorHAnsi" w:eastAsiaTheme="majorHAnsi" w:hAnsiTheme="majorHAnsi"/>
          <w:b/>
          <w:szCs w:val="20"/>
        </w:rPr>
        <w:t xml:space="preserve"> Tool은 현재 Release상태</w:t>
      </w:r>
    </w:p>
    <w:p w14:paraId="1099D38D" w14:textId="434389B7" w:rsidR="00BA43EA" w:rsidRPr="00F4496B" w:rsidRDefault="00224FE6" w:rsidP="00BA43E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 w:hint="eastAsia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R</w:t>
      </w:r>
      <w:r>
        <w:rPr>
          <w:rFonts w:asciiTheme="majorHAnsi" w:eastAsiaTheme="majorHAnsi" w:hAnsiTheme="majorHAnsi"/>
          <w:b/>
          <w:szCs w:val="20"/>
        </w:rPr>
        <w:t>elease</w:t>
      </w:r>
      <w:r>
        <w:rPr>
          <w:rFonts w:asciiTheme="majorHAnsi" w:eastAsiaTheme="majorHAnsi" w:hAnsiTheme="majorHAnsi" w:hint="eastAsia"/>
          <w:b/>
          <w:szCs w:val="20"/>
        </w:rPr>
        <w:t>로 하지 않을 경우 데이터를 불러오는데 시간이 오래 걸린다.</w:t>
      </w:r>
    </w:p>
    <w:p w14:paraId="55B7810E" w14:textId="77777777" w:rsidR="00F4496B" w:rsidRDefault="00F4496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6313356D" w14:textId="11070780" w:rsidR="00BA43EA" w:rsidRPr="006F7BC3" w:rsidRDefault="00BA43EA" w:rsidP="00BA43EA">
      <w:pPr>
        <w:widowControl/>
        <w:wordWrap/>
        <w:autoSpaceDE/>
        <w:autoSpaceDN/>
        <w:rPr>
          <w:rFonts w:asciiTheme="majorHAnsi" w:eastAsiaTheme="majorHAnsi" w:hAnsiTheme="majorHAnsi"/>
          <w:b/>
          <w:sz w:val="24"/>
          <w:szCs w:val="20"/>
        </w:rPr>
      </w:pPr>
      <w:r w:rsidRPr="006F7BC3">
        <w:rPr>
          <w:rFonts w:asciiTheme="majorHAnsi" w:eastAsiaTheme="majorHAnsi" w:hAnsiTheme="majorHAnsi" w:hint="eastAsia"/>
          <w:b/>
          <w:sz w:val="24"/>
          <w:szCs w:val="20"/>
        </w:rPr>
        <w:lastRenderedPageBreak/>
        <w:t>S</w:t>
      </w:r>
      <w:r w:rsidRPr="006F7BC3">
        <w:rPr>
          <w:rFonts w:asciiTheme="majorHAnsi" w:eastAsiaTheme="majorHAnsi" w:hAnsiTheme="majorHAnsi"/>
          <w:b/>
          <w:sz w:val="24"/>
          <w:szCs w:val="20"/>
        </w:rPr>
        <w:t xml:space="preserve">erver </w:t>
      </w:r>
      <w:proofErr w:type="spellStart"/>
      <w:r w:rsidRPr="006F7BC3">
        <w:rPr>
          <w:rFonts w:asciiTheme="majorHAnsi" w:eastAsiaTheme="majorHAnsi" w:hAnsiTheme="majorHAnsi"/>
          <w:b/>
          <w:sz w:val="24"/>
          <w:szCs w:val="20"/>
        </w:rPr>
        <w:t>Navmesh</w:t>
      </w:r>
      <w:proofErr w:type="spellEnd"/>
      <w:r w:rsidRPr="006F7BC3">
        <w:rPr>
          <w:rFonts w:asciiTheme="majorHAnsi" w:eastAsiaTheme="majorHAnsi" w:hAnsiTheme="majorHAnsi"/>
          <w:b/>
          <w:sz w:val="24"/>
          <w:szCs w:val="20"/>
        </w:rPr>
        <w:t xml:space="preserve"> </w:t>
      </w:r>
      <w:r w:rsidRPr="006F7BC3">
        <w:rPr>
          <w:rFonts w:asciiTheme="majorHAnsi" w:eastAsiaTheme="majorHAnsi" w:hAnsiTheme="majorHAnsi" w:hint="eastAsia"/>
          <w:b/>
          <w:sz w:val="24"/>
          <w:szCs w:val="20"/>
        </w:rPr>
        <w:t>오류 수정 및 최적 정리 작업</w:t>
      </w:r>
    </w:p>
    <w:p w14:paraId="23BDE583" w14:textId="2CA0E62C" w:rsidR="00BA43EA" w:rsidRDefault="00711033" w:rsidP="00BA43E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18BE5FBB" wp14:editId="42288553">
            <wp:extent cx="4152900" cy="1384453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645" cy="13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EFCA" w14:textId="278FA363" w:rsidR="004A77AB" w:rsidRDefault="004A77AB" w:rsidP="00BA43EA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64B09654" wp14:editId="20AA54A7">
            <wp:extent cx="3562350" cy="30882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597" cy="30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C576" w14:textId="0E2DA3E6" w:rsidR="004A77AB" w:rsidRDefault="004A77AB" w:rsidP="004A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U</w:t>
      </w:r>
      <w:r>
        <w:rPr>
          <w:rFonts w:asciiTheme="majorHAnsi" w:eastAsiaTheme="majorHAnsi" w:hAnsiTheme="majorHAnsi"/>
          <w:b/>
          <w:szCs w:val="20"/>
        </w:rPr>
        <w:t>nity</w:t>
      </w:r>
      <w:r>
        <w:rPr>
          <w:rFonts w:asciiTheme="majorHAnsi" w:eastAsiaTheme="majorHAnsi" w:hAnsiTheme="majorHAnsi" w:hint="eastAsia"/>
          <w:b/>
          <w:szCs w:val="20"/>
        </w:rPr>
        <w:t xml:space="preserve">에서 </w:t>
      </w:r>
      <w:proofErr w:type="spellStart"/>
      <w:r>
        <w:rPr>
          <w:rFonts w:asciiTheme="majorHAnsi" w:eastAsiaTheme="majorHAnsi" w:hAnsiTheme="majorHAnsi"/>
          <w:b/>
          <w:szCs w:val="20"/>
        </w:rPr>
        <w:t>navmesh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 Export</w:t>
      </w:r>
      <w:r>
        <w:rPr>
          <w:rFonts w:asciiTheme="majorHAnsi" w:eastAsiaTheme="majorHAnsi" w:hAnsiTheme="majorHAnsi" w:hint="eastAsia"/>
          <w:b/>
          <w:szCs w:val="20"/>
        </w:rPr>
        <w:t xml:space="preserve">시 </w:t>
      </w:r>
      <w:r>
        <w:rPr>
          <w:rFonts w:asciiTheme="majorHAnsi" w:eastAsiaTheme="majorHAnsi" w:hAnsiTheme="majorHAnsi"/>
          <w:b/>
          <w:szCs w:val="20"/>
        </w:rPr>
        <w:t xml:space="preserve">Test </w:t>
      </w:r>
      <w:r>
        <w:rPr>
          <w:rFonts w:asciiTheme="majorHAnsi" w:eastAsiaTheme="majorHAnsi" w:hAnsiTheme="majorHAnsi" w:hint="eastAsia"/>
          <w:b/>
          <w:szCs w:val="20"/>
        </w:rPr>
        <w:t>프로젝트에 맞게 파일명 변경 및 작업 완료,</w:t>
      </w:r>
    </w:p>
    <w:p w14:paraId="07F5693A" w14:textId="4BEF88A7" w:rsidR="004A77AB" w:rsidRDefault="004A77AB" w:rsidP="004A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proofErr w:type="spellStart"/>
      <w:r>
        <w:rPr>
          <w:rFonts w:asciiTheme="majorHAnsi" w:eastAsiaTheme="majorHAnsi" w:hAnsiTheme="majorHAnsi" w:hint="eastAsia"/>
          <w:b/>
          <w:szCs w:val="20"/>
        </w:rPr>
        <w:t>L</w:t>
      </w:r>
      <w:r>
        <w:rPr>
          <w:rFonts w:asciiTheme="majorHAnsi" w:eastAsiaTheme="majorHAnsi" w:hAnsiTheme="majorHAnsi"/>
          <w:b/>
          <w:szCs w:val="20"/>
        </w:rPr>
        <w:t>ibdetour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오류 해결을 위한 기본 </w:t>
      </w:r>
      <w:proofErr w:type="spellStart"/>
      <w:r>
        <w:rPr>
          <w:rFonts w:asciiTheme="majorHAnsi" w:eastAsiaTheme="majorHAnsi" w:hAnsiTheme="majorHAnsi"/>
          <w:b/>
          <w:szCs w:val="20"/>
        </w:rPr>
        <w:t>CellSize</w:t>
      </w:r>
      <w:proofErr w:type="spellEnd"/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수정</w:t>
      </w:r>
    </w:p>
    <w:p w14:paraId="49764840" w14:textId="1DBDA1EB" w:rsidR="00FA26D9" w:rsidRDefault="004A77AB" w:rsidP="004A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특정 위치까지는 이동이 가능하나 중간에 연결이 끊긴다.</w:t>
      </w:r>
    </w:p>
    <w:p w14:paraId="0EF9671A" w14:textId="77777777" w:rsidR="00FA26D9" w:rsidRDefault="00FA26D9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br w:type="page"/>
      </w:r>
    </w:p>
    <w:p w14:paraId="4AD30D9A" w14:textId="2305BD3B" w:rsidR="004A77AB" w:rsidRDefault="000D3011" w:rsidP="000D3011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lastRenderedPageBreak/>
        <w:t>서버에서 좀비 생성 및 클라이언트 단에서 동기화</w:t>
      </w:r>
    </w:p>
    <w:p w14:paraId="2E3939E8" w14:textId="250B852D" w:rsidR="000D3011" w:rsidRDefault="00995D0C" w:rsidP="000D3011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5CC53BDC" wp14:editId="227EC5AE">
            <wp:extent cx="5731510" cy="25012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CB24" w14:textId="7FB9B25F" w:rsidR="00B54761" w:rsidRDefault="00B54761" w:rsidP="000D3011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  <w:r>
        <w:rPr>
          <w:noProof/>
        </w:rPr>
        <w:drawing>
          <wp:inline distT="0" distB="0" distL="0" distR="0" wp14:anchorId="3ED26035" wp14:editId="0A3B5B25">
            <wp:extent cx="5731510" cy="28200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F4D" w14:textId="1D43A829" w:rsidR="00A72B65" w:rsidRDefault="00A72B65" w:rsidP="00A72B6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서버에서 좀비를 생성을 한다.</w:t>
      </w:r>
    </w:p>
    <w:p w14:paraId="4796E624" w14:textId="01AE8FB9" w:rsidR="00A72B65" w:rsidRDefault="00A72B65" w:rsidP="00A72B6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생성된 좀비들은 플레이어가 가까운 거리에 배정을 한다.</w:t>
      </w:r>
    </w:p>
    <w:p w14:paraId="20CC5BDD" w14:textId="79103B70" w:rsidR="00A72B65" w:rsidRDefault="00A72B65" w:rsidP="00A72B6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 xml:space="preserve">플레이어는 최대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 w:hint="eastAsia"/>
          <w:b/>
          <w:szCs w:val="20"/>
        </w:rPr>
        <w:t>명의 좀비가 배정이 되며,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그 외 좀비들은 가까운 위치의 다른 플레이어에게 배정 된다.</w:t>
      </w:r>
    </w:p>
    <w:p w14:paraId="7EC5423A" w14:textId="28755D71" w:rsidR="00A72B65" w:rsidRDefault="00094B9C" w:rsidP="00A72B65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플레이어가 좀비를 죽일 시 바로 근처의 다른 좀비가 움직이게 된다.</w:t>
      </w:r>
    </w:p>
    <w:p w14:paraId="63B68364" w14:textId="0073B759" w:rsidR="00094B9C" w:rsidRDefault="00094B9C" w:rsidP="00094B9C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서버에서 좀비를 관리는 하지만,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 xml:space="preserve">움직임의 경우 클라이언트의 </w:t>
      </w:r>
      <w:proofErr w:type="spellStart"/>
      <w:r>
        <w:rPr>
          <w:rFonts w:asciiTheme="majorHAnsi" w:eastAsiaTheme="majorHAnsi" w:hAnsiTheme="majorHAnsi" w:hint="eastAsia"/>
          <w:b/>
          <w:szCs w:val="20"/>
        </w:rPr>
        <w:t>N</w:t>
      </w:r>
      <w:r>
        <w:rPr>
          <w:rFonts w:asciiTheme="majorHAnsi" w:eastAsiaTheme="majorHAnsi" w:hAnsiTheme="majorHAnsi"/>
          <w:b/>
          <w:szCs w:val="20"/>
        </w:rPr>
        <w:t>avmesh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를 지속적으로 서버에서 값을 받아서 다른 클라이언트에게 좀비 움직임을 공유한다.</w:t>
      </w:r>
    </w:p>
    <w:p w14:paraId="724D8076" w14:textId="5AFADF7F" w:rsidR="00094B9C" w:rsidRPr="00094B9C" w:rsidRDefault="00094B9C" w:rsidP="00094B9C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rFonts w:asciiTheme="majorHAnsi" w:eastAsiaTheme="majorHAnsi" w:hAnsiTheme="majorHAnsi" w:hint="eastAsia"/>
          <w:b/>
          <w:szCs w:val="20"/>
        </w:rPr>
      </w:pPr>
      <w:proofErr w:type="spellStart"/>
      <w:r>
        <w:rPr>
          <w:rFonts w:asciiTheme="majorHAnsi" w:eastAsiaTheme="majorHAnsi" w:hAnsiTheme="majorHAnsi"/>
          <w:b/>
          <w:szCs w:val="20"/>
        </w:rPr>
        <w:t>Navmesh</w:t>
      </w:r>
      <w:proofErr w:type="spellEnd"/>
      <w:r>
        <w:rPr>
          <w:rFonts w:asciiTheme="majorHAnsi" w:eastAsiaTheme="majorHAnsi" w:hAnsiTheme="majorHAnsi" w:hint="eastAsia"/>
          <w:b/>
          <w:szCs w:val="20"/>
        </w:rPr>
        <w:t>를 불러와서 서버에서 작업을 하려 하였지만,</w:t>
      </w:r>
      <w:r>
        <w:rPr>
          <w:rFonts w:asciiTheme="majorHAnsi" w:eastAsiaTheme="majorHAnsi" w:hAnsiTheme="majorHAnsi"/>
          <w:b/>
          <w:szCs w:val="20"/>
        </w:rPr>
        <w:t xml:space="preserve"> </w:t>
      </w:r>
      <w:r w:rsidR="00B63992">
        <w:rPr>
          <w:rFonts w:asciiTheme="majorHAnsi" w:eastAsiaTheme="majorHAnsi" w:hAnsiTheme="majorHAnsi" w:hint="eastAsia"/>
          <w:b/>
          <w:szCs w:val="20"/>
        </w:rPr>
        <w:t>3주간 계속된 오류로 인하여,</w:t>
      </w:r>
      <w:r w:rsidR="00B63992">
        <w:rPr>
          <w:rFonts w:asciiTheme="majorHAnsi" w:eastAsiaTheme="majorHAnsi" w:hAnsiTheme="majorHAnsi"/>
          <w:b/>
          <w:szCs w:val="20"/>
        </w:rPr>
        <w:t xml:space="preserve"> </w:t>
      </w:r>
      <w:r w:rsidR="00B63992">
        <w:rPr>
          <w:rFonts w:asciiTheme="majorHAnsi" w:eastAsiaTheme="majorHAnsi" w:hAnsiTheme="majorHAnsi" w:hint="eastAsia"/>
          <w:b/>
          <w:szCs w:val="20"/>
        </w:rPr>
        <w:t>결국 클라이언트에서</w:t>
      </w:r>
      <w:r w:rsidR="00B63992">
        <w:rPr>
          <w:rFonts w:asciiTheme="majorHAnsi" w:eastAsiaTheme="majorHAnsi" w:hAnsiTheme="majorHAnsi"/>
          <w:b/>
          <w:szCs w:val="20"/>
        </w:rPr>
        <w:t xml:space="preserve"> </w:t>
      </w:r>
      <w:proofErr w:type="spellStart"/>
      <w:r w:rsidR="00B63992">
        <w:rPr>
          <w:rFonts w:asciiTheme="majorHAnsi" w:eastAsiaTheme="majorHAnsi" w:hAnsiTheme="majorHAnsi"/>
          <w:b/>
          <w:szCs w:val="20"/>
        </w:rPr>
        <w:t>Navmesh</w:t>
      </w:r>
      <w:proofErr w:type="spellEnd"/>
      <w:r w:rsidR="00B63992">
        <w:rPr>
          <w:rFonts w:asciiTheme="majorHAnsi" w:eastAsiaTheme="majorHAnsi" w:hAnsiTheme="majorHAnsi" w:hint="eastAsia"/>
          <w:b/>
          <w:szCs w:val="20"/>
        </w:rPr>
        <w:t>를 처리하여 서버에 데이터를 전송 받게 하였다.</w:t>
      </w:r>
      <w:bookmarkStart w:id="0" w:name="_GoBack"/>
      <w:bookmarkEnd w:id="0"/>
    </w:p>
    <w:sectPr w:rsidR="00094B9C" w:rsidRPr="00094B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4C3"/>
    <w:multiLevelType w:val="hybridMultilevel"/>
    <w:tmpl w:val="A2BA2B2C"/>
    <w:lvl w:ilvl="0" w:tplc="716824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360DCF"/>
    <w:multiLevelType w:val="hybridMultilevel"/>
    <w:tmpl w:val="DF30C4D8"/>
    <w:lvl w:ilvl="0" w:tplc="B4886E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AF4BFE"/>
    <w:multiLevelType w:val="hybridMultilevel"/>
    <w:tmpl w:val="495A8EA0"/>
    <w:lvl w:ilvl="0" w:tplc="5442E4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0D4C5B"/>
    <w:multiLevelType w:val="hybridMultilevel"/>
    <w:tmpl w:val="4CC0CBA2"/>
    <w:lvl w:ilvl="0" w:tplc="AA168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0B90307"/>
    <w:multiLevelType w:val="hybridMultilevel"/>
    <w:tmpl w:val="6C660156"/>
    <w:lvl w:ilvl="0" w:tplc="9FCAB83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 w15:restartNumberingAfterBreak="0">
    <w:nsid w:val="226D5A1E"/>
    <w:multiLevelType w:val="hybridMultilevel"/>
    <w:tmpl w:val="62BC54FA"/>
    <w:lvl w:ilvl="0" w:tplc="0E148492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55043762"/>
    <w:multiLevelType w:val="hybridMultilevel"/>
    <w:tmpl w:val="31562F8C"/>
    <w:lvl w:ilvl="0" w:tplc="D436B7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B314DD"/>
    <w:multiLevelType w:val="hybridMultilevel"/>
    <w:tmpl w:val="33E2C58A"/>
    <w:lvl w:ilvl="0" w:tplc="DD629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5761BF"/>
    <w:multiLevelType w:val="hybridMultilevel"/>
    <w:tmpl w:val="6C7EB508"/>
    <w:lvl w:ilvl="0" w:tplc="86EA2B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5F38BF"/>
    <w:multiLevelType w:val="hybridMultilevel"/>
    <w:tmpl w:val="E92CD3F4"/>
    <w:lvl w:ilvl="0" w:tplc="0B2AA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DD337B"/>
    <w:multiLevelType w:val="hybridMultilevel"/>
    <w:tmpl w:val="7AE8B300"/>
    <w:lvl w:ilvl="0" w:tplc="F2B6DB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D86A20"/>
    <w:multiLevelType w:val="hybridMultilevel"/>
    <w:tmpl w:val="78582E60"/>
    <w:lvl w:ilvl="0" w:tplc="7C3ED4C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0D"/>
    <w:rsid w:val="00041B3B"/>
    <w:rsid w:val="00050779"/>
    <w:rsid w:val="000751AD"/>
    <w:rsid w:val="00081C87"/>
    <w:rsid w:val="00091614"/>
    <w:rsid w:val="000937A8"/>
    <w:rsid w:val="00094B9C"/>
    <w:rsid w:val="00097740"/>
    <w:rsid w:val="000B041F"/>
    <w:rsid w:val="000B0AEB"/>
    <w:rsid w:val="000D164B"/>
    <w:rsid w:val="000D1F76"/>
    <w:rsid w:val="000D3011"/>
    <w:rsid w:val="000E7608"/>
    <w:rsid w:val="00101834"/>
    <w:rsid w:val="00113BEE"/>
    <w:rsid w:val="00120412"/>
    <w:rsid w:val="00135DC4"/>
    <w:rsid w:val="001375E1"/>
    <w:rsid w:val="0015333A"/>
    <w:rsid w:val="00154A3B"/>
    <w:rsid w:val="00185F8A"/>
    <w:rsid w:val="001B6B76"/>
    <w:rsid w:val="001C0195"/>
    <w:rsid w:val="001D3F87"/>
    <w:rsid w:val="001D6972"/>
    <w:rsid w:val="001E2E2E"/>
    <w:rsid w:val="00211E57"/>
    <w:rsid w:val="002128C1"/>
    <w:rsid w:val="00224FE6"/>
    <w:rsid w:val="00257CF2"/>
    <w:rsid w:val="00264D0D"/>
    <w:rsid w:val="002742DE"/>
    <w:rsid w:val="00281CF2"/>
    <w:rsid w:val="00283676"/>
    <w:rsid w:val="00287AF8"/>
    <w:rsid w:val="00291BEE"/>
    <w:rsid w:val="002B0C14"/>
    <w:rsid w:val="002B14E6"/>
    <w:rsid w:val="002B3410"/>
    <w:rsid w:val="002D34F5"/>
    <w:rsid w:val="002E3E5F"/>
    <w:rsid w:val="002E70E3"/>
    <w:rsid w:val="002F448B"/>
    <w:rsid w:val="002F5EE0"/>
    <w:rsid w:val="00303467"/>
    <w:rsid w:val="00316359"/>
    <w:rsid w:val="0036004B"/>
    <w:rsid w:val="003615EC"/>
    <w:rsid w:val="00361D71"/>
    <w:rsid w:val="003637C4"/>
    <w:rsid w:val="00365BB4"/>
    <w:rsid w:val="00373360"/>
    <w:rsid w:val="00384430"/>
    <w:rsid w:val="00384D0E"/>
    <w:rsid w:val="003A57C9"/>
    <w:rsid w:val="003A5C55"/>
    <w:rsid w:val="003E1226"/>
    <w:rsid w:val="0040118C"/>
    <w:rsid w:val="00420851"/>
    <w:rsid w:val="004229FD"/>
    <w:rsid w:val="0042376C"/>
    <w:rsid w:val="00426E6A"/>
    <w:rsid w:val="0044688C"/>
    <w:rsid w:val="00450C93"/>
    <w:rsid w:val="00456C01"/>
    <w:rsid w:val="00472FA4"/>
    <w:rsid w:val="00476209"/>
    <w:rsid w:val="00477CB9"/>
    <w:rsid w:val="00495B31"/>
    <w:rsid w:val="004A77AB"/>
    <w:rsid w:val="004D2ED8"/>
    <w:rsid w:val="004D4893"/>
    <w:rsid w:val="004E3E2F"/>
    <w:rsid w:val="00560FD7"/>
    <w:rsid w:val="005937DD"/>
    <w:rsid w:val="00597CCA"/>
    <w:rsid w:val="005B2177"/>
    <w:rsid w:val="005B7C58"/>
    <w:rsid w:val="005F0169"/>
    <w:rsid w:val="005F7721"/>
    <w:rsid w:val="006061CD"/>
    <w:rsid w:val="0061377E"/>
    <w:rsid w:val="00613FD2"/>
    <w:rsid w:val="00614111"/>
    <w:rsid w:val="006238DD"/>
    <w:rsid w:val="00630D1A"/>
    <w:rsid w:val="00632CDB"/>
    <w:rsid w:val="00637F26"/>
    <w:rsid w:val="006518DB"/>
    <w:rsid w:val="0067033A"/>
    <w:rsid w:val="0067356A"/>
    <w:rsid w:val="00684A6E"/>
    <w:rsid w:val="006859F8"/>
    <w:rsid w:val="0069610D"/>
    <w:rsid w:val="006B06BF"/>
    <w:rsid w:val="006C31B5"/>
    <w:rsid w:val="006E2573"/>
    <w:rsid w:val="006E52EF"/>
    <w:rsid w:val="006F1DE1"/>
    <w:rsid w:val="006F7BC3"/>
    <w:rsid w:val="00711033"/>
    <w:rsid w:val="0071128E"/>
    <w:rsid w:val="00726556"/>
    <w:rsid w:val="00741B4D"/>
    <w:rsid w:val="00767328"/>
    <w:rsid w:val="007732A3"/>
    <w:rsid w:val="007762E2"/>
    <w:rsid w:val="00784547"/>
    <w:rsid w:val="00784E3F"/>
    <w:rsid w:val="00792872"/>
    <w:rsid w:val="00792D1B"/>
    <w:rsid w:val="00796870"/>
    <w:rsid w:val="00797347"/>
    <w:rsid w:val="00797A36"/>
    <w:rsid w:val="007B17AC"/>
    <w:rsid w:val="007E5E7D"/>
    <w:rsid w:val="00811569"/>
    <w:rsid w:val="00826DD6"/>
    <w:rsid w:val="008316AC"/>
    <w:rsid w:val="00831DD4"/>
    <w:rsid w:val="0083517D"/>
    <w:rsid w:val="00857F64"/>
    <w:rsid w:val="00877879"/>
    <w:rsid w:val="00886D55"/>
    <w:rsid w:val="00894AE3"/>
    <w:rsid w:val="008B1156"/>
    <w:rsid w:val="008B5B84"/>
    <w:rsid w:val="008C2F65"/>
    <w:rsid w:val="008E53DF"/>
    <w:rsid w:val="00937EE3"/>
    <w:rsid w:val="00942E80"/>
    <w:rsid w:val="0094655E"/>
    <w:rsid w:val="00995D0C"/>
    <w:rsid w:val="009B126F"/>
    <w:rsid w:val="009C714A"/>
    <w:rsid w:val="009C79C0"/>
    <w:rsid w:val="009E784E"/>
    <w:rsid w:val="009F2E83"/>
    <w:rsid w:val="009F3947"/>
    <w:rsid w:val="009F5F30"/>
    <w:rsid w:val="00A112FE"/>
    <w:rsid w:val="00A33102"/>
    <w:rsid w:val="00A33957"/>
    <w:rsid w:val="00A71CC0"/>
    <w:rsid w:val="00A72B65"/>
    <w:rsid w:val="00A765AB"/>
    <w:rsid w:val="00A84442"/>
    <w:rsid w:val="00A874B0"/>
    <w:rsid w:val="00B123A6"/>
    <w:rsid w:val="00B26D42"/>
    <w:rsid w:val="00B35D88"/>
    <w:rsid w:val="00B5071E"/>
    <w:rsid w:val="00B518EE"/>
    <w:rsid w:val="00B54761"/>
    <w:rsid w:val="00B63992"/>
    <w:rsid w:val="00B66851"/>
    <w:rsid w:val="00B753FF"/>
    <w:rsid w:val="00B96F82"/>
    <w:rsid w:val="00BA43EA"/>
    <w:rsid w:val="00BB4E98"/>
    <w:rsid w:val="00BB73C2"/>
    <w:rsid w:val="00BB7A0C"/>
    <w:rsid w:val="00BC27D3"/>
    <w:rsid w:val="00BC4623"/>
    <w:rsid w:val="00BD77E8"/>
    <w:rsid w:val="00BF25CF"/>
    <w:rsid w:val="00C103E9"/>
    <w:rsid w:val="00C566F4"/>
    <w:rsid w:val="00C61060"/>
    <w:rsid w:val="00C742F2"/>
    <w:rsid w:val="00C75942"/>
    <w:rsid w:val="00C86922"/>
    <w:rsid w:val="00C96321"/>
    <w:rsid w:val="00CB6877"/>
    <w:rsid w:val="00CC39F0"/>
    <w:rsid w:val="00CD2F62"/>
    <w:rsid w:val="00CE1D52"/>
    <w:rsid w:val="00CE70BB"/>
    <w:rsid w:val="00CF7221"/>
    <w:rsid w:val="00D21492"/>
    <w:rsid w:val="00D3625E"/>
    <w:rsid w:val="00D71302"/>
    <w:rsid w:val="00D7206C"/>
    <w:rsid w:val="00D76490"/>
    <w:rsid w:val="00D848AF"/>
    <w:rsid w:val="00D850AA"/>
    <w:rsid w:val="00DA4520"/>
    <w:rsid w:val="00DB09EF"/>
    <w:rsid w:val="00DD6985"/>
    <w:rsid w:val="00DF5F10"/>
    <w:rsid w:val="00DF6DA8"/>
    <w:rsid w:val="00E26A08"/>
    <w:rsid w:val="00EB1A0C"/>
    <w:rsid w:val="00ED3D3D"/>
    <w:rsid w:val="00EE05CA"/>
    <w:rsid w:val="00EE2F67"/>
    <w:rsid w:val="00EF0F7E"/>
    <w:rsid w:val="00F026C7"/>
    <w:rsid w:val="00F4496B"/>
    <w:rsid w:val="00F747E9"/>
    <w:rsid w:val="00F843F1"/>
    <w:rsid w:val="00F8579D"/>
    <w:rsid w:val="00FA26D9"/>
    <w:rsid w:val="00FB2934"/>
    <w:rsid w:val="00FB6ED6"/>
    <w:rsid w:val="00FC2474"/>
    <w:rsid w:val="00FC54C5"/>
    <w:rsid w:val="00FE2C74"/>
    <w:rsid w:val="00FE4771"/>
    <w:rsid w:val="00FF15B5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3AA3"/>
  <w15:chartTrackingRefBased/>
  <w15:docId w15:val="{E0EF6052-873C-4E55-AC9C-C7D612B5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mit-title">
    <w:name w:val="commit-title"/>
    <w:basedOn w:val="a"/>
    <w:rsid w:val="00113BE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3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3BE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C46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1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3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창현 권</cp:lastModifiedBy>
  <cp:revision>210</cp:revision>
  <dcterms:created xsi:type="dcterms:W3CDTF">2018-02-14T17:07:00Z</dcterms:created>
  <dcterms:modified xsi:type="dcterms:W3CDTF">2018-04-23T17:12:00Z</dcterms:modified>
</cp:coreProperties>
</file>