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5E08CF43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Bonsignori Evan, Brown Darryle, Schnibben David, Norris Tyler</w:t>
      </w:r>
    </w:p>
    <w:p w14:paraId="76C188EF" w14:textId="054EBEA1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10/3 – 10/9/2017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7F541F94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 xml:space="preserve">: </w:t>
      </w:r>
      <w:r w:rsidR="004E2029">
        <w:rPr>
          <w:rFonts w:ascii="Times New Roman" w:hAnsi="Times New Roman" w:cs="Times New Roman"/>
          <w:sz w:val="22"/>
          <w:szCs w:val="22"/>
        </w:rPr>
        <w:t xml:space="preserve">Initial Meeting and Project Discussion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3D2F41" w14:paraId="76C188F8" w14:textId="77777777" w:rsidTr="00475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3D2F41" w:rsidRDefault="003D2F41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76C188F7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and </w:t>
            </w:r>
            <w:r w:rsidR="00A14CBF">
              <w:t>Accomplishments</w:t>
            </w:r>
            <w:r>
              <w:t xml:space="preserve"> </w:t>
            </w:r>
          </w:p>
        </w:tc>
      </w:tr>
      <w:tr w:rsidR="003D2F41" w14:paraId="76C188FE" w14:textId="77777777" w:rsidTr="0047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8F9" w14:textId="487B0322" w:rsidR="003D2F41" w:rsidRPr="00475856" w:rsidRDefault="00E315AE" w:rsidP="003D2F41">
            <w:pPr>
              <w:jc w:val="both"/>
              <w:rPr>
                <w:sz w:val="24"/>
              </w:rPr>
            </w:pPr>
            <w:r w:rsidRPr="00475856">
              <w:rPr>
                <w:sz w:val="24"/>
              </w:rPr>
              <w:t>Basic JAVAFX GUI</w:t>
            </w:r>
          </w:p>
          <w:p w14:paraId="76C188FA" w14:textId="3D1B7D46" w:rsidR="00A14CBF" w:rsidRPr="00475856" w:rsidRDefault="00A14CBF" w:rsidP="003D2F41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6EB79D1B" w14:textId="77777777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8FB" w14:textId="6C75652F" w:rsidR="003D2F41" w:rsidRDefault="00E315AE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10/17</w:t>
            </w:r>
          </w:p>
        </w:tc>
        <w:tc>
          <w:tcPr>
            <w:tcW w:w="2457" w:type="dxa"/>
          </w:tcPr>
          <w:p w14:paraId="76C188FC" w14:textId="00F59D8A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10/8</w:t>
            </w:r>
          </w:p>
        </w:tc>
        <w:tc>
          <w:tcPr>
            <w:tcW w:w="2457" w:type="dxa"/>
          </w:tcPr>
          <w:p w14:paraId="76C188FD" w14:textId="04AE144B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ListView of Transmitters and a buttom to start Authentication Process. </w:t>
            </w:r>
          </w:p>
        </w:tc>
      </w:tr>
      <w:tr w:rsidR="003D2F41" w14:paraId="76C18903" w14:textId="77777777" w:rsidTr="00475856">
        <w:trPr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54ADAEB" w14:textId="09112D5C" w:rsidR="00A14CBF" w:rsidRPr="00475856" w:rsidRDefault="00E315AE" w:rsidP="00E315AE">
            <w:pPr>
              <w:jc w:val="both"/>
              <w:rPr>
                <w:sz w:val="24"/>
              </w:rPr>
            </w:pPr>
            <w:r w:rsidRPr="00475856">
              <w:rPr>
                <w:sz w:val="24"/>
              </w:rPr>
              <w:t>Represent Systems in Java</w:t>
            </w:r>
          </w:p>
          <w:p w14:paraId="76C188FF" w14:textId="2AB7AF1B" w:rsidR="00E315AE" w:rsidRPr="00475856" w:rsidRDefault="00E315AE" w:rsidP="00E315AE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76C18900" w14:textId="2F053A0D" w:rsidR="003D2F41" w:rsidRDefault="00E315AE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r w:rsidR="00475856">
              <w:t xml:space="preserve">     </w:t>
            </w:r>
            <w:r>
              <w:t>10/17</w:t>
            </w:r>
          </w:p>
        </w:tc>
        <w:tc>
          <w:tcPr>
            <w:tcW w:w="2457" w:type="dxa"/>
          </w:tcPr>
          <w:p w14:paraId="76C18901" w14:textId="3CEEE61A" w:rsidR="003D2F41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10/8</w:t>
            </w:r>
          </w:p>
        </w:tc>
        <w:tc>
          <w:tcPr>
            <w:tcW w:w="2457" w:type="dxa"/>
          </w:tcPr>
          <w:p w14:paraId="76C18902" w14:textId="25009A41" w:rsidR="003D2F41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Transmitter and Reader    </w:t>
            </w:r>
          </w:p>
        </w:tc>
      </w:tr>
      <w:tr w:rsidR="003D2F41" w14:paraId="76C1890A" w14:textId="77777777" w:rsidTr="0047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904" w14:textId="77777777" w:rsidR="00A14CBF" w:rsidRPr="00475856" w:rsidRDefault="00A14CBF" w:rsidP="003D2F41">
            <w:pPr>
              <w:jc w:val="both"/>
              <w:rPr>
                <w:sz w:val="24"/>
              </w:rPr>
            </w:pPr>
          </w:p>
          <w:p w14:paraId="76C18905" w14:textId="3EAD993A" w:rsidR="00A14CBF" w:rsidRPr="00475856" w:rsidRDefault="00475856" w:rsidP="003D2F41">
            <w:pPr>
              <w:jc w:val="both"/>
              <w:rPr>
                <w:sz w:val="24"/>
              </w:rPr>
            </w:pPr>
            <w:r w:rsidRPr="00475856">
              <w:rPr>
                <w:sz w:val="24"/>
              </w:rPr>
              <w:t>Find Java Bit Representation</w:t>
            </w:r>
          </w:p>
          <w:p w14:paraId="76C18906" w14:textId="77777777" w:rsidR="00A14CBF" w:rsidRPr="00475856" w:rsidRDefault="00A14CBF" w:rsidP="003D2F41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52464296" w14:textId="77777777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907" w14:textId="4410C444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10/17 </w:t>
            </w:r>
          </w:p>
        </w:tc>
        <w:tc>
          <w:tcPr>
            <w:tcW w:w="2457" w:type="dxa"/>
          </w:tcPr>
          <w:p w14:paraId="76C18908" w14:textId="3EF30F2A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10/7</w:t>
            </w:r>
          </w:p>
        </w:tc>
        <w:tc>
          <w:tcPr>
            <w:tcW w:w="2457" w:type="dxa"/>
          </w:tcPr>
          <w:p w14:paraId="76C18909" w14:textId="3F2E9F81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Ended up using BitSet. Which creates the need for the next milestone</w:t>
            </w:r>
          </w:p>
        </w:tc>
      </w:tr>
      <w:tr w:rsidR="003D2F41" w14:paraId="76C18911" w14:textId="77777777" w:rsidTr="00475856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90B" w14:textId="77777777" w:rsidR="003D2F41" w:rsidRDefault="003D2F41" w:rsidP="003D2F41">
            <w:pPr>
              <w:jc w:val="both"/>
            </w:pPr>
          </w:p>
          <w:p w14:paraId="76C1890C" w14:textId="0E7814C6" w:rsidR="00A14CBF" w:rsidRDefault="00475856" w:rsidP="003D2F41">
            <w:pPr>
              <w:jc w:val="both"/>
            </w:pPr>
            <w:r>
              <w:t>L/RShift and BitSet Addition</w:t>
            </w:r>
          </w:p>
          <w:p w14:paraId="76C1890D" w14:textId="77777777" w:rsidR="00A14CBF" w:rsidRDefault="00A14CBF" w:rsidP="003D2F41">
            <w:pPr>
              <w:jc w:val="both"/>
            </w:pPr>
          </w:p>
        </w:tc>
        <w:tc>
          <w:tcPr>
            <w:tcW w:w="1663" w:type="dxa"/>
          </w:tcPr>
          <w:p w14:paraId="6A7E317F" w14:textId="77777777"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C1890E" w14:textId="088FD3FB" w:rsidR="00475856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10/17</w:t>
            </w:r>
          </w:p>
        </w:tc>
        <w:tc>
          <w:tcPr>
            <w:tcW w:w="2457" w:type="dxa"/>
          </w:tcPr>
          <w:p w14:paraId="22C060E0" w14:textId="77777777" w:rsidR="003D2F41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</w:p>
          <w:p w14:paraId="76C1890F" w14:textId="5F11D102" w:rsidR="00475856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Pending</w:t>
            </w:r>
          </w:p>
        </w:tc>
        <w:tc>
          <w:tcPr>
            <w:tcW w:w="2457" w:type="dxa"/>
          </w:tcPr>
          <w:p w14:paraId="76C18910" w14:textId="65C3D36B" w:rsidR="00475856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Going to try to pass this task to someone else since I’ve already done so much.</w:t>
            </w:r>
          </w:p>
        </w:tc>
      </w:tr>
      <w:tr w:rsidR="003D2F41" w14:paraId="76C18918" w14:textId="77777777" w:rsidTr="0047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912" w14:textId="77777777" w:rsidR="003D2F41" w:rsidRDefault="003D2F41" w:rsidP="003D2F41">
            <w:pPr>
              <w:jc w:val="both"/>
            </w:pPr>
          </w:p>
          <w:p w14:paraId="76C18913" w14:textId="0AAEC480" w:rsidR="00A14CBF" w:rsidRDefault="00475856" w:rsidP="003D2F41">
            <w:pPr>
              <w:jc w:val="both"/>
            </w:pPr>
            <w:r>
              <w:t>Implement XTEA</w:t>
            </w:r>
          </w:p>
          <w:p w14:paraId="76C18914" w14:textId="77777777" w:rsidR="00A14CBF" w:rsidRDefault="00A14CBF" w:rsidP="003D2F41">
            <w:pPr>
              <w:jc w:val="both"/>
            </w:pPr>
          </w:p>
        </w:tc>
        <w:tc>
          <w:tcPr>
            <w:tcW w:w="1663" w:type="dxa"/>
          </w:tcPr>
          <w:p w14:paraId="54DFC319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915" w14:textId="4988CAD5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10/24</w:t>
            </w:r>
          </w:p>
        </w:tc>
        <w:tc>
          <w:tcPr>
            <w:tcW w:w="2457" w:type="dxa"/>
          </w:tcPr>
          <w:p w14:paraId="2DE68D01" w14:textId="77777777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</w:p>
          <w:p w14:paraId="76C18916" w14:textId="1DE8B293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Pending</w:t>
            </w:r>
          </w:p>
        </w:tc>
        <w:tc>
          <w:tcPr>
            <w:tcW w:w="2457" w:type="dxa"/>
          </w:tcPr>
          <w:p w14:paraId="76C18917" w14:textId="32536FF1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L/RShift and Addition operations to be implemented first</w:t>
            </w:r>
          </w:p>
        </w:tc>
      </w:tr>
    </w:tbl>
    <w:p w14:paraId="76C18919" w14:textId="77777777" w:rsidR="00A14CBF" w:rsidRPr="002A37EA" w:rsidRDefault="00A14CBF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E31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76C1891B" w14:textId="5AAB67EC" w:rsidR="00A14CBF" w:rsidRPr="00E315AE" w:rsidRDefault="004E2029" w:rsidP="009D5A38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</w:pP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8"/>
              </w:rPr>
              <w:t>-</w:t>
            </w:r>
            <w:r w:rsidRP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>Meetup and</w:t>
            </w:r>
            <w:r w:rsid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 xml:space="preserve"> group </w:t>
            </w:r>
            <w:r w:rsidRP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 xml:space="preserve"> introductions (10/5) </w:t>
            </w:r>
          </w:p>
          <w:p w14:paraId="499AF2E6" w14:textId="4F6D39DF" w:rsidR="004E2029" w:rsidRPr="00E315AE" w:rsidRDefault="004E2029" w:rsidP="009D5A38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</w:pPr>
            <w:r w:rsidRP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>-Comprehend Project and assign tasks based on team member skillsets</w:t>
            </w:r>
          </w:p>
          <w:p w14:paraId="76C1891C" w14:textId="3819A051" w:rsidR="00A14CBF" w:rsidRPr="00A14CBF" w:rsidRDefault="004E2029" w:rsidP="00E315A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 w:rsidRP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 xml:space="preserve">-Created basic GUI and classes for representing the Reader and Transmitters. Successfully Passed packets of 144 bits between the two and authenticated the simplified system without using an XTEA algorithm. 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06FDA" w14:paraId="76C18921" w14:textId="77777777" w:rsidTr="008A66F9">
        <w:trPr>
          <w:trHeight w:val="764"/>
        </w:trPr>
        <w:tc>
          <w:tcPr>
            <w:tcW w:w="10456" w:type="dxa"/>
          </w:tcPr>
          <w:p w14:paraId="76C18920" w14:textId="5AEAA004" w:rsidR="00606FDA" w:rsidRDefault="00E315AE" w:rsidP="00606FDA">
            <w:pPr>
              <w:rPr>
                <w:rFonts w:ascii="Times New Roman" w:hAnsi="Times New Roman" w:cs="Times New Roman"/>
                <w:b/>
                <w:smallCaps/>
                <w:sz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Pr="00E315AE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Meet again next Thursday or Friday to discuss and establish next milestones</w:t>
            </w: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41"/>
    <w:rsid w:val="000D3938"/>
    <w:rsid w:val="001809FF"/>
    <w:rsid w:val="002A37EA"/>
    <w:rsid w:val="002B4F77"/>
    <w:rsid w:val="003D2F41"/>
    <w:rsid w:val="00475856"/>
    <w:rsid w:val="004E2029"/>
    <w:rsid w:val="00597FAB"/>
    <w:rsid w:val="00606FDA"/>
    <w:rsid w:val="00692E89"/>
    <w:rsid w:val="00894997"/>
    <w:rsid w:val="008A66F9"/>
    <w:rsid w:val="009D5A38"/>
    <w:rsid w:val="00A14CBF"/>
    <w:rsid w:val="00A81CDC"/>
    <w:rsid w:val="00BE24C1"/>
    <w:rsid w:val="00C00DC9"/>
    <w:rsid w:val="00DC64A9"/>
    <w:rsid w:val="00E315AE"/>
    <w:rsid w:val="00FA25D8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11</cp:revision>
  <dcterms:created xsi:type="dcterms:W3CDTF">2017-10-02T17:43:00Z</dcterms:created>
  <dcterms:modified xsi:type="dcterms:W3CDTF">2017-10-08T06:00:00Z</dcterms:modified>
</cp:coreProperties>
</file>