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28FA" w14:textId="77777777" w:rsidR="00D20451" w:rsidRPr="00D20451" w:rsidRDefault="00D20451" w:rsidP="00D20451">
      <w:r w:rsidRPr="00D20451">
        <w:t>In Expo Router, “navigation using relative path” basically means:</w:t>
      </w:r>
    </w:p>
    <w:p w14:paraId="60A8EDCA" w14:textId="77777777" w:rsidR="00D20451" w:rsidRPr="00D20451" w:rsidRDefault="00D20451" w:rsidP="00D20451">
      <w:r w:rsidRPr="00D20451">
        <w:t>Instead of always doing router.push("/absolute/path"),</w:t>
      </w:r>
      <w:r w:rsidRPr="00D20451">
        <w:br/>
        <w:t xml:space="preserve">you can navigate relative to </w:t>
      </w:r>
      <w:r w:rsidRPr="00D20451">
        <w:rPr>
          <w:b/>
          <w:bCs/>
        </w:rPr>
        <w:t>the current route folder</w:t>
      </w:r>
      <w:r w:rsidRPr="00D20451">
        <w:t>, like ../, ./, etc.</w:t>
      </w:r>
    </w:p>
    <w:p w14:paraId="4BB73899" w14:textId="77777777" w:rsidR="00D20451" w:rsidRPr="00D20451" w:rsidRDefault="00D20451" w:rsidP="00D20451">
      <w:r w:rsidRPr="00D20451">
        <w:t>It works very similar to file system paths or web URLs.</w:t>
      </w:r>
    </w:p>
    <w:p w14:paraId="4F0313BB" w14:textId="77777777" w:rsidR="00D20451" w:rsidRPr="00D20451" w:rsidRDefault="00D20451" w:rsidP="00D20451">
      <w:r w:rsidRPr="00D20451">
        <w:pict w14:anchorId="73E9ADCB">
          <v:rect id="_x0000_i1073" style="width:0;height:1.5pt" o:hralign="center" o:hrstd="t" o:hr="t" fillcolor="#a0a0a0" stroked="f"/>
        </w:pict>
      </w:r>
    </w:p>
    <w:p w14:paraId="4418D815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1️</w:t>
      </w:r>
      <w:r w:rsidRPr="00D20451">
        <w:rPr>
          <w:rFonts w:ascii="Segoe UI Symbol" w:hAnsi="Segoe UI Symbol" w:cs="Segoe UI Symbol"/>
          <w:b/>
          <w:bCs/>
        </w:rPr>
        <w:t>⃣</w:t>
      </w:r>
      <w:r w:rsidRPr="00D20451">
        <w:rPr>
          <w:b/>
          <w:bCs/>
        </w:rPr>
        <w:t xml:space="preserve"> Absolute vs Relative</w:t>
      </w:r>
    </w:p>
    <w:p w14:paraId="08266DBB" w14:textId="77777777" w:rsidR="00D20451" w:rsidRPr="00D20451" w:rsidRDefault="00D20451" w:rsidP="00D20451">
      <w:pPr>
        <w:rPr>
          <w:b/>
          <w:bCs/>
        </w:rPr>
      </w:pPr>
      <w:r w:rsidRPr="00D20451">
        <w:rPr>
          <w:rFonts w:ascii="Segoe UI Emoji" w:hAnsi="Segoe UI Emoji" w:cs="Segoe UI Emoji"/>
          <w:b/>
          <w:bCs/>
        </w:rPr>
        <w:t>🔹</w:t>
      </w:r>
      <w:r w:rsidRPr="00D20451">
        <w:rPr>
          <w:b/>
          <w:bCs/>
        </w:rPr>
        <w:t xml:space="preserve"> Absolute (starts with /)</w:t>
      </w:r>
    </w:p>
    <w:p w14:paraId="454C5914" w14:textId="77777777" w:rsidR="00D20451" w:rsidRPr="00D20451" w:rsidRDefault="00D20451" w:rsidP="00D20451">
      <w:r w:rsidRPr="00D20451">
        <w:t>router.push("/profile");</w:t>
      </w:r>
    </w:p>
    <w:p w14:paraId="1D022C4F" w14:textId="77777777" w:rsidR="00D20451" w:rsidRPr="00D20451" w:rsidRDefault="00D20451" w:rsidP="00D20451">
      <w:r w:rsidRPr="00D20451">
        <w:t>router.push("/users/123");</w:t>
      </w:r>
    </w:p>
    <w:p w14:paraId="776A9695" w14:textId="77777777" w:rsidR="00D20451" w:rsidRPr="00D20451" w:rsidRDefault="00D20451" w:rsidP="00D20451">
      <w:pPr>
        <w:numPr>
          <w:ilvl w:val="0"/>
          <w:numId w:val="1"/>
        </w:numPr>
      </w:pPr>
      <w:r w:rsidRPr="00D20451">
        <w:t xml:space="preserve">Always goes from the </w:t>
      </w:r>
      <w:r w:rsidRPr="00D20451">
        <w:rPr>
          <w:b/>
          <w:bCs/>
        </w:rPr>
        <w:t>root</w:t>
      </w:r>
      <w:r w:rsidRPr="00D20451">
        <w:t xml:space="preserve"> of app/.</w:t>
      </w:r>
    </w:p>
    <w:p w14:paraId="4F1FC1B2" w14:textId="77777777" w:rsidR="00D20451" w:rsidRPr="00D20451" w:rsidRDefault="00D20451" w:rsidP="00D20451">
      <w:pPr>
        <w:numPr>
          <w:ilvl w:val="0"/>
          <w:numId w:val="1"/>
        </w:numPr>
      </w:pPr>
      <w:r w:rsidRPr="00D20451">
        <w:t>Ignores where you currently are.</w:t>
      </w:r>
    </w:p>
    <w:p w14:paraId="1056B557" w14:textId="77777777" w:rsidR="00D20451" w:rsidRPr="00D20451" w:rsidRDefault="00D20451" w:rsidP="00D20451">
      <w:r w:rsidRPr="00D20451">
        <w:pict w14:anchorId="66BD4339">
          <v:rect id="_x0000_i1074" style="width:0;height:1.5pt" o:hralign="center" o:hrstd="t" o:hr="t" fillcolor="#a0a0a0" stroked="f"/>
        </w:pict>
      </w:r>
    </w:p>
    <w:p w14:paraId="69777EC1" w14:textId="77777777" w:rsidR="00D20451" w:rsidRPr="00D20451" w:rsidRDefault="00D20451" w:rsidP="00D20451">
      <w:pPr>
        <w:rPr>
          <w:b/>
          <w:bCs/>
        </w:rPr>
      </w:pPr>
      <w:r w:rsidRPr="00D20451">
        <w:rPr>
          <w:rFonts w:ascii="Segoe UI Emoji" w:hAnsi="Segoe UI Emoji" w:cs="Segoe UI Emoji"/>
          <w:b/>
          <w:bCs/>
        </w:rPr>
        <w:t>🔹</w:t>
      </w:r>
      <w:r w:rsidRPr="00D20451">
        <w:rPr>
          <w:b/>
          <w:bCs/>
        </w:rPr>
        <w:t xml:space="preserve"> Relative (no leading /)</w:t>
      </w:r>
    </w:p>
    <w:p w14:paraId="28469C23" w14:textId="77777777" w:rsidR="00D20451" w:rsidRPr="00D20451" w:rsidRDefault="00D20451" w:rsidP="00D20451">
      <w:r w:rsidRPr="00D20451">
        <w:t>router.push("details");</w:t>
      </w:r>
    </w:p>
    <w:p w14:paraId="37E0C561" w14:textId="77777777" w:rsidR="00D20451" w:rsidRPr="00D20451" w:rsidRDefault="00D20451" w:rsidP="00D20451">
      <w:r w:rsidRPr="00D20451">
        <w:t>router.push("../settings");</w:t>
      </w:r>
    </w:p>
    <w:p w14:paraId="4500EBD6" w14:textId="77777777" w:rsidR="00D20451" w:rsidRPr="00D20451" w:rsidRDefault="00D20451" w:rsidP="00D20451">
      <w:r w:rsidRPr="00D20451">
        <w:t>router.push("../../");</w:t>
      </w:r>
    </w:p>
    <w:p w14:paraId="4F64432A" w14:textId="77777777" w:rsidR="00D20451" w:rsidRPr="00D20451" w:rsidRDefault="00D20451" w:rsidP="00D20451">
      <w:pPr>
        <w:numPr>
          <w:ilvl w:val="0"/>
          <w:numId w:val="2"/>
        </w:numPr>
      </w:pPr>
      <w:r w:rsidRPr="00D20451">
        <w:t xml:space="preserve">Resolved </w:t>
      </w:r>
      <w:r w:rsidRPr="00D20451">
        <w:rPr>
          <w:b/>
          <w:bCs/>
        </w:rPr>
        <w:t>relative to the current screen’s route</w:t>
      </w:r>
      <w:r w:rsidRPr="00D20451">
        <w:t>.</w:t>
      </w:r>
    </w:p>
    <w:p w14:paraId="5471749A" w14:textId="77777777" w:rsidR="00D20451" w:rsidRPr="00D20451" w:rsidRDefault="00D20451" w:rsidP="00D20451">
      <w:pPr>
        <w:numPr>
          <w:ilvl w:val="0"/>
          <w:numId w:val="2"/>
        </w:numPr>
      </w:pPr>
      <w:r w:rsidRPr="00D20451">
        <w:t>Super useful in nested folders.</w:t>
      </w:r>
    </w:p>
    <w:p w14:paraId="1F9329B0" w14:textId="77777777" w:rsidR="00D20451" w:rsidRPr="00D20451" w:rsidRDefault="00D20451" w:rsidP="00D20451">
      <w:r w:rsidRPr="00D20451">
        <w:pict w14:anchorId="05C8D2ED">
          <v:rect id="_x0000_i1075" style="width:0;height:1.5pt" o:hralign="center" o:hrstd="t" o:hr="t" fillcolor="#a0a0a0" stroked="f"/>
        </w:pict>
      </w:r>
    </w:p>
    <w:p w14:paraId="6BB3146F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2️</w:t>
      </w:r>
      <w:r w:rsidRPr="00D20451">
        <w:rPr>
          <w:rFonts w:ascii="Segoe UI Symbol" w:hAnsi="Segoe UI Symbol" w:cs="Segoe UI Symbol"/>
          <w:b/>
          <w:bCs/>
        </w:rPr>
        <w:t>⃣</w:t>
      </w:r>
      <w:r w:rsidRPr="00D20451">
        <w:rPr>
          <w:b/>
          <w:bCs/>
        </w:rPr>
        <w:t xml:space="preserve"> Example Folder Structure</w:t>
      </w:r>
    </w:p>
    <w:p w14:paraId="5023DBD0" w14:textId="77777777" w:rsidR="00D20451" w:rsidRPr="00D20451" w:rsidRDefault="00D20451" w:rsidP="00D20451">
      <w:r w:rsidRPr="00D20451">
        <w:t>app/</w:t>
      </w:r>
    </w:p>
    <w:p w14:paraId="0AB48D36" w14:textId="77777777" w:rsidR="00D20451" w:rsidRPr="00D20451" w:rsidRDefault="00D20451" w:rsidP="00D20451">
      <w:r w:rsidRPr="00D20451">
        <w:t xml:space="preserve">  _layout.tsx</w:t>
      </w:r>
    </w:p>
    <w:p w14:paraId="4B9A1181" w14:textId="77777777" w:rsidR="00D20451" w:rsidRPr="00D20451" w:rsidRDefault="00D20451" w:rsidP="00D20451">
      <w:r w:rsidRPr="00D20451">
        <w:t xml:space="preserve">  index.tsx</w:t>
      </w:r>
    </w:p>
    <w:p w14:paraId="709E673D" w14:textId="77777777" w:rsidR="00D20451" w:rsidRPr="00D20451" w:rsidRDefault="00D20451" w:rsidP="00D20451">
      <w:r w:rsidRPr="00D20451">
        <w:t xml:space="preserve">  profile.tsx</w:t>
      </w:r>
    </w:p>
    <w:p w14:paraId="07EB8626" w14:textId="77777777" w:rsidR="00D20451" w:rsidRPr="00D20451" w:rsidRDefault="00D20451" w:rsidP="00D20451">
      <w:r w:rsidRPr="00D20451">
        <w:t xml:space="preserve">  users/</w:t>
      </w:r>
    </w:p>
    <w:p w14:paraId="7186245D" w14:textId="77777777" w:rsidR="00D20451" w:rsidRPr="00D20451" w:rsidRDefault="00D20451" w:rsidP="00D20451">
      <w:r w:rsidRPr="00D20451">
        <w:t xml:space="preserve">    _layout.tsx</w:t>
      </w:r>
    </w:p>
    <w:p w14:paraId="422DE558" w14:textId="77777777" w:rsidR="00D20451" w:rsidRPr="00D20451" w:rsidRDefault="00D20451" w:rsidP="00D20451">
      <w:r w:rsidRPr="00D20451">
        <w:t xml:space="preserve">    index.tsx          // /users</w:t>
      </w:r>
    </w:p>
    <w:p w14:paraId="75C427A0" w14:textId="77777777" w:rsidR="00D20451" w:rsidRPr="00D20451" w:rsidRDefault="00D20451" w:rsidP="00D20451">
      <w:r w:rsidRPr="00D20451">
        <w:t xml:space="preserve">    [id].tsx          // /users/:id</w:t>
      </w:r>
    </w:p>
    <w:p w14:paraId="013109FC" w14:textId="77777777" w:rsidR="00D20451" w:rsidRPr="00D20451" w:rsidRDefault="00D20451" w:rsidP="00D20451">
      <w:r w:rsidRPr="00D20451">
        <w:t xml:space="preserve">    details.tsx       // /users/details</w:t>
      </w:r>
    </w:p>
    <w:p w14:paraId="5158A88A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From app/users/index.tsx:</w:t>
      </w:r>
    </w:p>
    <w:p w14:paraId="5146A57A" w14:textId="77777777" w:rsidR="00D20451" w:rsidRPr="00D20451" w:rsidRDefault="00D20451" w:rsidP="00D20451">
      <w:r w:rsidRPr="00D20451">
        <w:t xml:space="preserve">// </w:t>
      </w:r>
      <w:r w:rsidRPr="00D20451">
        <w:rPr>
          <w:rFonts w:ascii="Segoe UI Emoji" w:hAnsi="Segoe UI Emoji" w:cs="Segoe UI Emoji"/>
        </w:rPr>
        <w:t>✅</w:t>
      </w:r>
      <w:r w:rsidRPr="00D20451">
        <w:t xml:space="preserve"> absolute</w:t>
      </w:r>
    </w:p>
    <w:p w14:paraId="1E471B7B" w14:textId="77777777" w:rsidR="00D20451" w:rsidRPr="00D20451" w:rsidRDefault="00D20451" w:rsidP="00D20451">
      <w:r w:rsidRPr="00D20451">
        <w:t>router.push("/profile");        // → /profile</w:t>
      </w:r>
    </w:p>
    <w:p w14:paraId="28F5EF37" w14:textId="77777777" w:rsidR="00D20451" w:rsidRPr="00D20451" w:rsidRDefault="00D20451" w:rsidP="00D20451"/>
    <w:p w14:paraId="7DE6C6ED" w14:textId="77777777" w:rsidR="00D20451" w:rsidRPr="00D20451" w:rsidRDefault="00D20451" w:rsidP="00D20451">
      <w:r w:rsidRPr="00D20451">
        <w:t xml:space="preserve">// </w:t>
      </w:r>
      <w:r w:rsidRPr="00D20451">
        <w:rPr>
          <w:rFonts w:ascii="Segoe UI Emoji" w:hAnsi="Segoe UI Emoji" w:cs="Segoe UI Emoji"/>
        </w:rPr>
        <w:t>✅</w:t>
      </w:r>
      <w:r w:rsidRPr="00D20451">
        <w:t xml:space="preserve"> relative (same folder)</w:t>
      </w:r>
    </w:p>
    <w:p w14:paraId="196A69E9" w14:textId="77777777" w:rsidR="00D20451" w:rsidRPr="00D20451" w:rsidRDefault="00D20451" w:rsidP="00D20451">
      <w:r w:rsidRPr="00D20451">
        <w:lastRenderedPageBreak/>
        <w:t>router.push("details");         // → /users/details</w:t>
      </w:r>
    </w:p>
    <w:p w14:paraId="226DD435" w14:textId="77777777" w:rsidR="00D20451" w:rsidRPr="00D20451" w:rsidRDefault="00D20451" w:rsidP="00D20451"/>
    <w:p w14:paraId="6A72B072" w14:textId="77777777" w:rsidR="00D20451" w:rsidRPr="00D20451" w:rsidRDefault="00D20451" w:rsidP="00D20451">
      <w:r w:rsidRPr="00D20451">
        <w:t xml:space="preserve">// </w:t>
      </w:r>
      <w:r w:rsidRPr="00D20451">
        <w:rPr>
          <w:rFonts w:ascii="Segoe UI Emoji" w:hAnsi="Segoe UI Emoji" w:cs="Segoe UI Emoji"/>
        </w:rPr>
        <w:t>✅</w:t>
      </w:r>
      <w:r w:rsidRPr="00D20451">
        <w:t xml:space="preserve"> go up one level</w:t>
      </w:r>
    </w:p>
    <w:p w14:paraId="4CE7F249" w14:textId="77777777" w:rsidR="00D20451" w:rsidRPr="00D20451" w:rsidRDefault="00D20451" w:rsidP="00D20451">
      <w:r w:rsidRPr="00D20451">
        <w:t>router.push("../profile");      // → /profile</w:t>
      </w:r>
    </w:p>
    <w:p w14:paraId="7946B16F" w14:textId="77777777" w:rsidR="00D20451" w:rsidRPr="00D20451" w:rsidRDefault="00D20451" w:rsidP="00D20451"/>
    <w:p w14:paraId="2811E424" w14:textId="77777777" w:rsidR="00D20451" w:rsidRPr="00D20451" w:rsidRDefault="00D20451" w:rsidP="00D20451">
      <w:r w:rsidRPr="00D20451">
        <w:t xml:space="preserve">// </w:t>
      </w:r>
      <w:r w:rsidRPr="00D20451">
        <w:rPr>
          <w:rFonts w:ascii="Segoe UI Emoji" w:hAnsi="Segoe UI Emoji" w:cs="Segoe UI Emoji"/>
        </w:rPr>
        <w:t>✅</w:t>
      </w:r>
      <w:r w:rsidRPr="00D20451">
        <w:t xml:space="preserve"> go to root</w:t>
      </w:r>
    </w:p>
    <w:p w14:paraId="5169F372" w14:textId="77777777" w:rsidR="00D20451" w:rsidRPr="00D20451" w:rsidRDefault="00D20451" w:rsidP="00D20451">
      <w:r w:rsidRPr="00D20451">
        <w:t>router.push("../..");           // → /</w:t>
      </w:r>
    </w:p>
    <w:p w14:paraId="68AD495C" w14:textId="77777777" w:rsidR="00D20451" w:rsidRPr="00D20451" w:rsidRDefault="00D20451" w:rsidP="00D20451">
      <w:r w:rsidRPr="00D20451">
        <w:pict w14:anchorId="0450932F">
          <v:rect id="_x0000_i1076" style="width:0;height:1.5pt" o:hralign="center" o:hrstd="t" o:hr="t" fillcolor="#a0a0a0" stroked="f"/>
        </w:pict>
      </w:r>
    </w:p>
    <w:p w14:paraId="5AE42C4E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3️</w:t>
      </w:r>
      <w:r w:rsidRPr="00D20451">
        <w:rPr>
          <w:rFonts w:ascii="Segoe UI Symbol" w:hAnsi="Segoe UI Symbol" w:cs="Segoe UI Symbol"/>
          <w:b/>
          <w:bCs/>
        </w:rPr>
        <w:t>⃣</w:t>
      </w:r>
      <w:r w:rsidRPr="00D20451">
        <w:rPr>
          <w:b/>
          <w:bCs/>
        </w:rPr>
        <w:t xml:space="preserve"> Using relative paths with &lt;Link&gt;</w:t>
      </w:r>
    </w:p>
    <w:p w14:paraId="7E849D06" w14:textId="77777777" w:rsidR="00D20451" w:rsidRPr="00D20451" w:rsidRDefault="00D20451" w:rsidP="00D20451">
      <w:r w:rsidRPr="00D20451">
        <w:t>Exactly the same idea:</w:t>
      </w:r>
    </w:p>
    <w:p w14:paraId="4088F693" w14:textId="77777777" w:rsidR="00D20451" w:rsidRPr="00D20451" w:rsidRDefault="00D20451" w:rsidP="00D20451">
      <w:r w:rsidRPr="00D20451">
        <w:t>import { Link } from "expo-router";</w:t>
      </w:r>
    </w:p>
    <w:p w14:paraId="616847EE" w14:textId="77777777" w:rsidR="00D20451" w:rsidRPr="00D20451" w:rsidRDefault="00D20451" w:rsidP="00D20451"/>
    <w:p w14:paraId="789C7031" w14:textId="77777777" w:rsidR="00D20451" w:rsidRPr="00D20451" w:rsidRDefault="00D20451" w:rsidP="00D20451">
      <w:r w:rsidRPr="00D20451">
        <w:t>export default function UsersIndex() {</w:t>
      </w:r>
    </w:p>
    <w:p w14:paraId="2488F5DF" w14:textId="77777777" w:rsidR="00D20451" w:rsidRPr="00D20451" w:rsidRDefault="00D20451" w:rsidP="00D20451">
      <w:r w:rsidRPr="00D20451">
        <w:t xml:space="preserve">  return (</w:t>
      </w:r>
    </w:p>
    <w:p w14:paraId="354D3F68" w14:textId="77777777" w:rsidR="00D20451" w:rsidRPr="00D20451" w:rsidRDefault="00D20451" w:rsidP="00D20451">
      <w:r w:rsidRPr="00D20451">
        <w:t xml:space="preserve">    &lt;&gt;</w:t>
      </w:r>
    </w:p>
    <w:p w14:paraId="6F8658FD" w14:textId="77777777" w:rsidR="00D20451" w:rsidRPr="00D20451" w:rsidRDefault="00D20451" w:rsidP="00D20451">
      <w:r w:rsidRPr="00D20451">
        <w:t xml:space="preserve">      {/* same folder: /users/details */}</w:t>
      </w:r>
    </w:p>
    <w:p w14:paraId="1010C472" w14:textId="77777777" w:rsidR="00D20451" w:rsidRPr="00D20451" w:rsidRDefault="00D20451" w:rsidP="00D20451">
      <w:r w:rsidRPr="00D20451">
        <w:t xml:space="preserve">      &lt;Link href="details"&gt;Go to details&lt;/Link&gt;</w:t>
      </w:r>
    </w:p>
    <w:p w14:paraId="6E4CF77E" w14:textId="77777777" w:rsidR="00D20451" w:rsidRPr="00D20451" w:rsidRDefault="00D20451" w:rsidP="00D20451"/>
    <w:p w14:paraId="19BF91D0" w14:textId="77777777" w:rsidR="00D20451" w:rsidRPr="00D20451" w:rsidRDefault="00D20451" w:rsidP="00D20451">
      <w:r w:rsidRPr="00D20451">
        <w:t xml:space="preserve">      {/* go up one level: /profile */}</w:t>
      </w:r>
    </w:p>
    <w:p w14:paraId="6549A7E9" w14:textId="77777777" w:rsidR="00D20451" w:rsidRPr="00D20451" w:rsidRDefault="00D20451" w:rsidP="00D20451">
      <w:r w:rsidRPr="00D20451">
        <w:t xml:space="preserve">      &lt;Link href="../profile"&gt;Go to profile&lt;/Link&gt;</w:t>
      </w:r>
    </w:p>
    <w:p w14:paraId="55BB7D32" w14:textId="77777777" w:rsidR="00D20451" w:rsidRPr="00D20451" w:rsidRDefault="00D20451" w:rsidP="00D20451">
      <w:r w:rsidRPr="00D20451">
        <w:t xml:space="preserve">    &lt;/&gt;</w:t>
      </w:r>
    </w:p>
    <w:p w14:paraId="14BEC20E" w14:textId="77777777" w:rsidR="00D20451" w:rsidRPr="00D20451" w:rsidRDefault="00D20451" w:rsidP="00D20451">
      <w:r w:rsidRPr="00D20451">
        <w:t xml:space="preserve">  );</w:t>
      </w:r>
    </w:p>
    <w:p w14:paraId="75275339" w14:textId="77777777" w:rsidR="00D20451" w:rsidRPr="00D20451" w:rsidRDefault="00D20451" w:rsidP="00D20451">
      <w:r w:rsidRPr="00D20451">
        <w:t>}</w:t>
      </w:r>
    </w:p>
    <w:p w14:paraId="00B09E22" w14:textId="77777777" w:rsidR="00D20451" w:rsidRPr="00D20451" w:rsidRDefault="00D20451" w:rsidP="00D20451">
      <w:r w:rsidRPr="00D20451">
        <w:t>Inside a deeply nested route like:</w:t>
      </w:r>
    </w:p>
    <w:p w14:paraId="12AF2B89" w14:textId="77777777" w:rsidR="00D20451" w:rsidRPr="00D20451" w:rsidRDefault="00D20451" w:rsidP="00D20451">
      <w:r w:rsidRPr="00D20451">
        <w:t>app/(shop)/products/[id]/reviews/index.tsx</w:t>
      </w:r>
    </w:p>
    <w:p w14:paraId="6525EE8D" w14:textId="77777777" w:rsidR="00D20451" w:rsidRPr="00D20451" w:rsidRDefault="00D20451" w:rsidP="00D20451">
      <w:r w:rsidRPr="00D20451">
        <w:t>You can do:</w:t>
      </w:r>
    </w:p>
    <w:p w14:paraId="7B3D7D02" w14:textId="77777777" w:rsidR="00D20451" w:rsidRPr="00D20451" w:rsidRDefault="00D20451" w:rsidP="00D20451">
      <w:r w:rsidRPr="00D20451">
        <w:t>// / (root)</w:t>
      </w:r>
    </w:p>
    <w:p w14:paraId="00F1BFE6" w14:textId="77777777" w:rsidR="00D20451" w:rsidRPr="00D20451" w:rsidRDefault="00D20451" w:rsidP="00D20451">
      <w:r w:rsidRPr="00D20451">
        <w:t>&lt;Link href="../../../.."&gt;Home&lt;/Link&gt;</w:t>
      </w:r>
    </w:p>
    <w:p w14:paraId="555B8BEE" w14:textId="77777777" w:rsidR="00D20451" w:rsidRPr="00D20451" w:rsidRDefault="00D20451" w:rsidP="00D20451"/>
    <w:p w14:paraId="34141E34" w14:textId="77777777" w:rsidR="00D20451" w:rsidRPr="00D20451" w:rsidRDefault="00D20451" w:rsidP="00D20451">
      <w:r w:rsidRPr="00D20451">
        <w:t>// /products/[id]</w:t>
      </w:r>
    </w:p>
    <w:p w14:paraId="02D76FAF" w14:textId="77777777" w:rsidR="00D20451" w:rsidRPr="00D20451" w:rsidRDefault="00D20451" w:rsidP="00D20451">
      <w:r w:rsidRPr="00D20451">
        <w:t>&lt;Link href="../.."&gt;Back to product&lt;/Link&gt;</w:t>
      </w:r>
    </w:p>
    <w:p w14:paraId="1DE4484B" w14:textId="77777777" w:rsidR="00D20451" w:rsidRPr="00D20451" w:rsidRDefault="00D20451" w:rsidP="00D20451"/>
    <w:p w14:paraId="59B6362B" w14:textId="77777777" w:rsidR="00D20451" w:rsidRPr="00D20451" w:rsidRDefault="00D20451" w:rsidP="00D20451">
      <w:r w:rsidRPr="00D20451">
        <w:t>// /products/[id]/reviews</w:t>
      </w:r>
    </w:p>
    <w:p w14:paraId="3E49070F" w14:textId="77777777" w:rsidR="00D20451" w:rsidRPr="00D20451" w:rsidRDefault="00D20451" w:rsidP="00D20451">
      <w:r w:rsidRPr="00D20451">
        <w:t>&lt;Link href=".."&gt;Reviews list&lt;/Link&gt;</w:t>
      </w:r>
    </w:p>
    <w:p w14:paraId="12A09275" w14:textId="77777777" w:rsidR="00D20451" w:rsidRPr="00D20451" w:rsidRDefault="00D20451" w:rsidP="00D20451">
      <w:r w:rsidRPr="00D20451">
        <w:lastRenderedPageBreak/>
        <w:pict w14:anchorId="222B37AF">
          <v:rect id="_x0000_i1077" style="width:0;height:1.5pt" o:hralign="center" o:hrstd="t" o:hr="t" fillcolor="#a0a0a0" stroked="f"/>
        </w:pict>
      </w:r>
    </w:p>
    <w:p w14:paraId="351F5B56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4️</w:t>
      </w:r>
      <w:r w:rsidRPr="00D20451">
        <w:rPr>
          <w:rFonts w:ascii="Segoe UI Symbol" w:hAnsi="Segoe UI Symbol" w:cs="Segoe UI Symbol"/>
          <w:b/>
          <w:bCs/>
        </w:rPr>
        <w:t>⃣</w:t>
      </w:r>
      <w:r w:rsidRPr="00D20451">
        <w:rPr>
          <w:b/>
          <w:bCs/>
        </w:rPr>
        <w:t xml:space="preserve"> Relative with dynamic segments</w:t>
      </w:r>
    </w:p>
    <w:p w14:paraId="0EFFBB00" w14:textId="77777777" w:rsidR="00D20451" w:rsidRPr="00D20451" w:rsidRDefault="00D20451" w:rsidP="00D20451">
      <w:r w:rsidRPr="00D20451">
        <w:t>If you’re in app/users/[id].tsx (route /users/:id):</w:t>
      </w:r>
    </w:p>
    <w:p w14:paraId="03B5B0CB" w14:textId="77777777" w:rsidR="00D20451" w:rsidRPr="00D20451" w:rsidRDefault="00D20451" w:rsidP="00D20451">
      <w:r w:rsidRPr="00D20451">
        <w:t>// go to sibling screen /users/settings</w:t>
      </w:r>
    </w:p>
    <w:p w14:paraId="6C4BFB4A" w14:textId="77777777" w:rsidR="00D20451" w:rsidRPr="00D20451" w:rsidRDefault="00D20451" w:rsidP="00D20451">
      <w:r w:rsidRPr="00D20451">
        <w:t>router.push("settings");</w:t>
      </w:r>
    </w:p>
    <w:p w14:paraId="39F431C8" w14:textId="77777777" w:rsidR="00D20451" w:rsidRPr="00D20451" w:rsidRDefault="00D20451" w:rsidP="00D20451"/>
    <w:p w14:paraId="68268EB6" w14:textId="77777777" w:rsidR="00D20451" w:rsidRPr="00D20451" w:rsidRDefault="00D20451" w:rsidP="00D20451">
      <w:r w:rsidRPr="00D20451">
        <w:t>// go to /users</w:t>
      </w:r>
    </w:p>
    <w:p w14:paraId="2A3DB9C7" w14:textId="77777777" w:rsidR="00D20451" w:rsidRPr="00D20451" w:rsidRDefault="00D20451" w:rsidP="00D20451">
      <w:r w:rsidRPr="00D20451">
        <w:t>router.push("..");</w:t>
      </w:r>
    </w:p>
    <w:p w14:paraId="1D0CE315" w14:textId="77777777" w:rsidR="00D20451" w:rsidRPr="00D20451" w:rsidRDefault="00D20451" w:rsidP="00D20451"/>
    <w:p w14:paraId="127063AA" w14:textId="77777777" w:rsidR="00D20451" w:rsidRPr="00D20451" w:rsidRDefault="00D20451" w:rsidP="00D20451">
      <w:r w:rsidRPr="00D20451">
        <w:t>// go to /settings (at root)</w:t>
      </w:r>
    </w:p>
    <w:p w14:paraId="7CAC2BB9" w14:textId="77777777" w:rsidR="00D20451" w:rsidRPr="00D20451" w:rsidRDefault="00D20451" w:rsidP="00D20451">
      <w:r w:rsidRPr="00D20451">
        <w:t>router.push("../settings");</w:t>
      </w:r>
    </w:p>
    <w:p w14:paraId="74165689" w14:textId="77777777" w:rsidR="00D20451" w:rsidRPr="00D20451" w:rsidRDefault="00D20451" w:rsidP="00D20451">
      <w:r w:rsidRPr="00D20451">
        <w:pict w14:anchorId="6F040498">
          <v:rect id="_x0000_i1078" style="width:0;height:1.5pt" o:hralign="center" o:hrstd="t" o:hr="t" fillcolor="#a0a0a0" stroked="f"/>
        </w:pict>
      </w:r>
    </w:p>
    <w:p w14:paraId="1802A934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5️</w:t>
      </w:r>
      <w:r w:rsidRPr="00D20451">
        <w:rPr>
          <w:rFonts w:ascii="Segoe UI Symbol" w:hAnsi="Segoe UI Symbol" w:cs="Segoe UI Symbol"/>
          <w:b/>
          <w:bCs/>
        </w:rPr>
        <w:t>⃣</w:t>
      </w:r>
      <w:r w:rsidRPr="00D20451">
        <w:rPr>
          <w:b/>
          <w:bCs/>
        </w:rPr>
        <w:t xml:space="preserve"> 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915"/>
        <w:gridCol w:w="2159"/>
      </w:tblGrid>
      <w:tr w:rsidR="00D20451" w:rsidRPr="00D20451" w14:paraId="7DE86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1E4DE" w14:textId="77777777" w:rsidR="00D20451" w:rsidRPr="00D20451" w:rsidRDefault="00D20451" w:rsidP="00D20451">
            <w:pPr>
              <w:rPr>
                <w:b/>
                <w:bCs/>
              </w:rPr>
            </w:pPr>
            <w:r w:rsidRPr="00D2045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455DC3B" w14:textId="77777777" w:rsidR="00D20451" w:rsidRPr="00D20451" w:rsidRDefault="00D20451" w:rsidP="00D20451">
            <w:pPr>
              <w:rPr>
                <w:b/>
                <w:bCs/>
              </w:rPr>
            </w:pPr>
            <w:r w:rsidRPr="00D20451">
              <w:rPr>
                <w:b/>
                <w:bCs/>
              </w:rPr>
              <w:t>Meaning (from current route)</w:t>
            </w:r>
          </w:p>
        </w:tc>
        <w:tc>
          <w:tcPr>
            <w:tcW w:w="0" w:type="auto"/>
            <w:vAlign w:val="center"/>
            <w:hideMark/>
          </w:tcPr>
          <w:p w14:paraId="4CEEBD7E" w14:textId="77777777" w:rsidR="00D20451" w:rsidRPr="00D20451" w:rsidRDefault="00D20451" w:rsidP="00D20451">
            <w:pPr>
              <w:rPr>
                <w:b/>
                <w:bCs/>
              </w:rPr>
            </w:pPr>
            <w:r w:rsidRPr="00D20451">
              <w:rPr>
                <w:b/>
                <w:bCs/>
              </w:rPr>
              <w:t>Example result</w:t>
            </w:r>
          </w:p>
        </w:tc>
      </w:tr>
      <w:tr w:rsidR="00D20451" w:rsidRPr="00D20451" w14:paraId="0761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93D2" w14:textId="77777777" w:rsidR="00D20451" w:rsidRPr="00D20451" w:rsidRDefault="00D20451" w:rsidP="00D20451">
            <w:r w:rsidRPr="00D20451">
              <w:t>"details"</w:t>
            </w:r>
          </w:p>
        </w:tc>
        <w:tc>
          <w:tcPr>
            <w:tcW w:w="0" w:type="auto"/>
            <w:vAlign w:val="center"/>
            <w:hideMark/>
          </w:tcPr>
          <w:p w14:paraId="3495B53C" w14:textId="77777777" w:rsidR="00D20451" w:rsidRPr="00D20451" w:rsidRDefault="00D20451" w:rsidP="00D20451">
            <w:r w:rsidRPr="00D20451">
              <w:t>Same folder child</w:t>
            </w:r>
          </w:p>
        </w:tc>
        <w:tc>
          <w:tcPr>
            <w:tcW w:w="0" w:type="auto"/>
            <w:vAlign w:val="center"/>
            <w:hideMark/>
          </w:tcPr>
          <w:p w14:paraId="6E567F62" w14:textId="77777777" w:rsidR="00D20451" w:rsidRPr="00D20451" w:rsidRDefault="00D20451" w:rsidP="00D20451">
            <w:r w:rsidRPr="00D20451">
              <w:t>/current-folder/details</w:t>
            </w:r>
          </w:p>
        </w:tc>
      </w:tr>
      <w:tr w:rsidR="00D20451" w:rsidRPr="00D20451" w14:paraId="7217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56C6" w14:textId="77777777" w:rsidR="00D20451" w:rsidRPr="00D20451" w:rsidRDefault="00D20451" w:rsidP="00D20451">
            <w:r w:rsidRPr="00D20451">
              <w:t>".."</w:t>
            </w:r>
          </w:p>
        </w:tc>
        <w:tc>
          <w:tcPr>
            <w:tcW w:w="0" w:type="auto"/>
            <w:vAlign w:val="center"/>
            <w:hideMark/>
          </w:tcPr>
          <w:p w14:paraId="4003DA53" w14:textId="77777777" w:rsidR="00D20451" w:rsidRPr="00D20451" w:rsidRDefault="00D20451" w:rsidP="00D20451">
            <w:r w:rsidRPr="00D20451">
              <w:t>Go up one level</w:t>
            </w:r>
          </w:p>
        </w:tc>
        <w:tc>
          <w:tcPr>
            <w:tcW w:w="0" w:type="auto"/>
            <w:vAlign w:val="center"/>
            <w:hideMark/>
          </w:tcPr>
          <w:p w14:paraId="6EDB674F" w14:textId="77777777" w:rsidR="00D20451" w:rsidRPr="00D20451" w:rsidRDefault="00D20451" w:rsidP="00D20451">
            <w:r w:rsidRPr="00D20451">
              <w:t>/parent-folder</w:t>
            </w:r>
          </w:p>
        </w:tc>
      </w:tr>
      <w:tr w:rsidR="00D20451" w:rsidRPr="00D20451" w14:paraId="58E20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43A0" w14:textId="77777777" w:rsidR="00D20451" w:rsidRPr="00D20451" w:rsidRDefault="00D20451" w:rsidP="00D20451">
            <w:r w:rsidRPr="00D20451">
              <w:t>"../profile"</w:t>
            </w:r>
          </w:p>
        </w:tc>
        <w:tc>
          <w:tcPr>
            <w:tcW w:w="0" w:type="auto"/>
            <w:vAlign w:val="center"/>
            <w:hideMark/>
          </w:tcPr>
          <w:p w14:paraId="056E5F6B" w14:textId="77777777" w:rsidR="00D20451" w:rsidRPr="00D20451" w:rsidRDefault="00D20451" w:rsidP="00D20451">
            <w:r w:rsidRPr="00D20451">
              <w:t>Go up, then to profile</w:t>
            </w:r>
          </w:p>
        </w:tc>
        <w:tc>
          <w:tcPr>
            <w:tcW w:w="0" w:type="auto"/>
            <w:vAlign w:val="center"/>
            <w:hideMark/>
          </w:tcPr>
          <w:p w14:paraId="764F3CF2" w14:textId="77777777" w:rsidR="00D20451" w:rsidRPr="00D20451" w:rsidRDefault="00D20451" w:rsidP="00D20451">
            <w:r w:rsidRPr="00D20451">
              <w:t>/parent/profile</w:t>
            </w:r>
          </w:p>
        </w:tc>
      </w:tr>
      <w:tr w:rsidR="00D20451" w:rsidRPr="00D20451" w14:paraId="3892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C266" w14:textId="77777777" w:rsidR="00D20451" w:rsidRPr="00D20451" w:rsidRDefault="00D20451" w:rsidP="00D20451">
            <w:r w:rsidRPr="00D20451">
              <w:t>"../../"</w:t>
            </w:r>
          </w:p>
        </w:tc>
        <w:tc>
          <w:tcPr>
            <w:tcW w:w="0" w:type="auto"/>
            <w:vAlign w:val="center"/>
            <w:hideMark/>
          </w:tcPr>
          <w:p w14:paraId="080DB998" w14:textId="77777777" w:rsidR="00D20451" w:rsidRPr="00D20451" w:rsidRDefault="00D20451" w:rsidP="00D20451">
            <w:r w:rsidRPr="00D20451">
              <w:t>Go up two levels</w:t>
            </w:r>
          </w:p>
        </w:tc>
        <w:tc>
          <w:tcPr>
            <w:tcW w:w="0" w:type="auto"/>
            <w:vAlign w:val="center"/>
            <w:hideMark/>
          </w:tcPr>
          <w:p w14:paraId="1195BD7C" w14:textId="77777777" w:rsidR="00D20451" w:rsidRPr="00D20451" w:rsidRDefault="00D20451" w:rsidP="00D20451">
            <w:r w:rsidRPr="00D20451">
              <w:t>/ (if 2 levels deep)</w:t>
            </w:r>
          </w:p>
        </w:tc>
      </w:tr>
      <w:tr w:rsidR="00D20451" w:rsidRPr="00D20451" w14:paraId="3872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0583" w14:textId="77777777" w:rsidR="00D20451" w:rsidRPr="00D20451" w:rsidRDefault="00D20451" w:rsidP="00D20451">
            <w:r w:rsidRPr="00D20451">
              <w:t>"/profile"</w:t>
            </w:r>
          </w:p>
        </w:tc>
        <w:tc>
          <w:tcPr>
            <w:tcW w:w="0" w:type="auto"/>
            <w:vAlign w:val="center"/>
            <w:hideMark/>
          </w:tcPr>
          <w:p w14:paraId="25EC5F63" w14:textId="77777777" w:rsidR="00D20451" w:rsidRPr="00D20451" w:rsidRDefault="00D20451" w:rsidP="00D20451">
            <w:r w:rsidRPr="00D20451">
              <w:t>Absolute</w:t>
            </w:r>
          </w:p>
        </w:tc>
        <w:tc>
          <w:tcPr>
            <w:tcW w:w="0" w:type="auto"/>
            <w:vAlign w:val="center"/>
            <w:hideMark/>
          </w:tcPr>
          <w:p w14:paraId="781428E9" w14:textId="77777777" w:rsidR="00D20451" w:rsidRPr="00D20451" w:rsidRDefault="00D20451" w:rsidP="00D20451">
            <w:r w:rsidRPr="00D20451">
              <w:t>/profile always</w:t>
            </w:r>
          </w:p>
        </w:tc>
      </w:tr>
    </w:tbl>
    <w:p w14:paraId="1895ED33" w14:textId="77777777" w:rsidR="00D20451" w:rsidRPr="00D20451" w:rsidRDefault="00D20451" w:rsidP="00D20451">
      <w:r w:rsidRPr="00D20451">
        <w:pict w14:anchorId="08313B20">
          <v:rect id="_x0000_i1079" style="width:0;height:1.5pt" o:hralign="center" o:hrstd="t" o:hr="t" fillcolor="#a0a0a0" stroked="f"/>
        </w:pict>
      </w:r>
    </w:p>
    <w:p w14:paraId="4AB98E99" w14:textId="77777777" w:rsidR="00D20451" w:rsidRPr="00D20451" w:rsidRDefault="00D20451" w:rsidP="00D20451">
      <w:pPr>
        <w:rPr>
          <w:b/>
          <w:bCs/>
        </w:rPr>
      </w:pPr>
      <w:r w:rsidRPr="00D20451">
        <w:rPr>
          <w:b/>
          <w:bCs/>
        </w:rPr>
        <w:t>6️</w:t>
      </w:r>
      <w:r w:rsidRPr="00D20451">
        <w:rPr>
          <w:rFonts w:ascii="Segoe UI Symbol" w:hAnsi="Segoe UI Symbol" w:cs="Segoe UI Symbol"/>
          <w:b/>
          <w:bCs/>
        </w:rPr>
        <w:t>⃣</w:t>
      </w:r>
      <w:r w:rsidRPr="00D20451">
        <w:rPr>
          <w:b/>
          <w:bCs/>
        </w:rPr>
        <w:t xml:space="preserve"> When to prefer relative paths</w:t>
      </w:r>
    </w:p>
    <w:p w14:paraId="4BA071F3" w14:textId="77777777" w:rsidR="00D20451" w:rsidRPr="00D20451" w:rsidRDefault="00D20451" w:rsidP="00D20451">
      <w:r w:rsidRPr="00D20451">
        <w:t xml:space="preserve">Use </w:t>
      </w:r>
      <w:r w:rsidRPr="00D20451">
        <w:rPr>
          <w:b/>
          <w:bCs/>
        </w:rPr>
        <w:t>relative</w:t>
      </w:r>
      <w:r w:rsidRPr="00D20451">
        <w:t xml:space="preserve"> when:</w:t>
      </w:r>
    </w:p>
    <w:p w14:paraId="65406678" w14:textId="77777777" w:rsidR="00D20451" w:rsidRPr="00D20451" w:rsidRDefault="00D20451" w:rsidP="00D20451">
      <w:pPr>
        <w:numPr>
          <w:ilvl w:val="0"/>
          <w:numId w:val="3"/>
        </w:numPr>
      </w:pPr>
      <w:r w:rsidRPr="00D20451">
        <w:t>You are building a feature area (e.g. /users/..., /shop/...) and don’t want to hardcode full paths.</w:t>
      </w:r>
    </w:p>
    <w:p w14:paraId="72A7F8B6" w14:textId="77777777" w:rsidR="00D20451" w:rsidRPr="00D20451" w:rsidRDefault="00D20451" w:rsidP="00D20451">
      <w:pPr>
        <w:numPr>
          <w:ilvl w:val="0"/>
          <w:numId w:val="3"/>
        </w:numPr>
      </w:pPr>
      <w:r w:rsidRPr="00D20451">
        <w:t>You may refactor folder names later (moving whole groups).</w:t>
      </w:r>
    </w:p>
    <w:p w14:paraId="30FD4645" w14:textId="77777777" w:rsidR="00D20451" w:rsidRPr="00D20451" w:rsidRDefault="00D20451" w:rsidP="00D20451">
      <w:r w:rsidRPr="00D20451">
        <w:t xml:space="preserve">Use </w:t>
      </w:r>
      <w:r w:rsidRPr="00D20451">
        <w:rPr>
          <w:b/>
          <w:bCs/>
        </w:rPr>
        <w:t>absolute</w:t>
      </w:r>
      <w:r w:rsidRPr="00D20451">
        <w:t xml:space="preserve"> when:</w:t>
      </w:r>
    </w:p>
    <w:p w14:paraId="7F7D8B1F" w14:textId="77777777" w:rsidR="00D20451" w:rsidRPr="00D20451" w:rsidRDefault="00D20451" w:rsidP="00D20451">
      <w:pPr>
        <w:numPr>
          <w:ilvl w:val="0"/>
          <w:numId w:val="4"/>
        </w:numPr>
      </w:pPr>
      <w:r w:rsidRPr="00D20451">
        <w:t>Navigating to a top-level screen (home, root settings, etc.).</w:t>
      </w:r>
    </w:p>
    <w:p w14:paraId="0E4F1E19" w14:textId="77777777" w:rsidR="00D20451" w:rsidRPr="00D20451" w:rsidRDefault="00D20451" w:rsidP="00D20451">
      <w:pPr>
        <w:numPr>
          <w:ilvl w:val="0"/>
          <w:numId w:val="4"/>
        </w:numPr>
      </w:pPr>
      <w:r w:rsidRPr="00D20451">
        <w:t xml:space="preserve">You want navigation that does </w:t>
      </w:r>
      <w:r w:rsidRPr="00D20451">
        <w:rPr>
          <w:b/>
          <w:bCs/>
        </w:rPr>
        <w:t>not depend</w:t>
      </w:r>
      <w:r w:rsidRPr="00D20451">
        <w:t xml:space="preserve"> on the current location.</w:t>
      </w:r>
    </w:p>
    <w:p w14:paraId="0C42660C" w14:textId="77777777" w:rsidR="00D20451" w:rsidRPr="00D20451" w:rsidRDefault="00D20451" w:rsidP="00D20451">
      <w:r w:rsidRPr="00D20451">
        <w:pict w14:anchorId="63B5F07F">
          <v:rect id="_x0000_i1080" style="width:0;height:1.5pt" o:hralign="center" o:hrstd="t" o:hr="t" fillcolor="#a0a0a0" stroked="f"/>
        </w:pict>
      </w:r>
    </w:p>
    <w:p w14:paraId="6A51A057" w14:textId="77777777" w:rsidR="00D20451" w:rsidRPr="00D20451" w:rsidRDefault="00D20451" w:rsidP="00D20451">
      <w:r w:rsidRPr="00D20451">
        <w:t>If you show me your app/ folder tree and the two screens you’re navigating between, I can give you the exact router.push / &lt;Link&gt; examples using relative paths for your case.</w:t>
      </w:r>
    </w:p>
    <w:p w14:paraId="0F06EEE2" w14:textId="77777777" w:rsidR="00416F31" w:rsidRDefault="00416F31"/>
    <w:sectPr w:rsidR="00416F31" w:rsidSect="00D20451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6A0"/>
    <w:multiLevelType w:val="multilevel"/>
    <w:tmpl w:val="547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E611E"/>
    <w:multiLevelType w:val="multilevel"/>
    <w:tmpl w:val="2A3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06648"/>
    <w:multiLevelType w:val="multilevel"/>
    <w:tmpl w:val="2BC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5597B"/>
    <w:multiLevelType w:val="multilevel"/>
    <w:tmpl w:val="302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7006">
    <w:abstractNumId w:val="1"/>
  </w:num>
  <w:num w:numId="2" w16cid:durableId="23411146">
    <w:abstractNumId w:val="2"/>
  </w:num>
  <w:num w:numId="3" w16cid:durableId="254284733">
    <w:abstractNumId w:val="0"/>
  </w:num>
  <w:num w:numId="4" w16cid:durableId="872697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7F"/>
    <w:rsid w:val="0006627F"/>
    <w:rsid w:val="002D7818"/>
    <w:rsid w:val="00416F31"/>
    <w:rsid w:val="007E34F5"/>
    <w:rsid w:val="00D20451"/>
    <w:rsid w:val="00D96069"/>
    <w:rsid w:val="00E40CE6"/>
    <w:rsid w:val="00E6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1CD62-4E49-40F5-A592-80B64B60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Mohamed Ebrahim</dc:creator>
  <cp:keywords/>
  <dc:description/>
  <cp:lastModifiedBy>Ebrahim Mohamed Ebrahim</cp:lastModifiedBy>
  <cp:revision>2</cp:revision>
  <dcterms:created xsi:type="dcterms:W3CDTF">2025-12-05T11:40:00Z</dcterms:created>
  <dcterms:modified xsi:type="dcterms:W3CDTF">2025-12-05T11:41:00Z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dc3a1028-8717-4f5c-a0d9-7b74f3c0c613</vt:lpwstr>
  </property>
</Properties>
</file>