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0AD9C" w14:textId="15AA61BF" w:rsidR="008F2B11" w:rsidRDefault="00B32185">
      <w:r w:rsidRPr="00B32185">
        <w:rPr>
          <w:noProof/>
        </w:rPr>
        <w:drawing>
          <wp:inline distT="0" distB="0" distL="0" distR="0" wp14:anchorId="2728F006" wp14:editId="689FD2F1">
            <wp:extent cx="5943600" cy="1744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AB83" w14:textId="632BD278" w:rsidR="00B32185" w:rsidRDefault="00B32185">
      <w:r w:rsidRPr="00B32185">
        <w:rPr>
          <w:noProof/>
        </w:rPr>
        <w:drawing>
          <wp:inline distT="0" distB="0" distL="0" distR="0" wp14:anchorId="49848703" wp14:editId="355A4592">
            <wp:extent cx="5943600" cy="1336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3D08" w14:textId="45D6ACA1" w:rsidR="00B32185" w:rsidRDefault="00B32185">
      <w:r>
        <w:t>Putting the Model classes in model folder is not a must. We can rename to any other folder name or we can create a class library project and add reference to that class library to current project and we can access all the models from the class library as well.</w:t>
      </w:r>
      <w:r w:rsidR="00FE2005">
        <w:t xml:space="preserve"> We can even put more folder inside the Model folder and organize our models as per needs.</w:t>
      </w:r>
    </w:p>
    <w:p w14:paraId="57A9786D" w14:textId="1B7DC292" w:rsidR="005E302C" w:rsidRDefault="005E302C"/>
    <w:p w14:paraId="429E0DC4" w14:textId="1ECC5431" w:rsidR="005E302C" w:rsidRDefault="005E302C">
      <w:r w:rsidRPr="005E302C">
        <w:drawing>
          <wp:inline distT="0" distB="0" distL="0" distR="0" wp14:anchorId="1FC6913A" wp14:editId="1FBE251B">
            <wp:extent cx="5430008" cy="174331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CC95" w14:textId="6C1C2626" w:rsidR="001B57E5" w:rsidRDefault="001B57E5"/>
    <w:p w14:paraId="0EF07E96" w14:textId="3B3500DB" w:rsidR="001B57E5" w:rsidRDefault="001B57E5"/>
    <w:p w14:paraId="7B6EAC85" w14:textId="77777777" w:rsidR="001B57E5" w:rsidRDefault="001B57E5"/>
    <w:sectPr w:rsidR="001B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C8"/>
    <w:rsid w:val="001A2E1A"/>
    <w:rsid w:val="001B57E5"/>
    <w:rsid w:val="005E302C"/>
    <w:rsid w:val="008F2B11"/>
    <w:rsid w:val="00B32185"/>
    <w:rsid w:val="00C07FC8"/>
    <w:rsid w:val="00FE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594A"/>
  <w15:chartTrackingRefBased/>
  <w15:docId w15:val="{AB6FAB58-3B2D-4344-903A-19C7291F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5</cp:revision>
  <dcterms:created xsi:type="dcterms:W3CDTF">2020-11-13T13:45:00Z</dcterms:created>
  <dcterms:modified xsi:type="dcterms:W3CDTF">2020-11-20T14:14:00Z</dcterms:modified>
</cp:coreProperties>
</file>