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City of my dreams" 2012, Series, 30x60, canvas, oil. Lviv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35C4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j857b0ZK77xzMj4qMGlY3+vjsw==">AMUW2mWM4FOV9yu1oKopc3US7RYq+RivsGZ+yyG2S5Cm4NXsr1m1GF++VmQKYDtL8qgeZeMpPO3pYtjuVK0Wnm0J1/MoHr8YqZ6wmwF/c0Hhj59CeUVivmE=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2020-10-06T18:21:00Z</dcterms:created>
  <dc:creator>Pavlo</dc:creator>
</cp:coreProperties>
</file>