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9E2A" w14:textId="41750FAE" w:rsidR="00E002B2" w:rsidRPr="00642D89" w:rsidRDefault="001366CC" w:rsidP="00642D89">
      <w:pPr>
        <w:pStyle w:val="Rheader"/>
        <w:rPr>
          <w:color w:val="1C64F4"/>
        </w:rPr>
      </w:pPr>
      <w:r w:rsidRPr="00642D89">
        <w:rPr>
          <w:color w:val="1C64F4"/>
        </w:rPr>
        <w:t>PROFESSIONAL SUMMARY</w:t>
      </w:r>
    </w:p>
    <w:p w14:paraId="7B5A7874" w14:textId="309787C8" w:rsidR="006E0870" w:rsidRDefault="00F42FE1" w:rsidP="00B03EDD">
      <w:pPr>
        <w:spacing w:after="0" w:line="240" w:lineRule="auto"/>
        <w:rPr>
          <w:sz w:val="17"/>
          <w:szCs w:val="17"/>
        </w:rPr>
      </w:pPr>
      <w:r w:rsidRPr="00F42FE1">
        <w:rPr>
          <w:sz w:val="17"/>
          <w:szCs w:val="17"/>
        </w:rPr>
        <w:t xml:space="preserve">Motivated </w:t>
      </w:r>
      <w:r>
        <w:rPr>
          <w:sz w:val="17"/>
          <w:szCs w:val="17"/>
        </w:rPr>
        <w:t>4</w:t>
      </w:r>
      <w:r w:rsidRPr="00F42FE1">
        <w:rPr>
          <w:sz w:val="17"/>
          <w:szCs w:val="17"/>
          <w:vertAlign w:val="superscript"/>
        </w:rPr>
        <w:t>th</w:t>
      </w:r>
      <w:r>
        <w:rPr>
          <w:sz w:val="17"/>
          <w:szCs w:val="17"/>
        </w:rPr>
        <w:t xml:space="preserve"> year </w:t>
      </w:r>
      <w:r w:rsidRPr="00F42FE1">
        <w:rPr>
          <w:sz w:val="17"/>
          <w:szCs w:val="17"/>
        </w:rPr>
        <w:t>Electrical Engineering student with strong programming skills and a focus on electronic systems and communication networks for power and automation applications. Experienced in designing, integrating, and testing complex hardware and software solutions for applied research and simulation projects.</w:t>
      </w:r>
    </w:p>
    <w:p w14:paraId="262568AD" w14:textId="77777777" w:rsidR="00F42FE1" w:rsidRPr="00BB6326" w:rsidRDefault="00F42FE1" w:rsidP="00B03EDD">
      <w:pPr>
        <w:spacing w:after="0" w:line="240" w:lineRule="auto"/>
        <w:rPr>
          <w:b/>
          <w:bCs/>
          <w:sz w:val="17"/>
          <w:szCs w:val="17"/>
        </w:rPr>
      </w:pPr>
    </w:p>
    <w:p w14:paraId="47C826F8" w14:textId="6887812E" w:rsidR="005444AB" w:rsidRPr="00642D89" w:rsidRDefault="001366CC" w:rsidP="00642D89">
      <w:pPr>
        <w:pStyle w:val="Rheader"/>
        <w:rPr>
          <w:color w:val="1C64F4"/>
        </w:rPr>
      </w:pPr>
      <w:r w:rsidRPr="00642D89">
        <w:rPr>
          <w:color w:val="1C64F4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5"/>
        <w:gridCol w:w="8155"/>
      </w:tblGrid>
      <w:tr w:rsidR="009F195D" w:rsidRPr="00BB6326" w14:paraId="71BF15C8" w14:textId="77777777" w:rsidTr="00C3432B">
        <w:tc>
          <w:tcPr>
            <w:tcW w:w="1195" w:type="dxa"/>
          </w:tcPr>
          <w:p w14:paraId="614A3327" w14:textId="0BF82E2A" w:rsidR="009F195D" w:rsidRPr="00BB6326" w:rsidRDefault="009F195D" w:rsidP="00B03EDD">
            <w:pPr>
              <w:ind w:left="-104"/>
              <w:rPr>
                <w:b/>
                <w:bCs/>
                <w:sz w:val="17"/>
                <w:szCs w:val="17"/>
              </w:rPr>
            </w:pPr>
            <w:r w:rsidRPr="00BB6326">
              <w:rPr>
                <w:b/>
                <w:bCs/>
                <w:sz w:val="17"/>
                <w:szCs w:val="17"/>
              </w:rPr>
              <w:t>Equipment</w:t>
            </w:r>
            <w:r w:rsidR="00072DB4" w:rsidRPr="00BB6326">
              <w:rPr>
                <w:b/>
                <w:bCs/>
                <w:sz w:val="17"/>
                <w:szCs w:val="17"/>
              </w:rPr>
              <w:t>:</w:t>
            </w:r>
          </w:p>
        </w:tc>
        <w:tc>
          <w:tcPr>
            <w:tcW w:w="8155" w:type="dxa"/>
          </w:tcPr>
          <w:p w14:paraId="76994A2A" w14:textId="58CBB087" w:rsidR="009F195D" w:rsidRPr="00BB6326" w:rsidRDefault="00AE2A01" w:rsidP="00B03EDD">
            <w:pPr>
              <w:rPr>
                <w:sz w:val="17"/>
                <w:szCs w:val="17"/>
              </w:rPr>
            </w:pPr>
            <w:r w:rsidRPr="00BB6326">
              <w:rPr>
                <w:sz w:val="17"/>
                <w:szCs w:val="17"/>
              </w:rPr>
              <w:t>Oscilloscopes | Logic Analyzer | Spectrum Analyzer | Multimeter | AD2</w:t>
            </w:r>
            <w:r w:rsidR="00260FA3" w:rsidRPr="00BB6326">
              <w:rPr>
                <w:sz w:val="17"/>
                <w:szCs w:val="17"/>
              </w:rPr>
              <w:t xml:space="preserve"> | </w:t>
            </w:r>
            <w:r w:rsidR="32B46279" w:rsidRPr="00BB6326">
              <w:rPr>
                <w:sz w:val="17"/>
                <w:szCs w:val="17"/>
              </w:rPr>
              <w:t>PLC</w:t>
            </w:r>
          </w:p>
        </w:tc>
      </w:tr>
      <w:tr w:rsidR="009F195D" w:rsidRPr="00BB6326" w14:paraId="46C59898" w14:textId="77777777" w:rsidTr="00C3432B">
        <w:trPr>
          <w:trHeight w:val="48"/>
        </w:trPr>
        <w:tc>
          <w:tcPr>
            <w:tcW w:w="1195" w:type="dxa"/>
          </w:tcPr>
          <w:p w14:paraId="4AB3827B" w14:textId="4B0FBA94" w:rsidR="009F195D" w:rsidRPr="00BB6326" w:rsidRDefault="009F195D" w:rsidP="00B03EDD">
            <w:pPr>
              <w:ind w:left="-104"/>
              <w:rPr>
                <w:b/>
                <w:bCs/>
                <w:sz w:val="17"/>
                <w:szCs w:val="17"/>
              </w:rPr>
            </w:pPr>
            <w:r w:rsidRPr="00BB6326">
              <w:rPr>
                <w:b/>
                <w:bCs/>
                <w:sz w:val="17"/>
                <w:szCs w:val="17"/>
              </w:rPr>
              <w:t>Programming</w:t>
            </w:r>
            <w:r w:rsidR="00072DB4" w:rsidRPr="00BB6326">
              <w:rPr>
                <w:b/>
                <w:bCs/>
                <w:sz w:val="17"/>
                <w:szCs w:val="17"/>
              </w:rPr>
              <w:t>:</w:t>
            </w:r>
          </w:p>
        </w:tc>
        <w:tc>
          <w:tcPr>
            <w:tcW w:w="8155" w:type="dxa"/>
          </w:tcPr>
          <w:p w14:paraId="63A18704" w14:textId="24E64F94" w:rsidR="009F195D" w:rsidRPr="00BB6326" w:rsidRDefault="735A2C0B" w:rsidP="00B03EDD">
            <w:pPr>
              <w:rPr>
                <w:sz w:val="17"/>
                <w:szCs w:val="17"/>
              </w:rPr>
            </w:pPr>
            <w:r w:rsidRPr="00BB6326">
              <w:rPr>
                <w:sz w:val="17"/>
                <w:szCs w:val="17"/>
              </w:rPr>
              <w:t xml:space="preserve">C | C++ | Python </w:t>
            </w:r>
            <w:r w:rsidR="3058CB79" w:rsidRPr="00BB6326">
              <w:rPr>
                <w:sz w:val="17"/>
                <w:szCs w:val="17"/>
              </w:rPr>
              <w:t xml:space="preserve">| VBA </w:t>
            </w:r>
            <w:r w:rsidRPr="00BB6326">
              <w:rPr>
                <w:sz w:val="17"/>
                <w:szCs w:val="17"/>
              </w:rPr>
              <w:t>| System Verilog</w:t>
            </w:r>
            <w:r w:rsidR="00536A02">
              <w:rPr>
                <w:sz w:val="17"/>
                <w:szCs w:val="17"/>
              </w:rPr>
              <w:t xml:space="preserve"> | </w:t>
            </w:r>
            <w:r w:rsidR="00536A02" w:rsidRPr="00BB6326">
              <w:rPr>
                <w:sz w:val="17"/>
                <w:szCs w:val="17"/>
              </w:rPr>
              <w:t xml:space="preserve">SCL | </w:t>
            </w:r>
            <w:r w:rsidR="00536A02">
              <w:rPr>
                <w:sz w:val="17"/>
                <w:szCs w:val="17"/>
              </w:rPr>
              <w:t>Ladder Logic</w:t>
            </w:r>
          </w:p>
        </w:tc>
      </w:tr>
      <w:tr w:rsidR="009F195D" w:rsidRPr="00BB6326" w14:paraId="2426423D" w14:textId="77777777" w:rsidTr="00C3432B">
        <w:tc>
          <w:tcPr>
            <w:tcW w:w="1195" w:type="dxa"/>
          </w:tcPr>
          <w:p w14:paraId="257BC787" w14:textId="357597E2" w:rsidR="009F195D" w:rsidRPr="00BB6326" w:rsidRDefault="009F195D" w:rsidP="00B03EDD">
            <w:pPr>
              <w:ind w:left="-104"/>
              <w:rPr>
                <w:b/>
                <w:bCs/>
                <w:sz w:val="17"/>
                <w:szCs w:val="17"/>
              </w:rPr>
            </w:pPr>
            <w:r w:rsidRPr="00BB6326">
              <w:rPr>
                <w:b/>
                <w:bCs/>
                <w:sz w:val="17"/>
                <w:szCs w:val="17"/>
              </w:rPr>
              <w:t>Software</w:t>
            </w:r>
            <w:r w:rsidR="00072DB4" w:rsidRPr="00BB6326">
              <w:rPr>
                <w:b/>
                <w:bCs/>
                <w:sz w:val="17"/>
                <w:szCs w:val="17"/>
              </w:rPr>
              <w:t>:</w:t>
            </w:r>
          </w:p>
        </w:tc>
        <w:tc>
          <w:tcPr>
            <w:tcW w:w="8155" w:type="dxa"/>
          </w:tcPr>
          <w:p w14:paraId="18A24463" w14:textId="5A79607E" w:rsidR="009F195D" w:rsidRPr="00BB6326" w:rsidRDefault="00536A02" w:rsidP="00B03EDD">
            <w:pPr>
              <w:rPr>
                <w:sz w:val="17"/>
                <w:szCs w:val="17"/>
              </w:rPr>
            </w:pPr>
            <w:r w:rsidRPr="00BB6326">
              <w:rPr>
                <w:sz w:val="17"/>
                <w:szCs w:val="17"/>
              </w:rPr>
              <w:t>MS Office</w:t>
            </w:r>
            <w:r w:rsidRPr="00BB6326">
              <w:rPr>
                <w:rFonts w:ascii="Aptos" w:eastAsia="Aptos" w:hAnsi="Aptos" w:cs="Aptos"/>
                <w:sz w:val="17"/>
                <w:szCs w:val="17"/>
              </w:rPr>
              <w:t xml:space="preserve"> </w:t>
            </w:r>
            <w:r w:rsidR="00561E95">
              <w:rPr>
                <w:rFonts w:ascii="Aptos" w:eastAsia="Aptos" w:hAnsi="Aptos" w:cs="Aptos"/>
                <w:sz w:val="17"/>
                <w:szCs w:val="17"/>
              </w:rPr>
              <w:t xml:space="preserve">Suite </w:t>
            </w:r>
            <w:r>
              <w:rPr>
                <w:rFonts w:ascii="Aptos" w:eastAsia="Aptos" w:hAnsi="Aptos" w:cs="Aptos"/>
                <w:sz w:val="17"/>
                <w:szCs w:val="17"/>
              </w:rPr>
              <w:t xml:space="preserve">| </w:t>
            </w:r>
            <w:r w:rsidR="00F42FE1">
              <w:rPr>
                <w:sz w:val="17"/>
                <w:szCs w:val="17"/>
              </w:rPr>
              <w:t>CISCO Packet Tracer</w:t>
            </w:r>
            <w:r w:rsidR="00F42FE1" w:rsidRPr="00BB6326">
              <w:rPr>
                <w:rFonts w:ascii="Aptos" w:eastAsia="Aptos" w:hAnsi="Aptos" w:cs="Aptos"/>
                <w:sz w:val="17"/>
                <w:szCs w:val="17"/>
              </w:rPr>
              <w:t xml:space="preserve"> </w:t>
            </w:r>
            <w:r w:rsidR="00F42FE1">
              <w:rPr>
                <w:rFonts w:ascii="Aptos" w:eastAsia="Aptos" w:hAnsi="Aptos" w:cs="Aptos"/>
                <w:sz w:val="17"/>
                <w:szCs w:val="17"/>
              </w:rPr>
              <w:t xml:space="preserve">| </w:t>
            </w:r>
            <w:r w:rsidR="00937387" w:rsidRPr="00BB6326">
              <w:rPr>
                <w:rFonts w:ascii="Aptos" w:eastAsia="Aptos" w:hAnsi="Aptos" w:cs="Aptos"/>
                <w:sz w:val="17"/>
                <w:szCs w:val="17"/>
              </w:rPr>
              <w:t>Siemens TIA Portal</w:t>
            </w:r>
            <w:r w:rsidR="00937387" w:rsidRPr="00BB6326">
              <w:rPr>
                <w:sz w:val="17"/>
                <w:szCs w:val="17"/>
              </w:rPr>
              <w:t xml:space="preserve"> | SOLIDWORKS </w:t>
            </w:r>
            <w:r w:rsidR="00D84228" w:rsidRPr="00BB6326">
              <w:rPr>
                <w:sz w:val="17"/>
                <w:szCs w:val="17"/>
              </w:rPr>
              <w:t xml:space="preserve">| </w:t>
            </w:r>
            <w:r>
              <w:rPr>
                <w:sz w:val="17"/>
                <w:szCs w:val="17"/>
              </w:rPr>
              <w:t xml:space="preserve">KiCad | </w:t>
            </w:r>
            <w:r w:rsidR="00D84228" w:rsidRPr="00BB6326">
              <w:rPr>
                <w:sz w:val="17"/>
                <w:szCs w:val="17"/>
              </w:rPr>
              <w:t>MATLAB</w:t>
            </w:r>
            <w:r w:rsidR="002650A4">
              <w:rPr>
                <w:sz w:val="17"/>
                <w:szCs w:val="17"/>
              </w:rPr>
              <w:t xml:space="preserve"> | DeltaV</w:t>
            </w:r>
          </w:p>
        </w:tc>
      </w:tr>
    </w:tbl>
    <w:p w14:paraId="17F06BF4" w14:textId="77777777" w:rsidR="004A627A" w:rsidRPr="00BB6326" w:rsidRDefault="004A627A" w:rsidP="00B03EDD">
      <w:pPr>
        <w:spacing w:after="0" w:line="240" w:lineRule="auto"/>
        <w:rPr>
          <w:sz w:val="17"/>
          <w:szCs w:val="17"/>
        </w:rPr>
      </w:pPr>
    </w:p>
    <w:p w14:paraId="26867101" w14:textId="0C3A52BD" w:rsidR="007B311A" w:rsidRPr="00642D89" w:rsidRDefault="001366CC" w:rsidP="00642D89">
      <w:pPr>
        <w:pStyle w:val="Rheader"/>
        <w:rPr>
          <w:color w:val="1C64F4"/>
        </w:rPr>
      </w:pPr>
      <w:r w:rsidRPr="00642D89">
        <w:rPr>
          <w:color w:val="1C64F4"/>
        </w:rPr>
        <w:t>EDUCATION</w:t>
      </w:r>
    </w:p>
    <w:p w14:paraId="0EA9FA06" w14:textId="32B62D0C" w:rsidR="007B311A" w:rsidRPr="00BB6326" w:rsidRDefault="007B311A" w:rsidP="00B03EDD">
      <w:pPr>
        <w:spacing w:after="0" w:line="240" w:lineRule="auto"/>
        <w:rPr>
          <w:i/>
          <w:iCs/>
          <w:sz w:val="17"/>
          <w:szCs w:val="17"/>
        </w:rPr>
      </w:pPr>
      <w:r w:rsidRPr="00BB6326">
        <w:rPr>
          <w:i/>
          <w:iCs/>
          <w:sz w:val="17"/>
          <w:szCs w:val="17"/>
        </w:rPr>
        <w:t>Bachelor of Engineering in Electrical Engineering</w:t>
      </w:r>
      <w:r w:rsidR="00702231">
        <w:rPr>
          <w:i/>
          <w:iCs/>
          <w:sz w:val="17"/>
          <w:szCs w:val="17"/>
        </w:rPr>
        <w:tab/>
      </w:r>
      <w:r w:rsidR="00702231">
        <w:rPr>
          <w:i/>
          <w:iCs/>
          <w:sz w:val="17"/>
          <w:szCs w:val="17"/>
        </w:rPr>
        <w:tab/>
      </w:r>
      <w:r w:rsidR="00702231">
        <w:rPr>
          <w:i/>
          <w:iCs/>
          <w:sz w:val="17"/>
          <w:szCs w:val="17"/>
        </w:rPr>
        <w:tab/>
      </w:r>
      <w:r w:rsidR="00702231">
        <w:rPr>
          <w:i/>
          <w:iCs/>
          <w:sz w:val="17"/>
          <w:szCs w:val="17"/>
        </w:rPr>
        <w:tab/>
      </w:r>
      <w:r w:rsidR="00702231">
        <w:rPr>
          <w:i/>
          <w:iCs/>
          <w:sz w:val="17"/>
          <w:szCs w:val="17"/>
        </w:rPr>
        <w:tab/>
      </w:r>
      <w:r w:rsidR="00702231">
        <w:rPr>
          <w:i/>
          <w:iCs/>
          <w:sz w:val="17"/>
          <w:szCs w:val="17"/>
        </w:rPr>
        <w:tab/>
      </w:r>
      <w:r w:rsidR="00702231">
        <w:rPr>
          <w:i/>
          <w:iCs/>
          <w:sz w:val="17"/>
          <w:szCs w:val="17"/>
        </w:rPr>
        <w:tab/>
        <w:t xml:space="preserve">           </w:t>
      </w:r>
      <w:r w:rsidR="00702231" w:rsidRPr="00BB6326">
        <w:rPr>
          <w:sz w:val="17"/>
          <w:szCs w:val="17"/>
        </w:rPr>
        <w:t>2022 -</w:t>
      </w:r>
      <w:r w:rsidR="00702231">
        <w:rPr>
          <w:sz w:val="17"/>
          <w:szCs w:val="17"/>
        </w:rPr>
        <w:t xml:space="preserve"> </w:t>
      </w:r>
      <w:r w:rsidR="00702231" w:rsidRPr="00BB6326">
        <w:rPr>
          <w:sz w:val="17"/>
          <w:szCs w:val="17"/>
        </w:rPr>
        <w:t>Present</w:t>
      </w:r>
      <w:r w:rsidR="00702231" w:rsidRPr="00BB6326">
        <w:rPr>
          <w:b/>
          <w:bCs/>
          <w:sz w:val="17"/>
          <w:szCs w:val="17"/>
        </w:rPr>
        <w:tab/>
      </w:r>
    </w:p>
    <w:p w14:paraId="37301BD1" w14:textId="7C34717E" w:rsidR="005723EE" w:rsidRPr="00BB6326" w:rsidRDefault="007B311A" w:rsidP="00B03EDD">
      <w:pPr>
        <w:spacing w:after="0" w:line="240" w:lineRule="auto"/>
        <w:rPr>
          <w:b/>
          <w:bCs/>
          <w:sz w:val="17"/>
          <w:szCs w:val="17"/>
        </w:rPr>
      </w:pPr>
      <w:r w:rsidRPr="00BB6326">
        <w:rPr>
          <w:b/>
          <w:bCs/>
          <w:sz w:val="17"/>
          <w:szCs w:val="17"/>
        </w:rPr>
        <w:t xml:space="preserve">British Columbia Institute of Technology </w:t>
      </w:r>
      <w:r w:rsidR="00C3432B">
        <w:rPr>
          <w:b/>
          <w:bCs/>
          <w:sz w:val="17"/>
          <w:szCs w:val="17"/>
        </w:rPr>
        <w:t>-</w:t>
      </w:r>
      <w:r w:rsidRPr="00BB6326">
        <w:rPr>
          <w:b/>
          <w:bCs/>
          <w:sz w:val="17"/>
          <w:szCs w:val="17"/>
        </w:rPr>
        <w:t xml:space="preserve"> Burnaby, British Columbia</w:t>
      </w:r>
      <w:r w:rsidR="00702231">
        <w:rPr>
          <w:b/>
          <w:bCs/>
          <w:sz w:val="17"/>
          <w:szCs w:val="17"/>
        </w:rPr>
        <w:tab/>
      </w:r>
      <w:r w:rsidR="00702231">
        <w:rPr>
          <w:b/>
          <w:bCs/>
          <w:sz w:val="17"/>
          <w:szCs w:val="17"/>
        </w:rPr>
        <w:tab/>
      </w:r>
      <w:r w:rsidR="00702231">
        <w:rPr>
          <w:b/>
          <w:bCs/>
          <w:sz w:val="17"/>
          <w:szCs w:val="17"/>
        </w:rPr>
        <w:tab/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940"/>
      </w:tblGrid>
      <w:tr w:rsidR="004A627A" w:rsidRPr="00BB6326" w14:paraId="43343809" w14:textId="77777777" w:rsidTr="00C6561D">
        <w:tc>
          <w:tcPr>
            <w:tcW w:w="1276" w:type="dxa"/>
          </w:tcPr>
          <w:p w14:paraId="7C9CAF3B" w14:textId="5BAE90E6" w:rsidR="004A627A" w:rsidRPr="00BB6326" w:rsidRDefault="004A627A" w:rsidP="00C3432B">
            <w:pPr>
              <w:rPr>
                <w:b/>
                <w:bCs/>
                <w:sz w:val="17"/>
                <w:szCs w:val="17"/>
              </w:rPr>
            </w:pPr>
            <w:r w:rsidRPr="00BB6326">
              <w:rPr>
                <w:b/>
                <w:bCs/>
                <w:sz w:val="17"/>
                <w:szCs w:val="17"/>
              </w:rPr>
              <w:t>Coursework:</w:t>
            </w:r>
          </w:p>
        </w:tc>
        <w:tc>
          <w:tcPr>
            <w:tcW w:w="6940" w:type="dxa"/>
          </w:tcPr>
          <w:p w14:paraId="21FB5D3A" w14:textId="46827822" w:rsidR="00EC042B" w:rsidRPr="00D40746" w:rsidRDefault="00292049" w:rsidP="00B03EDD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Communication Networks</w:t>
            </w:r>
            <w:r w:rsidRPr="007416E1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| </w:t>
            </w:r>
            <w:r w:rsidR="009E6BEA">
              <w:rPr>
                <w:sz w:val="17"/>
                <w:szCs w:val="17"/>
              </w:rPr>
              <w:t xml:space="preserve">Digital System Design | </w:t>
            </w:r>
            <w:r w:rsidR="007416E1" w:rsidRPr="007416E1">
              <w:rPr>
                <w:sz w:val="17"/>
                <w:szCs w:val="17"/>
              </w:rPr>
              <w:t xml:space="preserve">Signal Processing and Filters </w:t>
            </w:r>
            <w:r w:rsidR="007416E1">
              <w:rPr>
                <w:sz w:val="17"/>
                <w:szCs w:val="17"/>
              </w:rPr>
              <w:t xml:space="preserve">| </w:t>
            </w:r>
            <w:r w:rsidR="00447622" w:rsidRPr="00447622">
              <w:rPr>
                <w:sz w:val="17"/>
                <w:szCs w:val="17"/>
              </w:rPr>
              <w:t xml:space="preserve">Analog &amp; Digital Communication </w:t>
            </w:r>
            <w:r w:rsidR="00447622">
              <w:rPr>
                <w:sz w:val="17"/>
                <w:szCs w:val="17"/>
              </w:rPr>
              <w:t xml:space="preserve">| </w:t>
            </w:r>
            <w:r w:rsidR="00570255">
              <w:rPr>
                <w:sz w:val="17"/>
                <w:szCs w:val="17"/>
              </w:rPr>
              <w:t>PLC</w:t>
            </w:r>
            <w:r w:rsidR="00EC042B" w:rsidRPr="00D40746">
              <w:rPr>
                <w:sz w:val="17"/>
                <w:szCs w:val="17"/>
              </w:rPr>
              <w:t xml:space="preserve"> | Sensors </w:t>
            </w:r>
            <w:r w:rsidR="005D015D">
              <w:rPr>
                <w:sz w:val="17"/>
                <w:szCs w:val="17"/>
              </w:rPr>
              <w:t>for</w:t>
            </w:r>
            <w:r w:rsidR="00EC042B" w:rsidRPr="00D40746">
              <w:rPr>
                <w:sz w:val="17"/>
                <w:szCs w:val="17"/>
              </w:rPr>
              <w:t xml:space="preserve"> </w:t>
            </w:r>
            <w:r w:rsidR="009E6BEA">
              <w:rPr>
                <w:sz w:val="17"/>
                <w:szCs w:val="17"/>
              </w:rPr>
              <w:t>Measurement</w:t>
            </w:r>
            <w:r w:rsidR="005D015D">
              <w:rPr>
                <w:sz w:val="17"/>
                <w:szCs w:val="17"/>
              </w:rPr>
              <w:t xml:space="preserve"> &amp; </w:t>
            </w:r>
            <w:r w:rsidR="009E6BEA">
              <w:rPr>
                <w:sz w:val="17"/>
                <w:szCs w:val="17"/>
              </w:rPr>
              <w:t>Ctrl</w:t>
            </w:r>
          </w:p>
        </w:tc>
      </w:tr>
    </w:tbl>
    <w:p w14:paraId="3ABD3F9C" w14:textId="77777777" w:rsidR="00536A02" w:rsidRDefault="00536A02" w:rsidP="00B03EDD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color w:val="70AD47" w:themeColor="accent6"/>
          <w:sz w:val="17"/>
          <w:szCs w:val="17"/>
        </w:rPr>
      </w:pPr>
    </w:p>
    <w:p w14:paraId="2FF06E03" w14:textId="77777777" w:rsidR="005E5032" w:rsidRPr="00642D89" w:rsidRDefault="005E5032" w:rsidP="00642D89">
      <w:pPr>
        <w:pStyle w:val="Rheader"/>
        <w:rPr>
          <w:color w:val="1C64F4"/>
        </w:rPr>
      </w:pPr>
      <w:r w:rsidRPr="00642D89">
        <w:rPr>
          <w:color w:val="1C64F4"/>
        </w:rPr>
        <w:t>WORK EXPERIENCE</w:t>
      </w: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4"/>
        <w:gridCol w:w="1696"/>
      </w:tblGrid>
      <w:tr w:rsidR="005E5032" w:rsidRPr="00BB6326" w14:paraId="0D0DA45A" w14:textId="77777777" w:rsidTr="00D837B9">
        <w:tc>
          <w:tcPr>
            <w:tcW w:w="7944" w:type="dxa"/>
          </w:tcPr>
          <w:p w14:paraId="35B93AD6" w14:textId="77777777" w:rsidR="005E5032" w:rsidRPr="00BB6326" w:rsidRDefault="005E5032" w:rsidP="00D837B9">
            <w:pPr>
              <w:ind w:left="36"/>
              <w:rPr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FSA Student Researcher</w:t>
            </w:r>
          </w:p>
          <w:p w14:paraId="1E13041A" w14:textId="77777777" w:rsidR="005E5032" w:rsidRPr="00BB6326" w:rsidRDefault="005E5032" w:rsidP="00D837B9">
            <w:pPr>
              <w:rPr>
                <w:i/>
                <w:iCs/>
                <w:sz w:val="17"/>
                <w:szCs w:val="17"/>
              </w:rPr>
            </w:pPr>
            <w:r w:rsidRPr="00BB6326"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Smart Microgrid Applied Research Team </w:t>
            </w:r>
            <w:r w:rsidRPr="00BB6326">
              <w:rPr>
                <w:b/>
                <w:bCs/>
                <w:sz w:val="17"/>
                <w:szCs w:val="17"/>
              </w:rPr>
              <w:t xml:space="preserve">– </w:t>
            </w:r>
            <w:r>
              <w:rPr>
                <w:b/>
                <w:bCs/>
                <w:sz w:val="17"/>
                <w:szCs w:val="17"/>
              </w:rPr>
              <w:t>Burnaby</w:t>
            </w:r>
            <w:r w:rsidRPr="00BB6326">
              <w:rPr>
                <w:b/>
                <w:bCs/>
                <w:sz w:val="17"/>
                <w:szCs w:val="17"/>
              </w:rPr>
              <w:t>, British Columbia</w:t>
            </w:r>
          </w:p>
        </w:tc>
        <w:tc>
          <w:tcPr>
            <w:tcW w:w="1696" w:type="dxa"/>
          </w:tcPr>
          <w:p w14:paraId="5A91238C" w14:textId="77777777" w:rsidR="005E5032" w:rsidRPr="00BB6326" w:rsidRDefault="005E5032" w:rsidP="00D837B9">
            <w:pPr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May</w:t>
            </w:r>
            <w:r w:rsidRPr="00BB6326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2025 - Ongoing</w:t>
            </w:r>
          </w:p>
        </w:tc>
      </w:tr>
    </w:tbl>
    <w:p w14:paraId="5F66D926" w14:textId="77777777" w:rsidR="005E5032" w:rsidRDefault="005E5032" w:rsidP="005E5032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 w:rsidRPr="00BD4A09">
        <w:rPr>
          <w:sz w:val="17"/>
          <w:szCs w:val="17"/>
        </w:rPr>
        <w:t>Implemented IEC 61850 GOOSE and Sampled Values communication in C</w:t>
      </w:r>
      <w:r>
        <w:rPr>
          <w:sz w:val="17"/>
          <w:szCs w:val="17"/>
        </w:rPr>
        <w:t>++</w:t>
      </w:r>
      <w:r w:rsidRPr="00BD4A09">
        <w:rPr>
          <w:sz w:val="17"/>
          <w:szCs w:val="17"/>
        </w:rPr>
        <w:t xml:space="preserve"> to enable Python-based AI control of a Real Time Digital Simulator (RTDS).</w:t>
      </w:r>
    </w:p>
    <w:p w14:paraId="07A57973" w14:textId="77777777" w:rsidR="005E5032" w:rsidRPr="00BD4A09" w:rsidRDefault="005E5032" w:rsidP="005E5032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 w:rsidRPr="00BD4A09">
        <w:rPr>
          <w:sz w:val="17"/>
          <w:szCs w:val="17"/>
        </w:rPr>
        <w:t>Developed web-based Digital Twin environments with online and offline support, using Modbus and Excel spreadsheets for bidirectional data exchange.</w:t>
      </w:r>
    </w:p>
    <w:p w14:paraId="7230E0CE" w14:textId="77777777" w:rsidR="005E5032" w:rsidRPr="00BD4A09" w:rsidRDefault="005E5032" w:rsidP="005E5032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 w:rsidRPr="00D27326">
        <w:rPr>
          <w:sz w:val="17"/>
          <w:szCs w:val="17"/>
        </w:rPr>
        <w:t>Authored technical manuals for integrating Digital Twins into multiple applications and for a self developed IEC 61850 to RTDS communication library.</w:t>
      </w:r>
    </w:p>
    <w:p w14:paraId="5037F526" w14:textId="7026851D" w:rsidR="00EA1F7E" w:rsidRDefault="005E5032" w:rsidP="00EA1F7E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 w:rsidRPr="00BD4A09">
        <w:rPr>
          <w:sz w:val="17"/>
          <w:szCs w:val="17"/>
        </w:rPr>
        <w:t>Created 3D Digital Twin models in SketchUp and MicroStation to support visualization and monitoring of BCIT’s OASIS smart microgrid system.</w:t>
      </w:r>
    </w:p>
    <w:p w14:paraId="3B82BA2A" w14:textId="77777777" w:rsidR="00EA1F7E" w:rsidRPr="00EA1F7E" w:rsidRDefault="00EA1F7E" w:rsidP="00EA1F7E">
      <w:pPr>
        <w:spacing w:after="0" w:line="240" w:lineRule="auto"/>
        <w:rPr>
          <w:sz w:val="17"/>
          <w:szCs w:val="17"/>
        </w:rPr>
      </w:pP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51"/>
        <w:gridCol w:w="2689"/>
      </w:tblGrid>
      <w:tr w:rsidR="005E5032" w:rsidRPr="00BB6326" w14:paraId="1F0CFB7D" w14:textId="77777777" w:rsidTr="00D837B9">
        <w:tc>
          <w:tcPr>
            <w:tcW w:w="6951" w:type="dxa"/>
          </w:tcPr>
          <w:p w14:paraId="5793B9F0" w14:textId="77777777" w:rsidR="005E5032" w:rsidRPr="00BB6326" w:rsidRDefault="005E5032" w:rsidP="00D837B9">
            <w:pPr>
              <w:ind w:left="36"/>
              <w:rPr>
                <w:i/>
                <w:iCs/>
                <w:sz w:val="17"/>
                <w:szCs w:val="17"/>
              </w:rPr>
            </w:pPr>
            <w:r w:rsidRPr="00BB6326">
              <w:rPr>
                <w:i/>
                <w:iCs/>
                <w:sz w:val="17"/>
                <w:szCs w:val="17"/>
              </w:rPr>
              <w:t>Warehouse Associate</w:t>
            </w:r>
          </w:p>
          <w:p w14:paraId="59510F8B" w14:textId="77777777" w:rsidR="005E5032" w:rsidRPr="00BB6326" w:rsidRDefault="005E5032" w:rsidP="00D837B9">
            <w:pPr>
              <w:rPr>
                <w:i/>
                <w:iCs/>
                <w:sz w:val="17"/>
                <w:szCs w:val="17"/>
              </w:rPr>
            </w:pPr>
            <w:r w:rsidRPr="00BB6326">
              <w:rPr>
                <w:b/>
                <w:bCs/>
                <w:sz w:val="17"/>
                <w:szCs w:val="17"/>
              </w:rPr>
              <w:t xml:space="preserve"> ARITZIA Warehouse Sale – Canada Place, Vancouver, British Columbia</w:t>
            </w:r>
          </w:p>
        </w:tc>
        <w:tc>
          <w:tcPr>
            <w:tcW w:w="2689" w:type="dxa"/>
          </w:tcPr>
          <w:p w14:paraId="15CE1BCB" w14:textId="77777777" w:rsidR="005E5032" w:rsidRPr="00BB6326" w:rsidRDefault="005E5032" w:rsidP="00D837B9">
            <w:pPr>
              <w:jc w:val="right"/>
              <w:rPr>
                <w:b/>
                <w:bCs/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  </w:t>
            </w:r>
            <w:r w:rsidRPr="00BB6326">
              <w:rPr>
                <w:sz w:val="17"/>
                <w:szCs w:val="17"/>
              </w:rPr>
              <w:t xml:space="preserve">  August</w:t>
            </w:r>
            <w:r>
              <w:rPr>
                <w:sz w:val="17"/>
                <w:szCs w:val="17"/>
              </w:rPr>
              <w:t xml:space="preserve"> – September</w:t>
            </w:r>
            <w:r w:rsidRPr="00BB6326">
              <w:rPr>
                <w:sz w:val="17"/>
                <w:szCs w:val="17"/>
              </w:rPr>
              <w:t xml:space="preserve"> 2022, 2023</w:t>
            </w:r>
          </w:p>
        </w:tc>
      </w:tr>
    </w:tbl>
    <w:p w14:paraId="50189B7D" w14:textId="153C6AA0" w:rsidR="005E5032" w:rsidRPr="00BD4A09" w:rsidRDefault="005E5032" w:rsidP="005E5032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 w:rsidRPr="00BD4A09">
        <w:rPr>
          <w:sz w:val="17"/>
          <w:szCs w:val="17"/>
        </w:rPr>
        <w:t>Managed  apparel processing and inventory organization while assisting customers on the sales floor.</w:t>
      </w:r>
    </w:p>
    <w:p w14:paraId="5B11E346" w14:textId="77777777" w:rsidR="005E5032" w:rsidRPr="00BD4A09" w:rsidRDefault="005E5032" w:rsidP="005E5032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 w:rsidRPr="00BD4A09">
        <w:rPr>
          <w:sz w:val="17"/>
          <w:szCs w:val="17"/>
        </w:rPr>
        <w:t>Transported and staged heavy goods using on-site equipment such as pallet jacks, following safety procedures.</w:t>
      </w:r>
    </w:p>
    <w:p w14:paraId="390CE7F3" w14:textId="02505C93" w:rsidR="005E5032" w:rsidRPr="005E5032" w:rsidRDefault="005E5032" w:rsidP="005E5032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 w:rsidRPr="00BD4A09">
        <w:rPr>
          <w:sz w:val="17"/>
          <w:szCs w:val="17"/>
        </w:rPr>
        <w:t>Maintained productivity and attention to detail while performing repetitive tasks for extended periods.</w:t>
      </w:r>
    </w:p>
    <w:p w14:paraId="7362CA1B" w14:textId="77777777" w:rsidR="005E5032" w:rsidRDefault="005E5032" w:rsidP="00B03EDD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color w:val="70AD47" w:themeColor="accent6"/>
          <w:sz w:val="17"/>
          <w:szCs w:val="17"/>
        </w:rPr>
      </w:pPr>
    </w:p>
    <w:p w14:paraId="1F3B8D9B" w14:textId="77777777" w:rsidR="005E5032" w:rsidRPr="00642D89" w:rsidRDefault="005E5032" w:rsidP="005E5032">
      <w:pPr>
        <w:pBdr>
          <w:bottom w:val="single" w:sz="6" w:space="1" w:color="auto"/>
        </w:pBdr>
        <w:spacing w:line="240" w:lineRule="auto"/>
        <w:rPr>
          <w:b/>
          <w:bCs/>
          <w:color w:val="1C64F4"/>
          <w:sz w:val="17"/>
          <w:szCs w:val="17"/>
        </w:rPr>
      </w:pPr>
      <w:r w:rsidRPr="00642D89">
        <w:rPr>
          <w:b/>
          <w:bCs/>
          <w:color w:val="1C64F4"/>
          <w:sz w:val="17"/>
          <w:szCs w:val="17"/>
        </w:rPr>
        <w:t>COMPETITIONS</w:t>
      </w:r>
    </w:p>
    <w:p w14:paraId="4AB4310D" w14:textId="2CD9EC75" w:rsidR="005E5032" w:rsidRPr="00BB6326" w:rsidRDefault="005E5032" w:rsidP="005E5032">
      <w:pPr>
        <w:spacing w:after="0" w:line="240" w:lineRule="auto"/>
        <w:rPr>
          <w:b/>
          <w:bCs/>
          <w:sz w:val="17"/>
          <w:szCs w:val="17"/>
        </w:rPr>
      </w:pPr>
      <w:r>
        <w:rPr>
          <w:b/>
          <w:bCs/>
          <w:sz w:val="17"/>
          <w:szCs w:val="17"/>
        </w:rPr>
        <w:t xml:space="preserve">Western Engineering Competition (WEC) – </w:t>
      </w:r>
      <w:r w:rsidRPr="005B2BFC">
        <w:rPr>
          <w:b/>
          <w:bCs/>
          <w:i/>
          <w:iCs/>
          <w:sz w:val="17"/>
          <w:szCs w:val="17"/>
        </w:rPr>
        <w:t>R&amp;D / Sr. Programmer</w:t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  <w:t xml:space="preserve">  </w:t>
      </w:r>
      <w:r w:rsidR="00D16606">
        <w:rPr>
          <w:sz w:val="17"/>
          <w:szCs w:val="17"/>
        </w:rPr>
        <w:t>Jan</w:t>
      </w:r>
      <w:r w:rsidR="00D16606" w:rsidRPr="00BB6326">
        <w:rPr>
          <w:sz w:val="17"/>
          <w:szCs w:val="17"/>
        </w:rPr>
        <w:t xml:space="preserve"> 202</w:t>
      </w:r>
      <w:r w:rsidR="00D16606">
        <w:rPr>
          <w:sz w:val="17"/>
          <w:szCs w:val="17"/>
        </w:rPr>
        <w:t>5</w:t>
      </w:r>
    </w:p>
    <w:p w14:paraId="7DCA8CF8" w14:textId="77777777" w:rsidR="005E5032" w:rsidRPr="007B310C" w:rsidRDefault="005E5032" w:rsidP="005E5032">
      <w:pPr>
        <w:pStyle w:val="ListParagraph"/>
        <w:numPr>
          <w:ilvl w:val="0"/>
          <w:numId w:val="4"/>
        </w:numPr>
        <w:spacing w:line="240" w:lineRule="auto"/>
        <w:ind w:left="1276"/>
        <w:rPr>
          <w:sz w:val="17"/>
          <w:szCs w:val="17"/>
        </w:rPr>
      </w:pPr>
      <w:r w:rsidRPr="007B310C">
        <w:rPr>
          <w:sz w:val="17"/>
          <w:szCs w:val="17"/>
        </w:rPr>
        <w:t>Competed</w:t>
      </w:r>
      <w:r>
        <w:rPr>
          <w:sz w:val="17"/>
          <w:szCs w:val="17"/>
        </w:rPr>
        <w:t xml:space="preserve"> </w:t>
      </w:r>
      <w:r w:rsidRPr="007B310C">
        <w:rPr>
          <w:sz w:val="17"/>
          <w:szCs w:val="17"/>
        </w:rPr>
        <w:t>against</w:t>
      </w:r>
      <w:r>
        <w:rPr>
          <w:sz w:val="17"/>
          <w:szCs w:val="17"/>
        </w:rPr>
        <w:t xml:space="preserve"> the</w:t>
      </w:r>
      <w:r w:rsidRPr="007B310C">
        <w:rPr>
          <w:sz w:val="17"/>
          <w:szCs w:val="17"/>
        </w:rPr>
        <w:t xml:space="preserve"> top </w:t>
      </w:r>
      <w:r>
        <w:rPr>
          <w:sz w:val="17"/>
          <w:szCs w:val="17"/>
        </w:rPr>
        <w:t xml:space="preserve">9 </w:t>
      </w:r>
      <w:r w:rsidRPr="007B310C">
        <w:rPr>
          <w:sz w:val="17"/>
          <w:szCs w:val="17"/>
        </w:rPr>
        <w:t>teams in Western Canada in the Programming category.</w:t>
      </w:r>
    </w:p>
    <w:p w14:paraId="5E8F10B6" w14:textId="77777777" w:rsidR="005E5032" w:rsidRPr="007B310C" w:rsidRDefault="005E5032" w:rsidP="005E5032">
      <w:pPr>
        <w:pStyle w:val="ListParagraph"/>
        <w:numPr>
          <w:ilvl w:val="0"/>
          <w:numId w:val="4"/>
        </w:numPr>
        <w:spacing w:line="240" w:lineRule="auto"/>
        <w:ind w:left="1276"/>
        <w:rPr>
          <w:sz w:val="17"/>
          <w:szCs w:val="17"/>
        </w:rPr>
      </w:pPr>
      <w:r w:rsidRPr="0017646E">
        <w:rPr>
          <w:sz w:val="17"/>
          <w:szCs w:val="17"/>
        </w:rPr>
        <w:t>Developed a MATLAB optimization algorithm to determine fire hall placements for urban expansion, balancing facility costs, computational efficiency, and long-term land development impacts.</w:t>
      </w:r>
    </w:p>
    <w:p w14:paraId="3ABBD917" w14:textId="79058F7B" w:rsidR="005E5032" w:rsidRDefault="005E5032" w:rsidP="005E5032">
      <w:pPr>
        <w:pStyle w:val="ListParagraph"/>
        <w:numPr>
          <w:ilvl w:val="0"/>
          <w:numId w:val="4"/>
        </w:numPr>
        <w:spacing w:after="0" w:line="240" w:lineRule="auto"/>
        <w:ind w:left="1276"/>
        <w:rPr>
          <w:sz w:val="17"/>
          <w:szCs w:val="17"/>
        </w:rPr>
      </w:pPr>
      <w:r w:rsidRPr="00B71591">
        <w:rPr>
          <w:sz w:val="17"/>
          <w:szCs w:val="17"/>
        </w:rPr>
        <w:t>Collaborated with teammates to evaluate multiple urban planning solutions</w:t>
      </w:r>
      <w:r>
        <w:rPr>
          <w:sz w:val="17"/>
          <w:szCs w:val="17"/>
        </w:rPr>
        <w:t xml:space="preserve"> under strict time constraints.</w:t>
      </w:r>
    </w:p>
    <w:p w14:paraId="621552BF" w14:textId="77777777" w:rsidR="00EA1F7E" w:rsidRPr="00EA1F7E" w:rsidRDefault="00EA1F7E" w:rsidP="00EA1F7E">
      <w:pPr>
        <w:spacing w:after="0" w:line="240" w:lineRule="auto"/>
        <w:rPr>
          <w:sz w:val="17"/>
          <w:szCs w:val="17"/>
        </w:rPr>
      </w:pPr>
    </w:p>
    <w:p w14:paraId="53841B0D" w14:textId="3130FAC1" w:rsidR="005E5032" w:rsidRPr="005B2BFC" w:rsidRDefault="005E5032" w:rsidP="005E5032">
      <w:pPr>
        <w:spacing w:after="0" w:line="240" w:lineRule="auto"/>
        <w:rPr>
          <w:b/>
          <w:bCs/>
          <w:sz w:val="17"/>
          <w:szCs w:val="17"/>
        </w:rPr>
      </w:pPr>
      <w:r>
        <w:rPr>
          <w:b/>
          <w:bCs/>
          <w:sz w:val="17"/>
          <w:szCs w:val="17"/>
        </w:rPr>
        <w:t xml:space="preserve">BCIT Engineering Competition (BEC) – </w:t>
      </w:r>
      <w:r w:rsidRPr="00564770">
        <w:rPr>
          <w:b/>
          <w:bCs/>
          <w:i/>
          <w:iCs/>
          <w:sz w:val="17"/>
          <w:szCs w:val="17"/>
        </w:rPr>
        <w:t>Sensor Calibration and Integration</w:t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b/>
          <w:bCs/>
          <w:i/>
          <w:iCs/>
          <w:sz w:val="17"/>
          <w:szCs w:val="17"/>
        </w:rPr>
        <w:tab/>
      </w:r>
      <w:r w:rsidR="00D16606">
        <w:rPr>
          <w:sz w:val="17"/>
          <w:szCs w:val="17"/>
        </w:rPr>
        <w:t>Nov</w:t>
      </w:r>
      <w:r w:rsidR="00D16606" w:rsidRPr="00BB6326">
        <w:rPr>
          <w:sz w:val="17"/>
          <w:szCs w:val="17"/>
        </w:rPr>
        <w:t xml:space="preserve"> 202</w:t>
      </w:r>
      <w:r w:rsidR="00D16606">
        <w:rPr>
          <w:sz w:val="17"/>
          <w:szCs w:val="17"/>
        </w:rPr>
        <w:t>4</w:t>
      </w:r>
      <w:r w:rsidR="00D16606" w:rsidRPr="00BB6326">
        <w:rPr>
          <w:sz w:val="17"/>
          <w:szCs w:val="17"/>
        </w:rPr>
        <w:t xml:space="preserve">     </w:t>
      </w:r>
    </w:p>
    <w:p w14:paraId="0E0E9772" w14:textId="77777777" w:rsidR="005E5032" w:rsidRDefault="005E5032" w:rsidP="005E5032">
      <w:pPr>
        <w:pStyle w:val="ListParagraph"/>
        <w:numPr>
          <w:ilvl w:val="0"/>
          <w:numId w:val="4"/>
        </w:numPr>
        <w:spacing w:after="0" w:line="240" w:lineRule="auto"/>
        <w:ind w:left="1276"/>
        <w:rPr>
          <w:sz w:val="17"/>
          <w:szCs w:val="17"/>
        </w:rPr>
      </w:pPr>
      <w:r w:rsidRPr="0017646E">
        <w:rPr>
          <w:sz w:val="17"/>
          <w:szCs w:val="17"/>
        </w:rPr>
        <w:t>Competed in the Senior Design category to develop a transport vehicle intended to assist injured individuals.</w:t>
      </w:r>
    </w:p>
    <w:p w14:paraId="5391E643" w14:textId="49EFC6DD" w:rsidR="005E5032" w:rsidRPr="005E5032" w:rsidRDefault="005E5032" w:rsidP="005E5032">
      <w:pPr>
        <w:pStyle w:val="ListParagraph"/>
        <w:numPr>
          <w:ilvl w:val="0"/>
          <w:numId w:val="4"/>
        </w:numPr>
        <w:spacing w:after="0" w:line="240" w:lineRule="auto"/>
        <w:ind w:left="1276"/>
        <w:rPr>
          <w:sz w:val="17"/>
          <w:szCs w:val="17"/>
        </w:rPr>
      </w:pPr>
      <w:r w:rsidRPr="0017646E">
        <w:rPr>
          <w:sz w:val="17"/>
          <w:szCs w:val="17"/>
        </w:rPr>
        <w:t>Designed and implemented sensor logic for IR and ultrasonic detection using an Arduino Uno (R3).</w:t>
      </w:r>
    </w:p>
    <w:p w14:paraId="288F696C" w14:textId="77777777" w:rsidR="005E5032" w:rsidRDefault="005E5032" w:rsidP="00B03EDD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color w:val="70AD47" w:themeColor="accent6"/>
          <w:sz w:val="17"/>
          <w:szCs w:val="17"/>
        </w:rPr>
      </w:pPr>
    </w:p>
    <w:p w14:paraId="2C43A7D6" w14:textId="294AEEF0" w:rsidR="0030549A" w:rsidRPr="00642D89" w:rsidRDefault="001366CC" w:rsidP="00B03EDD">
      <w:pPr>
        <w:pBdr>
          <w:bottom w:val="single" w:sz="6" w:space="1" w:color="auto"/>
        </w:pBdr>
        <w:spacing w:line="240" w:lineRule="auto"/>
        <w:rPr>
          <w:rFonts w:asciiTheme="majorHAnsi" w:hAnsiTheme="majorHAnsi"/>
          <w:b/>
          <w:bCs/>
          <w:color w:val="1C64F4"/>
          <w:sz w:val="17"/>
          <w:szCs w:val="17"/>
        </w:rPr>
      </w:pPr>
      <w:r w:rsidRPr="00642D89">
        <w:rPr>
          <w:rFonts w:asciiTheme="majorHAnsi" w:hAnsiTheme="majorHAnsi"/>
          <w:b/>
          <w:bCs/>
          <w:color w:val="1C64F4"/>
          <w:sz w:val="17"/>
          <w:szCs w:val="17"/>
        </w:rPr>
        <w:t>PROJECTS</w:t>
      </w:r>
    </w:p>
    <w:p w14:paraId="3893F89E" w14:textId="2D17F647" w:rsidR="00F2039D" w:rsidRPr="00F2039D" w:rsidRDefault="00F2039D" w:rsidP="00F2039D">
      <w:pPr>
        <w:spacing w:after="0" w:line="240" w:lineRule="auto"/>
        <w:rPr>
          <w:sz w:val="17"/>
          <w:szCs w:val="17"/>
        </w:rPr>
      </w:pPr>
      <w:r>
        <w:rPr>
          <w:sz w:val="17"/>
          <w:szCs w:val="17"/>
        </w:rPr>
        <w:t>Sep</w:t>
      </w:r>
      <w:r w:rsidRPr="00BB6326">
        <w:rPr>
          <w:sz w:val="17"/>
          <w:szCs w:val="17"/>
        </w:rPr>
        <w:t xml:space="preserve"> 202</w:t>
      </w:r>
      <w:r>
        <w:rPr>
          <w:sz w:val="17"/>
          <w:szCs w:val="17"/>
        </w:rPr>
        <w:t>5</w:t>
      </w:r>
      <w:r w:rsidRPr="00BB6326">
        <w:rPr>
          <w:sz w:val="17"/>
          <w:szCs w:val="17"/>
        </w:rPr>
        <w:tab/>
        <w:t xml:space="preserve">    </w:t>
      </w:r>
      <w:r>
        <w:rPr>
          <w:b/>
          <w:bCs/>
          <w:sz w:val="17"/>
          <w:szCs w:val="17"/>
        </w:rPr>
        <w:t>Supercritical CO</w:t>
      </w:r>
      <w:r>
        <w:rPr>
          <w:b/>
          <w:bCs/>
          <w:sz w:val="17"/>
          <w:szCs w:val="17"/>
          <w:vertAlign w:val="subscript"/>
        </w:rPr>
        <w:t>2</w:t>
      </w:r>
      <w:r>
        <w:rPr>
          <w:b/>
          <w:bCs/>
          <w:sz w:val="17"/>
          <w:szCs w:val="17"/>
        </w:rPr>
        <w:t xml:space="preserve"> Battery Recycling (Ongoing Capstone)</w:t>
      </w:r>
    </w:p>
    <w:p w14:paraId="1B9830C7" w14:textId="4FD168B8" w:rsidR="00F2039D" w:rsidRDefault="00633834" w:rsidP="00F2039D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>
        <w:rPr>
          <w:sz w:val="17"/>
          <w:szCs w:val="17"/>
        </w:rPr>
        <w:t>Coordinated project planning and scheduling to meet deliverables while maintaining technical and goal alignment across multidisciplinary teams.</w:t>
      </w:r>
    </w:p>
    <w:p w14:paraId="54B7FEC4" w14:textId="10DBB083" w:rsidR="00633834" w:rsidRDefault="00633834" w:rsidP="00F2039D">
      <w:pPr>
        <w:pStyle w:val="ListParagraph"/>
        <w:numPr>
          <w:ilvl w:val="0"/>
          <w:numId w:val="21"/>
        </w:numPr>
        <w:spacing w:after="0" w:line="240" w:lineRule="auto"/>
        <w:rPr>
          <w:sz w:val="17"/>
          <w:szCs w:val="17"/>
        </w:rPr>
      </w:pPr>
      <w:r>
        <w:rPr>
          <w:sz w:val="17"/>
          <w:szCs w:val="17"/>
        </w:rPr>
        <w:t xml:space="preserve">Currently </w:t>
      </w:r>
      <w:r w:rsidR="0076698B">
        <w:rPr>
          <w:sz w:val="17"/>
          <w:szCs w:val="17"/>
        </w:rPr>
        <w:t>designing</w:t>
      </w:r>
      <w:r w:rsidRPr="00633834">
        <w:rPr>
          <w:sz w:val="17"/>
          <w:szCs w:val="17"/>
        </w:rPr>
        <w:t xml:space="preserve"> </w:t>
      </w:r>
      <w:r w:rsidR="0076698B">
        <w:rPr>
          <w:sz w:val="17"/>
          <w:szCs w:val="17"/>
        </w:rPr>
        <w:t>P&amp;IDs and</w:t>
      </w:r>
      <w:r w:rsidRPr="00633834">
        <w:rPr>
          <w:sz w:val="17"/>
          <w:szCs w:val="17"/>
        </w:rPr>
        <w:t xml:space="preserve"> control </w:t>
      </w:r>
      <w:r w:rsidR="0076698B">
        <w:rPr>
          <w:sz w:val="17"/>
          <w:szCs w:val="17"/>
        </w:rPr>
        <w:t xml:space="preserve">strategies for the recycling process </w:t>
      </w:r>
      <w:r>
        <w:rPr>
          <w:sz w:val="17"/>
          <w:szCs w:val="17"/>
        </w:rPr>
        <w:t>using DeltaV</w:t>
      </w:r>
      <w:r w:rsidRPr="00633834">
        <w:rPr>
          <w:sz w:val="17"/>
          <w:szCs w:val="17"/>
        </w:rPr>
        <w:t>.</w:t>
      </w:r>
    </w:p>
    <w:p w14:paraId="0DF1FB9A" w14:textId="77777777" w:rsidR="0076698B" w:rsidRPr="0076698B" w:rsidRDefault="0076698B" w:rsidP="0076698B">
      <w:pPr>
        <w:spacing w:after="0" w:line="240" w:lineRule="auto"/>
        <w:rPr>
          <w:sz w:val="17"/>
          <w:szCs w:val="17"/>
        </w:rPr>
      </w:pPr>
    </w:p>
    <w:p w14:paraId="18F62A4D" w14:textId="658ADEF4" w:rsidR="00840367" w:rsidRPr="00BB6326" w:rsidRDefault="00840367" w:rsidP="00B03EDD">
      <w:pPr>
        <w:spacing w:after="0" w:line="240" w:lineRule="auto"/>
        <w:rPr>
          <w:b/>
          <w:bCs/>
          <w:sz w:val="17"/>
          <w:szCs w:val="17"/>
        </w:rPr>
      </w:pPr>
      <w:r w:rsidRPr="00BB6326">
        <w:rPr>
          <w:sz w:val="17"/>
          <w:szCs w:val="17"/>
        </w:rPr>
        <w:t>May 202</w:t>
      </w:r>
      <w:r w:rsidR="00545254" w:rsidRPr="00BB6326">
        <w:rPr>
          <w:sz w:val="17"/>
          <w:szCs w:val="17"/>
        </w:rPr>
        <w:t>4</w:t>
      </w:r>
      <w:r w:rsidR="00027505" w:rsidRPr="00BB6326">
        <w:rPr>
          <w:sz w:val="17"/>
          <w:szCs w:val="17"/>
        </w:rPr>
        <w:t xml:space="preserve">     </w:t>
      </w:r>
      <w:r w:rsidRPr="00BB6326">
        <w:rPr>
          <w:b/>
          <w:bCs/>
          <w:sz w:val="17"/>
          <w:szCs w:val="17"/>
        </w:rPr>
        <w:t>Radio-Controlled Car, Integrating Autonomous and Manual Control</w:t>
      </w:r>
    </w:p>
    <w:p w14:paraId="36C18166" w14:textId="1C593634" w:rsidR="00840367" w:rsidRPr="00BB6326" w:rsidRDefault="00335496" w:rsidP="00B03EDD">
      <w:pPr>
        <w:pStyle w:val="ListParagraph"/>
        <w:numPr>
          <w:ilvl w:val="0"/>
          <w:numId w:val="4"/>
        </w:numPr>
        <w:spacing w:after="0" w:line="240" w:lineRule="auto"/>
        <w:ind w:left="1276"/>
        <w:rPr>
          <w:sz w:val="17"/>
          <w:szCs w:val="17"/>
        </w:rPr>
      </w:pPr>
      <w:r w:rsidRPr="00BB6326">
        <w:rPr>
          <w:sz w:val="17"/>
          <w:szCs w:val="17"/>
        </w:rPr>
        <w:t>Utilized</w:t>
      </w:r>
      <w:r w:rsidR="00840367" w:rsidRPr="00BB6326">
        <w:rPr>
          <w:sz w:val="17"/>
          <w:szCs w:val="17"/>
        </w:rPr>
        <w:t xml:space="preserve"> SOLIDWORKS </w:t>
      </w:r>
      <w:r w:rsidR="00B573EC">
        <w:rPr>
          <w:sz w:val="17"/>
          <w:szCs w:val="17"/>
        </w:rPr>
        <w:t xml:space="preserve">and KiCad </w:t>
      </w:r>
      <w:r w:rsidR="00840367" w:rsidRPr="00BB6326">
        <w:rPr>
          <w:sz w:val="17"/>
          <w:szCs w:val="17"/>
        </w:rPr>
        <w:t xml:space="preserve">to design </w:t>
      </w:r>
      <w:r w:rsidR="00B573EC">
        <w:rPr>
          <w:sz w:val="17"/>
          <w:szCs w:val="17"/>
        </w:rPr>
        <w:t xml:space="preserve">the </w:t>
      </w:r>
      <w:r w:rsidR="00840367" w:rsidRPr="00BB6326">
        <w:rPr>
          <w:sz w:val="17"/>
          <w:szCs w:val="17"/>
        </w:rPr>
        <w:t>chassis</w:t>
      </w:r>
      <w:r w:rsidR="00D347D0">
        <w:rPr>
          <w:sz w:val="17"/>
          <w:szCs w:val="17"/>
        </w:rPr>
        <w:t xml:space="preserve"> </w:t>
      </w:r>
      <w:r w:rsidR="00B573EC">
        <w:rPr>
          <w:sz w:val="17"/>
          <w:szCs w:val="17"/>
        </w:rPr>
        <w:t xml:space="preserve">a </w:t>
      </w:r>
      <w:r w:rsidR="00D347D0">
        <w:rPr>
          <w:sz w:val="17"/>
          <w:szCs w:val="17"/>
        </w:rPr>
        <w:t>single-layered PCB</w:t>
      </w:r>
      <w:r w:rsidR="00840367" w:rsidRPr="00BB6326">
        <w:rPr>
          <w:sz w:val="17"/>
          <w:szCs w:val="17"/>
        </w:rPr>
        <w:t>.</w:t>
      </w:r>
    </w:p>
    <w:p w14:paraId="388DED16" w14:textId="169015C3" w:rsidR="00840367" w:rsidRPr="00BB6326" w:rsidRDefault="00FD2D34" w:rsidP="00B03EDD">
      <w:pPr>
        <w:pStyle w:val="ListParagraph"/>
        <w:numPr>
          <w:ilvl w:val="0"/>
          <w:numId w:val="4"/>
        </w:numPr>
        <w:spacing w:after="0" w:line="240" w:lineRule="auto"/>
        <w:ind w:left="1276"/>
        <w:rPr>
          <w:sz w:val="17"/>
          <w:szCs w:val="17"/>
        </w:rPr>
      </w:pPr>
      <w:r>
        <w:rPr>
          <w:sz w:val="17"/>
          <w:szCs w:val="17"/>
        </w:rPr>
        <w:t xml:space="preserve">Programmed </w:t>
      </w:r>
      <w:r w:rsidR="00B322BE" w:rsidRPr="00BB6326">
        <w:rPr>
          <w:sz w:val="17"/>
          <w:szCs w:val="17"/>
        </w:rPr>
        <w:t xml:space="preserve">autonomous </w:t>
      </w:r>
      <w:r>
        <w:rPr>
          <w:sz w:val="17"/>
          <w:szCs w:val="17"/>
        </w:rPr>
        <w:t xml:space="preserve">driving/firing </w:t>
      </w:r>
      <w:r w:rsidR="00B322BE" w:rsidRPr="00BB6326">
        <w:rPr>
          <w:sz w:val="17"/>
          <w:szCs w:val="17"/>
        </w:rPr>
        <w:t xml:space="preserve">mode using image processing </w:t>
      </w:r>
      <w:r w:rsidR="00CE73FD" w:rsidRPr="00BB6326">
        <w:rPr>
          <w:sz w:val="17"/>
          <w:szCs w:val="17"/>
        </w:rPr>
        <w:t>algorithms</w:t>
      </w:r>
      <w:r>
        <w:rPr>
          <w:sz w:val="17"/>
          <w:szCs w:val="17"/>
        </w:rPr>
        <w:t xml:space="preserve"> to detect ArUco targets.</w:t>
      </w:r>
    </w:p>
    <w:p w14:paraId="2B6C3B8A" w14:textId="72421506" w:rsidR="008D0AA1" w:rsidRPr="00642D89" w:rsidRDefault="00335496" w:rsidP="008D0AA1">
      <w:pPr>
        <w:pStyle w:val="ListParagraph"/>
        <w:numPr>
          <w:ilvl w:val="0"/>
          <w:numId w:val="4"/>
        </w:numPr>
        <w:spacing w:after="0" w:line="240" w:lineRule="auto"/>
        <w:ind w:left="1276"/>
        <w:rPr>
          <w:sz w:val="17"/>
          <w:szCs w:val="17"/>
        </w:rPr>
      </w:pPr>
      <w:r w:rsidRPr="00BB6326">
        <w:rPr>
          <w:sz w:val="17"/>
          <w:szCs w:val="17"/>
        </w:rPr>
        <w:t>Established</w:t>
      </w:r>
      <w:r w:rsidR="00840367" w:rsidRPr="00BB6326">
        <w:rPr>
          <w:sz w:val="17"/>
          <w:szCs w:val="17"/>
        </w:rPr>
        <w:t xml:space="preserve"> </w:t>
      </w:r>
      <w:r w:rsidR="00835071" w:rsidRPr="00BB6326">
        <w:rPr>
          <w:sz w:val="17"/>
          <w:szCs w:val="17"/>
        </w:rPr>
        <w:t>TCP/IP</w:t>
      </w:r>
      <w:r w:rsidR="00ED1A91" w:rsidRPr="00BB6326">
        <w:rPr>
          <w:sz w:val="17"/>
          <w:szCs w:val="17"/>
        </w:rPr>
        <w:t xml:space="preserve"> communication</w:t>
      </w:r>
      <w:r w:rsidR="00835071" w:rsidRPr="00BB6326">
        <w:rPr>
          <w:sz w:val="17"/>
          <w:szCs w:val="17"/>
        </w:rPr>
        <w:t xml:space="preserve"> </w:t>
      </w:r>
      <w:r w:rsidR="00840367" w:rsidRPr="00BB6326">
        <w:rPr>
          <w:sz w:val="17"/>
          <w:szCs w:val="17"/>
        </w:rPr>
        <w:t xml:space="preserve">to provide real-time </w:t>
      </w:r>
      <w:r w:rsidR="00C737B6" w:rsidRPr="00BB6326">
        <w:rPr>
          <w:sz w:val="17"/>
          <w:szCs w:val="17"/>
        </w:rPr>
        <w:t>viewing</w:t>
      </w:r>
      <w:r w:rsidR="00840367" w:rsidRPr="00BB6326">
        <w:rPr>
          <w:sz w:val="17"/>
          <w:szCs w:val="17"/>
        </w:rPr>
        <w:t xml:space="preserve"> from the</w:t>
      </w:r>
      <w:r w:rsidR="00CD1705" w:rsidRPr="00BB6326">
        <w:rPr>
          <w:sz w:val="17"/>
          <w:szCs w:val="17"/>
        </w:rPr>
        <w:t xml:space="preserve"> mounted camera</w:t>
      </w:r>
      <w:r w:rsidR="00840367" w:rsidRPr="00BB6326">
        <w:rPr>
          <w:sz w:val="17"/>
          <w:szCs w:val="17"/>
        </w:rPr>
        <w:t>.</w:t>
      </w:r>
    </w:p>
    <w:sectPr w:rsidR="008D0AA1" w:rsidRPr="00642D89" w:rsidSect="00B27ACA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FA22" w14:textId="77777777" w:rsidR="003F781A" w:rsidRDefault="003F781A" w:rsidP="00481289">
      <w:pPr>
        <w:spacing w:after="0" w:line="240" w:lineRule="auto"/>
      </w:pPr>
      <w:r>
        <w:separator/>
      </w:r>
    </w:p>
  </w:endnote>
  <w:endnote w:type="continuationSeparator" w:id="0">
    <w:p w14:paraId="0BC8A72D" w14:textId="77777777" w:rsidR="003F781A" w:rsidRDefault="003F781A" w:rsidP="00481289">
      <w:pPr>
        <w:spacing w:after="0" w:line="240" w:lineRule="auto"/>
      </w:pPr>
      <w:r>
        <w:continuationSeparator/>
      </w:r>
    </w:p>
  </w:endnote>
  <w:endnote w:type="continuationNotice" w:id="1">
    <w:p w14:paraId="500C8581" w14:textId="77777777" w:rsidR="003F781A" w:rsidRDefault="003F78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E3C8E" w14:textId="77777777" w:rsidR="003F781A" w:rsidRDefault="003F781A" w:rsidP="00481289">
      <w:pPr>
        <w:spacing w:after="0" w:line="240" w:lineRule="auto"/>
      </w:pPr>
      <w:r>
        <w:separator/>
      </w:r>
    </w:p>
  </w:footnote>
  <w:footnote w:type="continuationSeparator" w:id="0">
    <w:p w14:paraId="4B2317EB" w14:textId="77777777" w:rsidR="003F781A" w:rsidRDefault="003F781A" w:rsidP="00481289">
      <w:pPr>
        <w:spacing w:after="0" w:line="240" w:lineRule="auto"/>
      </w:pPr>
      <w:r>
        <w:continuationSeparator/>
      </w:r>
    </w:p>
  </w:footnote>
  <w:footnote w:type="continuationNotice" w:id="1">
    <w:p w14:paraId="305685BC" w14:textId="77777777" w:rsidR="003F781A" w:rsidRDefault="003F78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F233E" w14:textId="16458608" w:rsidR="000B6634" w:rsidRPr="001D097E" w:rsidRDefault="00481289" w:rsidP="001D097E">
    <w:pPr>
      <w:pStyle w:val="Header"/>
      <w:jc w:val="center"/>
      <w:rPr>
        <w:b/>
        <w:bCs/>
        <w:sz w:val="32"/>
        <w:szCs w:val="32"/>
      </w:rPr>
    </w:pPr>
    <w:r w:rsidRPr="00C50C81">
      <w:rPr>
        <w:b/>
        <w:bCs/>
        <w:sz w:val="32"/>
        <w:szCs w:val="32"/>
      </w:rPr>
      <w:t>Marcus Fu</w:t>
    </w:r>
    <w:r>
      <w:br/>
    </w:r>
    <w:hyperlink r:id="rId1" w:history="1">
      <w:r w:rsidR="00DE4F81" w:rsidRPr="00DE4F81">
        <w:rPr>
          <w:rStyle w:val="Hyperlink"/>
          <w:color w:val="auto"/>
          <w:sz w:val="17"/>
          <w:szCs w:val="17"/>
          <w:u w:val="none"/>
        </w:rPr>
        <w:t>Marcusfu782@gmail.com</w:t>
      </w:r>
    </w:hyperlink>
    <w:r w:rsidRPr="00DE4F81">
      <w:rPr>
        <w:sz w:val="17"/>
        <w:szCs w:val="17"/>
      </w:rPr>
      <w:t xml:space="preserve"> | </w:t>
    </w:r>
    <w:hyperlink r:id="rId2" w:history="1">
      <w:r w:rsidR="0067275B" w:rsidRPr="00DE4F81">
        <w:rPr>
          <w:rStyle w:val="Hyperlink"/>
          <w:color w:val="auto"/>
          <w:sz w:val="17"/>
          <w:szCs w:val="17"/>
          <w:u w:val="none"/>
        </w:rPr>
        <w:t>linkedin.com/in/marcusfu/</w:t>
      </w:r>
    </w:hyperlink>
    <w:r w:rsidRPr="00DE4F81">
      <w:rPr>
        <w:sz w:val="17"/>
        <w:szCs w:val="17"/>
      </w:rPr>
      <w:t xml:space="preserve"> |</w:t>
    </w:r>
    <w:r w:rsidR="001D097E" w:rsidRPr="00DE4F81">
      <w:rPr>
        <w:sz w:val="17"/>
        <w:szCs w:val="17"/>
      </w:rPr>
      <w:t xml:space="preserve"> </w:t>
    </w:r>
    <w:r w:rsidRPr="00DE4F81">
      <w:rPr>
        <w:sz w:val="17"/>
        <w:szCs w:val="17"/>
      </w:rPr>
      <w:t>60</w:t>
    </w:r>
    <w:r w:rsidR="00B27ACA" w:rsidRPr="00DE4F81">
      <w:rPr>
        <w:sz w:val="17"/>
        <w:szCs w:val="17"/>
      </w:rPr>
      <w:t>4</w:t>
    </w:r>
    <w:r w:rsidR="00EC552D" w:rsidRPr="00DE4F81">
      <w:rPr>
        <w:sz w:val="17"/>
        <w:szCs w:val="17"/>
      </w:rPr>
      <w:t>-</w:t>
    </w:r>
    <w:r w:rsidRPr="00DE4F81">
      <w:rPr>
        <w:sz w:val="17"/>
        <w:szCs w:val="17"/>
      </w:rPr>
      <w:t>783-9307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C11"/>
    <w:multiLevelType w:val="multilevel"/>
    <w:tmpl w:val="4FA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759F"/>
    <w:multiLevelType w:val="hybridMultilevel"/>
    <w:tmpl w:val="CAC8ED62"/>
    <w:lvl w:ilvl="0" w:tplc="E828F878">
      <w:start w:val="202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CB36DD"/>
    <w:multiLevelType w:val="hybridMultilevel"/>
    <w:tmpl w:val="846805DE"/>
    <w:lvl w:ilvl="0" w:tplc="5B24F376">
      <w:start w:val="202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  <w:b/>
        <w:i w:val="0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C88515F"/>
    <w:multiLevelType w:val="multilevel"/>
    <w:tmpl w:val="EED04A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D01C0"/>
    <w:multiLevelType w:val="hybridMultilevel"/>
    <w:tmpl w:val="E20ECE56"/>
    <w:lvl w:ilvl="0" w:tplc="8B3055C6">
      <w:start w:val="202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A24CC2"/>
    <w:multiLevelType w:val="hybridMultilevel"/>
    <w:tmpl w:val="0BE47A2E"/>
    <w:lvl w:ilvl="0" w:tplc="10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6" w15:restartNumberingAfterBreak="0">
    <w:nsid w:val="2BA47BC9"/>
    <w:multiLevelType w:val="hybridMultilevel"/>
    <w:tmpl w:val="40B6007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45AAE"/>
    <w:multiLevelType w:val="hybridMultilevel"/>
    <w:tmpl w:val="28A80332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C69380A"/>
    <w:multiLevelType w:val="hybridMultilevel"/>
    <w:tmpl w:val="264477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E5DAA"/>
    <w:multiLevelType w:val="hybridMultilevel"/>
    <w:tmpl w:val="A856540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7735B6B"/>
    <w:multiLevelType w:val="hybridMultilevel"/>
    <w:tmpl w:val="A978F604"/>
    <w:lvl w:ilvl="0" w:tplc="5B24F376">
      <w:start w:val="2022"/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b/>
        <w:i w:val="0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1E622D7"/>
    <w:multiLevelType w:val="multilevel"/>
    <w:tmpl w:val="82A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E4057"/>
    <w:multiLevelType w:val="multilevel"/>
    <w:tmpl w:val="198464C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C14D0"/>
    <w:multiLevelType w:val="multilevel"/>
    <w:tmpl w:val="52E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272C4"/>
    <w:multiLevelType w:val="multilevel"/>
    <w:tmpl w:val="1F66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17C81"/>
    <w:multiLevelType w:val="hybridMultilevel"/>
    <w:tmpl w:val="8DE4D12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275651"/>
    <w:multiLevelType w:val="hybridMultilevel"/>
    <w:tmpl w:val="5D02680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7C337F8"/>
    <w:multiLevelType w:val="hybridMultilevel"/>
    <w:tmpl w:val="D7F6923C"/>
    <w:lvl w:ilvl="0" w:tplc="D9B804A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90FF3"/>
    <w:multiLevelType w:val="hybridMultilevel"/>
    <w:tmpl w:val="A2C84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25231B"/>
    <w:multiLevelType w:val="hybridMultilevel"/>
    <w:tmpl w:val="6EAC48F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i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90F87"/>
    <w:multiLevelType w:val="hybridMultilevel"/>
    <w:tmpl w:val="C4A8F9DC"/>
    <w:lvl w:ilvl="0" w:tplc="7C0417F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2877280">
    <w:abstractNumId w:val="11"/>
  </w:num>
  <w:num w:numId="2" w16cid:durableId="1402875097">
    <w:abstractNumId w:val="0"/>
  </w:num>
  <w:num w:numId="3" w16cid:durableId="1960183677">
    <w:abstractNumId w:val="17"/>
  </w:num>
  <w:num w:numId="4" w16cid:durableId="1994793695">
    <w:abstractNumId w:val="18"/>
  </w:num>
  <w:num w:numId="5" w16cid:durableId="15886455">
    <w:abstractNumId w:val="13"/>
  </w:num>
  <w:num w:numId="6" w16cid:durableId="1657342881">
    <w:abstractNumId w:val="14"/>
  </w:num>
  <w:num w:numId="7" w16cid:durableId="2055080684">
    <w:abstractNumId w:val="2"/>
  </w:num>
  <w:num w:numId="8" w16cid:durableId="652173703">
    <w:abstractNumId w:val="10"/>
  </w:num>
  <w:num w:numId="9" w16cid:durableId="1353875233">
    <w:abstractNumId w:val="19"/>
  </w:num>
  <w:num w:numId="10" w16cid:durableId="1221864394">
    <w:abstractNumId w:val="3"/>
  </w:num>
  <w:num w:numId="11" w16cid:durableId="1254121807">
    <w:abstractNumId w:val="12"/>
  </w:num>
  <w:num w:numId="12" w16cid:durableId="316346566">
    <w:abstractNumId w:val="7"/>
  </w:num>
  <w:num w:numId="13" w16cid:durableId="643968185">
    <w:abstractNumId w:val="15"/>
  </w:num>
  <w:num w:numId="14" w16cid:durableId="2065173992">
    <w:abstractNumId w:val="6"/>
  </w:num>
  <w:num w:numId="15" w16cid:durableId="192113032">
    <w:abstractNumId w:val="9"/>
  </w:num>
  <w:num w:numId="16" w16cid:durableId="732316367">
    <w:abstractNumId w:val="8"/>
  </w:num>
  <w:num w:numId="17" w16cid:durableId="278343412">
    <w:abstractNumId w:val="16"/>
  </w:num>
  <w:num w:numId="18" w16cid:durableId="1182088852">
    <w:abstractNumId w:val="1"/>
  </w:num>
  <w:num w:numId="19" w16cid:durableId="2117746663">
    <w:abstractNumId w:val="4"/>
  </w:num>
  <w:num w:numId="20" w16cid:durableId="36400066">
    <w:abstractNumId w:val="20"/>
  </w:num>
  <w:num w:numId="21" w16cid:durableId="306396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89"/>
    <w:rsid w:val="00004259"/>
    <w:rsid w:val="00006EDE"/>
    <w:rsid w:val="000107AD"/>
    <w:rsid w:val="000236D3"/>
    <w:rsid w:val="00026D1A"/>
    <w:rsid w:val="00027505"/>
    <w:rsid w:val="00030185"/>
    <w:rsid w:val="00031FEE"/>
    <w:rsid w:val="00033C30"/>
    <w:rsid w:val="000360F2"/>
    <w:rsid w:val="00045BAF"/>
    <w:rsid w:val="0004693F"/>
    <w:rsid w:val="00047A6D"/>
    <w:rsid w:val="00047C2C"/>
    <w:rsid w:val="0005012A"/>
    <w:rsid w:val="000515D9"/>
    <w:rsid w:val="000518C6"/>
    <w:rsid w:val="00053BE6"/>
    <w:rsid w:val="00055845"/>
    <w:rsid w:val="00061874"/>
    <w:rsid w:val="00063E4B"/>
    <w:rsid w:val="000641C0"/>
    <w:rsid w:val="00070B46"/>
    <w:rsid w:val="00072DB4"/>
    <w:rsid w:val="000759C5"/>
    <w:rsid w:val="00081F1F"/>
    <w:rsid w:val="000827C4"/>
    <w:rsid w:val="00082CDE"/>
    <w:rsid w:val="00083C90"/>
    <w:rsid w:val="000913BA"/>
    <w:rsid w:val="00094DFE"/>
    <w:rsid w:val="000A15D8"/>
    <w:rsid w:val="000A1A6F"/>
    <w:rsid w:val="000B0578"/>
    <w:rsid w:val="000B6634"/>
    <w:rsid w:val="000B75FF"/>
    <w:rsid w:val="000C56D2"/>
    <w:rsid w:val="000D2D0A"/>
    <w:rsid w:val="000D7D71"/>
    <w:rsid w:val="000D7DA3"/>
    <w:rsid w:val="000E03EA"/>
    <w:rsid w:val="000E24EE"/>
    <w:rsid w:val="000E3941"/>
    <w:rsid w:val="000E6ADF"/>
    <w:rsid w:val="000F0BD4"/>
    <w:rsid w:val="000F7586"/>
    <w:rsid w:val="001044CB"/>
    <w:rsid w:val="0010498D"/>
    <w:rsid w:val="00117281"/>
    <w:rsid w:val="00121F0A"/>
    <w:rsid w:val="00126095"/>
    <w:rsid w:val="001273E2"/>
    <w:rsid w:val="00130217"/>
    <w:rsid w:val="0013458A"/>
    <w:rsid w:val="00134FFF"/>
    <w:rsid w:val="001366CC"/>
    <w:rsid w:val="00136CB1"/>
    <w:rsid w:val="00172188"/>
    <w:rsid w:val="0017646E"/>
    <w:rsid w:val="0018033F"/>
    <w:rsid w:val="00182AEE"/>
    <w:rsid w:val="001871AC"/>
    <w:rsid w:val="001974B0"/>
    <w:rsid w:val="001A2684"/>
    <w:rsid w:val="001A6028"/>
    <w:rsid w:val="001A60A4"/>
    <w:rsid w:val="001B27C4"/>
    <w:rsid w:val="001B5F8B"/>
    <w:rsid w:val="001C4674"/>
    <w:rsid w:val="001D097E"/>
    <w:rsid w:val="001D19E4"/>
    <w:rsid w:val="001D7F68"/>
    <w:rsid w:val="001E1062"/>
    <w:rsid w:val="0020437B"/>
    <w:rsid w:val="002075BA"/>
    <w:rsid w:val="00212E9F"/>
    <w:rsid w:val="0021513A"/>
    <w:rsid w:val="00220FD0"/>
    <w:rsid w:val="0023268C"/>
    <w:rsid w:val="00240C4F"/>
    <w:rsid w:val="00240DC4"/>
    <w:rsid w:val="00242FA0"/>
    <w:rsid w:val="00246794"/>
    <w:rsid w:val="00253ABF"/>
    <w:rsid w:val="002560E3"/>
    <w:rsid w:val="00260FA3"/>
    <w:rsid w:val="00262190"/>
    <w:rsid w:val="002650A4"/>
    <w:rsid w:val="0026687E"/>
    <w:rsid w:val="002712AF"/>
    <w:rsid w:val="002746B8"/>
    <w:rsid w:val="00277888"/>
    <w:rsid w:val="0028051F"/>
    <w:rsid w:val="00292049"/>
    <w:rsid w:val="002959A0"/>
    <w:rsid w:val="002A4238"/>
    <w:rsid w:val="002B301F"/>
    <w:rsid w:val="002C25D2"/>
    <w:rsid w:val="002C6F39"/>
    <w:rsid w:val="002D3FA9"/>
    <w:rsid w:val="002E0644"/>
    <w:rsid w:val="002E3208"/>
    <w:rsid w:val="002E4EEB"/>
    <w:rsid w:val="002F0A96"/>
    <w:rsid w:val="002F14A4"/>
    <w:rsid w:val="002F3C0B"/>
    <w:rsid w:val="00304DE5"/>
    <w:rsid w:val="0030549A"/>
    <w:rsid w:val="00306515"/>
    <w:rsid w:val="00312081"/>
    <w:rsid w:val="00312D4C"/>
    <w:rsid w:val="00315FB7"/>
    <w:rsid w:val="003165C4"/>
    <w:rsid w:val="0031732A"/>
    <w:rsid w:val="003230D6"/>
    <w:rsid w:val="00334415"/>
    <w:rsid w:val="00335496"/>
    <w:rsid w:val="00341CBA"/>
    <w:rsid w:val="0034534D"/>
    <w:rsid w:val="00347097"/>
    <w:rsid w:val="00360A73"/>
    <w:rsid w:val="00362695"/>
    <w:rsid w:val="00363894"/>
    <w:rsid w:val="00364B87"/>
    <w:rsid w:val="00371A32"/>
    <w:rsid w:val="003853DF"/>
    <w:rsid w:val="00386015"/>
    <w:rsid w:val="00390FF7"/>
    <w:rsid w:val="003917E8"/>
    <w:rsid w:val="003A28D0"/>
    <w:rsid w:val="003A2C79"/>
    <w:rsid w:val="003A4FE0"/>
    <w:rsid w:val="003A6424"/>
    <w:rsid w:val="003A7128"/>
    <w:rsid w:val="003B0FC7"/>
    <w:rsid w:val="003B664A"/>
    <w:rsid w:val="003C304A"/>
    <w:rsid w:val="003D2BBD"/>
    <w:rsid w:val="003D57EE"/>
    <w:rsid w:val="003E2765"/>
    <w:rsid w:val="003F09DF"/>
    <w:rsid w:val="003F2473"/>
    <w:rsid w:val="003F4D07"/>
    <w:rsid w:val="003F4FC5"/>
    <w:rsid w:val="003F781A"/>
    <w:rsid w:val="0040334E"/>
    <w:rsid w:val="0041262E"/>
    <w:rsid w:val="00412A3A"/>
    <w:rsid w:val="004135CD"/>
    <w:rsid w:val="00415985"/>
    <w:rsid w:val="004174A7"/>
    <w:rsid w:val="004250DA"/>
    <w:rsid w:val="0042517E"/>
    <w:rsid w:val="0043095D"/>
    <w:rsid w:val="00431147"/>
    <w:rsid w:val="004341AD"/>
    <w:rsid w:val="004405D1"/>
    <w:rsid w:val="00441BB3"/>
    <w:rsid w:val="00443E53"/>
    <w:rsid w:val="00445164"/>
    <w:rsid w:val="00445B52"/>
    <w:rsid w:val="00447622"/>
    <w:rsid w:val="00454BBE"/>
    <w:rsid w:val="00457F41"/>
    <w:rsid w:val="00460575"/>
    <w:rsid w:val="004648BB"/>
    <w:rsid w:val="004752B4"/>
    <w:rsid w:val="00481289"/>
    <w:rsid w:val="004975B2"/>
    <w:rsid w:val="004A3A2B"/>
    <w:rsid w:val="004A627A"/>
    <w:rsid w:val="004B108A"/>
    <w:rsid w:val="004B6ABF"/>
    <w:rsid w:val="004C5D78"/>
    <w:rsid w:val="004D0237"/>
    <w:rsid w:val="004D21ED"/>
    <w:rsid w:val="004D51D7"/>
    <w:rsid w:val="004E11E4"/>
    <w:rsid w:val="004E509B"/>
    <w:rsid w:val="004E54BA"/>
    <w:rsid w:val="004E612D"/>
    <w:rsid w:val="004F7723"/>
    <w:rsid w:val="005001F8"/>
    <w:rsid w:val="005041A1"/>
    <w:rsid w:val="00506D93"/>
    <w:rsid w:val="00511BDE"/>
    <w:rsid w:val="00515CD4"/>
    <w:rsid w:val="00516FB7"/>
    <w:rsid w:val="00520325"/>
    <w:rsid w:val="005229A9"/>
    <w:rsid w:val="00523B55"/>
    <w:rsid w:val="00533E21"/>
    <w:rsid w:val="00534860"/>
    <w:rsid w:val="00535E6B"/>
    <w:rsid w:val="00536A02"/>
    <w:rsid w:val="005403C7"/>
    <w:rsid w:val="00541440"/>
    <w:rsid w:val="005444AB"/>
    <w:rsid w:val="00544DA9"/>
    <w:rsid w:val="00545254"/>
    <w:rsid w:val="005519EE"/>
    <w:rsid w:val="005544D3"/>
    <w:rsid w:val="00556050"/>
    <w:rsid w:val="00561E95"/>
    <w:rsid w:val="00564770"/>
    <w:rsid w:val="00570255"/>
    <w:rsid w:val="00570767"/>
    <w:rsid w:val="00572367"/>
    <w:rsid w:val="005723EE"/>
    <w:rsid w:val="00575033"/>
    <w:rsid w:val="0057557C"/>
    <w:rsid w:val="005819F4"/>
    <w:rsid w:val="00590ED1"/>
    <w:rsid w:val="00594052"/>
    <w:rsid w:val="005A5F99"/>
    <w:rsid w:val="005B2BFC"/>
    <w:rsid w:val="005B35B5"/>
    <w:rsid w:val="005C266D"/>
    <w:rsid w:val="005C2797"/>
    <w:rsid w:val="005C2B73"/>
    <w:rsid w:val="005C3DFB"/>
    <w:rsid w:val="005C5EEC"/>
    <w:rsid w:val="005C616C"/>
    <w:rsid w:val="005C787E"/>
    <w:rsid w:val="005D015D"/>
    <w:rsid w:val="005D2CB1"/>
    <w:rsid w:val="005E5032"/>
    <w:rsid w:val="005F37E3"/>
    <w:rsid w:val="005F4192"/>
    <w:rsid w:val="0060241B"/>
    <w:rsid w:val="006170AA"/>
    <w:rsid w:val="00617820"/>
    <w:rsid w:val="00623A38"/>
    <w:rsid w:val="006251F2"/>
    <w:rsid w:val="00626FFA"/>
    <w:rsid w:val="00633834"/>
    <w:rsid w:val="00633A12"/>
    <w:rsid w:val="00633D0F"/>
    <w:rsid w:val="00641D3C"/>
    <w:rsid w:val="00642D89"/>
    <w:rsid w:val="00653B22"/>
    <w:rsid w:val="00656DA2"/>
    <w:rsid w:val="00660FC3"/>
    <w:rsid w:val="0067257F"/>
    <w:rsid w:val="0067275B"/>
    <w:rsid w:val="00676BB4"/>
    <w:rsid w:val="0068114C"/>
    <w:rsid w:val="00691503"/>
    <w:rsid w:val="006A4192"/>
    <w:rsid w:val="006A6933"/>
    <w:rsid w:val="006B0107"/>
    <w:rsid w:val="006C666E"/>
    <w:rsid w:val="006D2C17"/>
    <w:rsid w:val="006D5E6D"/>
    <w:rsid w:val="006D6AEE"/>
    <w:rsid w:val="006E0870"/>
    <w:rsid w:val="006E4CCD"/>
    <w:rsid w:val="006F7AC9"/>
    <w:rsid w:val="00701E47"/>
    <w:rsid w:val="00702231"/>
    <w:rsid w:val="00702246"/>
    <w:rsid w:val="00703D84"/>
    <w:rsid w:val="00721FC2"/>
    <w:rsid w:val="00724ECA"/>
    <w:rsid w:val="007257D1"/>
    <w:rsid w:val="00727F53"/>
    <w:rsid w:val="007416E1"/>
    <w:rsid w:val="00752526"/>
    <w:rsid w:val="00755DA2"/>
    <w:rsid w:val="0076698B"/>
    <w:rsid w:val="00766F79"/>
    <w:rsid w:val="00770B6B"/>
    <w:rsid w:val="0077198D"/>
    <w:rsid w:val="00773ACC"/>
    <w:rsid w:val="00787119"/>
    <w:rsid w:val="0079227D"/>
    <w:rsid w:val="007A3ACB"/>
    <w:rsid w:val="007A6A13"/>
    <w:rsid w:val="007B310C"/>
    <w:rsid w:val="007B311A"/>
    <w:rsid w:val="007D141A"/>
    <w:rsid w:val="007D42BC"/>
    <w:rsid w:val="007E72F4"/>
    <w:rsid w:val="007F35D8"/>
    <w:rsid w:val="00803634"/>
    <w:rsid w:val="00806FEC"/>
    <w:rsid w:val="00817865"/>
    <w:rsid w:val="008178FE"/>
    <w:rsid w:val="00822955"/>
    <w:rsid w:val="008247FB"/>
    <w:rsid w:val="00831214"/>
    <w:rsid w:val="0083176D"/>
    <w:rsid w:val="00833F8A"/>
    <w:rsid w:val="00834C16"/>
    <w:rsid w:val="00835071"/>
    <w:rsid w:val="00835183"/>
    <w:rsid w:val="00840367"/>
    <w:rsid w:val="00844799"/>
    <w:rsid w:val="0084629F"/>
    <w:rsid w:val="008521C3"/>
    <w:rsid w:val="008544C6"/>
    <w:rsid w:val="008566FE"/>
    <w:rsid w:val="008613D5"/>
    <w:rsid w:val="00862D47"/>
    <w:rsid w:val="00872C0D"/>
    <w:rsid w:val="008744BD"/>
    <w:rsid w:val="00874AE1"/>
    <w:rsid w:val="00883FFD"/>
    <w:rsid w:val="00885AE8"/>
    <w:rsid w:val="00887545"/>
    <w:rsid w:val="00897959"/>
    <w:rsid w:val="008A4EA9"/>
    <w:rsid w:val="008B27CF"/>
    <w:rsid w:val="008B65FE"/>
    <w:rsid w:val="008C21B4"/>
    <w:rsid w:val="008C6B3E"/>
    <w:rsid w:val="008D0AA1"/>
    <w:rsid w:val="008D57C3"/>
    <w:rsid w:val="008D587B"/>
    <w:rsid w:val="008D6A98"/>
    <w:rsid w:val="008E335F"/>
    <w:rsid w:val="008E413C"/>
    <w:rsid w:val="008F7D6D"/>
    <w:rsid w:val="0091252B"/>
    <w:rsid w:val="00924B2E"/>
    <w:rsid w:val="00924CC0"/>
    <w:rsid w:val="00932B2A"/>
    <w:rsid w:val="00937387"/>
    <w:rsid w:val="00943206"/>
    <w:rsid w:val="00946E0C"/>
    <w:rsid w:val="0095114B"/>
    <w:rsid w:val="00953B18"/>
    <w:rsid w:val="00953CA6"/>
    <w:rsid w:val="0096003F"/>
    <w:rsid w:val="00960344"/>
    <w:rsid w:val="00971818"/>
    <w:rsid w:val="00971C82"/>
    <w:rsid w:val="00974713"/>
    <w:rsid w:val="00976E85"/>
    <w:rsid w:val="0097791E"/>
    <w:rsid w:val="0098420C"/>
    <w:rsid w:val="0099477D"/>
    <w:rsid w:val="009977CE"/>
    <w:rsid w:val="009A1C59"/>
    <w:rsid w:val="009A330F"/>
    <w:rsid w:val="009A5C4C"/>
    <w:rsid w:val="009B173D"/>
    <w:rsid w:val="009B37C4"/>
    <w:rsid w:val="009E0229"/>
    <w:rsid w:val="009E6232"/>
    <w:rsid w:val="009E6409"/>
    <w:rsid w:val="009E6864"/>
    <w:rsid w:val="009E6BEA"/>
    <w:rsid w:val="009F18CA"/>
    <w:rsid w:val="009F195D"/>
    <w:rsid w:val="00A02797"/>
    <w:rsid w:val="00A42CFF"/>
    <w:rsid w:val="00A47F58"/>
    <w:rsid w:val="00A56044"/>
    <w:rsid w:val="00A6299F"/>
    <w:rsid w:val="00A64818"/>
    <w:rsid w:val="00A657D7"/>
    <w:rsid w:val="00A72BAB"/>
    <w:rsid w:val="00A733D1"/>
    <w:rsid w:val="00A73636"/>
    <w:rsid w:val="00A76089"/>
    <w:rsid w:val="00A76236"/>
    <w:rsid w:val="00A83E68"/>
    <w:rsid w:val="00A87413"/>
    <w:rsid w:val="00A8766A"/>
    <w:rsid w:val="00A90040"/>
    <w:rsid w:val="00A95192"/>
    <w:rsid w:val="00AA4E51"/>
    <w:rsid w:val="00AB01F6"/>
    <w:rsid w:val="00AB6193"/>
    <w:rsid w:val="00AC74E0"/>
    <w:rsid w:val="00AD1702"/>
    <w:rsid w:val="00AE2A01"/>
    <w:rsid w:val="00AE2DE0"/>
    <w:rsid w:val="00AE2F08"/>
    <w:rsid w:val="00AE4E25"/>
    <w:rsid w:val="00AF44E1"/>
    <w:rsid w:val="00B03EDD"/>
    <w:rsid w:val="00B1442D"/>
    <w:rsid w:val="00B15AC4"/>
    <w:rsid w:val="00B21D41"/>
    <w:rsid w:val="00B26645"/>
    <w:rsid w:val="00B26840"/>
    <w:rsid w:val="00B27ACA"/>
    <w:rsid w:val="00B302D6"/>
    <w:rsid w:val="00B322BE"/>
    <w:rsid w:val="00B33D93"/>
    <w:rsid w:val="00B34323"/>
    <w:rsid w:val="00B3729F"/>
    <w:rsid w:val="00B42BAC"/>
    <w:rsid w:val="00B43B3C"/>
    <w:rsid w:val="00B44605"/>
    <w:rsid w:val="00B5145A"/>
    <w:rsid w:val="00B53BA5"/>
    <w:rsid w:val="00B55948"/>
    <w:rsid w:val="00B56C36"/>
    <w:rsid w:val="00B573EC"/>
    <w:rsid w:val="00B71591"/>
    <w:rsid w:val="00B73170"/>
    <w:rsid w:val="00B7416B"/>
    <w:rsid w:val="00B77815"/>
    <w:rsid w:val="00B8792C"/>
    <w:rsid w:val="00B9466D"/>
    <w:rsid w:val="00BA4201"/>
    <w:rsid w:val="00BB6326"/>
    <w:rsid w:val="00BC0A74"/>
    <w:rsid w:val="00BC0AB9"/>
    <w:rsid w:val="00BC71C8"/>
    <w:rsid w:val="00BD4A09"/>
    <w:rsid w:val="00BD4FB4"/>
    <w:rsid w:val="00BE0A87"/>
    <w:rsid w:val="00BE2DC6"/>
    <w:rsid w:val="00BF1436"/>
    <w:rsid w:val="00BF26BD"/>
    <w:rsid w:val="00BF51EB"/>
    <w:rsid w:val="00BF60C7"/>
    <w:rsid w:val="00C07197"/>
    <w:rsid w:val="00C075A5"/>
    <w:rsid w:val="00C076A8"/>
    <w:rsid w:val="00C07924"/>
    <w:rsid w:val="00C07AB9"/>
    <w:rsid w:val="00C219D4"/>
    <w:rsid w:val="00C3432B"/>
    <w:rsid w:val="00C349C6"/>
    <w:rsid w:val="00C50C81"/>
    <w:rsid w:val="00C53377"/>
    <w:rsid w:val="00C55403"/>
    <w:rsid w:val="00C561DB"/>
    <w:rsid w:val="00C6561D"/>
    <w:rsid w:val="00C65BAE"/>
    <w:rsid w:val="00C70311"/>
    <w:rsid w:val="00C737B6"/>
    <w:rsid w:val="00C74BAE"/>
    <w:rsid w:val="00C7756D"/>
    <w:rsid w:val="00C81DFF"/>
    <w:rsid w:val="00C85FBD"/>
    <w:rsid w:val="00C870A1"/>
    <w:rsid w:val="00C87BF0"/>
    <w:rsid w:val="00C94CD0"/>
    <w:rsid w:val="00C95532"/>
    <w:rsid w:val="00CB0782"/>
    <w:rsid w:val="00CB1ABC"/>
    <w:rsid w:val="00CB4028"/>
    <w:rsid w:val="00CB5F36"/>
    <w:rsid w:val="00CB6CF0"/>
    <w:rsid w:val="00CD15E0"/>
    <w:rsid w:val="00CD1705"/>
    <w:rsid w:val="00CE198C"/>
    <w:rsid w:val="00CE73FD"/>
    <w:rsid w:val="00CF0F6D"/>
    <w:rsid w:val="00D017D8"/>
    <w:rsid w:val="00D01EF2"/>
    <w:rsid w:val="00D07E47"/>
    <w:rsid w:val="00D111E2"/>
    <w:rsid w:val="00D11314"/>
    <w:rsid w:val="00D134BA"/>
    <w:rsid w:val="00D16606"/>
    <w:rsid w:val="00D23331"/>
    <w:rsid w:val="00D27326"/>
    <w:rsid w:val="00D27F16"/>
    <w:rsid w:val="00D32397"/>
    <w:rsid w:val="00D347CA"/>
    <w:rsid w:val="00D347D0"/>
    <w:rsid w:val="00D35A81"/>
    <w:rsid w:val="00D36E3C"/>
    <w:rsid w:val="00D40641"/>
    <w:rsid w:val="00D40746"/>
    <w:rsid w:val="00D422A8"/>
    <w:rsid w:val="00D463C6"/>
    <w:rsid w:val="00D5067B"/>
    <w:rsid w:val="00D52B6C"/>
    <w:rsid w:val="00D536E0"/>
    <w:rsid w:val="00D56930"/>
    <w:rsid w:val="00D604BB"/>
    <w:rsid w:val="00D67DD8"/>
    <w:rsid w:val="00D67F34"/>
    <w:rsid w:val="00D7020F"/>
    <w:rsid w:val="00D72839"/>
    <w:rsid w:val="00D741E5"/>
    <w:rsid w:val="00D74334"/>
    <w:rsid w:val="00D75704"/>
    <w:rsid w:val="00D82E5A"/>
    <w:rsid w:val="00D8303D"/>
    <w:rsid w:val="00D84228"/>
    <w:rsid w:val="00D842F1"/>
    <w:rsid w:val="00D84C79"/>
    <w:rsid w:val="00D86FE7"/>
    <w:rsid w:val="00D90C59"/>
    <w:rsid w:val="00DA2F25"/>
    <w:rsid w:val="00DA5743"/>
    <w:rsid w:val="00DB40C2"/>
    <w:rsid w:val="00DB7096"/>
    <w:rsid w:val="00DC1240"/>
    <w:rsid w:val="00DC14C6"/>
    <w:rsid w:val="00DC1A56"/>
    <w:rsid w:val="00DC3F84"/>
    <w:rsid w:val="00DD2DA5"/>
    <w:rsid w:val="00DD517C"/>
    <w:rsid w:val="00DE2B89"/>
    <w:rsid w:val="00DE4F81"/>
    <w:rsid w:val="00DE5717"/>
    <w:rsid w:val="00DF227A"/>
    <w:rsid w:val="00DF4A92"/>
    <w:rsid w:val="00DF52D6"/>
    <w:rsid w:val="00DF5952"/>
    <w:rsid w:val="00E002B2"/>
    <w:rsid w:val="00E11622"/>
    <w:rsid w:val="00E2162F"/>
    <w:rsid w:val="00E22531"/>
    <w:rsid w:val="00E2277B"/>
    <w:rsid w:val="00E249C7"/>
    <w:rsid w:val="00E35FC2"/>
    <w:rsid w:val="00E456B0"/>
    <w:rsid w:val="00E46E6B"/>
    <w:rsid w:val="00E51C6F"/>
    <w:rsid w:val="00E631B2"/>
    <w:rsid w:val="00E63720"/>
    <w:rsid w:val="00E70E51"/>
    <w:rsid w:val="00E71A99"/>
    <w:rsid w:val="00E852F5"/>
    <w:rsid w:val="00E86E7A"/>
    <w:rsid w:val="00E872C4"/>
    <w:rsid w:val="00E93D5F"/>
    <w:rsid w:val="00E946FE"/>
    <w:rsid w:val="00E94E76"/>
    <w:rsid w:val="00EA1F7E"/>
    <w:rsid w:val="00EA2788"/>
    <w:rsid w:val="00EA3C96"/>
    <w:rsid w:val="00EA430C"/>
    <w:rsid w:val="00EA7E7B"/>
    <w:rsid w:val="00EB20B3"/>
    <w:rsid w:val="00EC042B"/>
    <w:rsid w:val="00EC552D"/>
    <w:rsid w:val="00ED1A91"/>
    <w:rsid w:val="00ED4A04"/>
    <w:rsid w:val="00ED4E29"/>
    <w:rsid w:val="00ED6143"/>
    <w:rsid w:val="00ED7FA8"/>
    <w:rsid w:val="00EE5B1D"/>
    <w:rsid w:val="00EF133F"/>
    <w:rsid w:val="00EF78D9"/>
    <w:rsid w:val="00F05F76"/>
    <w:rsid w:val="00F05FE9"/>
    <w:rsid w:val="00F150CD"/>
    <w:rsid w:val="00F153A7"/>
    <w:rsid w:val="00F2039D"/>
    <w:rsid w:val="00F23716"/>
    <w:rsid w:val="00F2384E"/>
    <w:rsid w:val="00F27487"/>
    <w:rsid w:val="00F30045"/>
    <w:rsid w:val="00F3304C"/>
    <w:rsid w:val="00F37B54"/>
    <w:rsid w:val="00F427B1"/>
    <w:rsid w:val="00F42FE1"/>
    <w:rsid w:val="00F467C1"/>
    <w:rsid w:val="00F46DC0"/>
    <w:rsid w:val="00F54870"/>
    <w:rsid w:val="00F54A16"/>
    <w:rsid w:val="00F62881"/>
    <w:rsid w:val="00F62C82"/>
    <w:rsid w:val="00F670EE"/>
    <w:rsid w:val="00F73124"/>
    <w:rsid w:val="00F754E7"/>
    <w:rsid w:val="00F7678B"/>
    <w:rsid w:val="00F77129"/>
    <w:rsid w:val="00F7743A"/>
    <w:rsid w:val="00F90898"/>
    <w:rsid w:val="00F91C1D"/>
    <w:rsid w:val="00F92230"/>
    <w:rsid w:val="00F92407"/>
    <w:rsid w:val="00F93383"/>
    <w:rsid w:val="00F95A43"/>
    <w:rsid w:val="00F96410"/>
    <w:rsid w:val="00FA19D6"/>
    <w:rsid w:val="00FA1FFE"/>
    <w:rsid w:val="00FA4A37"/>
    <w:rsid w:val="00FB0943"/>
    <w:rsid w:val="00FB09B7"/>
    <w:rsid w:val="00FB5A46"/>
    <w:rsid w:val="00FC40F5"/>
    <w:rsid w:val="00FD10CB"/>
    <w:rsid w:val="00FD2D34"/>
    <w:rsid w:val="00FD2ECC"/>
    <w:rsid w:val="00FD3846"/>
    <w:rsid w:val="00FD5A49"/>
    <w:rsid w:val="00FD635B"/>
    <w:rsid w:val="00FE0B44"/>
    <w:rsid w:val="00FE33D8"/>
    <w:rsid w:val="00FF17CE"/>
    <w:rsid w:val="00FF304C"/>
    <w:rsid w:val="00FF528E"/>
    <w:rsid w:val="05F9128B"/>
    <w:rsid w:val="12E2E3D0"/>
    <w:rsid w:val="3058CB79"/>
    <w:rsid w:val="32B46279"/>
    <w:rsid w:val="353BF0B3"/>
    <w:rsid w:val="40B3BDA7"/>
    <w:rsid w:val="459CB53C"/>
    <w:rsid w:val="48329CC7"/>
    <w:rsid w:val="491E8BE2"/>
    <w:rsid w:val="60BB836D"/>
    <w:rsid w:val="60ED2783"/>
    <w:rsid w:val="60FEF919"/>
    <w:rsid w:val="66EAE241"/>
    <w:rsid w:val="6AE8429B"/>
    <w:rsid w:val="735A2C0B"/>
    <w:rsid w:val="7617B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C450A"/>
  <w15:chartTrackingRefBased/>
  <w15:docId w15:val="{C96B5667-8ABE-4DDE-BD9B-221CE419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326"/>
  </w:style>
  <w:style w:type="paragraph" w:styleId="Heading1">
    <w:name w:val="heading 1"/>
    <w:basedOn w:val="Normal"/>
    <w:next w:val="Normal"/>
    <w:link w:val="Heading1Char"/>
    <w:uiPriority w:val="9"/>
    <w:qFormat/>
    <w:rsid w:val="0048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8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1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289"/>
  </w:style>
  <w:style w:type="paragraph" w:styleId="Footer">
    <w:name w:val="footer"/>
    <w:basedOn w:val="Normal"/>
    <w:link w:val="FooterChar"/>
    <w:uiPriority w:val="99"/>
    <w:unhideWhenUsed/>
    <w:rsid w:val="00481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289"/>
  </w:style>
  <w:style w:type="character" w:styleId="Hyperlink">
    <w:name w:val="Hyperlink"/>
    <w:basedOn w:val="DefaultParagraphFont"/>
    <w:uiPriority w:val="99"/>
    <w:unhideWhenUsed/>
    <w:rsid w:val="004812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2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81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apple-tab-span">
    <w:name w:val="apple-tab-span"/>
    <w:basedOn w:val="DefaultParagraphFont"/>
    <w:rsid w:val="00B27ACA"/>
  </w:style>
  <w:style w:type="table" w:styleId="TableGrid">
    <w:name w:val="Table Grid"/>
    <w:basedOn w:val="TableNormal"/>
    <w:uiPriority w:val="39"/>
    <w:rsid w:val="009F1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0746"/>
    <w:pPr>
      <w:spacing w:after="0" w:line="240" w:lineRule="auto"/>
    </w:pPr>
  </w:style>
  <w:style w:type="paragraph" w:customStyle="1" w:styleId="Rheader">
    <w:name w:val="R_header"/>
    <w:basedOn w:val="Normal"/>
    <w:link w:val="RheaderChar"/>
    <w:qFormat/>
    <w:rsid w:val="00642D89"/>
    <w:pPr>
      <w:pBdr>
        <w:bottom w:val="single" w:sz="6" w:space="1" w:color="auto"/>
      </w:pBdr>
      <w:spacing w:line="240" w:lineRule="auto"/>
    </w:pPr>
    <w:rPr>
      <w:b/>
      <w:bCs/>
      <w:color w:val="70AD47" w:themeColor="accent6"/>
      <w:sz w:val="17"/>
      <w:szCs w:val="17"/>
    </w:rPr>
  </w:style>
  <w:style w:type="character" w:customStyle="1" w:styleId="RheaderChar">
    <w:name w:val="R_header Char"/>
    <w:basedOn w:val="DefaultParagraphFont"/>
    <w:link w:val="Rheader"/>
    <w:rsid w:val="00642D89"/>
    <w:rPr>
      <w:b/>
      <w:bCs/>
      <w:color w:val="70AD47" w:themeColor="accent6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marcusfu/" TargetMode="External"/><Relationship Id="rId1" Type="http://schemas.openxmlformats.org/officeDocument/2006/relationships/hyperlink" Target="mailto:Marcusfu78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92E0B-C559-4C9C-84B2-3CD680056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Marcus Fu</dc:creator>
  <cp:keywords/>
  <dc:description/>
  <cp:lastModifiedBy>Marcus Fu</cp:lastModifiedBy>
  <cp:revision>28</cp:revision>
  <cp:lastPrinted>2026-01-21T07:00:00Z</cp:lastPrinted>
  <dcterms:created xsi:type="dcterms:W3CDTF">2026-01-11T00:03:00Z</dcterms:created>
  <dcterms:modified xsi:type="dcterms:W3CDTF">2026-01-21T07:01:00Z</dcterms:modified>
</cp:coreProperties>
</file>