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F120" w14:textId="77777777" w:rsidR="000559E3" w:rsidRPr="000559E3" w:rsidRDefault="000559E3" w:rsidP="000559E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559E3">
        <w:rPr>
          <w:rFonts w:ascii="Arial" w:eastAsia="Times New Roman" w:hAnsi="Arial" w:cs="Arial"/>
          <w:color w:val="1F1F1F"/>
          <w:sz w:val="36"/>
          <w:szCs w:val="36"/>
        </w:rPr>
        <w:t>Resources for Debugging Crashes</w:t>
      </w:r>
    </w:p>
    <w:p w14:paraId="11CC226F" w14:textId="77777777" w:rsidR="000559E3" w:rsidRPr="000559E3" w:rsidRDefault="000559E3" w:rsidP="000559E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559E3">
        <w:rPr>
          <w:rFonts w:ascii="Helvetica" w:eastAsia="Times New Roman" w:hAnsi="Helvetica" w:cs="Helvetica"/>
          <w:color w:val="1F1F1F"/>
          <w:sz w:val="21"/>
          <w:szCs w:val="21"/>
        </w:rPr>
        <w:pict w14:anchorId="53DE7BD8">
          <v:rect id="_x0000_i1025" style="width:0;height:.75pt" o:hralign="center" o:hrstd="t" o:hr="t" fillcolor="#a0a0a0" stroked="f"/>
        </w:pict>
      </w:r>
    </w:p>
    <w:p w14:paraId="5F51AC94" w14:textId="77777777" w:rsidR="000559E3" w:rsidRPr="000559E3" w:rsidRDefault="000559E3" w:rsidP="000559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559E3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5B5682B4" w14:textId="77777777" w:rsidR="000559E3" w:rsidRPr="000559E3" w:rsidRDefault="000559E3" w:rsidP="000559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https://realpython.com/python-concurrency/</w:t>
        </w:r>
      </w:hyperlink>
    </w:p>
    <w:p w14:paraId="20E12489" w14:textId="77777777" w:rsidR="000559E3" w:rsidRPr="000559E3" w:rsidRDefault="000559E3" w:rsidP="000559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https://hackernoon.com/threaded-asynchronous-magic-and-how-to-wield-it-bba9ed602c32</w:t>
        </w:r>
      </w:hyperlink>
    </w:p>
    <w:p w14:paraId="784359E2" w14:textId="77777777" w:rsidR="000559E3" w:rsidRPr="000559E3" w:rsidRDefault="000559E3" w:rsidP="000559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https://stackoverflow.com/questions/33047452/definitive-list-of-common-reasons-for-segmentation-faults</w:t>
        </w:r>
      </w:hyperlink>
    </w:p>
    <w:p w14:paraId="4ADC2332" w14:textId="77777777" w:rsidR="000559E3" w:rsidRPr="000559E3" w:rsidRDefault="000559E3" w:rsidP="000559E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tooltip="Debugging Segmentation Faults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https://sites.google.com/a/case.edu/hpcc/home/important-notes-for-new-users/debugging-segmentation-faults</w:t>
        </w:r>
      </w:hyperlink>
    </w:p>
    <w:p w14:paraId="7A3F04CF" w14:textId="77777777" w:rsidR="000559E3" w:rsidRPr="000559E3" w:rsidRDefault="000559E3" w:rsidP="000559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559E3">
        <w:rPr>
          <w:rFonts w:ascii="Arial" w:eastAsia="Times New Roman" w:hAnsi="Arial" w:cs="Arial"/>
          <w:color w:val="1F1F1F"/>
          <w:sz w:val="21"/>
          <w:szCs w:val="21"/>
        </w:rPr>
        <w:t>Readable Python code on GitHub:</w:t>
      </w:r>
    </w:p>
    <w:p w14:paraId="5EA87C9F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https://github.com/fogleman/Minecraft</w:t>
        </w:r>
      </w:hyperlink>
    </w:p>
    <w:p w14:paraId="00C1D0AF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https://github.com/cherrypy/cherrypy</w:t>
        </w:r>
      </w:hyperlink>
    </w:p>
    <w:p w14:paraId="266F72C9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https://github.com/pallets/flask</w:t>
        </w:r>
      </w:hyperlink>
    </w:p>
    <w:p w14:paraId="1C935F1E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2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https://github.com/tornadoweb/tornado</w:t>
        </w:r>
      </w:hyperlink>
    </w:p>
    <w:p w14:paraId="5CB4B58F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3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https://github.com/gleitz/howdoi</w:t>
        </w:r>
      </w:hyperlink>
    </w:p>
    <w:p w14:paraId="1BA6253A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4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https://github.com/bottlepy/bottle/blob/master/bottle.py</w:t>
        </w:r>
      </w:hyperlink>
    </w:p>
    <w:p w14:paraId="4FEEDE03" w14:textId="77777777" w:rsidR="000559E3" w:rsidRPr="000559E3" w:rsidRDefault="000559E3" w:rsidP="000559E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5" w:tgtFrame="_blank" w:history="1">
        <w:r w:rsidRPr="000559E3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https://github.com/sqlalchemy/sqlalchemy</w:t>
        </w:r>
      </w:hyperlink>
    </w:p>
    <w:p w14:paraId="1F0A5465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3BA"/>
    <w:multiLevelType w:val="multilevel"/>
    <w:tmpl w:val="0D1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67302"/>
    <w:multiLevelType w:val="multilevel"/>
    <w:tmpl w:val="BB6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E3"/>
    <w:rsid w:val="000559E3"/>
    <w:rsid w:val="0015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7B19"/>
  <w15:chartTrackingRefBased/>
  <w15:docId w15:val="{DAA637F0-1193-421D-B6C0-A49B0AD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9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ase.edu/hpcc/home/important-notes-for-new-users/debugging-segmentation-faults" TargetMode="External"/><Relationship Id="rId13" Type="http://schemas.openxmlformats.org/officeDocument/2006/relationships/hyperlink" Target="https://github.com/gleitz/howd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047452/definitive-list-of-common-reasons-for-segmentation-faults" TargetMode="External"/><Relationship Id="rId12" Type="http://schemas.openxmlformats.org/officeDocument/2006/relationships/hyperlink" Target="https://github.com/tornadoweb/torna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11" Type="http://schemas.openxmlformats.org/officeDocument/2006/relationships/hyperlink" Target="https://github.com/pallets/flask" TargetMode="External"/><Relationship Id="rId5" Type="http://schemas.openxmlformats.org/officeDocument/2006/relationships/hyperlink" Target="https://realpython.com/python-concurrency/" TargetMode="External"/><Relationship Id="rId15" Type="http://schemas.openxmlformats.org/officeDocument/2006/relationships/hyperlink" Target="https://github.com/sqlalchemy/sqlalchemy" TargetMode="External"/><Relationship Id="rId10" Type="http://schemas.openxmlformats.org/officeDocument/2006/relationships/hyperlink" Target="https://github.com/cherrypy/cherry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gleman/Minecraft" TargetMode="External"/><Relationship Id="rId14" Type="http://schemas.openxmlformats.org/officeDocument/2006/relationships/hyperlink" Target="https://github.com/bottlepy/bottle/blob/master/bott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2020-07-10T06:22:00Z</dcterms:created>
  <dcterms:modified xsi:type="dcterms:W3CDTF">2020-07-10T06:22:00Z</dcterms:modified>
</cp:coreProperties>
</file>