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EE78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66716F65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28CB74FF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2054256B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572C37FC" w14:textId="77777777" w:rsidR="00AA1B2C" w:rsidRPr="00DC0C75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DC0C75">
        <w:rPr>
          <w:rFonts w:ascii="Arial" w:hAnsi="Arial" w:cs="Arial"/>
          <w:b/>
          <w:sz w:val="52"/>
          <w:szCs w:val="52"/>
        </w:rPr>
        <w:t>Project Plan</w:t>
      </w:r>
    </w:p>
    <w:p w14:paraId="566CAEA3" w14:textId="77777777" w:rsidR="00AA1B2C" w:rsidRPr="00DC0C75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2274993B" w14:textId="63E525C9" w:rsidR="00AD1116" w:rsidRPr="00DC0C75" w:rsidRDefault="0007043D" w:rsidP="00AA1B2C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DC0C75">
        <w:rPr>
          <w:rFonts w:ascii="Arial" w:hAnsi="Arial" w:cs="Arial"/>
          <w:b/>
          <w:sz w:val="52"/>
          <w:szCs w:val="52"/>
        </w:rPr>
        <w:t>TimeMaster</w:t>
      </w:r>
      <w:proofErr w:type="spellEnd"/>
    </w:p>
    <w:p w14:paraId="16C66931" w14:textId="77777777" w:rsidR="002F6516" w:rsidRPr="00DC0C75" w:rsidRDefault="002F6516">
      <w:pPr>
        <w:rPr>
          <w:rFonts w:ascii="Arial" w:hAnsi="Arial" w:cs="Arial"/>
        </w:rPr>
      </w:pPr>
    </w:p>
    <w:p w14:paraId="54BE3BD1" w14:textId="77777777" w:rsidR="00851B50" w:rsidRPr="00DC0C75" w:rsidRDefault="00851B50">
      <w:pPr>
        <w:rPr>
          <w:rFonts w:ascii="Arial" w:hAnsi="Arial" w:cs="Arial"/>
        </w:rPr>
      </w:pPr>
    </w:p>
    <w:p w14:paraId="2109918D" w14:textId="77777777" w:rsidR="00851B50" w:rsidRPr="00DC0C75" w:rsidRDefault="00851B50">
      <w:pPr>
        <w:rPr>
          <w:rFonts w:ascii="Arial" w:hAnsi="Arial" w:cs="Arial"/>
        </w:rPr>
      </w:pPr>
    </w:p>
    <w:p w14:paraId="072192C9" w14:textId="77777777" w:rsidR="00851B50" w:rsidRPr="00DC0C75" w:rsidRDefault="00851B50">
      <w:pPr>
        <w:rPr>
          <w:rFonts w:ascii="Arial" w:hAnsi="Arial" w:cs="Arial"/>
        </w:rPr>
      </w:pPr>
    </w:p>
    <w:p w14:paraId="2E08E437" w14:textId="77777777" w:rsidR="00851B50" w:rsidRPr="00DC0C75" w:rsidRDefault="00851B50">
      <w:pPr>
        <w:rPr>
          <w:rFonts w:ascii="Arial" w:hAnsi="Arial" w:cs="Arial"/>
        </w:rPr>
      </w:pPr>
    </w:p>
    <w:p w14:paraId="2627D87D" w14:textId="77777777" w:rsidR="00AA1B2C" w:rsidRPr="00DC0C75" w:rsidRDefault="00AA1B2C">
      <w:pPr>
        <w:rPr>
          <w:rFonts w:ascii="Arial" w:hAnsi="Arial" w:cs="Arial"/>
        </w:rPr>
      </w:pPr>
    </w:p>
    <w:p w14:paraId="61A90A53" w14:textId="77777777" w:rsidR="00AA1B2C" w:rsidRPr="00DC0C75" w:rsidRDefault="00AA1B2C">
      <w:pPr>
        <w:rPr>
          <w:rFonts w:ascii="Arial" w:hAnsi="Arial" w:cs="Arial"/>
        </w:rPr>
      </w:pPr>
    </w:p>
    <w:p w14:paraId="2CFE06F8" w14:textId="77777777" w:rsidR="00851B50" w:rsidRPr="00DC0C75" w:rsidRDefault="00851B50">
      <w:pPr>
        <w:rPr>
          <w:rFonts w:ascii="Arial" w:hAnsi="Arial" w:cs="Arial"/>
        </w:rPr>
      </w:pPr>
    </w:p>
    <w:p w14:paraId="285E1264" w14:textId="77777777" w:rsidR="00851B50" w:rsidRPr="00DC0C75" w:rsidRDefault="00851B50">
      <w:pPr>
        <w:rPr>
          <w:rFonts w:ascii="Arial" w:hAnsi="Arial" w:cs="Arial"/>
        </w:rPr>
      </w:pPr>
    </w:p>
    <w:p w14:paraId="3BF445F1" w14:textId="77777777" w:rsidR="00851B50" w:rsidRPr="00DC0C75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4"/>
        <w:gridCol w:w="5856"/>
      </w:tblGrid>
      <w:tr w:rsidR="00AA1B2C" w:rsidRPr="00DC0C75" w14:paraId="32300D79" w14:textId="77777777" w:rsidTr="006C632A">
        <w:tc>
          <w:tcPr>
            <w:tcW w:w="2774" w:type="dxa"/>
          </w:tcPr>
          <w:p w14:paraId="252C108F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Industry Partner</w:t>
            </w:r>
          </w:p>
        </w:tc>
        <w:tc>
          <w:tcPr>
            <w:tcW w:w="5856" w:type="dxa"/>
          </w:tcPr>
          <w:p w14:paraId="268407E8" w14:textId="6B5E72B6" w:rsidR="00AA1B2C" w:rsidRPr="00DC0C75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A1B2C" w:rsidRPr="00DC0C75" w14:paraId="08CBA663" w14:textId="77777777" w:rsidTr="006C632A">
        <w:tc>
          <w:tcPr>
            <w:tcW w:w="2774" w:type="dxa"/>
          </w:tcPr>
          <w:p w14:paraId="7881ABA7" w14:textId="77777777" w:rsidR="00AA1B2C" w:rsidRPr="00DC0C75" w:rsidRDefault="00720EB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5856" w:type="dxa"/>
          </w:tcPr>
          <w:p w14:paraId="21A31790" w14:textId="326F2A16" w:rsidR="00AA1B2C" w:rsidRPr="00DC0C75" w:rsidRDefault="0007043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Anjana Shah</w:t>
            </w:r>
          </w:p>
        </w:tc>
      </w:tr>
      <w:tr w:rsidR="00AA1B2C" w:rsidRPr="00DC0C75" w14:paraId="5C224347" w14:textId="77777777" w:rsidTr="006C632A">
        <w:tc>
          <w:tcPr>
            <w:tcW w:w="2774" w:type="dxa"/>
          </w:tcPr>
          <w:p w14:paraId="07BAEADA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28D05A3B" w14:textId="0C182F4D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</w:tr>
      <w:tr w:rsidR="00AA1B2C" w:rsidRPr="00DC0C75" w14:paraId="1AD01563" w14:textId="77777777" w:rsidTr="006C632A">
        <w:tc>
          <w:tcPr>
            <w:tcW w:w="2774" w:type="dxa"/>
          </w:tcPr>
          <w:p w14:paraId="297BDD53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0FE68D86" w14:textId="070E4F50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</w:tr>
      <w:tr w:rsidR="00AA1B2C" w:rsidRPr="00DC0C75" w14:paraId="2B991821" w14:textId="77777777" w:rsidTr="006C632A">
        <w:tc>
          <w:tcPr>
            <w:tcW w:w="2774" w:type="dxa"/>
          </w:tcPr>
          <w:p w14:paraId="3BD14A49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671BABC2" w14:textId="0820A006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</w:tr>
    </w:tbl>
    <w:p w14:paraId="6CF49BE6" w14:textId="77777777" w:rsidR="00851B50" w:rsidRPr="00DC0C75" w:rsidRDefault="00851B50">
      <w:pPr>
        <w:rPr>
          <w:rFonts w:ascii="Arial" w:hAnsi="Arial" w:cs="Arial"/>
        </w:rPr>
      </w:pPr>
    </w:p>
    <w:p w14:paraId="7F0DB9DE" w14:textId="77777777" w:rsidR="00AA1B2C" w:rsidRPr="00DC0C75" w:rsidRDefault="00AA1B2C">
      <w:pPr>
        <w:rPr>
          <w:rFonts w:ascii="Arial" w:hAnsi="Arial" w:cs="Arial"/>
          <w:sz w:val="28"/>
          <w:szCs w:val="28"/>
        </w:rPr>
      </w:pPr>
      <w:r w:rsidRPr="00DC0C75">
        <w:rPr>
          <w:rFonts w:ascii="Arial" w:hAnsi="Arial" w:cs="Arial"/>
          <w:sz w:val="28"/>
          <w:szCs w:val="28"/>
        </w:rPr>
        <w:t>Document Revision History</w:t>
      </w:r>
    </w:p>
    <w:p w14:paraId="4CA06878" w14:textId="77777777" w:rsidR="00AA1B2C" w:rsidRPr="00DC0C75" w:rsidRDefault="00AA1B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2635"/>
        <w:gridCol w:w="2983"/>
      </w:tblGrid>
      <w:tr w:rsidR="00BA7E2C" w:rsidRPr="00DC0C75" w14:paraId="4C4DA7B5" w14:textId="77777777" w:rsidTr="00BA7E2C">
        <w:tc>
          <w:tcPr>
            <w:tcW w:w="3012" w:type="dxa"/>
          </w:tcPr>
          <w:p w14:paraId="40D48FF2" w14:textId="77777777" w:rsidR="00BA7E2C" w:rsidRPr="00DC0C75" w:rsidRDefault="00BA7E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Revision #</w:t>
            </w:r>
          </w:p>
        </w:tc>
        <w:tc>
          <w:tcPr>
            <w:tcW w:w="2635" w:type="dxa"/>
          </w:tcPr>
          <w:p w14:paraId="36167887" w14:textId="7A965149" w:rsidR="00BA7E2C" w:rsidRPr="00DC0C75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</w:t>
            </w:r>
          </w:p>
        </w:tc>
        <w:tc>
          <w:tcPr>
            <w:tcW w:w="2983" w:type="dxa"/>
          </w:tcPr>
          <w:p w14:paraId="35A31447" w14:textId="5A3B7579" w:rsidR="00BA7E2C" w:rsidRPr="00DC0C75" w:rsidRDefault="00BA7E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Date</w:t>
            </w:r>
          </w:p>
        </w:tc>
      </w:tr>
      <w:tr w:rsidR="00BA7E2C" w:rsidRPr="00DC0C75" w14:paraId="4E5A2D9B" w14:textId="77777777" w:rsidTr="00BA7E2C">
        <w:tc>
          <w:tcPr>
            <w:tcW w:w="3012" w:type="dxa"/>
          </w:tcPr>
          <w:p w14:paraId="5A27A245" w14:textId="322D64BB" w:rsidR="00BA7E2C" w:rsidRPr="00DC0C75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A7E2C" w:rsidRPr="00DC0C75">
              <w:rPr>
                <w:rFonts w:ascii="Arial" w:hAnsi="Arial" w:cs="Arial"/>
              </w:rPr>
              <w:t>.1</w:t>
            </w:r>
          </w:p>
        </w:tc>
        <w:tc>
          <w:tcPr>
            <w:tcW w:w="2635" w:type="dxa"/>
          </w:tcPr>
          <w:p w14:paraId="72259146" w14:textId="78E8C143" w:rsidR="00BA7E2C" w:rsidRPr="00DC0C75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R.K.</w:t>
            </w:r>
          </w:p>
        </w:tc>
        <w:tc>
          <w:tcPr>
            <w:tcW w:w="2983" w:type="dxa"/>
          </w:tcPr>
          <w:p w14:paraId="3D8910E6" w14:textId="171A9728" w:rsidR="00BA7E2C" w:rsidRPr="00DC0C75" w:rsidRDefault="00BA7E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  <w:tr w:rsidR="00BA7E2C" w:rsidRPr="00DC0C75" w14:paraId="4FDF3016" w14:textId="77777777" w:rsidTr="00BA7E2C">
        <w:tc>
          <w:tcPr>
            <w:tcW w:w="3012" w:type="dxa"/>
          </w:tcPr>
          <w:p w14:paraId="29103C07" w14:textId="0F023FB1" w:rsidR="00BA7E2C" w:rsidRPr="00DC0C75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A7E2C">
              <w:rPr>
                <w:rFonts w:ascii="Arial" w:hAnsi="Arial" w:cs="Arial"/>
              </w:rPr>
              <w:t>.2</w:t>
            </w:r>
          </w:p>
        </w:tc>
        <w:tc>
          <w:tcPr>
            <w:tcW w:w="2635" w:type="dxa"/>
          </w:tcPr>
          <w:p w14:paraId="6EDB9828" w14:textId="7B97E747" w:rsidR="00BA7E2C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U.K.</w:t>
            </w:r>
          </w:p>
        </w:tc>
        <w:tc>
          <w:tcPr>
            <w:tcW w:w="2983" w:type="dxa"/>
          </w:tcPr>
          <w:p w14:paraId="79691889" w14:textId="62BC257E" w:rsidR="00BA7E2C" w:rsidRPr="00DC0C75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11, 2023</w:t>
            </w:r>
          </w:p>
        </w:tc>
      </w:tr>
      <w:tr w:rsidR="0019616B" w:rsidRPr="00DC0C75" w14:paraId="4ED10172" w14:textId="77777777" w:rsidTr="00BA7E2C">
        <w:tc>
          <w:tcPr>
            <w:tcW w:w="3012" w:type="dxa"/>
          </w:tcPr>
          <w:p w14:paraId="5EEE955E" w14:textId="3C9CD62C" w:rsidR="0019616B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9616B">
              <w:rPr>
                <w:rFonts w:ascii="Arial" w:hAnsi="Arial" w:cs="Arial"/>
              </w:rPr>
              <w:t>.3</w:t>
            </w:r>
          </w:p>
        </w:tc>
        <w:tc>
          <w:tcPr>
            <w:tcW w:w="2635" w:type="dxa"/>
          </w:tcPr>
          <w:p w14:paraId="01E51736" w14:textId="677E3B34" w:rsidR="0019616B" w:rsidRDefault="001961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U.K.</w:t>
            </w:r>
          </w:p>
        </w:tc>
        <w:tc>
          <w:tcPr>
            <w:tcW w:w="2983" w:type="dxa"/>
          </w:tcPr>
          <w:p w14:paraId="4CB820D9" w14:textId="0C1CB6DB" w:rsidR="0019616B" w:rsidRDefault="001961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11, 2023</w:t>
            </w:r>
          </w:p>
        </w:tc>
      </w:tr>
    </w:tbl>
    <w:p w14:paraId="74947C48" w14:textId="77777777" w:rsidR="00AA1B2C" w:rsidRPr="00DC0C75" w:rsidRDefault="00AA1B2C">
      <w:pPr>
        <w:rPr>
          <w:rFonts w:ascii="Arial" w:hAnsi="Arial" w:cs="Arial"/>
        </w:rPr>
      </w:pPr>
    </w:p>
    <w:p w14:paraId="7F70C259" w14:textId="77777777" w:rsidR="00851B50" w:rsidRPr="00DC0C75" w:rsidRDefault="00851B50">
      <w:pPr>
        <w:rPr>
          <w:rFonts w:ascii="Arial" w:hAnsi="Arial" w:cs="Arial"/>
        </w:rPr>
      </w:pPr>
    </w:p>
    <w:p w14:paraId="23DCDBA0" w14:textId="77777777" w:rsidR="00851B50" w:rsidRPr="00DC0C75" w:rsidRDefault="004D4BE2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</w:rPr>
        <w:br w:type="page"/>
      </w:r>
      <w:r w:rsidR="00851B50" w:rsidRPr="00DC0C75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6AE25660" w14:textId="09EA2E37" w:rsidR="00851B50" w:rsidRPr="00DC0C75" w:rsidRDefault="00851B50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169973"/>
        <w:docPartObj>
          <w:docPartGallery w:val="Table of Contents"/>
          <w:docPartUnique/>
        </w:docPartObj>
      </w:sdtPr>
      <w:sdtContent>
        <w:p w14:paraId="169F16CB" w14:textId="055180C8" w:rsidR="00ED4BCC" w:rsidRDefault="00ED4BCC">
          <w:pPr>
            <w:pStyle w:val="TOCHeading"/>
            <w:rPr>
              <w:rFonts w:ascii="Arial" w:hAnsi="Arial" w:cs="Arial"/>
            </w:rPr>
          </w:pPr>
          <w:r w:rsidRPr="00DC0C75">
            <w:rPr>
              <w:rFonts w:ascii="Arial" w:hAnsi="Arial" w:cs="Arial"/>
            </w:rPr>
            <w:t>Table of Contents</w:t>
          </w:r>
        </w:p>
        <w:p w14:paraId="22C6289D" w14:textId="77777777" w:rsidR="00DC0C75" w:rsidRPr="00DC0C75" w:rsidRDefault="00DC0C75" w:rsidP="00DC0C75">
          <w:pPr>
            <w:rPr>
              <w:lang w:val="en-US" w:eastAsia="en-US"/>
            </w:rPr>
          </w:pPr>
        </w:p>
        <w:p w14:paraId="703A2563" w14:textId="534C9786" w:rsidR="00ED4BCC" w:rsidRPr="00D70469" w:rsidRDefault="00000000">
          <w:pPr>
            <w:pStyle w:val="TOC1"/>
            <w:rPr>
              <w:rFonts w:ascii="Arial" w:hAnsi="Arial" w:cs="Arial"/>
            </w:rPr>
          </w:pPr>
          <w:hyperlink w:anchor="Executive_summary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Executive Summary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3</w:t>
            </w:r>
          </w:hyperlink>
        </w:p>
        <w:p w14:paraId="17A05BB1" w14:textId="4584DDD1" w:rsidR="00ED4BCC" w:rsidRPr="00D70469" w:rsidRDefault="00D70469">
          <w:pPr>
            <w:pStyle w:val="TOC1"/>
            <w:rPr>
              <w:rStyle w:val="Hyperlink"/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begin"/>
          </w:r>
          <w:r w:rsidRPr="00D70469">
            <w:rPr>
              <w:rFonts w:ascii="Arial" w:hAnsi="Arial" w:cs="Arial"/>
            </w:rPr>
            <w:instrText xml:space="preserve"> HYPERLINK  \l "Approvers" </w:instrText>
          </w:r>
          <w:r w:rsidRPr="00D70469">
            <w:rPr>
              <w:rFonts w:ascii="Arial" w:hAnsi="Arial" w:cs="Arial"/>
            </w:rPr>
          </w:r>
          <w:r w:rsidRPr="00D70469">
            <w:rPr>
              <w:rFonts w:ascii="Arial" w:hAnsi="Arial" w:cs="Arial"/>
            </w:rPr>
            <w:fldChar w:fldCharType="separate"/>
          </w:r>
          <w:r w:rsidR="00ED4BCC" w:rsidRPr="00D70469">
            <w:rPr>
              <w:rStyle w:val="Hyperlink"/>
              <w:rFonts w:ascii="Arial" w:hAnsi="Arial" w:cs="Arial"/>
              <w:b/>
              <w:bCs/>
            </w:rPr>
            <w:t>Project Approvers, Reviews and Distribution List</w:t>
          </w:r>
          <w:r w:rsidR="00ED4BCC" w:rsidRPr="00D70469">
            <w:rPr>
              <w:rStyle w:val="Hyperlink"/>
              <w:rFonts w:ascii="Arial" w:hAnsi="Arial" w:cs="Arial"/>
            </w:rPr>
            <w:t xml:space="preserve"> </w:t>
          </w:r>
          <w:r w:rsidR="00ED4BCC" w:rsidRPr="00D7046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ED4BCC" w:rsidRPr="00D70469">
            <w:rPr>
              <w:rStyle w:val="Hyperlink"/>
              <w:rFonts w:ascii="Arial" w:hAnsi="Arial" w:cs="Arial"/>
            </w:rPr>
            <w:t>3</w:t>
          </w:r>
        </w:p>
        <w:p w14:paraId="0E962218" w14:textId="750D1152" w:rsidR="00ED4BCC" w:rsidRPr="00D70469" w:rsidRDefault="00D70469" w:rsidP="00ED4BCC">
          <w:pPr>
            <w:pStyle w:val="TOC1"/>
            <w:rPr>
              <w:rStyle w:val="Hyperlink"/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end"/>
          </w:r>
          <w:r w:rsidRPr="00D70469">
            <w:rPr>
              <w:rFonts w:ascii="Arial" w:hAnsi="Arial" w:cs="Arial"/>
            </w:rPr>
            <w:fldChar w:fldCharType="begin"/>
          </w:r>
          <w:r w:rsidRPr="00D70469">
            <w:rPr>
              <w:rFonts w:ascii="Arial" w:hAnsi="Arial" w:cs="Arial"/>
            </w:rPr>
            <w:instrText xml:space="preserve"> HYPERLINK  \l "Scope" </w:instrText>
          </w:r>
          <w:r w:rsidRPr="00D70469">
            <w:rPr>
              <w:rFonts w:ascii="Arial" w:hAnsi="Arial" w:cs="Arial"/>
            </w:rPr>
          </w:r>
          <w:r w:rsidRPr="00D70469">
            <w:rPr>
              <w:rFonts w:ascii="Arial" w:hAnsi="Arial" w:cs="Arial"/>
            </w:rPr>
            <w:fldChar w:fldCharType="separate"/>
          </w:r>
          <w:r w:rsidR="00ED4BCC" w:rsidRPr="00D70469">
            <w:rPr>
              <w:rStyle w:val="Hyperlink"/>
              <w:rFonts w:ascii="Arial" w:hAnsi="Arial" w:cs="Arial"/>
              <w:b/>
              <w:bCs/>
            </w:rPr>
            <w:t xml:space="preserve">Scope </w:t>
          </w:r>
          <w:r w:rsidR="00ED4BCC" w:rsidRPr="00D7046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ED4BCC" w:rsidRPr="00D70469">
            <w:rPr>
              <w:rStyle w:val="Hyperlink"/>
              <w:rFonts w:ascii="Arial" w:hAnsi="Arial" w:cs="Arial"/>
            </w:rPr>
            <w:t>4</w:t>
          </w:r>
        </w:p>
        <w:p w14:paraId="30A6A9B8" w14:textId="2F40E6D6" w:rsidR="00ED4BCC" w:rsidRPr="00D70469" w:rsidRDefault="00D70469" w:rsidP="00ED4BCC">
          <w:pPr>
            <w:pStyle w:val="TOC1"/>
            <w:rPr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end"/>
          </w:r>
          <w:hyperlink w:anchor="Deliverable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Deliverables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5</w:t>
            </w:r>
          </w:hyperlink>
        </w:p>
        <w:p w14:paraId="04C9B7C3" w14:textId="250DE3C1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Assumption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Assumptions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5</w:t>
            </w:r>
          </w:hyperlink>
        </w:p>
        <w:p w14:paraId="499B64FE" w14:textId="18845AC3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Dependencie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 xml:space="preserve">Dependencies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5</w:t>
            </w:r>
          </w:hyperlink>
        </w:p>
        <w:p w14:paraId="697E441B" w14:textId="649C5DE7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Risk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Risk Management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6</w:t>
            </w:r>
          </w:hyperlink>
        </w:p>
        <w:p w14:paraId="2C07A5DD" w14:textId="57078C72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Communication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Communication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7</w:t>
            </w:r>
          </w:hyperlink>
        </w:p>
        <w:p w14:paraId="3C72D1E6" w14:textId="423AA877" w:rsidR="00ED4BCC" w:rsidRPr="00D70469" w:rsidRDefault="00000000" w:rsidP="00ED4BCC">
          <w:pPr>
            <w:pStyle w:val="TOC1"/>
            <w:ind w:firstLine="720"/>
            <w:rPr>
              <w:rFonts w:ascii="Arial" w:hAnsi="Arial" w:cs="Arial"/>
            </w:rPr>
          </w:pPr>
          <w:hyperlink w:anchor="Reporting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Reporting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7</w:t>
            </w:r>
          </w:hyperlink>
        </w:p>
        <w:p w14:paraId="1BEB2A64" w14:textId="2A2814FF" w:rsidR="00ED4BCC" w:rsidRPr="00D70469" w:rsidRDefault="00000000" w:rsidP="00ED4BCC">
          <w:pPr>
            <w:pStyle w:val="TOC1"/>
            <w:ind w:firstLine="720"/>
            <w:rPr>
              <w:rFonts w:ascii="Arial" w:hAnsi="Arial" w:cs="Arial"/>
            </w:rPr>
          </w:pPr>
          <w:hyperlink w:anchor="Meeting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Meetings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8</w:t>
            </w:r>
          </w:hyperlink>
        </w:p>
        <w:p w14:paraId="27C5FCE5" w14:textId="1F2B0900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Task_listing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Task Listing (WBS- Work Breakdown Structure)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9</w:t>
            </w:r>
          </w:hyperlink>
        </w:p>
        <w:p w14:paraId="7183AA5D" w14:textId="0BFE37C2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Gantt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 xml:space="preserve">Gantt Chart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10</w:t>
            </w:r>
          </w:hyperlink>
        </w:p>
        <w:p w14:paraId="23E36052" w14:textId="02429C53" w:rsidR="00D70469" w:rsidRPr="00D70469" w:rsidRDefault="00000000" w:rsidP="00D70469">
          <w:pPr>
            <w:pStyle w:val="TOC1"/>
            <w:rPr>
              <w:rFonts w:ascii="Arial" w:hAnsi="Arial" w:cs="Arial"/>
            </w:rPr>
          </w:pPr>
          <w:hyperlink w:anchor="Mileston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Milestones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11</w:t>
            </w:r>
          </w:hyperlink>
        </w:p>
        <w:p w14:paraId="6D3ABDAC" w14:textId="060E1765" w:rsidR="00DC0C75" w:rsidRPr="00D70469" w:rsidRDefault="00000000" w:rsidP="00D70469">
          <w:pPr>
            <w:rPr>
              <w:rFonts w:ascii="Arial" w:hAnsi="Arial" w:cs="Arial"/>
              <w:sz w:val="22"/>
              <w:szCs w:val="22"/>
            </w:rPr>
          </w:pPr>
          <w:hyperlink w:anchor="RAM" w:history="1">
            <w:r w:rsidR="00DC0C75" w:rsidRPr="00D70469">
              <w:rPr>
                <w:rStyle w:val="Hyperlink"/>
                <w:rFonts w:ascii="Arial" w:hAnsi="Arial" w:cs="Arial"/>
                <w:b/>
                <w:bCs/>
                <w:sz w:val="22"/>
                <w:szCs w:val="22"/>
              </w:rPr>
              <w:t>RAM – Responsibility Assignment Matrix</w:t>
            </w:r>
            <w:r w:rsidR="00D70469" w:rsidRPr="00D70469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DC0C75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12</w:t>
            </w:r>
          </w:hyperlink>
        </w:p>
        <w:p w14:paraId="31F57746" w14:textId="3D2D9AB4" w:rsidR="00D70469" w:rsidRPr="005414E9" w:rsidRDefault="005414E9" w:rsidP="00D70469">
          <w:pPr>
            <w:rPr>
              <w:rStyle w:val="Hyperlink"/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bCs/>
              <w:sz w:val="22"/>
              <w:szCs w:val="22"/>
            </w:rPr>
            <w:instrText xml:space="preserve"> HYPERLINK  \l "Approval" </w:instrText>
          </w:r>
          <w:r>
            <w:rPr>
              <w:rFonts w:ascii="Arial" w:hAnsi="Arial" w:cs="Arial"/>
              <w:b/>
              <w:bCs/>
              <w:sz w:val="22"/>
              <w:szCs w:val="22"/>
            </w:rPr>
          </w:r>
          <w:r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</w:p>
        <w:p w14:paraId="6286C648" w14:textId="440CB2CE" w:rsidR="00DC0C75" w:rsidRPr="005414E9" w:rsidRDefault="00DC0C75" w:rsidP="00DC0C75">
          <w:pPr>
            <w:rPr>
              <w:rStyle w:val="Hyperlink"/>
              <w:rFonts w:ascii="Arial" w:hAnsi="Arial" w:cs="Arial"/>
              <w:sz w:val="22"/>
              <w:szCs w:val="22"/>
            </w:rPr>
          </w:pPr>
          <w:r w:rsidRPr="005414E9">
            <w:rPr>
              <w:rStyle w:val="Hyperlink"/>
              <w:rFonts w:ascii="Arial" w:hAnsi="Arial" w:cs="Arial"/>
              <w:b/>
              <w:bCs/>
              <w:sz w:val="22"/>
              <w:szCs w:val="22"/>
            </w:rPr>
            <w:t>Approval</w:t>
          </w:r>
          <w:r w:rsidR="00D70469" w:rsidRPr="005414E9">
            <w:rPr>
              <w:rStyle w:val="Hyperlink"/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5414E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5414E9" w:rsidRPr="005414E9">
            <w:rPr>
              <w:rStyle w:val="Hyperlink"/>
              <w:rFonts w:ascii="Arial" w:hAnsi="Arial" w:cs="Arial"/>
              <w:sz w:val="22"/>
              <w:szCs w:val="22"/>
            </w:rPr>
            <w:t>13</w:t>
          </w:r>
        </w:p>
        <w:p w14:paraId="20A62414" w14:textId="6FBBCFA7" w:rsidR="00ED4BCC" w:rsidRPr="00DC0C75" w:rsidRDefault="005414E9" w:rsidP="00ED4BCC">
          <w:pPr>
            <w:pStyle w:val="TOC3"/>
            <w:ind w:left="0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b/>
              <w:bCs/>
              <w:lang w:val="en-CA" w:eastAsia="en-CA"/>
            </w:rPr>
            <w:fldChar w:fldCharType="end"/>
          </w:r>
        </w:p>
      </w:sdtContent>
    </w:sdt>
    <w:p w14:paraId="44E27431" w14:textId="77777777" w:rsidR="00DC0C75" w:rsidRPr="00DC0C75" w:rsidRDefault="00DC0C75" w:rsidP="00DC0C75">
      <w:pPr>
        <w:rPr>
          <w:rFonts w:ascii="Arial" w:hAnsi="Arial" w:cs="Arial"/>
          <w:lang w:val="en-US" w:eastAsia="en-US"/>
        </w:rPr>
      </w:pPr>
    </w:p>
    <w:p w14:paraId="77FB9D6A" w14:textId="77777777" w:rsidR="00ED4BCC" w:rsidRPr="00DC0C75" w:rsidRDefault="00ED4BCC">
      <w:pPr>
        <w:rPr>
          <w:rFonts w:ascii="Arial" w:hAnsi="Arial" w:cs="Arial"/>
        </w:rPr>
      </w:pPr>
    </w:p>
    <w:p w14:paraId="08188522" w14:textId="77777777" w:rsidR="00B45047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</w:rPr>
        <w:br w:type="page"/>
      </w:r>
      <w:r w:rsidRPr="00DC0C75"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bookmarkStart w:id="0" w:name="Executive_summary"/>
      <w:r w:rsidR="006B349A" w:rsidRPr="00DC0C75">
        <w:rPr>
          <w:rFonts w:ascii="Arial" w:hAnsi="Arial" w:cs="Arial"/>
          <w:b/>
          <w:sz w:val="32"/>
          <w:szCs w:val="32"/>
        </w:rPr>
        <w:t>Executive Summary</w:t>
      </w:r>
      <w:bookmarkEnd w:id="0"/>
    </w:p>
    <w:p w14:paraId="2FB81E54" w14:textId="77777777" w:rsidR="006B349A" w:rsidRPr="00DC0C75" w:rsidRDefault="006B349A">
      <w:pPr>
        <w:rPr>
          <w:rFonts w:ascii="Arial" w:hAnsi="Arial" w:cs="Arial"/>
        </w:rPr>
      </w:pPr>
    </w:p>
    <w:p w14:paraId="4570401A" w14:textId="77777777" w:rsidR="006B349A" w:rsidRPr="00DC0C75" w:rsidRDefault="006B349A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describes the project to be executed.</w:t>
      </w:r>
    </w:p>
    <w:p w14:paraId="7E57F923" w14:textId="77777777" w:rsidR="006B349A" w:rsidRPr="00DC0C75" w:rsidRDefault="006B349A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DC0C75" w14:paraId="621DB9B5" w14:textId="77777777" w:rsidTr="00961DF8">
        <w:tc>
          <w:tcPr>
            <w:tcW w:w="2448" w:type="dxa"/>
            <w:shd w:val="clear" w:color="auto" w:fill="E6E6E6"/>
          </w:tcPr>
          <w:p w14:paraId="0FFDAFCD" w14:textId="77777777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Objective</w:t>
            </w:r>
          </w:p>
        </w:tc>
        <w:tc>
          <w:tcPr>
            <w:tcW w:w="6480" w:type="dxa"/>
          </w:tcPr>
          <w:p w14:paraId="58EE1108" w14:textId="77777777" w:rsidR="00851B50" w:rsidRDefault="00176BD5" w:rsidP="00851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  <w:r w:rsidRPr="00176BD5">
              <w:rPr>
                <w:rFonts w:ascii="Arial" w:hAnsi="Arial" w:cs="Arial"/>
              </w:rPr>
              <w:t xml:space="preserve"> aim to implement our </w:t>
            </w:r>
            <w:r>
              <w:rPr>
                <w:rFonts w:ascii="Arial" w:hAnsi="Arial" w:cs="Arial"/>
              </w:rPr>
              <w:t>T</w:t>
            </w:r>
            <w:r w:rsidRPr="00176BD5">
              <w:rPr>
                <w:rFonts w:ascii="Arial" w:hAnsi="Arial" w:cs="Arial"/>
              </w:rPr>
              <w:t xml:space="preserve">ime </w:t>
            </w:r>
            <w:r>
              <w:rPr>
                <w:rFonts w:ascii="Arial" w:hAnsi="Arial" w:cs="Arial"/>
              </w:rPr>
              <w:t>M</w:t>
            </w:r>
            <w:r w:rsidRPr="00176BD5">
              <w:rPr>
                <w:rFonts w:ascii="Arial" w:hAnsi="Arial" w:cs="Arial"/>
              </w:rPr>
              <w:t xml:space="preserve">anagement and </w:t>
            </w:r>
            <w:r>
              <w:rPr>
                <w:rFonts w:ascii="Arial" w:hAnsi="Arial" w:cs="Arial"/>
              </w:rPr>
              <w:t>S</w:t>
            </w:r>
            <w:r w:rsidRPr="00176BD5">
              <w:rPr>
                <w:rFonts w:ascii="Arial" w:hAnsi="Arial" w:cs="Arial"/>
              </w:rPr>
              <w:t xml:space="preserve">cheduling </w:t>
            </w:r>
            <w:r>
              <w:rPr>
                <w:rFonts w:ascii="Arial" w:hAnsi="Arial" w:cs="Arial"/>
              </w:rPr>
              <w:t>A</w:t>
            </w:r>
            <w:r w:rsidRPr="00176BD5">
              <w:rPr>
                <w:rFonts w:ascii="Arial" w:hAnsi="Arial" w:cs="Arial"/>
              </w:rPr>
              <w:t>pplication to assist businesses in overcoming their time management issues.</w:t>
            </w:r>
          </w:p>
          <w:p w14:paraId="50297942" w14:textId="2616EF7B" w:rsidR="00176BD5" w:rsidRPr="00DC0C75" w:rsidRDefault="00176BD5" w:rsidP="00851B5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51B50" w:rsidRPr="00DC0C75" w14:paraId="21FA07E3" w14:textId="77777777" w:rsidTr="00961DF8">
        <w:tc>
          <w:tcPr>
            <w:tcW w:w="2448" w:type="dxa"/>
            <w:shd w:val="clear" w:color="auto" w:fill="E6E6E6"/>
          </w:tcPr>
          <w:p w14:paraId="296A41B4" w14:textId="02B5C9B6" w:rsidR="00851B50" w:rsidRPr="00DC0C75" w:rsidRDefault="00851B5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Goals Addressed</w:t>
            </w:r>
          </w:p>
        </w:tc>
        <w:tc>
          <w:tcPr>
            <w:tcW w:w="6480" w:type="dxa"/>
          </w:tcPr>
          <w:p w14:paraId="18E5A0F0" w14:textId="2CF879B3" w:rsidR="00851B50" w:rsidRDefault="007D0CE2" w:rsidP="007D0CE2">
            <w:pPr>
              <w:rPr>
                <w:rFonts w:ascii="Arial" w:hAnsi="Arial" w:cs="Arial"/>
              </w:rPr>
            </w:pPr>
            <w:r w:rsidRPr="007D0CE2">
              <w:rPr>
                <w:rFonts w:ascii="Arial" w:hAnsi="Arial" w:cs="Arial"/>
              </w:rPr>
              <w:t>Businesses can easily create and maintain employee schedules and track time-off requests with the help of our scheduling tools and real-time updates. By offering a scheduling solution, we seek to support small businesses in time</w:t>
            </w:r>
            <w:r>
              <w:rPr>
                <w:rFonts w:ascii="Arial" w:hAnsi="Arial" w:cs="Arial"/>
              </w:rPr>
              <w:t xml:space="preserve"> </w:t>
            </w:r>
            <w:r w:rsidRPr="007D0CE2">
              <w:rPr>
                <w:rFonts w:ascii="Arial" w:hAnsi="Arial" w:cs="Arial"/>
              </w:rPr>
              <w:t>saving, eliminating stress, and increasing production.</w:t>
            </w:r>
          </w:p>
          <w:p w14:paraId="69F2C846" w14:textId="42D24D20" w:rsidR="007D0CE2" w:rsidRPr="00DC0C75" w:rsidRDefault="007D0CE2" w:rsidP="007D0CE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B349A" w:rsidRPr="00DC0C75" w14:paraId="6CA42743" w14:textId="77777777" w:rsidTr="00961DF8">
        <w:tc>
          <w:tcPr>
            <w:tcW w:w="2448" w:type="dxa"/>
            <w:shd w:val="clear" w:color="auto" w:fill="E6E6E6"/>
          </w:tcPr>
          <w:p w14:paraId="100D5CDE" w14:textId="77777777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Planned Start Date</w:t>
            </w:r>
          </w:p>
        </w:tc>
        <w:tc>
          <w:tcPr>
            <w:tcW w:w="6480" w:type="dxa"/>
          </w:tcPr>
          <w:p w14:paraId="6BB07C79" w14:textId="08C00FFC" w:rsidR="006B349A" w:rsidRPr="00DC0C75" w:rsidRDefault="00ED4BC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01-02-23</w:t>
            </w:r>
          </w:p>
        </w:tc>
      </w:tr>
      <w:tr w:rsidR="006B349A" w:rsidRPr="00DC0C75" w14:paraId="7019A194" w14:textId="77777777" w:rsidTr="00961DF8">
        <w:tc>
          <w:tcPr>
            <w:tcW w:w="2448" w:type="dxa"/>
            <w:shd w:val="clear" w:color="auto" w:fill="E6E6E6"/>
          </w:tcPr>
          <w:p w14:paraId="70833889" w14:textId="14D0DEF9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Planned End Date</w:t>
            </w:r>
          </w:p>
        </w:tc>
        <w:tc>
          <w:tcPr>
            <w:tcW w:w="6480" w:type="dxa"/>
          </w:tcPr>
          <w:p w14:paraId="751CE211" w14:textId="7BD33A23" w:rsidR="006B349A" w:rsidRPr="00DC0C75" w:rsidRDefault="00ED4BC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31-03-23</w:t>
            </w:r>
          </w:p>
        </w:tc>
      </w:tr>
    </w:tbl>
    <w:p w14:paraId="2258B144" w14:textId="77777777" w:rsidR="006B349A" w:rsidRPr="00DC0C75" w:rsidRDefault="006B349A">
      <w:pPr>
        <w:rPr>
          <w:rFonts w:ascii="Arial" w:hAnsi="Arial" w:cs="Arial"/>
        </w:rPr>
      </w:pPr>
    </w:p>
    <w:p w14:paraId="3F9532FA" w14:textId="77777777" w:rsidR="006B349A" w:rsidRPr="00DC0C75" w:rsidRDefault="006B349A">
      <w:pPr>
        <w:rPr>
          <w:rFonts w:ascii="Arial" w:hAnsi="Arial" w:cs="Arial"/>
        </w:rPr>
      </w:pPr>
    </w:p>
    <w:p w14:paraId="59D18047" w14:textId="77777777" w:rsidR="00851B50" w:rsidRPr="00DC0C75" w:rsidRDefault="00851B50" w:rsidP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2. </w:t>
      </w:r>
      <w:bookmarkStart w:id="1" w:name="Approvers"/>
      <w:r w:rsidRPr="00DC0C75">
        <w:rPr>
          <w:rFonts w:ascii="Arial" w:hAnsi="Arial" w:cs="Arial"/>
          <w:b/>
          <w:sz w:val="32"/>
          <w:szCs w:val="32"/>
        </w:rPr>
        <w:t>Project Approvers, Reviews and Distribution List</w:t>
      </w:r>
    </w:p>
    <w:bookmarkEnd w:id="1"/>
    <w:p w14:paraId="55330D5E" w14:textId="77777777" w:rsidR="00851B50" w:rsidRPr="00DC0C75" w:rsidRDefault="00851B50" w:rsidP="00851B50">
      <w:pPr>
        <w:rPr>
          <w:rFonts w:ascii="Arial" w:hAnsi="Arial" w:cs="Arial"/>
          <w:b/>
          <w:sz w:val="32"/>
          <w:szCs w:val="32"/>
        </w:rPr>
      </w:pPr>
    </w:p>
    <w:p w14:paraId="2294A65E" w14:textId="49745E0D" w:rsidR="00851B50" w:rsidRPr="00DC0C75" w:rsidRDefault="00851B50" w:rsidP="00851B50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Approvers, </w:t>
      </w:r>
      <w:r w:rsidR="00DC0C75" w:rsidRPr="00DC0C75">
        <w:rPr>
          <w:rFonts w:ascii="Arial" w:hAnsi="Arial" w:cs="Arial"/>
        </w:rPr>
        <w:t>reviewers,</w:t>
      </w:r>
      <w:r w:rsidRPr="00DC0C75">
        <w:rPr>
          <w:rFonts w:ascii="Arial" w:hAnsi="Arial" w:cs="Arial"/>
        </w:rPr>
        <w:t xml:space="preserve"> and distribution list</w:t>
      </w:r>
    </w:p>
    <w:p w14:paraId="3BBF281C" w14:textId="77777777" w:rsidR="00851B50" w:rsidRPr="00DC0C75" w:rsidRDefault="00851B50" w:rsidP="00851B50">
      <w:pPr>
        <w:rPr>
          <w:rFonts w:ascii="Arial" w:hAnsi="Arial" w:cs="Arial"/>
        </w:rPr>
      </w:pPr>
    </w:p>
    <w:tbl>
      <w:tblPr>
        <w:tblStyle w:val="TableGrid"/>
        <w:tblW w:w="8905" w:type="dxa"/>
        <w:tblLook w:val="01E0" w:firstRow="1" w:lastRow="1" w:firstColumn="1" w:lastColumn="1" w:noHBand="0" w:noVBand="0"/>
      </w:tblPr>
      <w:tblGrid>
        <w:gridCol w:w="1791"/>
        <w:gridCol w:w="1691"/>
        <w:gridCol w:w="3983"/>
        <w:gridCol w:w="1440"/>
      </w:tblGrid>
      <w:tr w:rsidR="00961DF8" w:rsidRPr="00DC0C75" w14:paraId="693FD38B" w14:textId="77777777" w:rsidTr="00D70469">
        <w:tc>
          <w:tcPr>
            <w:tcW w:w="1791" w:type="dxa"/>
            <w:shd w:val="clear" w:color="auto" w:fill="E6E6E6"/>
          </w:tcPr>
          <w:p w14:paraId="2F728A59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Role</w:t>
            </w:r>
          </w:p>
        </w:tc>
        <w:tc>
          <w:tcPr>
            <w:tcW w:w="1691" w:type="dxa"/>
            <w:shd w:val="clear" w:color="auto" w:fill="E6E6E6"/>
          </w:tcPr>
          <w:p w14:paraId="58323972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Name</w:t>
            </w:r>
          </w:p>
        </w:tc>
        <w:tc>
          <w:tcPr>
            <w:tcW w:w="3983" w:type="dxa"/>
            <w:shd w:val="clear" w:color="auto" w:fill="E6E6E6"/>
          </w:tcPr>
          <w:p w14:paraId="19D29E56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E-mail</w:t>
            </w:r>
          </w:p>
        </w:tc>
        <w:tc>
          <w:tcPr>
            <w:tcW w:w="1440" w:type="dxa"/>
            <w:shd w:val="clear" w:color="auto" w:fill="E6E6E6"/>
          </w:tcPr>
          <w:p w14:paraId="40110D81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Date</w:t>
            </w:r>
          </w:p>
        </w:tc>
      </w:tr>
      <w:tr w:rsidR="00961DF8" w:rsidRPr="00DC0C75" w14:paraId="589158D0" w14:textId="77777777" w:rsidTr="00D70469">
        <w:tc>
          <w:tcPr>
            <w:tcW w:w="1791" w:type="dxa"/>
          </w:tcPr>
          <w:p w14:paraId="50A378DA" w14:textId="01BB18F6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Program Coordinator</w:t>
            </w:r>
          </w:p>
        </w:tc>
        <w:tc>
          <w:tcPr>
            <w:tcW w:w="1691" w:type="dxa"/>
          </w:tcPr>
          <w:p w14:paraId="2A60189D" w14:textId="42D404C8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Anjana Shah</w:t>
            </w:r>
          </w:p>
        </w:tc>
        <w:tc>
          <w:tcPr>
            <w:tcW w:w="3983" w:type="dxa"/>
          </w:tcPr>
          <w:p w14:paraId="439D1B92" w14:textId="077ACE37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ashah@georgebrown.ca</w:t>
            </w:r>
          </w:p>
        </w:tc>
        <w:tc>
          <w:tcPr>
            <w:tcW w:w="1440" w:type="dxa"/>
          </w:tcPr>
          <w:p w14:paraId="7D379663" w14:textId="4A95A4B1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45559762" w14:textId="77777777" w:rsidTr="00D70469">
        <w:tc>
          <w:tcPr>
            <w:tcW w:w="1791" w:type="dxa"/>
          </w:tcPr>
          <w:p w14:paraId="5B08FF59" w14:textId="7265E796" w:rsidR="00961DF8" w:rsidRPr="00DC0C75" w:rsidRDefault="00FA43B8" w:rsidP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0338E6BB" w14:textId="33B0F167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  <w:tc>
          <w:tcPr>
            <w:tcW w:w="3983" w:type="dxa"/>
          </w:tcPr>
          <w:p w14:paraId="092E70C2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 xml:space="preserve">ravkeerat.singh@georgebrown.ca </w:t>
            </w:r>
          </w:p>
          <w:p w14:paraId="38F84EE7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8F7CBE3" w14:textId="33E60C86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2B260C64" w14:textId="77777777" w:rsidTr="00D70469">
        <w:tc>
          <w:tcPr>
            <w:tcW w:w="1791" w:type="dxa"/>
          </w:tcPr>
          <w:p w14:paraId="7F9D7539" w14:textId="554778A5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56A6F7C1" w14:textId="552856C4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  <w:tc>
          <w:tcPr>
            <w:tcW w:w="3983" w:type="dxa"/>
          </w:tcPr>
          <w:p w14:paraId="79C8C7A4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 xml:space="preserve">josiah.galloway@georgebrown.ca </w:t>
            </w:r>
          </w:p>
          <w:p w14:paraId="5E7B7E41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2A766F8" w14:textId="1B7B5011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24F20607" w14:textId="77777777" w:rsidTr="00D70469">
        <w:tc>
          <w:tcPr>
            <w:tcW w:w="1791" w:type="dxa"/>
          </w:tcPr>
          <w:p w14:paraId="6DB61910" w14:textId="7BE4E495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7DEC789D" w14:textId="7BD164E6" w:rsidR="00961DF8" w:rsidRPr="00DC0C75" w:rsidRDefault="00FA43B8" w:rsidP="00ED4BCC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  <w:tc>
          <w:tcPr>
            <w:tcW w:w="3983" w:type="dxa"/>
          </w:tcPr>
          <w:p w14:paraId="7342A5D3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>umit.kilinc@georgebrown.ca</w:t>
            </w:r>
          </w:p>
          <w:p w14:paraId="73DC1E56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E84BA75" w14:textId="64BB586B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</w:tbl>
    <w:p w14:paraId="561F08BE" w14:textId="77777777" w:rsidR="00851B50" w:rsidRPr="00DC0C75" w:rsidRDefault="00851B50" w:rsidP="00851B50">
      <w:pPr>
        <w:rPr>
          <w:rFonts w:ascii="Arial" w:hAnsi="Arial" w:cs="Arial"/>
        </w:rPr>
      </w:pPr>
    </w:p>
    <w:p w14:paraId="7F9F3ED5" w14:textId="77777777" w:rsidR="00851B50" w:rsidRPr="00DC0C75" w:rsidRDefault="00851B50" w:rsidP="00851B50">
      <w:pPr>
        <w:rPr>
          <w:rFonts w:ascii="Arial" w:hAnsi="Arial" w:cs="Arial"/>
        </w:rPr>
      </w:pPr>
    </w:p>
    <w:p w14:paraId="1B3A5B1B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8C5D9AD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493C8489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31B54892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2ADE9D9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34F0F762" w14:textId="74540A8C" w:rsidR="006E0428" w:rsidRDefault="006E0428">
      <w:pPr>
        <w:rPr>
          <w:rFonts w:ascii="Arial" w:hAnsi="Arial" w:cs="Arial"/>
          <w:b/>
          <w:sz w:val="32"/>
          <w:szCs w:val="32"/>
        </w:rPr>
      </w:pPr>
    </w:p>
    <w:p w14:paraId="5725890E" w14:textId="5607C303" w:rsidR="00D70469" w:rsidRDefault="00D70469">
      <w:pPr>
        <w:rPr>
          <w:rFonts w:ascii="Arial" w:hAnsi="Arial" w:cs="Arial"/>
          <w:b/>
          <w:sz w:val="32"/>
          <w:szCs w:val="32"/>
        </w:rPr>
      </w:pPr>
    </w:p>
    <w:p w14:paraId="02D13DA2" w14:textId="77777777" w:rsidR="00D70469" w:rsidRPr="00DC0C75" w:rsidRDefault="00D70469">
      <w:pPr>
        <w:rPr>
          <w:rFonts w:ascii="Arial" w:hAnsi="Arial" w:cs="Arial"/>
          <w:b/>
          <w:sz w:val="32"/>
          <w:szCs w:val="32"/>
        </w:rPr>
      </w:pPr>
    </w:p>
    <w:p w14:paraId="1B4F445E" w14:textId="77777777" w:rsidR="006B349A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3. </w:t>
      </w:r>
      <w:bookmarkStart w:id="2" w:name="Scope"/>
      <w:r w:rsidR="002E6752" w:rsidRPr="00DC0C75">
        <w:rPr>
          <w:rFonts w:ascii="Arial" w:hAnsi="Arial" w:cs="Arial"/>
          <w:b/>
          <w:sz w:val="32"/>
          <w:szCs w:val="32"/>
        </w:rPr>
        <w:t>Scope</w:t>
      </w:r>
      <w:bookmarkEnd w:id="2"/>
    </w:p>
    <w:p w14:paraId="4AFE94DA" w14:textId="77777777" w:rsidR="002E6752" w:rsidRPr="00DC0C75" w:rsidRDefault="002E6752">
      <w:pPr>
        <w:rPr>
          <w:rFonts w:ascii="Arial" w:hAnsi="Arial" w:cs="Arial"/>
        </w:rPr>
      </w:pPr>
    </w:p>
    <w:p w14:paraId="23A14CB5" w14:textId="2BC3B76E" w:rsidR="00851B50" w:rsidRPr="00DC0C75" w:rsidRDefault="00AA1B2C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Define the </w:t>
      </w:r>
      <w:r w:rsidR="00DC0C75" w:rsidRPr="00DC0C75">
        <w:rPr>
          <w:rFonts w:ascii="Arial" w:hAnsi="Arial" w:cs="Arial"/>
        </w:rPr>
        <w:t>sum</w:t>
      </w:r>
      <w:r w:rsidRPr="00DC0C75">
        <w:rPr>
          <w:rFonts w:ascii="Arial" w:hAnsi="Arial" w:cs="Arial"/>
        </w:rPr>
        <w:t xml:space="preserve"> of </w:t>
      </w:r>
      <w:r w:rsidR="00D70469" w:rsidRPr="00DC0C75">
        <w:rPr>
          <w:rFonts w:ascii="Arial" w:hAnsi="Arial" w:cs="Arial"/>
        </w:rPr>
        <w:t>all</w:t>
      </w:r>
      <w:r w:rsidRPr="00DC0C75">
        <w:rPr>
          <w:rFonts w:ascii="Arial" w:hAnsi="Arial" w:cs="Arial"/>
        </w:rPr>
        <w:t xml:space="preserve"> its products and their requirements or features</w:t>
      </w:r>
      <w:r w:rsidR="005026FE">
        <w:rPr>
          <w:rFonts w:ascii="Arial" w:hAnsi="Arial" w:cs="Arial"/>
        </w:rPr>
        <w:t>:</w:t>
      </w:r>
    </w:p>
    <w:p w14:paraId="7E08899A" w14:textId="77777777" w:rsidR="00851B50" w:rsidRPr="00D70469" w:rsidRDefault="00851B50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39"/>
        <w:gridCol w:w="4291"/>
      </w:tblGrid>
      <w:tr w:rsidR="002E6752" w:rsidRPr="00D70469" w14:paraId="5DD286DE" w14:textId="77777777" w:rsidTr="005026FE">
        <w:tc>
          <w:tcPr>
            <w:tcW w:w="4339" w:type="dxa"/>
            <w:shd w:val="clear" w:color="auto" w:fill="E6E6E6"/>
          </w:tcPr>
          <w:p w14:paraId="2893CE96" w14:textId="77777777" w:rsidR="002E6752" w:rsidRPr="00D70469" w:rsidRDefault="002E6752">
            <w:pPr>
              <w:rPr>
                <w:rFonts w:ascii="Arial" w:hAnsi="Arial" w:cs="Arial"/>
                <w:b/>
                <w:bCs/>
              </w:rPr>
            </w:pPr>
            <w:r w:rsidRPr="00D70469">
              <w:rPr>
                <w:rFonts w:ascii="Arial" w:hAnsi="Arial" w:cs="Arial"/>
                <w:b/>
                <w:bCs/>
              </w:rPr>
              <w:t>In Scope</w:t>
            </w:r>
          </w:p>
        </w:tc>
        <w:tc>
          <w:tcPr>
            <w:tcW w:w="4291" w:type="dxa"/>
            <w:shd w:val="clear" w:color="auto" w:fill="E6E6E6"/>
          </w:tcPr>
          <w:p w14:paraId="49690ADC" w14:textId="77777777" w:rsidR="002E6752" w:rsidRPr="00D70469" w:rsidRDefault="002E6752">
            <w:pPr>
              <w:rPr>
                <w:rFonts w:ascii="Arial" w:hAnsi="Arial" w:cs="Arial"/>
                <w:b/>
                <w:bCs/>
              </w:rPr>
            </w:pPr>
            <w:r w:rsidRPr="00D70469">
              <w:rPr>
                <w:rFonts w:ascii="Arial" w:hAnsi="Arial" w:cs="Arial"/>
                <w:b/>
                <w:bCs/>
              </w:rPr>
              <w:t>Out of Scope</w:t>
            </w:r>
          </w:p>
        </w:tc>
      </w:tr>
      <w:tr w:rsidR="002E6752" w:rsidRPr="00DC0C75" w14:paraId="6C76BA1D" w14:textId="77777777" w:rsidTr="005026FE">
        <w:trPr>
          <w:trHeight w:val="935"/>
        </w:trPr>
        <w:tc>
          <w:tcPr>
            <w:tcW w:w="4339" w:type="dxa"/>
          </w:tcPr>
          <w:p w14:paraId="708CD088" w14:textId="74079E3D" w:rsidR="00166C6E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</w:t>
            </w:r>
            <w:r w:rsidR="00D70469">
              <w:rPr>
                <w:rFonts w:ascii="Arial" w:hAnsi="Arial" w:cs="Arial"/>
              </w:rPr>
              <w:t>gn</w:t>
            </w:r>
            <w:r w:rsidRPr="00DC0C75">
              <w:rPr>
                <w:rFonts w:ascii="Arial" w:hAnsi="Arial" w:cs="Arial"/>
              </w:rPr>
              <w:t xml:space="preserve"> up and login page for employees/managers to register/login to gain access to the application</w:t>
            </w:r>
          </w:p>
        </w:tc>
        <w:tc>
          <w:tcPr>
            <w:tcW w:w="4291" w:type="dxa"/>
          </w:tcPr>
          <w:p w14:paraId="6528E219" w14:textId="4537A136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 up</w:t>
            </w:r>
            <w:r w:rsidR="00A045A9" w:rsidRPr="00DC0C75">
              <w:rPr>
                <w:rFonts w:ascii="Arial" w:hAnsi="Arial" w:cs="Arial"/>
              </w:rPr>
              <w:t xml:space="preserve"> and login</w:t>
            </w:r>
            <w:r w:rsidRPr="00DC0C75">
              <w:rPr>
                <w:rFonts w:ascii="Arial" w:hAnsi="Arial" w:cs="Arial"/>
              </w:rPr>
              <w:t xml:space="preserve"> page for users to register outside the business.</w:t>
            </w:r>
          </w:p>
        </w:tc>
      </w:tr>
      <w:tr w:rsidR="002E6752" w:rsidRPr="00DC0C75" w14:paraId="756EED6A" w14:textId="77777777" w:rsidTr="005026FE">
        <w:trPr>
          <w:trHeight w:val="1241"/>
        </w:trPr>
        <w:tc>
          <w:tcPr>
            <w:tcW w:w="4339" w:type="dxa"/>
          </w:tcPr>
          <w:p w14:paraId="21CECCFE" w14:textId="1D1586AA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 with relevant information regarding the employee hours and schedule</w:t>
            </w:r>
          </w:p>
        </w:tc>
        <w:tc>
          <w:tcPr>
            <w:tcW w:w="4291" w:type="dxa"/>
          </w:tcPr>
          <w:p w14:paraId="159AF9D4" w14:textId="00586FA2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Access to the application by social </w:t>
            </w:r>
            <w:r w:rsidR="005026FE" w:rsidRPr="00DC0C75">
              <w:rPr>
                <w:rFonts w:ascii="Arial" w:hAnsi="Arial" w:cs="Arial"/>
              </w:rPr>
              <w:t>media</w:t>
            </w:r>
            <w:r w:rsidR="005026FE">
              <w:rPr>
                <w:rFonts w:ascii="Arial" w:hAnsi="Arial" w:cs="Arial"/>
              </w:rPr>
              <w:t xml:space="preserve"> (</w:t>
            </w:r>
            <w:r w:rsidR="00D70469">
              <w:rPr>
                <w:rFonts w:ascii="Arial" w:hAnsi="Arial" w:cs="Arial"/>
              </w:rPr>
              <w:t>third parties app)</w:t>
            </w:r>
            <w:r w:rsidRPr="00DC0C75">
              <w:rPr>
                <w:rFonts w:ascii="Arial" w:hAnsi="Arial" w:cs="Arial"/>
              </w:rPr>
              <w:t xml:space="preserve"> login</w:t>
            </w:r>
            <w:r w:rsidR="00A045A9" w:rsidRPr="00DC0C75">
              <w:rPr>
                <w:rFonts w:ascii="Arial" w:hAnsi="Arial" w:cs="Arial"/>
              </w:rPr>
              <w:t xml:space="preserve"> to access the home page and see employee breakdown.</w:t>
            </w:r>
          </w:p>
        </w:tc>
      </w:tr>
      <w:tr w:rsidR="00166C6E" w:rsidRPr="00DC0C75" w14:paraId="6E72DEBA" w14:textId="77777777" w:rsidTr="005026FE">
        <w:trPr>
          <w:trHeight w:val="989"/>
        </w:trPr>
        <w:tc>
          <w:tcPr>
            <w:tcW w:w="4339" w:type="dxa"/>
          </w:tcPr>
          <w:p w14:paraId="3B96EC93" w14:textId="1B2B1AAA" w:rsidR="00166C6E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Schedule page with relevant information about </w:t>
            </w:r>
            <w:r w:rsidR="00C0276B" w:rsidRPr="00DC0C75">
              <w:rPr>
                <w:rFonts w:ascii="Arial" w:hAnsi="Arial" w:cs="Arial"/>
              </w:rPr>
              <w:t>employee’s</w:t>
            </w:r>
            <w:r w:rsidRPr="00DC0C75">
              <w:rPr>
                <w:rFonts w:ascii="Arial" w:hAnsi="Arial" w:cs="Arial"/>
              </w:rPr>
              <w:t xml:space="preserve"> </w:t>
            </w:r>
            <w:r w:rsidR="00A045A9" w:rsidRPr="00DC0C75">
              <w:rPr>
                <w:rFonts w:ascii="Arial" w:hAnsi="Arial" w:cs="Arial"/>
              </w:rPr>
              <w:t>schedule.</w:t>
            </w:r>
          </w:p>
        </w:tc>
        <w:tc>
          <w:tcPr>
            <w:tcW w:w="4291" w:type="dxa"/>
          </w:tcPr>
          <w:p w14:paraId="27FEA0FD" w14:textId="02B9B832" w:rsidR="00166C6E" w:rsidRPr="00DC0C75" w:rsidRDefault="00C0276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Access to the schedule without logging in or signing up.</w:t>
            </w:r>
          </w:p>
        </w:tc>
      </w:tr>
      <w:tr w:rsidR="002E6752" w:rsidRPr="00DC0C75" w14:paraId="1AA390A3" w14:textId="77777777" w:rsidTr="005026FE">
        <w:trPr>
          <w:trHeight w:val="980"/>
        </w:trPr>
        <w:tc>
          <w:tcPr>
            <w:tcW w:w="4339" w:type="dxa"/>
          </w:tcPr>
          <w:p w14:paraId="47D77716" w14:textId="1D822D89" w:rsidR="00166C6E" w:rsidRPr="00DC0C75" w:rsidRDefault="00C0276B" w:rsidP="00166C6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Request time-off page with date and comments to request time-off for employee</w:t>
            </w:r>
          </w:p>
        </w:tc>
        <w:tc>
          <w:tcPr>
            <w:tcW w:w="4291" w:type="dxa"/>
          </w:tcPr>
          <w:p w14:paraId="30006807" w14:textId="4644971A" w:rsidR="002E6752" w:rsidRPr="00DC0C75" w:rsidRDefault="00C0276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Employee requesting time-off without logging into the application or submitting the request.</w:t>
            </w:r>
          </w:p>
        </w:tc>
      </w:tr>
      <w:tr w:rsidR="00C0276B" w:rsidRPr="00DC0C75" w14:paraId="704EA448" w14:textId="77777777" w:rsidTr="005026FE">
        <w:trPr>
          <w:trHeight w:val="611"/>
        </w:trPr>
        <w:tc>
          <w:tcPr>
            <w:tcW w:w="4339" w:type="dxa"/>
          </w:tcPr>
          <w:p w14:paraId="0F49D1A4" w14:textId="6A18CFF6" w:rsidR="00C0276B" w:rsidRPr="00DC0C75" w:rsidRDefault="000C5E74" w:rsidP="00166C6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</w:t>
            </w:r>
            <w:r w:rsidR="00C0276B" w:rsidRPr="00DC0C75">
              <w:rPr>
                <w:rFonts w:ascii="Arial" w:hAnsi="Arial" w:cs="Arial"/>
              </w:rPr>
              <w:t xml:space="preserve"> page for employee to </w:t>
            </w:r>
            <w:r w:rsidR="004C32C4" w:rsidRPr="00DC0C75">
              <w:rPr>
                <w:rFonts w:ascii="Arial" w:hAnsi="Arial" w:cs="Arial"/>
              </w:rPr>
              <w:t>start and end their shift.</w:t>
            </w:r>
          </w:p>
        </w:tc>
        <w:tc>
          <w:tcPr>
            <w:tcW w:w="4291" w:type="dxa"/>
          </w:tcPr>
          <w:p w14:paraId="1DFC3A20" w14:textId="5C96E807" w:rsidR="00C0276B" w:rsidRPr="00DC0C75" w:rsidRDefault="004C32C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Employee punching in or punching out without physically being at work</w:t>
            </w:r>
          </w:p>
        </w:tc>
      </w:tr>
    </w:tbl>
    <w:p w14:paraId="0FF08A9E" w14:textId="77777777" w:rsidR="002E6752" w:rsidRPr="00DC0C75" w:rsidRDefault="002E6752">
      <w:pPr>
        <w:rPr>
          <w:rFonts w:ascii="Arial" w:hAnsi="Arial" w:cs="Arial"/>
        </w:rPr>
      </w:pPr>
    </w:p>
    <w:p w14:paraId="1A029B3A" w14:textId="77777777" w:rsidR="00AA1B2C" w:rsidRPr="00DC0C75" w:rsidRDefault="00AA1B2C">
      <w:pPr>
        <w:rPr>
          <w:rFonts w:ascii="Arial" w:hAnsi="Arial" w:cs="Arial"/>
        </w:rPr>
      </w:pPr>
    </w:p>
    <w:p w14:paraId="7109D303" w14:textId="77777777" w:rsidR="006B349A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4. </w:t>
      </w:r>
      <w:bookmarkStart w:id="3" w:name="Deliverables"/>
      <w:r w:rsidR="00F73BFE" w:rsidRPr="00DC0C75">
        <w:rPr>
          <w:rFonts w:ascii="Arial" w:hAnsi="Arial" w:cs="Arial"/>
          <w:b/>
          <w:sz w:val="32"/>
          <w:szCs w:val="32"/>
        </w:rPr>
        <w:t>Deliverables</w:t>
      </w:r>
      <w:bookmarkEnd w:id="3"/>
    </w:p>
    <w:p w14:paraId="20F11D37" w14:textId="77777777" w:rsidR="00F73BFE" w:rsidRPr="00DC0C75" w:rsidRDefault="00F73BFE">
      <w:pPr>
        <w:rPr>
          <w:rFonts w:ascii="Arial" w:hAnsi="Arial" w:cs="Arial"/>
        </w:rPr>
      </w:pPr>
    </w:p>
    <w:p w14:paraId="5CFA9C06" w14:textId="14408AB1" w:rsidR="00F73BFE" w:rsidRPr="00DC0C75" w:rsidRDefault="00F73BFE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This project will deliver the </w:t>
      </w:r>
      <w:r w:rsidR="007024C0" w:rsidRPr="00DC0C75">
        <w:rPr>
          <w:rFonts w:ascii="Arial" w:hAnsi="Arial" w:cs="Arial"/>
        </w:rPr>
        <w:t>following.</w:t>
      </w:r>
    </w:p>
    <w:p w14:paraId="1540723E" w14:textId="77777777" w:rsidR="00F73BFE" w:rsidRPr="00DC0C75" w:rsidRDefault="00F73BFE">
      <w:pPr>
        <w:rPr>
          <w:rFonts w:ascii="Arial" w:hAnsi="Arial" w:cs="Arial"/>
        </w:rPr>
      </w:pPr>
    </w:p>
    <w:tbl>
      <w:tblPr>
        <w:tblStyle w:val="TableGrid"/>
        <w:tblW w:w="8712" w:type="dxa"/>
        <w:tblLook w:val="01E0" w:firstRow="1" w:lastRow="1" w:firstColumn="1" w:lastColumn="1" w:noHBand="0" w:noVBand="0"/>
      </w:tblPr>
      <w:tblGrid>
        <w:gridCol w:w="4355"/>
        <w:gridCol w:w="4357"/>
      </w:tblGrid>
      <w:tr w:rsidR="00F73BFE" w:rsidRPr="00DC0C75" w14:paraId="6AB04086" w14:textId="77777777" w:rsidTr="005026FE">
        <w:trPr>
          <w:trHeight w:val="279"/>
        </w:trPr>
        <w:tc>
          <w:tcPr>
            <w:tcW w:w="4355" w:type="dxa"/>
            <w:shd w:val="clear" w:color="auto" w:fill="E6E6E6"/>
          </w:tcPr>
          <w:p w14:paraId="646B62C1" w14:textId="77777777" w:rsidR="00F73BFE" w:rsidRPr="005026FE" w:rsidRDefault="00F73BFE">
            <w:pPr>
              <w:rPr>
                <w:rFonts w:ascii="Arial" w:hAnsi="Arial" w:cs="Arial"/>
                <w:b/>
                <w:bCs/>
              </w:rPr>
            </w:pPr>
            <w:r w:rsidRPr="005026FE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4357" w:type="dxa"/>
            <w:shd w:val="clear" w:color="auto" w:fill="E6E6E6"/>
          </w:tcPr>
          <w:p w14:paraId="06B862BA" w14:textId="77777777" w:rsidR="00F73BFE" w:rsidRPr="005026FE" w:rsidRDefault="00F73BFE">
            <w:pPr>
              <w:rPr>
                <w:rFonts w:ascii="Arial" w:hAnsi="Arial" w:cs="Arial"/>
                <w:b/>
                <w:bCs/>
              </w:rPr>
            </w:pPr>
            <w:r w:rsidRPr="005026F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F73BFE" w:rsidRPr="00DC0C75" w14:paraId="1934F18E" w14:textId="77777777" w:rsidTr="005026FE">
        <w:trPr>
          <w:trHeight w:val="672"/>
        </w:trPr>
        <w:tc>
          <w:tcPr>
            <w:tcW w:w="4355" w:type="dxa"/>
          </w:tcPr>
          <w:p w14:paraId="06A85569" w14:textId="6E60E3F9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Login Page</w:t>
            </w:r>
          </w:p>
        </w:tc>
        <w:tc>
          <w:tcPr>
            <w:tcW w:w="4357" w:type="dxa"/>
          </w:tcPr>
          <w:p w14:paraId="02E152DF" w14:textId="31EC8905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where existing employee login using their credentials.</w:t>
            </w:r>
          </w:p>
        </w:tc>
      </w:tr>
      <w:tr w:rsidR="00F73BFE" w:rsidRPr="00DC0C75" w14:paraId="3762CEE0" w14:textId="77777777" w:rsidTr="005026FE">
        <w:trPr>
          <w:trHeight w:val="718"/>
        </w:trPr>
        <w:tc>
          <w:tcPr>
            <w:tcW w:w="4355" w:type="dxa"/>
          </w:tcPr>
          <w:p w14:paraId="1F23A570" w14:textId="19BD9C5B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Signup Page</w:t>
            </w:r>
          </w:p>
        </w:tc>
        <w:tc>
          <w:tcPr>
            <w:tcW w:w="4357" w:type="dxa"/>
          </w:tcPr>
          <w:p w14:paraId="358E83CB" w14:textId="3983C173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where new employees signs up using their credentials.</w:t>
            </w:r>
          </w:p>
        </w:tc>
      </w:tr>
      <w:tr w:rsidR="00F73BFE" w:rsidRPr="00DC0C75" w14:paraId="2385656D" w14:textId="77777777" w:rsidTr="005026FE">
        <w:trPr>
          <w:trHeight w:val="718"/>
        </w:trPr>
        <w:tc>
          <w:tcPr>
            <w:tcW w:w="4355" w:type="dxa"/>
          </w:tcPr>
          <w:p w14:paraId="64A72FD4" w14:textId="76003689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</w:t>
            </w:r>
          </w:p>
        </w:tc>
        <w:tc>
          <w:tcPr>
            <w:tcW w:w="4357" w:type="dxa"/>
          </w:tcPr>
          <w:p w14:paraId="7CE2CAA7" w14:textId="01B1AE53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Landing page where it shows the breakdown of the </w:t>
            </w:r>
            <w:r w:rsidR="005026FE" w:rsidRPr="00DC0C75">
              <w:rPr>
                <w:rFonts w:ascii="Arial" w:hAnsi="Arial" w:cs="Arial"/>
              </w:rPr>
              <w:t>employee</w:t>
            </w:r>
            <w:r w:rsidR="005026FE">
              <w:rPr>
                <w:rFonts w:ascii="Arial" w:hAnsi="Arial" w:cs="Arial"/>
              </w:rPr>
              <w:t xml:space="preserve"> (general information)</w:t>
            </w:r>
            <w:r w:rsidRPr="00DC0C75">
              <w:rPr>
                <w:rFonts w:ascii="Arial" w:hAnsi="Arial" w:cs="Arial"/>
              </w:rPr>
              <w:t>.</w:t>
            </w:r>
          </w:p>
        </w:tc>
      </w:tr>
      <w:tr w:rsidR="00BA5C45" w:rsidRPr="00DC0C75" w14:paraId="7C138084" w14:textId="77777777" w:rsidTr="005026FE">
        <w:trPr>
          <w:trHeight w:val="718"/>
        </w:trPr>
        <w:tc>
          <w:tcPr>
            <w:tcW w:w="4355" w:type="dxa"/>
          </w:tcPr>
          <w:p w14:paraId="4F90CAB5" w14:textId="7AF7D358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Schedule Page</w:t>
            </w:r>
          </w:p>
        </w:tc>
        <w:tc>
          <w:tcPr>
            <w:tcW w:w="4357" w:type="dxa"/>
          </w:tcPr>
          <w:p w14:paraId="00BD5FDE" w14:textId="62A2FCD8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Page where employees can </w:t>
            </w:r>
            <w:r w:rsidR="005026FE">
              <w:rPr>
                <w:rFonts w:ascii="Arial" w:hAnsi="Arial" w:cs="Arial"/>
              </w:rPr>
              <w:t>check</w:t>
            </w:r>
            <w:r w:rsidRPr="00DC0C75">
              <w:rPr>
                <w:rFonts w:ascii="Arial" w:hAnsi="Arial" w:cs="Arial"/>
              </w:rPr>
              <w:t xml:space="preserve"> their schedule.</w:t>
            </w:r>
          </w:p>
        </w:tc>
      </w:tr>
      <w:tr w:rsidR="00F73BFE" w:rsidRPr="00DC0C75" w14:paraId="6550DDE8" w14:textId="77777777" w:rsidTr="005026FE">
        <w:trPr>
          <w:trHeight w:val="444"/>
        </w:trPr>
        <w:tc>
          <w:tcPr>
            <w:tcW w:w="4355" w:type="dxa"/>
          </w:tcPr>
          <w:p w14:paraId="133642FD" w14:textId="442B8767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Request Page</w:t>
            </w:r>
          </w:p>
        </w:tc>
        <w:tc>
          <w:tcPr>
            <w:tcW w:w="4357" w:type="dxa"/>
          </w:tcPr>
          <w:p w14:paraId="23B4ACAB" w14:textId="554A197C" w:rsidR="000F7958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for requesting time-off.</w:t>
            </w:r>
          </w:p>
        </w:tc>
      </w:tr>
      <w:tr w:rsidR="000C5E74" w:rsidRPr="00DC0C75" w14:paraId="280D2D16" w14:textId="77777777" w:rsidTr="005026FE">
        <w:trPr>
          <w:trHeight w:val="558"/>
        </w:trPr>
        <w:tc>
          <w:tcPr>
            <w:tcW w:w="4355" w:type="dxa"/>
          </w:tcPr>
          <w:p w14:paraId="7CD6BB79" w14:textId="18BFE07C" w:rsidR="000C5E74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 Page</w:t>
            </w:r>
          </w:p>
        </w:tc>
        <w:tc>
          <w:tcPr>
            <w:tcW w:w="4357" w:type="dxa"/>
          </w:tcPr>
          <w:p w14:paraId="54E31E45" w14:textId="49694743" w:rsidR="000C5E74" w:rsidRPr="00DC0C75" w:rsidRDefault="00452E8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for employee to punch-in and punch-out for their shift.</w:t>
            </w:r>
          </w:p>
        </w:tc>
      </w:tr>
    </w:tbl>
    <w:p w14:paraId="6A5DF98D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323B821F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975A4DF" w14:textId="77777777" w:rsidR="00351846" w:rsidRPr="00DC0C75" w:rsidRDefault="00351846">
      <w:pPr>
        <w:rPr>
          <w:rFonts w:ascii="Arial" w:hAnsi="Arial" w:cs="Arial"/>
          <w:b/>
          <w:sz w:val="32"/>
          <w:szCs w:val="32"/>
        </w:rPr>
      </w:pPr>
    </w:p>
    <w:p w14:paraId="1991F6E2" w14:textId="77777777" w:rsidR="00351846" w:rsidRPr="00DC0C75" w:rsidRDefault="00351846">
      <w:pPr>
        <w:rPr>
          <w:rFonts w:ascii="Arial" w:hAnsi="Arial" w:cs="Arial"/>
          <w:b/>
          <w:sz w:val="32"/>
          <w:szCs w:val="32"/>
        </w:rPr>
      </w:pPr>
    </w:p>
    <w:p w14:paraId="2FFBA851" w14:textId="2142C526" w:rsidR="00F73BFE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5. </w:t>
      </w:r>
      <w:bookmarkStart w:id="4" w:name="Assumptions"/>
      <w:r w:rsidR="000F7958" w:rsidRPr="00DC0C75">
        <w:rPr>
          <w:rFonts w:ascii="Arial" w:hAnsi="Arial" w:cs="Arial"/>
          <w:b/>
          <w:sz w:val="32"/>
          <w:szCs w:val="32"/>
        </w:rPr>
        <w:t>Assumptions</w:t>
      </w:r>
      <w:bookmarkEnd w:id="4"/>
    </w:p>
    <w:p w14:paraId="4A6F35D0" w14:textId="6829BDA5" w:rsidR="00351846" w:rsidRPr="00DC0C75" w:rsidRDefault="00351846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 </w:t>
      </w:r>
    </w:p>
    <w:p w14:paraId="78EA6CC7" w14:textId="1B3CFB73" w:rsidR="000F7958" w:rsidRPr="00DC0C75" w:rsidRDefault="000F795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This project makes the following </w:t>
      </w:r>
      <w:r w:rsidR="00DC0C75" w:rsidRPr="00DC0C75">
        <w:rPr>
          <w:rFonts w:ascii="Arial" w:hAnsi="Arial" w:cs="Arial"/>
        </w:rPr>
        <w:t>assumptions</w:t>
      </w:r>
      <w:r w:rsidR="005026FE">
        <w:rPr>
          <w:rFonts w:ascii="Arial" w:hAnsi="Arial" w:cs="Arial"/>
        </w:rPr>
        <w:t>:</w:t>
      </w:r>
    </w:p>
    <w:p w14:paraId="2EDFE39F" w14:textId="77777777" w:rsidR="00D0161C" w:rsidRPr="00DC0C75" w:rsidRDefault="00D0161C">
      <w:pPr>
        <w:rPr>
          <w:rFonts w:ascii="Arial" w:hAnsi="Arial" w:cs="Arial"/>
        </w:rPr>
      </w:pPr>
    </w:p>
    <w:p w14:paraId="545BFBB0" w14:textId="09C25702" w:rsidR="000F7958" w:rsidRPr="00DC0C75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All employees will receive training on how to use the new web-based application.</w:t>
      </w:r>
    </w:p>
    <w:p w14:paraId="7F908CF6" w14:textId="72AC77F6" w:rsidR="00351846" w:rsidRPr="00DC0C75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The project has support from the owner/developers.</w:t>
      </w:r>
    </w:p>
    <w:p w14:paraId="5D830815" w14:textId="390219C4" w:rsidR="00351846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Easy to use application for newly hired </w:t>
      </w:r>
      <w:r w:rsidR="00D93205">
        <w:rPr>
          <w:rFonts w:ascii="Arial" w:hAnsi="Arial" w:cs="Arial"/>
        </w:rPr>
        <w:t>employees.</w:t>
      </w:r>
      <w:r>
        <w:rPr>
          <w:rFonts w:ascii="Arial" w:hAnsi="Arial" w:cs="Arial"/>
        </w:rPr>
        <w:t xml:space="preserve"> </w:t>
      </w:r>
    </w:p>
    <w:p w14:paraId="207B458D" w14:textId="025CA938" w:rsidR="005026FE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Assuming time zone is set correctly in the device </w:t>
      </w:r>
    </w:p>
    <w:p w14:paraId="5DAE3C13" w14:textId="77777777" w:rsidR="005026FE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Syncing the work schedule with the phone calendar (google or apple)</w:t>
      </w:r>
    </w:p>
    <w:p w14:paraId="7C524E6A" w14:textId="77777777" w:rsidR="00D9125D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Displaying it in various formats such as list and calendar view</w:t>
      </w:r>
    </w:p>
    <w:p w14:paraId="37D4825D" w14:textId="4B070511" w:rsidR="005026FE" w:rsidRDefault="00D9125D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Able to adjust for time</w:t>
      </w:r>
      <w:r w:rsidR="00D93205">
        <w:rPr>
          <w:rFonts w:ascii="Arial" w:hAnsi="Arial" w:cs="Arial"/>
        </w:rPr>
        <w:t>-</w:t>
      </w:r>
      <w:r>
        <w:rPr>
          <w:rFonts w:ascii="Arial" w:hAnsi="Arial" w:cs="Arial"/>
        </w:rPr>
        <w:t>off</w:t>
      </w:r>
      <w:r w:rsidR="00D93205">
        <w:rPr>
          <w:rFonts w:ascii="Arial" w:hAnsi="Arial" w:cs="Arial"/>
        </w:rPr>
        <w:t xml:space="preserve"> requests.</w:t>
      </w:r>
      <w:r w:rsidR="005026FE">
        <w:rPr>
          <w:rFonts w:ascii="Arial" w:hAnsi="Arial" w:cs="Arial"/>
        </w:rPr>
        <w:tab/>
      </w:r>
    </w:p>
    <w:p w14:paraId="1757548E" w14:textId="0A314F50" w:rsidR="00E07CBC" w:rsidRDefault="00E07CBC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Having a user</w:t>
      </w:r>
      <w:r w:rsidR="00D9320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friendly and intuitive interface </w:t>
      </w:r>
    </w:p>
    <w:p w14:paraId="67D37044" w14:textId="77777777" w:rsidR="000F7958" w:rsidRPr="00DC0C75" w:rsidRDefault="000F7958">
      <w:pPr>
        <w:rPr>
          <w:rFonts w:ascii="Arial" w:hAnsi="Arial" w:cs="Arial"/>
        </w:rPr>
      </w:pPr>
    </w:p>
    <w:p w14:paraId="3586DF08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2271930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00FE13C5" w14:textId="77777777" w:rsidR="000F7958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6. </w:t>
      </w:r>
      <w:bookmarkStart w:id="5" w:name="Dependencies"/>
      <w:r w:rsidR="000F7958" w:rsidRPr="00DC0C75">
        <w:rPr>
          <w:rFonts w:ascii="Arial" w:hAnsi="Arial" w:cs="Arial"/>
          <w:b/>
          <w:sz w:val="32"/>
          <w:szCs w:val="32"/>
        </w:rPr>
        <w:t>Dependencies</w:t>
      </w:r>
      <w:bookmarkEnd w:id="5"/>
    </w:p>
    <w:p w14:paraId="2E490B10" w14:textId="77777777" w:rsidR="000F7958" w:rsidRPr="00DC0C75" w:rsidRDefault="000F7958">
      <w:pPr>
        <w:rPr>
          <w:rFonts w:ascii="Arial" w:hAnsi="Arial" w:cs="Arial"/>
        </w:rPr>
      </w:pPr>
    </w:p>
    <w:p w14:paraId="433A3BE1" w14:textId="65105B3F" w:rsidR="000F7958" w:rsidRPr="00DC0C75" w:rsidRDefault="000F795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The following are the </w:t>
      </w:r>
      <w:r w:rsidR="00AA1B2C" w:rsidRPr="00DC0C75">
        <w:rPr>
          <w:rFonts w:ascii="Arial" w:hAnsi="Arial" w:cs="Arial"/>
        </w:rPr>
        <w:t xml:space="preserve">internal and external </w:t>
      </w:r>
      <w:r w:rsidRPr="00DC0C75">
        <w:rPr>
          <w:rFonts w:ascii="Arial" w:hAnsi="Arial" w:cs="Arial"/>
        </w:rPr>
        <w:t xml:space="preserve">dependencies that will have to be acknowledged and </w:t>
      </w:r>
      <w:r w:rsidR="00E07CBC" w:rsidRPr="00DC0C75">
        <w:rPr>
          <w:rFonts w:ascii="Arial" w:hAnsi="Arial" w:cs="Arial"/>
        </w:rPr>
        <w:t>addressed</w:t>
      </w:r>
      <w:r w:rsidR="00E07CBC">
        <w:rPr>
          <w:rFonts w:ascii="Arial" w:hAnsi="Arial" w:cs="Arial"/>
        </w:rPr>
        <w:t>:</w:t>
      </w:r>
    </w:p>
    <w:p w14:paraId="5AED2300" w14:textId="77777777" w:rsidR="00D0161C" w:rsidRPr="00DC0C75" w:rsidRDefault="00D0161C">
      <w:pPr>
        <w:rPr>
          <w:rFonts w:ascii="Arial" w:hAnsi="Arial" w:cs="Arial"/>
        </w:rPr>
      </w:pPr>
    </w:p>
    <w:p w14:paraId="1547B394" w14:textId="79575104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Internet access.</w:t>
      </w:r>
    </w:p>
    <w:p w14:paraId="25CBF726" w14:textId="4545FB0D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Database.</w:t>
      </w:r>
    </w:p>
    <w:p w14:paraId="4F27CF3B" w14:textId="39B7255E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IDE.</w:t>
      </w:r>
    </w:p>
    <w:p w14:paraId="42216209" w14:textId="789CD4B7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Server.</w:t>
      </w:r>
    </w:p>
    <w:p w14:paraId="339977CD" w14:textId="51C6462F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Client Hardware.</w:t>
      </w:r>
    </w:p>
    <w:p w14:paraId="3E7F5EE7" w14:textId="1C996AA4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Client Software.</w:t>
      </w:r>
    </w:p>
    <w:p w14:paraId="449CE78D" w14:textId="7FDD5FDB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Documentation.</w:t>
      </w:r>
    </w:p>
    <w:p w14:paraId="6AB342DA" w14:textId="7C7A8461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Frameworks.</w:t>
      </w:r>
    </w:p>
    <w:p w14:paraId="033576DA" w14:textId="412D1D34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Libraries.</w:t>
      </w:r>
    </w:p>
    <w:p w14:paraId="2C180EA1" w14:textId="77777777" w:rsidR="000F7958" w:rsidRPr="00DC0C75" w:rsidRDefault="000F7958">
      <w:pPr>
        <w:rPr>
          <w:rFonts w:ascii="Arial" w:hAnsi="Arial" w:cs="Arial"/>
        </w:rPr>
      </w:pPr>
    </w:p>
    <w:p w14:paraId="31F5F73A" w14:textId="77777777" w:rsidR="005317F9" w:rsidRPr="00DC0C75" w:rsidRDefault="005317F9">
      <w:pPr>
        <w:rPr>
          <w:rFonts w:ascii="Arial" w:hAnsi="Arial" w:cs="Arial"/>
        </w:rPr>
      </w:pPr>
    </w:p>
    <w:p w14:paraId="441A4383" w14:textId="77777777" w:rsidR="00AA1B2C" w:rsidRPr="00DC0C75" w:rsidRDefault="00AA1B2C">
      <w:pPr>
        <w:rPr>
          <w:rFonts w:ascii="Arial" w:hAnsi="Arial" w:cs="Arial"/>
        </w:rPr>
      </w:pPr>
    </w:p>
    <w:p w14:paraId="3E9CD175" w14:textId="77777777" w:rsidR="00AA1B2C" w:rsidRPr="00DC0C75" w:rsidRDefault="00AA1B2C">
      <w:pPr>
        <w:rPr>
          <w:rFonts w:ascii="Arial" w:hAnsi="Arial" w:cs="Arial"/>
        </w:rPr>
      </w:pPr>
    </w:p>
    <w:p w14:paraId="211C3951" w14:textId="2BC517B7" w:rsidR="00AA1B2C" w:rsidRPr="00DC0C75" w:rsidRDefault="00AA1B2C">
      <w:pPr>
        <w:rPr>
          <w:rFonts w:ascii="Arial" w:hAnsi="Arial" w:cs="Arial"/>
        </w:rPr>
      </w:pPr>
    </w:p>
    <w:p w14:paraId="432B91A9" w14:textId="797FD37D" w:rsidR="00D0161C" w:rsidRPr="00DC0C75" w:rsidRDefault="00D0161C">
      <w:pPr>
        <w:rPr>
          <w:rFonts w:ascii="Arial" w:hAnsi="Arial" w:cs="Arial"/>
        </w:rPr>
      </w:pPr>
    </w:p>
    <w:p w14:paraId="37E14D1C" w14:textId="5957F7D3" w:rsidR="00D0161C" w:rsidRPr="00DC0C75" w:rsidRDefault="00D0161C">
      <w:pPr>
        <w:rPr>
          <w:rFonts w:ascii="Arial" w:hAnsi="Arial" w:cs="Arial"/>
        </w:rPr>
      </w:pPr>
    </w:p>
    <w:p w14:paraId="1ECB2C86" w14:textId="7377E678" w:rsidR="00D0161C" w:rsidRPr="00DC0C75" w:rsidRDefault="00D0161C">
      <w:pPr>
        <w:rPr>
          <w:rFonts w:ascii="Arial" w:hAnsi="Arial" w:cs="Arial"/>
        </w:rPr>
      </w:pPr>
    </w:p>
    <w:p w14:paraId="59D188F8" w14:textId="56808A34" w:rsidR="00D0161C" w:rsidRPr="00DC0C75" w:rsidRDefault="00D0161C">
      <w:pPr>
        <w:rPr>
          <w:rFonts w:ascii="Arial" w:hAnsi="Arial" w:cs="Arial"/>
        </w:rPr>
      </w:pPr>
    </w:p>
    <w:p w14:paraId="1C42CD40" w14:textId="49C8DA5B" w:rsidR="00D0161C" w:rsidRPr="00DC0C75" w:rsidRDefault="00D0161C">
      <w:pPr>
        <w:rPr>
          <w:rFonts w:ascii="Arial" w:hAnsi="Arial" w:cs="Arial"/>
        </w:rPr>
      </w:pPr>
    </w:p>
    <w:p w14:paraId="5EF890B7" w14:textId="00D4A7A2" w:rsidR="00D0161C" w:rsidRPr="00DC0C75" w:rsidRDefault="00D0161C">
      <w:pPr>
        <w:rPr>
          <w:rFonts w:ascii="Arial" w:hAnsi="Arial" w:cs="Arial"/>
        </w:rPr>
      </w:pPr>
    </w:p>
    <w:p w14:paraId="792F9B95" w14:textId="77777777" w:rsidR="00D0161C" w:rsidRPr="00DC0C75" w:rsidRDefault="00D0161C">
      <w:pPr>
        <w:rPr>
          <w:rFonts w:ascii="Arial" w:hAnsi="Arial" w:cs="Arial"/>
        </w:rPr>
      </w:pPr>
    </w:p>
    <w:p w14:paraId="2A6A9EF9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2CF9AA9" w14:textId="5EBA415E" w:rsidR="00E125E7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7. </w:t>
      </w:r>
      <w:bookmarkStart w:id="6" w:name="Risk"/>
      <w:r w:rsidR="005317F9" w:rsidRPr="00DC0C75">
        <w:rPr>
          <w:rFonts w:ascii="Arial" w:hAnsi="Arial" w:cs="Arial"/>
          <w:b/>
          <w:sz w:val="32"/>
          <w:szCs w:val="32"/>
        </w:rPr>
        <w:t>Risk Management</w:t>
      </w:r>
    </w:p>
    <w:bookmarkEnd w:id="6"/>
    <w:p w14:paraId="016D351E" w14:textId="77777777" w:rsidR="005317F9" w:rsidRPr="00DC0C75" w:rsidRDefault="005317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15"/>
        <w:gridCol w:w="2063"/>
        <w:gridCol w:w="1847"/>
        <w:gridCol w:w="2605"/>
      </w:tblGrid>
      <w:tr w:rsidR="00D0161C" w:rsidRPr="00DC0C75" w14:paraId="45D38981" w14:textId="77777777" w:rsidTr="00E07CBC">
        <w:tc>
          <w:tcPr>
            <w:tcW w:w="2115" w:type="dxa"/>
            <w:shd w:val="clear" w:color="auto" w:fill="E6E6E6"/>
          </w:tcPr>
          <w:p w14:paraId="559B6CB4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Potential Risk</w:t>
            </w:r>
          </w:p>
        </w:tc>
        <w:tc>
          <w:tcPr>
            <w:tcW w:w="2063" w:type="dxa"/>
            <w:shd w:val="clear" w:color="auto" w:fill="E6E6E6"/>
          </w:tcPr>
          <w:p w14:paraId="46A6270F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Severity (H/M/L)</w:t>
            </w:r>
          </w:p>
        </w:tc>
        <w:tc>
          <w:tcPr>
            <w:tcW w:w="1847" w:type="dxa"/>
            <w:shd w:val="clear" w:color="auto" w:fill="E6E6E6"/>
          </w:tcPr>
          <w:p w14:paraId="6F353E71" w14:textId="67DF216E" w:rsidR="005317F9" w:rsidRPr="00E07CBC" w:rsidRDefault="00E07CBC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Probability</w:t>
            </w:r>
            <w:r w:rsidR="005317F9" w:rsidRPr="00E07CBC">
              <w:rPr>
                <w:rFonts w:ascii="Arial" w:hAnsi="Arial" w:cs="Arial"/>
                <w:b/>
                <w:bCs/>
              </w:rPr>
              <w:t xml:space="preserve"> (H/M/L)</w:t>
            </w:r>
          </w:p>
        </w:tc>
        <w:tc>
          <w:tcPr>
            <w:tcW w:w="2605" w:type="dxa"/>
            <w:shd w:val="clear" w:color="auto" w:fill="E6E6E6"/>
          </w:tcPr>
          <w:p w14:paraId="68A966A4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Management Strategy</w:t>
            </w:r>
          </w:p>
        </w:tc>
      </w:tr>
      <w:tr w:rsidR="005317F9" w:rsidRPr="00DC0C75" w14:paraId="099AED7A" w14:textId="77777777" w:rsidTr="00E07CBC">
        <w:trPr>
          <w:trHeight w:val="2645"/>
        </w:trPr>
        <w:tc>
          <w:tcPr>
            <w:tcW w:w="2115" w:type="dxa"/>
          </w:tcPr>
          <w:p w14:paraId="5F4EF13A" w14:textId="4BB1707A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involvement in the project</w:t>
            </w:r>
          </w:p>
        </w:tc>
        <w:tc>
          <w:tcPr>
            <w:tcW w:w="2063" w:type="dxa"/>
          </w:tcPr>
          <w:p w14:paraId="72893654" w14:textId="2472BD72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14F622D0" w14:textId="04594387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2605" w:type="dxa"/>
          </w:tcPr>
          <w:p w14:paraId="41A2476D" w14:textId="3A18BBE2" w:rsidR="009A7683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The team should contribute to the project no matter what. In case they cannot, they should let the other owner/developers know about the situation.</w:t>
            </w:r>
          </w:p>
        </w:tc>
      </w:tr>
      <w:tr w:rsidR="005317F9" w:rsidRPr="00DC0C75" w14:paraId="4CC4D7E1" w14:textId="77777777" w:rsidTr="00E07CBC">
        <w:trPr>
          <w:trHeight w:val="2069"/>
        </w:trPr>
        <w:tc>
          <w:tcPr>
            <w:tcW w:w="2115" w:type="dxa"/>
          </w:tcPr>
          <w:p w14:paraId="179522BC" w14:textId="2DA82AD0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Poor functionality of the application</w:t>
            </w:r>
          </w:p>
        </w:tc>
        <w:tc>
          <w:tcPr>
            <w:tcW w:w="2063" w:type="dxa"/>
          </w:tcPr>
          <w:p w14:paraId="4F624FBA" w14:textId="277F3798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1847" w:type="dxa"/>
          </w:tcPr>
          <w:p w14:paraId="09996CB6" w14:textId="56848760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5DEC494C" w14:textId="533B7A06" w:rsidR="009A7683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should implement what have learned through in in school and successfully deliver the working application.</w:t>
            </w:r>
          </w:p>
        </w:tc>
      </w:tr>
      <w:tr w:rsidR="00D0161C" w:rsidRPr="00DC0C75" w14:paraId="4725CA59" w14:textId="77777777" w:rsidTr="00E07CBC">
        <w:trPr>
          <w:trHeight w:val="705"/>
        </w:trPr>
        <w:tc>
          <w:tcPr>
            <w:tcW w:w="2115" w:type="dxa"/>
          </w:tcPr>
          <w:p w14:paraId="76F3F93B" w14:textId="74E9E456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Estimated project schedule</w:t>
            </w:r>
          </w:p>
        </w:tc>
        <w:tc>
          <w:tcPr>
            <w:tcW w:w="2063" w:type="dxa"/>
          </w:tcPr>
          <w:p w14:paraId="08AD4812" w14:textId="4BE9BD23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7AB282EC" w14:textId="6109D855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2605" w:type="dxa"/>
          </w:tcPr>
          <w:p w14:paraId="2D559444" w14:textId="507E4A53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Finish the project before its deadline.</w:t>
            </w:r>
          </w:p>
        </w:tc>
      </w:tr>
      <w:tr w:rsidR="00D0161C" w:rsidRPr="00DC0C75" w14:paraId="415AFC00" w14:textId="77777777" w:rsidTr="00E07CBC">
        <w:trPr>
          <w:trHeight w:val="1250"/>
        </w:trPr>
        <w:tc>
          <w:tcPr>
            <w:tcW w:w="2115" w:type="dxa"/>
          </w:tcPr>
          <w:p w14:paraId="56259CED" w14:textId="4EA7C556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size</w:t>
            </w:r>
          </w:p>
        </w:tc>
        <w:tc>
          <w:tcPr>
            <w:tcW w:w="2063" w:type="dxa"/>
          </w:tcPr>
          <w:p w14:paraId="7C021B2B" w14:textId="154A62B0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77D9301C" w14:textId="61B8C9BC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6217AD29" w14:textId="39120171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Communication plan, frequent meetings, and </w:t>
            </w:r>
            <w:r w:rsidR="00835686" w:rsidRPr="00DC0C75">
              <w:rPr>
                <w:rFonts w:ascii="Arial" w:hAnsi="Arial" w:cs="Arial"/>
              </w:rPr>
              <w:t>supervision of the project.</w:t>
            </w:r>
          </w:p>
        </w:tc>
      </w:tr>
      <w:tr w:rsidR="00D0161C" w:rsidRPr="00DC0C75" w14:paraId="47D798D0" w14:textId="77777777" w:rsidTr="00E07CBC">
        <w:trPr>
          <w:trHeight w:val="980"/>
        </w:trPr>
        <w:tc>
          <w:tcPr>
            <w:tcW w:w="2115" w:type="dxa"/>
          </w:tcPr>
          <w:p w14:paraId="54023CD8" w14:textId="62689D22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Low level of knowledge</w:t>
            </w:r>
          </w:p>
        </w:tc>
        <w:tc>
          <w:tcPr>
            <w:tcW w:w="2063" w:type="dxa"/>
          </w:tcPr>
          <w:p w14:paraId="74E5043B" w14:textId="62610B99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</w:tcPr>
          <w:p w14:paraId="10E03C81" w14:textId="2DFC07F7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057DD817" w14:textId="18EF9FDD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Assign functionalities based on the ability of the team.</w:t>
            </w:r>
          </w:p>
        </w:tc>
      </w:tr>
      <w:tr w:rsidR="00D0161C" w:rsidRPr="00DC0C75" w14:paraId="42E39CBC" w14:textId="77777777" w:rsidTr="00E07CBC">
        <w:trPr>
          <w:trHeight w:val="607"/>
        </w:trPr>
        <w:tc>
          <w:tcPr>
            <w:tcW w:w="2115" w:type="dxa"/>
          </w:tcPr>
          <w:p w14:paraId="20E6DC56" w14:textId="3E31C025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Going out of project scope</w:t>
            </w:r>
          </w:p>
        </w:tc>
        <w:tc>
          <w:tcPr>
            <w:tcW w:w="2063" w:type="dxa"/>
          </w:tcPr>
          <w:p w14:paraId="539FA196" w14:textId="15A51254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1847" w:type="dxa"/>
          </w:tcPr>
          <w:p w14:paraId="2E06E93C" w14:textId="78BCCD8B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2605" w:type="dxa"/>
          </w:tcPr>
          <w:p w14:paraId="5A2E724B" w14:textId="4E2EDD64" w:rsidR="00D0161C" w:rsidRPr="00DC0C75" w:rsidRDefault="00F722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Not doing unnecessary work that was not described in the project scope</w:t>
            </w:r>
          </w:p>
        </w:tc>
      </w:tr>
    </w:tbl>
    <w:p w14:paraId="369AA276" w14:textId="77777777" w:rsidR="005317F9" w:rsidRPr="00DC0C75" w:rsidRDefault="005317F9">
      <w:pPr>
        <w:rPr>
          <w:rFonts w:ascii="Arial" w:hAnsi="Arial" w:cs="Arial"/>
        </w:rPr>
      </w:pPr>
    </w:p>
    <w:p w14:paraId="65576CE5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85DE8D0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28A66B1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65E03506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0DAD7554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4EB5A25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72051747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65F979D6" w14:textId="2920FFE1" w:rsidR="005317F9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8. </w:t>
      </w:r>
      <w:bookmarkStart w:id="7" w:name="Communication"/>
      <w:r w:rsidR="00B67D48" w:rsidRPr="00DC0C75">
        <w:rPr>
          <w:rFonts w:ascii="Arial" w:hAnsi="Arial" w:cs="Arial"/>
          <w:b/>
          <w:sz w:val="32"/>
          <w:szCs w:val="32"/>
        </w:rPr>
        <w:t>Communication</w:t>
      </w:r>
    </w:p>
    <w:bookmarkEnd w:id="7"/>
    <w:p w14:paraId="2EC3EF1E" w14:textId="77777777" w:rsidR="00D93E8B" w:rsidRPr="00DC0C75" w:rsidRDefault="00D93E8B">
      <w:pPr>
        <w:rPr>
          <w:rFonts w:ascii="Arial" w:hAnsi="Arial" w:cs="Arial"/>
        </w:rPr>
      </w:pPr>
    </w:p>
    <w:p w14:paraId="2DB92CB7" w14:textId="77777777" w:rsidR="00B67D48" w:rsidRPr="00DC0C75" w:rsidRDefault="00B67D48">
      <w:pPr>
        <w:rPr>
          <w:rFonts w:ascii="Arial" w:hAnsi="Arial" w:cs="Arial"/>
          <w:b/>
          <w:u w:val="single"/>
        </w:rPr>
      </w:pPr>
      <w:bookmarkStart w:id="8" w:name="Reporting"/>
      <w:r w:rsidRPr="00DC0C75">
        <w:rPr>
          <w:rFonts w:ascii="Arial" w:hAnsi="Arial" w:cs="Arial"/>
          <w:b/>
          <w:u w:val="single"/>
        </w:rPr>
        <w:t>Reporting</w:t>
      </w:r>
    </w:p>
    <w:bookmarkEnd w:id="8"/>
    <w:p w14:paraId="33F521A7" w14:textId="77777777" w:rsidR="00B67D48" w:rsidRPr="00DC0C75" w:rsidRDefault="00B67D48">
      <w:pPr>
        <w:rPr>
          <w:rFonts w:ascii="Arial" w:hAnsi="Arial" w:cs="Arial"/>
        </w:rPr>
      </w:pPr>
    </w:p>
    <w:p w14:paraId="5E18CDD8" w14:textId="53E0C5AD" w:rsidR="00B67D48" w:rsidRPr="00DC0C75" w:rsidRDefault="00B67D4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The following </w:t>
      </w:r>
      <w:r w:rsidR="0001216C" w:rsidRPr="00DC0C75">
        <w:rPr>
          <w:rFonts w:ascii="Arial" w:hAnsi="Arial" w:cs="Arial"/>
        </w:rPr>
        <w:t>reports</w:t>
      </w:r>
      <w:r w:rsidRPr="00DC0C75">
        <w:rPr>
          <w:rFonts w:ascii="Arial" w:hAnsi="Arial" w:cs="Arial"/>
        </w:rPr>
        <w:t xml:space="preserve"> will be </w:t>
      </w:r>
      <w:r w:rsidR="00E07CBC" w:rsidRPr="00DC0C75">
        <w:rPr>
          <w:rFonts w:ascii="Arial" w:hAnsi="Arial" w:cs="Arial"/>
        </w:rPr>
        <w:t>produced</w:t>
      </w:r>
      <w:r w:rsidR="00E07CBC">
        <w:rPr>
          <w:rFonts w:ascii="Arial" w:hAnsi="Arial" w:cs="Arial"/>
        </w:rPr>
        <w:t>:</w:t>
      </w:r>
    </w:p>
    <w:p w14:paraId="789DD0ED" w14:textId="77777777" w:rsidR="00B67D48" w:rsidRPr="00DC0C75" w:rsidRDefault="00B67D48">
      <w:pPr>
        <w:rPr>
          <w:rFonts w:ascii="Arial" w:hAnsi="Arial" w:cs="Arial"/>
        </w:rPr>
      </w:pPr>
    </w:p>
    <w:tbl>
      <w:tblPr>
        <w:tblStyle w:val="TableGrid"/>
        <w:tblW w:w="8905" w:type="dxa"/>
        <w:tblLook w:val="01E0" w:firstRow="1" w:lastRow="1" w:firstColumn="1" w:lastColumn="1" w:noHBand="0" w:noVBand="0"/>
      </w:tblPr>
      <w:tblGrid>
        <w:gridCol w:w="3595"/>
        <w:gridCol w:w="2340"/>
        <w:gridCol w:w="2970"/>
      </w:tblGrid>
      <w:tr w:rsidR="00B67D48" w:rsidRPr="00DC0C75" w14:paraId="31EBDEE9" w14:textId="77777777" w:rsidTr="00E07CBC">
        <w:tc>
          <w:tcPr>
            <w:tcW w:w="3595" w:type="dxa"/>
            <w:shd w:val="clear" w:color="auto" w:fill="E6E6E6"/>
          </w:tcPr>
          <w:p w14:paraId="5964FECB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Report</w:t>
            </w:r>
          </w:p>
        </w:tc>
        <w:tc>
          <w:tcPr>
            <w:tcW w:w="2340" w:type="dxa"/>
            <w:shd w:val="clear" w:color="auto" w:fill="E6E6E6"/>
          </w:tcPr>
          <w:p w14:paraId="128FA4C4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Audience</w:t>
            </w:r>
          </w:p>
        </w:tc>
        <w:tc>
          <w:tcPr>
            <w:tcW w:w="2970" w:type="dxa"/>
            <w:shd w:val="clear" w:color="auto" w:fill="E6E6E6"/>
          </w:tcPr>
          <w:p w14:paraId="2BB09FB6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Frequency</w:t>
            </w:r>
          </w:p>
        </w:tc>
      </w:tr>
      <w:tr w:rsidR="00B67D48" w:rsidRPr="00DC0C75" w14:paraId="356BBDCB" w14:textId="77777777" w:rsidTr="00E07CBC">
        <w:tc>
          <w:tcPr>
            <w:tcW w:w="3595" w:type="dxa"/>
          </w:tcPr>
          <w:p w14:paraId="40D369A9" w14:textId="748A0730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Tasks completed in previous meeting.</w:t>
            </w:r>
          </w:p>
        </w:tc>
        <w:tc>
          <w:tcPr>
            <w:tcW w:w="2340" w:type="dxa"/>
          </w:tcPr>
          <w:p w14:paraId="09894A25" w14:textId="2EFFDBC0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72EE276F" w14:textId="25C24666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Weekly</w:t>
            </w:r>
          </w:p>
        </w:tc>
      </w:tr>
      <w:tr w:rsidR="00B67D48" w:rsidRPr="00DC0C75" w14:paraId="4CC41B17" w14:textId="77777777" w:rsidTr="00E07CBC">
        <w:tc>
          <w:tcPr>
            <w:tcW w:w="3595" w:type="dxa"/>
          </w:tcPr>
          <w:p w14:paraId="015CE0F4" w14:textId="2BCA616E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Scheduled tasks for the next meeting.</w:t>
            </w:r>
          </w:p>
        </w:tc>
        <w:tc>
          <w:tcPr>
            <w:tcW w:w="2340" w:type="dxa"/>
          </w:tcPr>
          <w:p w14:paraId="632E99B3" w14:textId="44630A61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0DCB568D" w14:textId="2B197F21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4 days a week</w:t>
            </w:r>
          </w:p>
        </w:tc>
      </w:tr>
      <w:tr w:rsidR="008656CE" w:rsidRPr="00DC0C75" w14:paraId="13B697B2" w14:textId="77777777" w:rsidTr="00E07CBC">
        <w:tc>
          <w:tcPr>
            <w:tcW w:w="3595" w:type="dxa"/>
          </w:tcPr>
          <w:p w14:paraId="0CC39DC7" w14:textId="48381D57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Issue/error status and resolution.</w:t>
            </w:r>
          </w:p>
        </w:tc>
        <w:tc>
          <w:tcPr>
            <w:tcW w:w="2340" w:type="dxa"/>
          </w:tcPr>
          <w:p w14:paraId="478894D6" w14:textId="2EF35607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5DC2C2C3" w14:textId="0FABBC9C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Whenever there is an issue.</w:t>
            </w:r>
          </w:p>
        </w:tc>
      </w:tr>
      <w:tr w:rsidR="008656CE" w:rsidRPr="00DC0C75" w14:paraId="1C53B561" w14:textId="77777777" w:rsidTr="00E07CBC">
        <w:tc>
          <w:tcPr>
            <w:tcW w:w="3595" w:type="dxa"/>
          </w:tcPr>
          <w:p w14:paraId="3612D5FF" w14:textId="760CD6C8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2340" w:type="dxa"/>
          </w:tcPr>
          <w:p w14:paraId="3B29E5EC" w14:textId="77777777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0BA86557" w14:textId="602ECE95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6447BF1" w14:textId="4FACE118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Once </w:t>
            </w:r>
          </w:p>
        </w:tc>
      </w:tr>
      <w:tr w:rsidR="008656CE" w:rsidRPr="00DC0C75" w14:paraId="576A87F8" w14:textId="77777777" w:rsidTr="00E07CBC">
        <w:tc>
          <w:tcPr>
            <w:tcW w:w="3595" w:type="dxa"/>
          </w:tcPr>
          <w:p w14:paraId="74B9A422" w14:textId="2B870EE3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2340" w:type="dxa"/>
          </w:tcPr>
          <w:p w14:paraId="064BC2A3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10DAB4E0" w14:textId="2376A87B" w:rsidR="008656CE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3159A70E" w14:textId="00E251DA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0A783A" w:rsidRPr="00DC0C75" w14:paraId="075D2384" w14:textId="77777777" w:rsidTr="00E07CBC">
        <w:tc>
          <w:tcPr>
            <w:tcW w:w="3595" w:type="dxa"/>
          </w:tcPr>
          <w:p w14:paraId="4222A2E5" w14:textId="25F6B8E8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340" w:type="dxa"/>
          </w:tcPr>
          <w:p w14:paraId="1A2A322E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45D0015C" w14:textId="5FD3CABA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7D0FBEA" w14:textId="056AD7D0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0A783A" w:rsidRPr="00DC0C75" w14:paraId="333FB67E" w14:textId="77777777" w:rsidTr="00E07CBC">
        <w:tc>
          <w:tcPr>
            <w:tcW w:w="3595" w:type="dxa"/>
          </w:tcPr>
          <w:p w14:paraId="6F693E88" w14:textId="323BC11F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2340" w:type="dxa"/>
          </w:tcPr>
          <w:p w14:paraId="5B152E5D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3390D5B4" w14:textId="56A09C19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6631C40" w14:textId="6EE60234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8656CE" w:rsidRPr="00DC0C75" w14:paraId="7246AA94" w14:textId="77777777" w:rsidTr="00E07CBC">
        <w:tc>
          <w:tcPr>
            <w:tcW w:w="3595" w:type="dxa"/>
          </w:tcPr>
          <w:p w14:paraId="39F31925" w14:textId="007D457A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2340" w:type="dxa"/>
          </w:tcPr>
          <w:p w14:paraId="6A913DA7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3E1881B3" w14:textId="60F70FF3" w:rsidR="008656CE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4D348106" w14:textId="08EF80B5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</w:tbl>
    <w:p w14:paraId="1A502038" w14:textId="77777777" w:rsidR="00B67D48" w:rsidRPr="00DC0C75" w:rsidRDefault="00B67D48">
      <w:pPr>
        <w:rPr>
          <w:rFonts w:ascii="Arial" w:hAnsi="Arial" w:cs="Arial"/>
        </w:rPr>
      </w:pPr>
    </w:p>
    <w:p w14:paraId="0EF0B62D" w14:textId="77777777" w:rsidR="00B67D48" w:rsidRPr="00DC0C75" w:rsidRDefault="00B67D48">
      <w:pPr>
        <w:rPr>
          <w:rFonts w:ascii="Arial" w:hAnsi="Arial" w:cs="Arial"/>
          <w:b/>
          <w:u w:val="single"/>
        </w:rPr>
      </w:pPr>
      <w:bookmarkStart w:id="9" w:name="Meetings"/>
      <w:r w:rsidRPr="00DC0C75">
        <w:rPr>
          <w:rFonts w:ascii="Arial" w:hAnsi="Arial" w:cs="Arial"/>
          <w:b/>
          <w:u w:val="single"/>
        </w:rPr>
        <w:t>Meetings</w:t>
      </w:r>
    </w:p>
    <w:bookmarkEnd w:id="9"/>
    <w:p w14:paraId="438987CE" w14:textId="77777777" w:rsidR="00B67D48" w:rsidRPr="00DC0C75" w:rsidRDefault="00B67D48">
      <w:pPr>
        <w:rPr>
          <w:rFonts w:ascii="Arial" w:hAnsi="Arial" w:cs="Arial"/>
        </w:rPr>
      </w:pPr>
    </w:p>
    <w:p w14:paraId="0E2BD12A" w14:textId="5B47EDC9" w:rsidR="00B67D48" w:rsidRPr="00DC0C75" w:rsidRDefault="00B67D48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meetings/communication will be established</w:t>
      </w:r>
      <w:r w:rsidR="00E07CBC">
        <w:rPr>
          <w:rFonts w:ascii="Arial" w:hAnsi="Arial" w:cs="Arial"/>
        </w:rPr>
        <w:t>:</w:t>
      </w:r>
    </w:p>
    <w:p w14:paraId="4203FE3E" w14:textId="77777777" w:rsidR="00B67D48" w:rsidRPr="00DC0C75" w:rsidRDefault="00B67D48">
      <w:pPr>
        <w:rPr>
          <w:rFonts w:ascii="Arial" w:hAnsi="Arial" w:cs="Arial"/>
        </w:rPr>
      </w:pPr>
    </w:p>
    <w:tbl>
      <w:tblPr>
        <w:tblStyle w:val="TableGrid"/>
        <w:tblW w:w="8995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99"/>
      </w:tblGrid>
      <w:tr w:rsidR="00B67D48" w:rsidRPr="00DC0C75" w14:paraId="2C8DE706" w14:textId="77777777" w:rsidTr="005414E9">
        <w:tc>
          <w:tcPr>
            <w:tcW w:w="2232" w:type="dxa"/>
            <w:shd w:val="clear" w:color="auto" w:fill="E6E6E6"/>
          </w:tcPr>
          <w:p w14:paraId="2E3D5D07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3269A7B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B01185A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Attendees</w:t>
            </w:r>
          </w:p>
        </w:tc>
        <w:tc>
          <w:tcPr>
            <w:tcW w:w="2299" w:type="dxa"/>
            <w:shd w:val="clear" w:color="auto" w:fill="E6E6E6"/>
          </w:tcPr>
          <w:p w14:paraId="74103353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Frequency</w:t>
            </w:r>
          </w:p>
        </w:tc>
      </w:tr>
      <w:tr w:rsidR="00B67D48" w:rsidRPr="00DC0C75" w14:paraId="78D6A603" w14:textId="77777777" w:rsidTr="005414E9">
        <w:tc>
          <w:tcPr>
            <w:tcW w:w="2232" w:type="dxa"/>
          </w:tcPr>
          <w:p w14:paraId="5AE48BFF" w14:textId="07E6CC5A" w:rsidR="00B67D48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2232" w:type="dxa"/>
          </w:tcPr>
          <w:p w14:paraId="7F5C7550" w14:textId="38A68BAB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Defining executive summary,</w:t>
            </w:r>
          </w:p>
          <w:p w14:paraId="441213E8" w14:textId="4ED7D154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scope,</w:t>
            </w:r>
          </w:p>
          <w:p w14:paraId="7489C873" w14:textId="6661D619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deliverables,</w:t>
            </w:r>
          </w:p>
          <w:p w14:paraId="58932DC1" w14:textId="3253A258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assumptions,</w:t>
            </w:r>
          </w:p>
          <w:p w14:paraId="4B858692" w14:textId="6CBAA1BA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dependencies,</w:t>
            </w:r>
          </w:p>
          <w:p w14:paraId="287978AF" w14:textId="50E1C555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risk management,</w:t>
            </w:r>
          </w:p>
          <w:p w14:paraId="0CDBA608" w14:textId="1674CE50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communication, task listing, Gantt chart, milestones, and RAM</w:t>
            </w:r>
          </w:p>
        </w:tc>
        <w:tc>
          <w:tcPr>
            <w:tcW w:w="2232" w:type="dxa"/>
          </w:tcPr>
          <w:p w14:paraId="617D4610" w14:textId="01D8FB33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1DF5C6C1" w14:textId="696619C1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times</w:t>
            </w:r>
          </w:p>
        </w:tc>
      </w:tr>
      <w:tr w:rsidR="00B67D48" w:rsidRPr="00DC0C75" w14:paraId="11D3214D" w14:textId="77777777" w:rsidTr="005414E9">
        <w:tc>
          <w:tcPr>
            <w:tcW w:w="2232" w:type="dxa"/>
          </w:tcPr>
          <w:p w14:paraId="5DABC15E" w14:textId="2D24A987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2232" w:type="dxa"/>
          </w:tcPr>
          <w:p w14:paraId="2C43E366" w14:textId="29D0A6D3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 xml:space="preserve">Defining Project </w:t>
            </w:r>
          </w:p>
          <w:p w14:paraId="546448D0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Description, Problem/</w:t>
            </w:r>
          </w:p>
          <w:p w14:paraId="156E9A6F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lastRenderedPageBreak/>
              <w:t>Opportunity Assessment, Desired Project</w:t>
            </w:r>
          </w:p>
          <w:p w14:paraId="4F27500B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Outcomes/</w:t>
            </w:r>
          </w:p>
          <w:p w14:paraId="21260BCA" w14:textId="6BB541AA" w:rsidR="00B67D48" w:rsidRPr="00DC0C75" w:rsidRDefault="00044572" w:rsidP="00044572">
            <w:pPr>
              <w:rPr>
                <w:rFonts w:ascii="Arial" w:hAnsi="Arial" w:cs="Arial"/>
                <w:bCs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Requirements, Key Deliverables to be produced by students,</w:t>
            </w:r>
          </w:p>
        </w:tc>
        <w:tc>
          <w:tcPr>
            <w:tcW w:w="2232" w:type="dxa"/>
          </w:tcPr>
          <w:p w14:paraId="4B9F19A7" w14:textId="56FBDB84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Josiah Galloway, Ravkeerat Singh, Umit Kilinc</w:t>
            </w:r>
          </w:p>
        </w:tc>
        <w:tc>
          <w:tcPr>
            <w:tcW w:w="2299" w:type="dxa"/>
          </w:tcPr>
          <w:p w14:paraId="31A7EA45" w14:textId="00B58D32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2 times</w:t>
            </w:r>
          </w:p>
        </w:tc>
      </w:tr>
      <w:tr w:rsidR="00DD4A44" w:rsidRPr="00DC0C75" w14:paraId="3C912FCB" w14:textId="77777777" w:rsidTr="005414E9">
        <w:tc>
          <w:tcPr>
            <w:tcW w:w="2232" w:type="dxa"/>
          </w:tcPr>
          <w:p w14:paraId="19AF8133" w14:textId="5721C205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232" w:type="dxa"/>
          </w:tcPr>
          <w:p w14:paraId="7CFC3047" w14:textId="05F8D198" w:rsidR="00DD4A44" w:rsidRPr="00DC0C75" w:rsidRDefault="00AC468A" w:rsidP="00DD4A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noProof/>
              </w:rPr>
              <w:t>Defining Business Context Diagram, Requirements  Scope Statements,  High Level Business Requirements (HLR) Traceability, High Level Business Requirements Sign-Off</w:t>
            </w:r>
          </w:p>
        </w:tc>
        <w:tc>
          <w:tcPr>
            <w:tcW w:w="2232" w:type="dxa"/>
          </w:tcPr>
          <w:p w14:paraId="71D5212E" w14:textId="70CF7037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1866D8A0" w14:textId="5C636241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2 times</w:t>
            </w:r>
          </w:p>
        </w:tc>
      </w:tr>
      <w:tr w:rsidR="00AC468A" w:rsidRPr="00DC0C75" w14:paraId="1DCC6203" w14:textId="77777777" w:rsidTr="005414E9">
        <w:tc>
          <w:tcPr>
            <w:tcW w:w="2232" w:type="dxa"/>
          </w:tcPr>
          <w:p w14:paraId="265867DA" w14:textId="3B09DDFE" w:rsidR="00AC468A" w:rsidRPr="00DC0C75" w:rsidRDefault="00AC468A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2232" w:type="dxa"/>
          </w:tcPr>
          <w:p w14:paraId="2894E971" w14:textId="63177982" w:rsidR="00AC468A" w:rsidRPr="00DC0C75" w:rsidRDefault="00EA44AD" w:rsidP="00AC468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</w:rPr>
              <w:t>Defining Introduction, Positioning, Stakeholder and User Descriptions, Stakeholder Requirements, System Features, Assumptions, Constraints</w:t>
            </w:r>
          </w:p>
        </w:tc>
        <w:tc>
          <w:tcPr>
            <w:tcW w:w="2232" w:type="dxa"/>
          </w:tcPr>
          <w:p w14:paraId="73CC6652" w14:textId="7759DD42" w:rsidR="00AC468A" w:rsidRPr="00DC0C75" w:rsidRDefault="00AC468A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037E4291" w14:textId="7A8D48E0" w:rsidR="00AC468A" w:rsidRPr="00DC0C75" w:rsidRDefault="00EA44AD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4 times</w:t>
            </w:r>
          </w:p>
        </w:tc>
      </w:tr>
      <w:tr w:rsidR="00EA44AD" w:rsidRPr="00DC0C75" w14:paraId="624F987A" w14:textId="77777777" w:rsidTr="005414E9">
        <w:tc>
          <w:tcPr>
            <w:tcW w:w="2232" w:type="dxa"/>
          </w:tcPr>
          <w:p w14:paraId="10D596C9" w14:textId="6CBFB899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2232" w:type="dxa"/>
          </w:tcPr>
          <w:p w14:paraId="6D065763" w14:textId="326E5CE5" w:rsidR="00EA44AD" w:rsidRPr="00DC0C75" w:rsidRDefault="00EA44AD" w:rsidP="00EA44A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Defining the Mock-up of the application</w:t>
            </w:r>
          </w:p>
        </w:tc>
        <w:tc>
          <w:tcPr>
            <w:tcW w:w="2232" w:type="dxa"/>
          </w:tcPr>
          <w:p w14:paraId="27535DEA" w14:textId="1F3AD10C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444691AE" w14:textId="625349D1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times</w:t>
            </w:r>
          </w:p>
        </w:tc>
      </w:tr>
    </w:tbl>
    <w:p w14:paraId="6BB13E58" w14:textId="77777777" w:rsidR="00B67D48" w:rsidRPr="00DC0C75" w:rsidRDefault="00B67D48">
      <w:pPr>
        <w:rPr>
          <w:rFonts w:ascii="Arial" w:hAnsi="Arial" w:cs="Arial"/>
        </w:rPr>
      </w:pPr>
    </w:p>
    <w:p w14:paraId="09B198BA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7D3CDAA1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29C4222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FA1DEB4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FE97CC0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B63B808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2507F40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1AE7DA8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2FB11F2A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201291C6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74FB709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7F5FCD18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154FE86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B97BC0F" w14:textId="5761788B" w:rsidR="005317F9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9. </w:t>
      </w:r>
      <w:bookmarkStart w:id="10" w:name="Task_listing"/>
      <w:r w:rsidR="007838BB" w:rsidRPr="00DC0C75">
        <w:rPr>
          <w:rFonts w:ascii="Arial" w:hAnsi="Arial" w:cs="Arial"/>
          <w:b/>
          <w:sz w:val="32"/>
          <w:szCs w:val="32"/>
        </w:rPr>
        <w:t>Task Listing</w:t>
      </w:r>
      <w:bookmarkEnd w:id="10"/>
      <w:r w:rsidR="008558D1" w:rsidRPr="00DC0C75">
        <w:rPr>
          <w:rFonts w:ascii="Arial" w:hAnsi="Arial" w:cs="Arial"/>
          <w:b/>
          <w:sz w:val="32"/>
          <w:szCs w:val="32"/>
        </w:rPr>
        <w:t xml:space="preserve"> (WBS- Work Breakdown Structure)</w:t>
      </w:r>
    </w:p>
    <w:p w14:paraId="515A4E47" w14:textId="77777777" w:rsidR="00E07CBC" w:rsidRPr="00DC0C75" w:rsidRDefault="00E07CBC">
      <w:pPr>
        <w:rPr>
          <w:rFonts w:ascii="Arial" w:hAnsi="Arial" w:cs="Arial"/>
          <w:b/>
          <w:sz w:val="32"/>
          <w:szCs w:val="32"/>
        </w:rPr>
      </w:pPr>
    </w:p>
    <w:p w14:paraId="67166B48" w14:textId="77777777" w:rsidR="00D93E8B" w:rsidRPr="00DC0C75" w:rsidRDefault="00056850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resource proposal template summarizes the reso</w:t>
      </w:r>
      <w:r w:rsidR="0066600F" w:rsidRPr="00DC0C75">
        <w:rPr>
          <w:rFonts w:ascii="Arial" w:hAnsi="Arial" w:cs="Arial"/>
        </w:rPr>
        <w:t>urce hours</w:t>
      </w:r>
      <w:r w:rsidRPr="00DC0C75">
        <w:rPr>
          <w:rFonts w:ascii="Arial" w:hAnsi="Arial" w:cs="Arial"/>
        </w:rPr>
        <w:t xml:space="preserve"> committed to this project, upon final approval of this document.</w:t>
      </w:r>
    </w:p>
    <w:p w14:paraId="621E8F35" w14:textId="77777777" w:rsidR="00056850" w:rsidRPr="00DC0C75" w:rsidRDefault="00056850">
      <w:pPr>
        <w:rPr>
          <w:rFonts w:ascii="Arial" w:hAnsi="Arial" w:cs="Arial"/>
        </w:rPr>
      </w:pPr>
    </w:p>
    <w:tbl>
      <w:tblPr>
        <w:tblStyle w:val="TableGrid"/>
        <w:tblW w:w="99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980"/>
        <w:gridCol w:w="4769"/>
        <w:gridCol w:w="901"/>
        <w:gridCol w:w="2340"/>
      </w:tblGrid>
      <w:tr w:rsidR="007838BB" w:rsidRPr="00DC0C75" w14:paraId="7D3D18D3" w14:textId="77777777" w:rsidTr="005414E9">
        <w:tc>
          <w:tcPr>
            <w:tcW w:w="1980" w:type="dxa"/>
            <w:shd w:val="clear" w:color="auto" w:fill="EEECE1" w:themeFill="background2"/>
          </w:tcPr>
          <w:p w14:paraId="4968CD3A" w14:textId="77777777" w:rsidR="007838BB" w:rsidRPr="00DC0C75" w:rsidRDefault="007838BB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Reference</w:t>
            </w:r>
          </w:p>
        </w:tc>
        <w:tc>
          <w:tcPr>
            <w:tcW w:w="4769" w:type="dxa"/>
            <w:shd w:val="clear" w:color="auto" w:fill="EEECE1" w:themeFill="background2"/>
          </w:tcPr>
          <w:p w14:paraId="54961644" w14:textId="77777777" w:rsidR="007838BB" w:rsidRPr="00DC0C75" w:rsidRDefault="007838BB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Tasks</w:t>
            </w:r>
          </w:p>
        </w:tc>
        <w:tc>
          <w:tcPr>
            <w:tcW w:w="901" w:type="dxa"/>
            <w:shd w:val="clear" w:color="auto" w:fill="EEECE1" w:themeFill="background2"/>
          </w:tcPr>
          <w:p w14:paraId="1CE113A2" w14:textId="77777777" w:rsidR="007838BB" w:rsidRPr="00DC0C75" w:rsidRDefault="007838BB" w:rsidP="00841F5E">
            <w:pPr>
              <w:rPr>
                <w:rFonts w:ascii="Arial" w:hAnsi="Arial" w:cs="Arial"/>
                <w:sz w:val="20"/>
              </w:rPr>
            </w:pPr>
            <w:r w:rsidRPr="00DC0C75">
              <w:rPr>
                <w:rFonts w:ascii="Arial" w:hAnsi="Arial" w:cs="Arial"/>
                <w:sz w:val="20"/>
              </w:rPr>
              <w:t>Duration</w:t>
            </w:r>
          </w:p>
        </w:tc>
        <w:tc>
          <w:tcPr>
            <w:tcW w:w="2340" w:type="dxa"/>
            <w:shd w:val="clear" w:color="auto" w:fill="EEECE1" w:themeFill="background2"/>
          </w:tcPr>
          <w:p w14:paraId="01BAFB08" w14:textId="77777777" w:rsidR="007838BB" w:rsidRPr="00DC0C75" w:rsidRDefault="007838BB" w:rsidP="00841F5E">
            <w:pPr>
              <w:rPr>
                <w:rFonts w:ascii="Arial" w:hAnsi="Arial" w:cs="Arial"/>
                <w:sz w:val="20"/>
              </w:rPr>
            </w:pPr>
            <w:r w:rsidRPr="00DC0C75">
              <w:rPr>
                <w:rFonts w:ascii="Arial" w:hAnsi="Arial" w:cs="Arial"/>
                <w:sz w:val="20"/>
              </w:rPr>
              <w:t>Dependency</w:t>
            </w:r>
          </w:p>
        </w:tc>
      </w:tr>
      <w:tr w:rsidR="007838BB" w:rsidRPr="00DC0C75" w14:paraId="0F6EFCA0" w14:textId="77777777" w:rsidTr="005414E9">
        <w:tc>
          <w:tcPr>
            <w:tcW w:w="1980" w:type="dxa"/>
          </w:tcPr>
          <w:p w14:paraId="2BEE5C54" w14:textId="0E014A53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Login page</w:t>
            </w:r>
          </w:p>
        </w:tc>
        <w:tc>
          <w:tcPr>
            <w:tcW w:w="4769" w:type="dxa"/>
          </w:tcPr>
          <w:p w14:paraId="35F3E240" w14:textId="6C3CEEBA" w:rsidR="007838BB" w:rsidRPr="00E07CBC" w:rsidRDefault="006F1386" w:rsidP="00E07CB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login page.</w:t>
            </w:r>
          </w:p>
          <w:p w14:paraId="5DA74A26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1BE18533" w14:textId="7EB2AECD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1AB88BFC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security.</w:t>
            </w:r>
          </w:p>
          <w:p w14:paraId="0F815834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it to database.</w:t>
            </w:r>
          </w:p>
          <w:p w14:paraId="7258CEDD" w14:textId="71D77112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</w:tc>
        <w:tc>
          <w:tcPr>
            <w:tcW w:w="901" w:type="dxa"/>
          </w:tcPr>
          <w:p w14:paraId="5404F802" w14:textId="5D83E959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5 days</w:t>
            </w:r>
          </w:p>
        </w:tc>
        <w:tc>
          <w:tcPr>
            <w:tcW w:w="2340" w:type="dxa"/>
          </w:tcPr>
          <w:p w14:paraId="66E7EEFA" w14:textId="09BAEB34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6AC7D232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0ED7BF27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05CCFFBB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247B6421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2CBD0C7F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6B953B0D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57075689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4F8FA680" w14:textId="77777777" w:rsidR="006F1386" w:rsidRPr="00DC0C75" w:rsidRDefault="006F1386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Libraries.</w:t>
            </w:r>
          </w:p>
          <w:p w14:paraId="5DAB4B27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DC0C75" w14:paraId="4757EE3A" w14:textId="77777777" w:rsidTr="005414E9">
        <w:tc>
          <w:tcPr>
            <w:tcW w:w="1980" w:type="dxa"/>
          </w:tcPr>
          <w:p w14:paraId="2FDE375B" w14:textId="7F25CDD2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Signup Page</w:t>
            </w:r>
          </w:p>
        </w:tc>
        <w:tc>
          <w:tcPr>
            <w:tcW w:w="4769" w:type="dxa"/>
          </w:tcPr>
          <w:p w14:paraId="4B50A9E1" w14:textId="5AB656AA" w:rsidR="006F1386" w:rsidRPr="00E07CBC" w:rsidRDefault="006F1386" w:rsidP="006F1386">
            <w:pPr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Signup page.</w:t>
            </w:r>
          </w:p>
          <w:p w14:paraId="7091EABC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28E731DF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4871105A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security.</w:t>
            </w:r>
          </w:p>
          <w:p w14:paraId="348D2C74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it to database.</w:t>
            </w:r>
          </w:p>
          <w:p w14:paraId="7AFE5E7E" w14:textId="26EF3D3A" w:rsidR="007838BB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Create classes, methods, and variables</w:t>
            </w:r>
          </w:p>
        </w:tc>
        <w:tc>
          <w:tcPr>
            <w:tcW w:w="901" w:type="dxa"/>
          </w:tcPr>
          <w:p w14:paraId="0B7C1012" w14:textId="7F9B1024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5 days</w:t>
            </w:r>
          </w:p>
        </w:tc>
        <w:tc>
          <w:tcPr>
            <w:tcW w:w="2340" w:type="dxa"/>
          </w:tcPr>
          <w:p w14:paraId="2D8D872A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29872B4E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41950908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0D884C81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40EBA71D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2B76CA7E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07431E24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34E800CD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43739B61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Libraries.</w:t>
            </w:r>
          </w:p>
          <w:p w14:paraId="3181459A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DC0C75" w14:paraId="3E44AEC4" w14:textId="77777777" w:rsidTr="005414E9">
        <w:tc>
          <w:tcPr>
            <w:tcW w:w="1980" w:type="dxa"/>
          </w:tcPr>
          <w:p w14:paraId="135AF347" w14:textId="233858FB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</w:t>
            </w:r>
          </w:p>
        </w:tc>
        <w:tc>
          <w:tcPr>
            <w:tcW w:w="4769" w:type="dxa"/>
          </w:tcPr>
          <w:p w14:paraId="12B25249" w14:textId="7A0E6279" w:rsidR="006F1386" w:rsidRPr="00E07CBC" w:rsidRDefault="006F1386" w:rsidP="006F1386">
            <w:pPr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Home page.</w:t>
            </w:r>
          </w:p>
          <w:p w14:paraId="1B813D55" w14:textId="77777777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481AA232" w14:textId="77777777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5C979936" w14:textId="77777777" w:rsidR="007838BB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233393DB" w14:textId="46D8AF7E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Display necessary information.</w:t>
            </w:r>
          </w:p>
        </w:tc>
        <w:tc>
          <w:tcPr>
            <w:tcW w:w="901" w:type="dxa"/>
          </w:tcPr>
          <w:p w14:paraId="0CBC00B8" w14:textId="0A6B2F77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days</w:t>
            </w:r>
          </w:p>
        </w:tc>
        <w:tc>
          <w:tcPr>
            <w:tcW w:w="2340" w:type="dxa"/>
          </w:tcPr>
          <w:p w14:paraId="1799D79F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03F19CD9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671AD924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0C092FA5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57758031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51C3BAEE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5CE72236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2A186515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04EAACF3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Libraries.</w:t>
            </w:r>
          </w:p>
          <w:p w14:paraId="23744340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DC0C75" w14:paraId="33DE29F6" w14:textId="77777777" w:rsidTr="005414E9">
        <w:trPr>
          <w:trHeight w:val="805"/>
        </w:trPr>
        <w:tc>
          <w:tcPr>
            <w:tcW w:w="1980" w:type="dxa"/>
          </w:tcPr>
          <w:p w14:paraId="6BF157BD" w14:textId="503E8314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Schedule page</w:t>
            </w:r>
          </w:p>
        </w:tc>
        <w:tc>
          <w:tcPr>
            <w:tcW w:w="4769" w:type="dxa"/>
          </w:tcPr>
          <w:p w14:paraId="2C4973E1" w14:textId="42064641" w:rsidR="005776BC" w:rsidRPr="005414E9" w:rsidRDefault="005776BC" w:rsidP="005776BC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Schedule page.</w:t>
            </w:r>
          </w:p>
          <w:p w14:paraId="18EF50CA" w14:textId="05C21471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0196EAF4" w14:textId="7CC3C371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2FFB04E3" w14:textId="77777777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4BF75873" w14:textId="417C1AC0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511B1616" w14:textId="2AB43FCE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24BFD2E4" w14:textId="066910E5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Display necessary information for employees to view their schedule.</w:t>
            </w:r>
          </w:p>
        </w:tc>
        <w:tc>
          <w:tcPr>
            <w:tcW w:w="901" w:type="dxa"/>
          </w:tcPr>
          <w:p w14:paraId="6E0A3796" w14:textId="26EA0F91" w:rsidR="007838BB" w:rsidRPr="00DC0C75" w:rsidRDefault="005776BC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7 days</w:t>
            </w:r>
          </w:p>
        </w:tc>
        <w:tc>
          <w:tcPr>
            <w:tcW w:w="2340" w:type="dxa"/>
          </w:tcPr>
          <w:p w14:paraId="39F9A358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38FC423B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4085B46A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64671E52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63032B7E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0BA87CB5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59C4EFDD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7332CF64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7F4B34EC" w14:textId="77777777" w:rsidR="00E07CBC" w:rsidRPr="00DC0C75" w:rsidRDefault="00E07CBC" w:rsidP="00E07CB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Libraries.</w:t>
            </w:r>
          </w:p>
          <w:p w14:paraId="19036FA1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685BC1" w:rsidRPr="00DC0C75" w14:paraId="77C649D1" w14:textId="77777777" w:rsidTr="005414E9">
        <w:tc>
          <w:tcPr>
            <w:tcW w:w="1980" w:type="dxa"/>
          </w:tcPr>
          <w:p w14:paraId="56DF8F38" w14:textId="77777777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Requests page</w:t>
            </w:r>
          </w:p>
          <w:p w14:paraId="6CFC9E3A" w14:textId="62970675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  <w:tc>
          <w:tcPr>
            <w:tcW w:w="4769" w:type="dxa"/>
          </w:tcPr>
          <w:p w14:paraId="7E64697A" w14:textId="02F1953A" w:rsidR="00685BC1" w:rsidRPr="005414E9" w:rsidRDefault="00685BC1" w:rsidP="00685BC1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Requests page.</w:t>
            </w:r>
          </w:p>
          <w:p w14:paraId="6D2F74CA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50A052C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3195988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530A52C1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4E15A7C7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1DD975B5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Display necessary information for employees to view their requested offs.</w:t>
            </w:r>
          </w:p>
          <w:p w14:paraId="324F0B6F" w14:textId="395D521A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Implement necessary requirements for employees to request time-off</w:t>
            </w:r>
          </w:p>
        </w:tc>
        <w:tc>
          <w:tcPr>
            <w:tcW w:w="901" w:type="dxa"/>
          </w:tcPr>
          <w:p w14:paraId="1D767E9D" w14:textId="368D40AF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7 days</w:t>
            </w:r>
          </w:p>
        </w:tc>
        <w:tc>
          <w:tcPr>
            <w:tcW w:w="2340" w:type="dxa"/>
          </w:tcPr>
          <w:p w14:paraId="63F74BD8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2125883E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37E88625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6E6F0830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349A15F8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1649A0BD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21A83DBE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4E5555A6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3AC3A0EA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Libraries.</w:t>
            </w:r>
          </w:p>
          <w:p w14:paraId="65E405FB" w14:textId="77777777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</w:tr>
      <w:tr w:rsidR="00685BC1" w:rsidRPr="00DC0C75" w14:paraId="28B03450" w14:textId="77777777" w:rsidTr="005414E9">
        <w:tc>
          <w:tcPr>
            <w:tcW w:w="1980" w:type="dxa"/>
          </w:tcPr>
          <w:p w14:paraId="74615EB4" w14:textId="502CDF81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</w:t>
            </w:r>
          </w:p>
          <w:p w14:paraId="55E70AC7" w14:textId="1D4627A4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</w:t>
            </w:r>
          </w:p>
        </w:tc>
        <w:tc>
          <w:tcPr>
            <w:tcW w:w="4769" w:type="dxa"/>
          </w:tcPr>
          <w:p w14:paraId="09062747" w14:textId="7CC6A378" w:rsidR="00685BC1" w:rsidRPr="005414E9" w:rsidRDefault="00685BC1" w:rsidP="00685BC1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Timecard page.</w:t>
            </w:r>
          </w:p>
          <w:p w14:paraId="4C1D8F4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250F8C3D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6083BF06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3944323B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0847CE3D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1B9554CE" w14:textId="2ECEA9BE" w:rsidR="00685BC1" w:rsidRPr="00DC0C75" w:rsidRDefault="00685BC1" w:rsidP="000D03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 xml:space="preserve">Display necessary information for employees to view their </w:t>
            </w:r>
            <w:r w:rsidR="000D03BE" w:rsidRPr="00DC0C75">
              <w:rPr>
                <w:rFonts w:ascii="Arial" w:hAnsi="Arial" w:cs="Arial"/>
              </w:rPr>
              <w:t>schedule breakdown</w:t>
            </w:r>
            <w:r w:rsidRPr="00DC0C75">
              <w:rPr>
                <w:rFonts w:ascii="Arial" w:hAnsi="Arial" w:cs="Arial"/>
              </w:rPr>
              <w:t>.</w:t>
            </w:r>
          </w:p>
        </w:tc>
        <w:tc>
          <w:tcPr>
            <w:tcW w:w="901" w:type="dxa"/>
          </w:tcPr>
          <w:p w14:paraId="4AE31483" w14:textId="67B6B0AF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7 days</w:t>
            </w:r>
          </w:p>
        </w:tc>
        <w:tc>
          <w:tcPr>
            <w:tcW w:w="2340" w:type="dxa"/>
          </w:tcPr>
          <w:p w14:paraId="66A51AA4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access.</w:t>
            </w:r>
          </w:p>
          <w:p w14:paraId="66FBE316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Database.</w:t>
            </w:r>
          </w:p>
          <w:p w14:paraId="6843B734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IDE.</w:t>
            </w:r>
          </w:p>
          <w:p w14:paraId="08D83B88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Server.</w:t>
            </w:r>
          </w:p>
          <w:p w14:paraId="6A708AA0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Hardware.</w:t>
            </w:r>
          </w:p>
          <w:p w14:paraId="7A82FB21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Software.</w:t>
            </w:r>
          </w:p>
          <w:p w14:paraId="0DE92D7B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Documentation.</w:t>
            </w:r>
          </w:p>
          <w:p w14:paraId="45829157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Frameworks.</w:t>
            </w:r>
          </w:p>
          <w:p w14:paraId="3D0E7F49" w14:textId="77777777" w:rsidR="00685BC1" w:rsidRPr="00DC0C75" w:rsidRDefault="00685BC1" w:rsidP="00685BC1">
            <w:pPr>
              <w:ind w:left="360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Libraries.</w:t>
            </w:r>
          </w:p>
          <w:p w14:paraId="0496CFD8" w14:textId="77777777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</w:tr>
    </w:tbl>
    <w:p w14:paraId="0D0ADCC0" w14:textId="77777777" w:rsidR="00EF2658" w:rsidRPr="00DC0C75" w:rsidRDefault="00EF2658" w:rsidP="00F02F99">
      <w:pPr>
        <w:rPr>
          <w:rFonts w:ascii="Arial" w:hAnsi="Arial" w:cs="Arial"/>
        </w:rPr>
      </w:pPr>
    </w:p>
    <w:p w14:paraId="74C3751C" w14:textId="77777777" w:rsidR="00102B4B" w:rsidRPr="00DC0C75" w:rsidRDefault="00102B4B" w:rsidP="00F02F99">
      <w:pPr>
        <w:rPr>
          <w:rFonts w:ascii="Arial" w:hAnsi="Arial" w:cs="Arial"/>
        </w:rPr>
      </w:pPr>
    </w:p>
    <w:p w14:paraId="09709854" w14:textId="59FB85B3" w:rsidR="00EF2658" w:rsidRDefault="00EF2658" w:rsidP="00F02F99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10. </w:t>
      </w:r>
      <w:bookmarkStart w:id="11" w:name="Gantt"/>
      <w:r w:rsidRPr="00DC0C75">
        <w:rPr>
          <w:rFonts w:ascii="Arial" w:hAnsi="Arial" w:cs="Arial"/>
          <w:b/>
          <w:sz w:val="32"/>
          <w:szCs w:val="32"/>
        </w:rPr>
        <w:t>Gantt Chart</w:t>
      </w:r>
    </w:p>
    <w:p w14:paraId="2144FA92" w14:textId="77777777" w:rsidR="005414E9" w:rsidRDefault="005414E9" w:rsidP="00F02F99">
      <w:pPr>
        <w:rPr>
          <w:rFonts w:ascii="Arial" w:hAnsi="Arial" w:cs="Arial"/>
          <w:b/>
          <w:sz w:val="32"/>
          <w:szCs w:val="32"/>
        </w:rPr>
      </w:pPr>
    </w:p>
    <w:p w14:paraId="244FD01D" w14:textId="4D3E80D8" w:rsidR="005414E9" w:rsidRPr="005414E9" w:rsidRDefault="005414E9" w:rsidP="00F02F99">
      <w:pPr>
        <w:rPr>
          <w:rFonts w:ascii="Arial" w:hAnsi="Arial" w:cs="Arial"/>
          <w:bCs/>
        </w:rPr>
      </w:pPr>
      <w:r w:rsidRPr="005414E9">
        <w:rPr>
          <w:rFonts w:ascii="Arial" w:hAnsi="Arial" w:cs="Arial"/>
          <w:bCs/>
        </w:rPr>
        <w:t xml:space="preserve">Gantt chart created from task listing. It tells how much time we will spend on one </w:t>
      </w:r>
      <w:proofErr w:type="gramStart"/>
      <w:r w:rsidRPr="005414E9">
        <w:rPr>
          <w:rFonts w:ascii="Arial" w:hAnsi="Arial" w:cs="Arial"/>
          <w:bCs/>
        </w:rPr>
        <w:t>particular page</w:t>
      </w:r>
      <w:proofErr w:type="gramEnd"/>
      <w:r w:rsidRPr="005414E9">
        <w:rPr>
          <w:rFonts w:ascii="Arial" w:hAnsi="Arial" w:cs="Arial"/>
          <w:bCs/>
        </w:rPr>
        <w:t xml:space="preserve">. </w:t>
      </w:r>
    </w:p>
    <w:bookmarkEnd w:id="11"/>
    <w:p w14:paraId="60CF5EAE" w14:textId="77777777" w:rsidR="00CF1FA7" w:rsidRPr="00DC0C75" w:rsidRDefault="00CF1FA7" w:rsidP="00F02F99">
      <w:pPr>
        <w:rPr>
          <w:rFonts w:ascii="Arial" w:hAnsi="Arial" w:cs="Arial"/>
        </w:rPr>
      </w:pPr>
    </w:p>
    <w:tbl>
      <w:tblPr>
        <w:tblW w:w="10065" w:type="dxa"/>
        <w:tblInd w:w="-572" w:type="dxa"/>
        <w:tblLook w:val="04A0" w:firstRow="1" w:lastRow="0" w:firstColumn="1" w:lastColumn="0" w:noHBand="0" w:noVBand="1"/>
      </w:tblPr>
      <w:tblGrid>
        <w:gridCol w:w="2127"/>
        <w:gridCol w:w="2058"/>
        <w:gridCol w:w="1598"/>
        <w:gridCol w:w="1276"/>
        <w:gridCol w:w="1310"/>
        <w:gridCol w:w="1696"/>
      </w:tblGrid>
      <w:tr w:rsidR="00CF1FA7" w:rsidRPr="00DC0C75" w14:paraId="042C218E" w14:textId="77777777" w:rsidTr="00CF1FA7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CE55E9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Task Name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6C2A4E2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Start Date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43C58C1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Finish 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A25B81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Duration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414D566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Percent Complete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E4B91FC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Priority</w:t>
            </w:r>
          </w:p>
        </w:tc>
      </w:tr>
      <w:tr w:rsidR="00CF1FA7" w:rsidRPr="00DC0C75" w14:paraId="7CB875A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3AE9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Log-in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BD703" w14:textId="1A36F0BD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16-01-2023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443D1" w14:textId="0DEB6A4B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A6579" w14:textId="6C542EDF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37D70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03185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723093CB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87A785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32775A" w14:textId="2619AF72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198FF6" w14:textId="1B5966E3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B4A929" w14:textId="643E342C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CA46B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8704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465CCE6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CFC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CB75" w14:textId="38793A06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C1521" w14:textId="515FFE0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373B9" w14:textId="23117AE0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B46CA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79145" w14:textId="2124A52C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3F9DD518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66D9B9" w14:textId="6449E3C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BB70AA" w14:textId="543631DA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DDF74F" w14:textId="57FF809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08-02-2023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56B7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D87EE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8A7456" w14:textId="729DC853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480D0B6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C8FF" w14:textId="3033F479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98DB" w14:textId="7A55912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09-02-2023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7E891" w14:textId="2F2823B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15-02-2023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E8CE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CF06A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FFA95" w14:textId="11C1D90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565D0DFC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7C6AFB" w14:textId="4923437F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Timecard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0E7DD" w14:textId="38B76B1E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16-02-2023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6BEA77" w14:textId="1C637910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0EC79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0D0A4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505F1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7F8D460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5721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lastRenderedPageBreak/>
              <w:t>Testing and debugging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7E055" w14:textId="0B193B59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0B41" w14:textId="62068625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31-03-2023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A5F14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55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162" w14:textId="1B9DC9B1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A4C1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Critical</w:t>
            </w:r>
          </w:p>
        </w:tc>
      </w:tr>
    </w:tbl>
    <w:p w14:paraId="2719B076" w14:textId="77777777" w:rsidR="00865874" w:rsidRPr="00DC0C75" w:rsidRDefault="00865874" w:rsidP="00F02F99">
      <w:pPr>
        <w:rPr>
          <w:rFonts w:ascii="Arial" w:hAnsi="Arial" w:cs="Arial"/>
        </w:rPr>
      </w:pPr>
    </w:p>
    <w:p w14:paraId="285983E7" w14:textId="36B30C5F" w:rsidR="00102B4B" w:rsidRPr="00DC0C75" w:rsidRDefault="00102B4B">
      <w:pPr>
        <w:rPr>
          <w:rFonts w:ascii="Arial" w:hAnsi="Arial" w:cs="Arial"/>
          <w:b/>
          <w:sz w:val="32"/>
          <w:szCs w:val="32"/>
        </w:rPr>
      </w:pPr>
    </w:p>
    <w:p w14:paraId="0DEE7487" w14:textId="0FF9149F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6198C65E" w14:textId="3CFEDD3D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187A45E1" w14:textId="77777777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0D260013" w14:textId="77777777" w:rsidR="005317F9" w:rsidRPr="00DC0C75" w:rsidRDefault="00961DF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</w:t>
      </w:r>
      <w:r w:rsidR="00EF2658" w:rsidRPr="00DC0C75">
        <w:rPr>
          <w:rFonts w:ascii="Arial" w:hAnsi="Arial" w:cs="Arial"/>
          <w:b/>
          <w:sz w:val="32"/>
          <w:szCs w:val="32"/>
        </w:rPr>
        <w:t>1</w:t>
      </w:r>
      <w:r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2" w:name="Milestons"/>
      <w:r w:rsidR="0066600F" w:rsidRPr="00DC0C75">
        <w:rPr>
          <w:rFonts w:ascii="Arial" w:hAnsi="Arial" w:cs="Arial"/>
          <w:b/>
          <w:sz w:val="32"/>
          <w:szCs w:val="32"/>
        </w:rPr>
        <w:t>Milestones</w:t>
      </w:r>
      <w:bookmarkEnd w:id="12"/>
    </w:p>
    <w:p w14:paraId="05DD9380" w14:textId="77777777" w:rsidR="0066600F" w:rsidRPr="00DC0C75" w:rsidRDefault="0066600F">
      <w:pPr>
        <w:rPr>
          <w:rFonts w:ascii="Arial" w:hAnsi="Arial" w:cs="Arial"/>
        </w:rPr>
      </w:pPr>
    </w:p>
    <w:tbl>
      <w:tblPr>
        <w:tblStyle w:val="TableGrid"/>
        <w:tblW w:w="11624" w:type="dxa"/>
        <w:tblInd w:w="-1423" w:type="dxa"/>
        <w:tblLook w:val="01E0" w:firstRow="1" w:lastRow="1" w:firstColumn="1" w:lastColumn="1" w:noHBand="0" w:noVBand="0"/>
      </w:tblPr>
      <w:tblGrid>
        <w:gridCol w:w="3308"/>
        <w:gridCol w:w="4347"/>
        <w:gridCol w:w="3969"/>
      </w:tblGrid>
      <w:tr w:rsidR="00ED3643" w:rsidRPr="00DC0C75" w14:paraId="57FEDCF1" w14:textId="77777777" w:rsidTr="005414E9">
        <w:tc>
          <w:tcPr>
            <w:tcW w:w="3308" w:type="dxa"/>
            <w:shd w:val="clear" w:color="auto" w:fill="E6E6E6"/>
          </w:tcPr>
          <w:p w14:paraId="20704AA0" w14:textId="77777777" w:rsidR="00ED3643" w:rsidRPr="00DC0C75" w:rsidRDefault="00ED3643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Major Activity or Milestone</w:t>
            </w:r>
          </w:p>
        </w:tc>
        <w:tc>
          <w:tcPr>
            <w:tcW w:w="4347" w:type="dxa"/>
            <w:shd w:val="clear" w:color="auto" w:fill="E6E6E6"/>
          </w:tcPr>
          <w:p w14:paraId="0EEBADA6" w14:textId="77777777" w:rsidR="00ED3643" w:rsidRPr="00DC0C75" w:rsidRDefault="00ED3643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Estimated Milestone Target date</w:t>
            </w:r>
          </w:p>
        </w:tc>
        <w:tc>
          <w:tcPr>
            <w:tcW w:w="3969" w:type="dxa"/>
            <w:shd w:val="clear" w:color="auto" w:fill="E6E6E6"/>
          </w:tcPr>
          <w:p w14:paraId="027184C3" w14:textId="77777777" w:rsidR="00ED3643" w:rsidRPr="00DC0C75" w:rsidRDefault="00ED3643" w:rsidP="007838B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Owner/Reviewer</w:t>
            </w:r>
            <w:r w:rsidR="007838BB" w:rsidRPr="00DC0C75">
              <w:rPr>
                <w:rFonts w:ascii="Arial" w:hAnsi="Arial" w:cs="Arial"/>
              </w:rPr>
              <w:t xml:space="preserve"> Team Members</w:t>
            </w:r>
          </w:p>
        </w:tc>
      </w:tr>
      <w:tr w:rsidR="006C632A" w:rsidRPr="00DC0C75" w14:paraId="627528A7" w14:textId="77777777" w:rsidTr="005414E9">
        <w:trPr>
          <w:trHeight w:val="917"/>
        </w:trPr>
        <w:tc>
          <w:tcPr>
            <w:tcW w:w="3308" w:type="dxa"/>
          </w:tcPr>
          <w:p w14:paraId="676EFAEB" w14:textId="60430932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4347" w:type="dxa"/>
          </w:tcPr>
          <w:p w14:paraId="279CF365" w14:textId="41C534EE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32445B" w14:textId="49C310F0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6F5139E1" w14:textId="77777777" w:rsidTr="005414E9">
        <w:trPr>
          <w:trHeight w:val="989"/>
        </w:trPr>
        <w:tc>
          <w:tcPr>
            <w:tcW w:w="3308" w:type="dxa"/>
          </w:tcPr>
          <w:p w14:paraId="43A58774" w14:textId="297786D1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4347" w:type="dxa"/>
          </w:tcPr>
          <w:p w14:paraId="404A3F7D" w14:textId="64AC7FDC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7B7269C9" w14:textId="17DE5A2F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0E9E9169" w14:textId="77777777" w:rsidTr="005414E9">
        <w:trPr>
          <w:trHeight w:val="881"/>
        </w:trPr>
        <w:tc>
          <w:tcPr>
            <w:tcW w:w="3308" w:type="dxa"/>
          </w:tcPr>
          <w:p w14:paraId="1A26624E" w14:textId="4B4A94D2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4347" w:type="dxa"/>
          </w:tcPr>
          <w:p w14:paraId="4D95FDA9" w14:textId="48B20A44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0E31267F" w14:textId="6C465A5B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2A164014" w14:textId="77777777" w:rsidTr="005414E9">
        <w:trPr>
          <w:trHeight w:val="899"/>
        </w:trPr>
        <w:tc>
          <w:tcPr>
            <w:tcW w:w="3308" w:type="dxa"/>
          </w:tcPr>
          <w:p w14:paraId="1727A06C" w14:textId="0A801B0B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4347" w:type="dxa"/>
          </w:tcPr>
          <w:p w14:paraId="66421451" w14:textId="7140A964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10125367" w14:textId="010F43D1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15B38683" w14:textId="77777777" w:rsidTr="005414E9">
        <w:trPr>
          <w:trHeight w:val="881"/>
        </w:trPr>
        <w:tc>
          <w:tcPr>
            <w:tcW w:w="3308" w:type="dxa"/>
          </w:tcPr>
          <w:p w14:paraId="37139052" w14:textId="17C26874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4347" w:type="dxa"/>
            <w:tcBorders>
              <w:bottom w:val="single" w:sz="4" w:space="0" w:color="auto"/>
            </w:tcBorders>
          </w:tcPr>
          <w:p w14:paraId="04946443" w14:textId="58AF6799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D717A9" w14:textId="17E35D42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12968ED8" w14:textId="77777777" w:rsidTr="005414E9">
        <w:trPr>
          <w:trHeight w:val="989"/>
        </w:trPr>
        <w:tc>
          <w:tcPr>
            <w:tcW w:w="3308" w:type="dxa"/>
            <w:vAlign w:val="bottom"/>
          </w:tcPr>
          <w:p w14:paraId="639C6286" w14:textId="78DE0894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Log-in page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14:paraId="017C95DC" w14:textId="756CD9AF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January 23, 2023</w:t>
            </w:r>
          </w:p>
        </w:tc>
        <w:tc>
          <w:tcPr>
            <w:tcW w:w="3969" w:type="dxa"/>
          </w:tcPr>
          <w:p w14:paraId="238DD0F8" w14:textId="5106247A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319231D9" w14:textId="77777777" w:rsidTr="005414E9">
        <w:trPr>
          <w:trHeight w:val="1070"/>
        </w:trPr>
        <w:tc>
          <w:tcPr>
            <w:tcW w:w="3308" w:type="dxa"/>
            <w:vAlign w:val="bottom"/>
          </w:tcPr>
          <w:p w14:paraId="37B11FD1" w14:textId="7BC87A69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4347" w:type="dxa"/>
            <w:tcBorders>
              <w:top w:val="single" w:sz="4" w:space="0" w:color="auto"/>
            </w:tcBorders>
          </w:tcPr>
          <w:p w14:paraId="211E5AD6" w14:textId="7BBD1EE5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29, 2023</w:t>
            </w:r>
          </w:p>
        </w:tc>
        <w:tc>
          <w:tcPr>
            <w:tcW w:w="3969" w:type="dxa"/>
          </w:tcPr>
          <w:p w14:paraId="248F8947" w14:textId="1AB1681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22CE13AA" w14:textId="77777777" w:rsidTr="005414E9">
        <w:trPr>
          <w:trHeight w:val="890"/>
        </w:trPr>
        <w:tc>
          <w:tcPr>
            <w:tcW w:w="3308" w:type="dxa"/>
            <w:vAlign w:val="bottom"/>
          </w:tcPr>
          <w:p w14:paraId="7A0F704C" w14:textId="109E8585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4347" w:type="dxa"/>
          </w:tcPr>
          <w:p w14:paraId="3D5411F0" w14:textId="2D0DEA2E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1, 2023</w:t>
            </w:r>
          </w:p>
        </w:tc>
        <w:tc>
          <w:tcPr>
            <w:tcW w:w="3969" w:type="dxa"/>
          </w:tcPr>
          <w:p w14:paraId="5D41079E" w14:textId="5154D7E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422254F3" w14:textId="77777777" w:rsidTr="005414E9">
        <w:trPr>
          <w:trHeight w:val="881"/>
        </w:trPr>
        <w:tc>
          <w:tcPr>
            <w:tcW w:w="3308" w:type="dxa"/>
            <w:vAlign w:val="bottom"/>
          </w:tcPr>
          <w:p w14:paraId="0FF7B983" w14:textId="58FF51FB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4347" w:type="dxa"/>
          </w:tcPr>
          <w:p w14:paraId="2D949AB3" w14:textId="363E0DBE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8, 2023</w:t>
            </w:r>
          </w:p>
        </w:tc>
        <w:tc>
          <w:tcPr>
            <w:tcW w:w="3969" w:type="dxa"/>
          </w:tcPr>
          <w:p w14:paraId="38FFA323" w14:textId="61FEBD2E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51AA79FD" w14:textId="77777777" w:rsidTr="005414E9">
        <w:tc>
          <w:tcPr>
            <w:tcW w:w="3308" w:type="dxa"/>
            <w:vAlign w:val="bottom"/>
          </w:tcPr>
          <w:p w14:paraId="66B2459B" w14:textId="65CCAED1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4347" w:type="dxa"/>
          </w:tcPr>
          <w:p w14:paraId="60253EFF" w14:textId="68537083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15, 2023</w:t>
            </w:r>
          </w:p>
        </w:tc>
        <w:tc>
          <w:tcPr>
            <w:tcW w:w="3969" w:type="dxa"/>
          </w:tcPr>
          <w:p w14:paraId="0FEEA7DD" w14:textId="69A22921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6CA8983F" w14:textId="77777777" w:rsidTr="005414E9">
        <w:tc>
          <w:tcPr>
            <w:tcW w:w="3308" w:type="dxa"/>
            <w:vAlign w:val="bottom"/>
          </w:tcPr>
          <w:p w14:paraId="31577E3F" w14:textId="77065E03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lastRenderedPageBreak/>
              <w:t>Timecard page</w:t>
            </w:r>
          </w:p>
        </w:tc>
        <w:tc>
          <w:tcPr>
            <w:tcW w:w="4347" w:type="dxa"/>
          </w:tcPr>
          <w:p w14:paraId="0492FDFF" w14:textId="6EB40AA6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23, 2023</w:t>
            </w:r>
          </w:p>
        </w:tc>
        <w:tc>
          <w:tcPr>
            <w:tcW w:w="3969" w:type="dxa"/>
          </w:tcPr>
          <w:p w14:paraId="1626E194" w14:textId="55483C1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7EB62884" w14:textId="77777777" w:rsidTr="005414E9">
        <w:trPr>
          <w:trHeight w:val="980"/>
        </w:trPr>
        <w:tc>
          <w:tcPr>
            <w:tcW w:w="3308" w:type="dxa"/>
            <w:vAlign w:val="bottom"/>
          </w:tcPr>
          <w:p w14:paraId="5255F632" w14:textId="4A367C54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Testing and debugging</w:t>
            </w:r>
          </w:p>
        </w:tc>
        <w:tc>
          <w:tcPr>
            <w:tcW w:w="4347" w:type="dxa"/>
          </w:tcPr>
          <w:p w14:paraId="46D2B4BB" w14:textId="47BF8524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March 31, 2023</w:t>
            </w:r>
          </w:p>
        </w:tc>
        <w:tc>
          <w:tcPr>
            <w:tcW w:w="3969" w:type="dxa"/>
          </w:tcPr>
          <w:p w14:paraId="1C6C383C" w14:textId="5ED4005E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</w:tbl>
    <w:p w14:paraId="743D1041" w14:textId="25D77E9D" w:rsidR="00961DF8" w:rsidRPr="00DC0C75" w:rsidRDefault="00961DF8">
      <w:pPr>
        <w:rPr>
          <w:rFonts w:ascii="Arial" w:hAnsi="Arial" w:cs="Arial"/>
        </w:rPr>
      </w:pPr>
    </w:p>
    <w:p w14:paraId="57211783" w14:textId="2B8FEB8F" w:rsidR="00FC65D0" w:rsidRPr="00DC0C75" w:rsidRDefault="00FC65D0">
      <w:pPr>
        <w:rPr>
          <w:rFonts w:ascii="Arial" w:hAnsi="Arial" w:cs="Arial"/>
        </w:rPr>
      </w:pPr>
    </w:p>
    <w:p w14:paraId="4B4CA72A" w14:textId="56B5C468" w:rsidR="00FC65D0" w:rsidRPr="00DC0C75" w:rsidRDefault="00FC65D0">
      <w:pPr>
        <w:rPr>
          <w:rFonts w:ascii="Arial" w:hAnsi="Arial" w:cs="Arial"/>
        </w:rPr>
      </w:pPr>
    </w:p>
    <w:p w14:paraId="163CB4EE" w14:textId="31F5DE8F" w:rsidR="00FC65D0" w:rsidRPr="00DC0C75" w:rsidRDefault="00FC65D0">
      <w:pPr>
        <w:rPr>
          <w:rFonts w:ascii="Arial" w:hAnsi="Arial" w:cs="Arial"/>
        </w:rPr>
      </w:pPr>
    </w:p>
    <w:p w14:paraId="4067F475" w14:textId="6F1A048B" w:rsidR="00FC65D0" w:rsidRPr="00DC0C75" w:rsidRDefault="00FC65D0">
      <w:pPr>
        <w:rPr>
          <w:rFonts w:ascii="Arial" w:hAnsi="Arial" w:cs="Arial"/>
        </w:rPr>
      </w:pPr>
    </w:p>
    <w:p w14:paraId="542D32BE" w14:textId="77777777" w:rsidR="00FC65D0" w:rsidRPr="00DC0C75" w:rsidRDefault="00FC65D0">
      <w:pPr>
        <w:rPr>
          <w:rFonts w:ascii="Arial" w:hAnsi="Arial" w:cs="Arial"/>
        </w:rPr>
      </w:pPr>
    </w:p>
    <w:p w14:paraId="65A586C5" w14:textId="77777777" w:rsidR="00961DF8" w:rsidRPr="00DC0C75" w:rsidRDefault="00961DF8">
      <w:pPr>
        <w:rPr>
          <w:rFonts w:ascii="Arial" w:hAnsi="Arial" w:cs="Arial"/>
        </w:rPr>
      </w:pPr>
    </w:p>
    <w:p w14:paraId="1A3028D5" w14:textId="77777777" w:rsidR="00012114" w:rsidRPr="00DC0C75" w:rsidRDefault="00EF265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12</w:t>
      </w:r>
      <w:r w:rsidR="00012114"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3" w:name="RAM"/>
      <w:r w:rsidR="00012114" w:rsidRPr="00DC0C75">
        <w:rPr>
          <w:rFonts w:ascii="Arial" w:hAnsi="Arial" w:cs="Arial"/>
          <w:b/>
          <w:sz w:val="32"/>
          <w:szCs w:val="32"/>
        </w:rPr>
        <w:t>RAM – Responsibility Assignment Matrix</w:t>
      </w:r>
    </w:p>
    <w:bookmarkEnd w:id="13"/>
    <w:p w14:paraId="449B311F" w14:textId="77777777" w:rsidR="00EF2658" w:rsidRPr="00DC0C75" w:rsidRDefault="00EF2658" w:rsidP="00EF2658">
      <w:pPr>
        <w:rPr>
          <w:rFonts w:ascii="Arial" w:hAnsi="Arial" w:cs="Arial"/>
        </w:rPr>
      </w:pPr>
    </w:p>
    <w:p w14:paraId="10B83F84" w14:textId="05039381" w:rsidR="00EF2658" w:rsidRPr="00DC0C75" w:rsidRDefault="00541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RAM table created on the basis of Gantt chart and random estimation </w:t>
      </w:r>
    </w:p>
    <w:tbl>
      <w:tblPr>
        <w:tblStyle w:val="TableGrid"/>
        <w:tblpPr w:leftFromText="180" w:rightFromText="180" w:vertAnchor="text" w:horzAnchor="margin" w:tblpY="295"/>
        <w:tblW w:w="8995" w:type="dxa"/>
        <w:tblLook w:val="04A0" w:firstRow="1" w:lastRow="0" w:firstColumn="1" w:lastColumn="0" w:noHBand="0" w:noVBand="1"/>
      </w:tblPr>
      <w:tblGrid>
        <w:gridCol w:w="3686"/>
        <w:gridCol w:w="1848"/>
        <w:gridCol w:w="1991"/>
        <w:gridCol w:w="1421"/>
        <w:gridCol w:w="49"/>
      </w:tblGrid>
      <w:tr w:rsidR="005414E9" w:rsidRPr="00DC0C75" w14:paraId="4744ECFE" w14:textId="77777777" w:rsidTr="005414E9">
        <w:trPr>
          <w:gridAfter w:val="1"/>
          <w:wAfter w:w="49" w:type="dxa"/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4BF69B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E47452F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Josiah Galloway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F35DC4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Ravkeerat Singh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050CFE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Umit Kilinc</w:t>
            </w:r>
          </w:p>
        </w:tc>
      </w:tr>
      <w:tr w:rsidR="005414E9" w:rsidRPr="00DC0C75" w14:paraId="184F8BE7" w14:textId="77777777" w:rsidTr="005414E9">
        <w:trPr>
          <w:gridAfter w:val="1"/>
          <w:wAfter w:w="49" w:type="dxa"/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4B3D3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the front-end (UI)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3808A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714A3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F774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3462D3D6" w14:textId="77777777" w:rsidTr="005414E9">
        <w:trPr>
          <w:gridAfter w:val="1"/>
          <w:wAfter w:w="49" w:type="dxa"/>
          <w:trHeight w:val="27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6DDBB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and JS files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8652D5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C895DB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CDCF9A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05093AB2" w14:textId="77777777" w:rsidTr="005414E9">
        <w:trPr>
          <w:gridAfter w:val="1"/>
          <w:wAfter w:w="49" w:type="dxa"/>
          <w:trHeight w:val="92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93DB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Define the type of information and the way it will be displayed in </w:t>
            </w:r>
            <w:proofErr w:type="gramStart"/>
            <w:r w:rsidRPr="00DC0C75">
              <w:rPr>
                <w:rFonts w:ascii="Arial" w:hAnsi="Arial" w:cs="Arial"/>
              </w:rPr>
              <w:t>Home</w:t>
            </w:r>
            <w:proofErr w:type="gramEnd"/>
            <w:r w:rsidRPr="00DC0C75"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0D9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AD00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D3F5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57E5366B" w14:textId="77777777" w:rsidTr="005414E9">
        <w:trPr>
          <w:gridAfter w:val="1"/>
          <w:wAfter w:w="49" w:type="dxa"/>
          <w:trHeight w:val="125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D663A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the information that the Schedule page will contain to show to the 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8E79550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57FA8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2C611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0F4C70AB" w14:textId="77777777" w:rsidTr="005414E9">
        <w:trPr>
          <w:gridAfter w:val="1"/>
          <w:wAfter w:w="49" w:type="dxa"/>
          <w:trHeight w:val="90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8236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the information that the Timecard page will contain to show to the 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411534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73F9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F333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5E0AAF59" w14:textId="77777777" w:rsidTr="005414E9">
        <w:trPr>
          <w:gridAfter w:val="1"/>
          <w:wAfter w:w="49" w:type="dxa"/>
          <w:trHeight w:val="125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AFFA1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the information that the Requests page will contain to show to the 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97D7D1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E3568CD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20251D8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1576DFFA" w14:textId="77777777" w:rsidTr="005414E9">
        <w:trPr>
          <w:gridAfter w:val="1"/>
          <w:wAfter w:w="49" w:type="dxa"/>
          <w:trHeight w:val="93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C81D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Define and create variables, create classes, methods, and </w:t>
            </w:r>
            <w:r w:rsidRPr="00DC0C75">
              <w:rPr>
                <w:rFonts w:ascii="Arial" w:hAnsi="Arial" w:cs="Arial"/>
              </w:rPr>
              <w:lastRenderedPageBreak/>
              <w:t>add functionality to the application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AF81F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D9335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518D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2953847" w14:textId="77777777" w:rsidTr="005414E9">
        <w:trPr>
          <w:gridAfter w:val="1"/>
          <w:wAfter w:w="49" w:type="dxa"/>
          <w:trHeight w:val="43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B3491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Create database connectivity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D9C61B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5E58F1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586E1E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A203BF2" w14:textId="77777777" w:rsidTr="005414E9">
        <w:trPr>
          <w:gridAfter w:val="1"/>
          <w:wAfter w:w="49" w:type="dxa"/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19CE238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9F63C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FC460B4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BBE99D3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EDFDC04" w14:textId="77777777" w:rsidTr="005414E9">
        <w:trPr>
          <w:gridAfter w:val="1"/>
          <w:wAfter w:w="49" w:type="dxa"/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A89C57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Test and Debug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27EE2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A96A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2ED8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666FC83E" w14:textId="77777777" w:rsidTr="005414E9">
        <w:trPr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D085C38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b/>
                <w:bCs/>
              </w:rPr>
              <w:t>P = Primary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4C6B738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S = Secondary</w:t>
            </w:r>
          </w:p>
        </w:tc>
      </w:tr>
    </w:tbl>
    <w:p w14:paraId="076968D9" w14:textId="66DF7075" w:rsidR="00012114" w:rsidRPr="00DC0C75" w:rsidRDefault="00012114">
      <w:pPr>
        <w:rPr>
          <w:rFonts w:ascii="Arial" w:hAnsi="Arial" w:cs="Arial"/>
          <w:b/>
          <w:sz w:val="32"/>
          <w:szCs w:val="32"/>
        </w:rPr>
      </w:pPr>
    </w:p>
    <w:p w14:paraId="4858BF65" w14:textId="77777777" w:rsidR="0066541D" w:rsidRPr="00DC0C75" w:rsidRDefault="0066541D">
      <w:pPr>
        <w:rPr>
          <w:rFonts w:ascii="Arial" w:hAnsi="Arial" w:cs="Arial"/>
          <w:b/>
          <w:sz w:val="32"/>
          <w:szCs w:val="32"/>
        </w:rPr>
      </w:pPr>
    </w:p>
    <w:p w14:paraId="71E801A7" w14:textId="77777777" w:rsidR="00EF2658" w:rsidRPr="00DC0C75" w:rsidRDefault="00EF2658">
      <w:pPr>
        <w:rPr>
          <w:rFonts w:ascii="Arial" w:hAnsi="Arial" w:cs="Arial"/>
          <w:b/>
          <w:sz w:val="32"/>
          <w:szCs w:val="32"/>
        </w:rPr>
      </w:pPr>
    </w:p>
    <w:p w14:paraId="6C94660A" w14:textId="77777777" w:rsidR="00961DF8" w:rsidRPr="00DC0C75" w:rsidRDefault="00961DF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</w:t>
      </w:r>
      <w:r w:rsidR="00EF2658" w:rsidRPr="00DC0C75">
        <w:rPr>
          <w:rFonts w:ascii="Arial" w:hAnsi="Arial" w:cs="Arial"/>
          <w:b/>
          <w:sz w:val="32"/>
          <w:szCs w:val="32"/>
        </w:rPr>
        <w:t>3</w:t>
      </w:r>
      <w:r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4" w:name="Approval"/>
      <w:r w:rsidRPr="00DC0C75">
        <w:rPr>
          <w:rFonts w:ascii="Arial" w:hAnsi="Arial" w:cs="Arial"/>
          <w:b/>
          <w:sz w:val="32"/>
          <w:szCs w:val="32"/>
        </w:rPr>
        <w:t>Approval</w:t>
      </w:r>
      <w:bookmarkEnd w:id="14"/>
    </w:p>
    <w:p w14:paraId="141B8FF0" w14:textId="77777777" w:rsidR="00961DF8" w:rsidRPr="00DC0C75" w:rsidRDefault="00961DF8">
      <w:pPr>
        <w:rPr>
          <w:rFonts w:ascii="Arial" w:hAnsi="Arial" w:cs="Arial"/>
        </w:rPr>
      </w:pPr>
    </w:p>
    <w:p w14:paraId="006D98DF" w14:textId="77777777" w:rsidR="00961DF8" w:rsidRPr="00DC0C75" w:rsidRDefault="00961DF8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signatures below indicate their approval of the contents of this document.</w:t>
      </w:r>
    </w:p>
    <w:p w14:paraId="078E5CB6" w14:textId="77777777" w:rsidR="00961DF8" w:rsidRPr="00DC0C75" w:rsidRDefault="00961DF8">
      <w:pPr>
        <w:rPr>
          <w:rFonts w:ascii="Arial" w:hAnsi="Arial" w:cs="Arial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2785"/>
        <w:gridCol w:w="2610"/>
        <w:gridCol w:w="1743"/>
        <w:gridCol w:w="2780"/>
      </w:tblGrid>
      <w:tr w:rsidR="00961DF8" w:rsidRPr="00DC0C75" w14:paraId="5428D008" w14:textId="77777777" w:rsidTr="005414E9">
        <w:tc>
          <w:tcPr>
            <w:tcW w:w="2785" w:type="dxa"/>
            <w:shd w:val="clear" w:color="auto" w:fill="E6E6E6"/>
          </w:tcPr>
          <w:p w14:paraId="7B876059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Role</w:t>
            </w:r>
          </w:p>
        </w:tc>
        <w:tc>
          <w:tcPr>
            <w:tcW w:w="2610" w:type="dxa"/>
            <w:shd w:val="clear" w:color="auto" w:fill="E6E6E6"/>
          </w:tcPr>
          <w:p w14:paraId="13881E73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Name</w:t>
            </w:r>
          </w:p>
        </w:tc>
        <w:tc>
          <w:tcPr>
            <w:tcW w:w="1743" w:type="dxa"/>
            <w:shd w:val="clear" w:color="auto" w:fill="E6E6E6"/>
          </w:tcPr>
          <w:p w14:paraId="6804D10E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Signature</w:t>
            </w:r>
          </w:p>
        </w:tc>
        <w:tc>
          <w:tcPr>
            <w:tcW w:w="2780" w:type="dxa"/>
            <w:shd w:val="clear" w:color="auto" w:fill="E6E6E6"/>
          </w:tcPr>
          <w:p w14:paraId="1BD4F788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Date</w:t>
            </w:r>
          </w:p>
        </w:tc>
      </w:tr>
      <w:tr w:rsidR="00961DF8" w:rsidRPr="00DC0C75" w14:paraId="7E3CA6C8" w14:textId="77777777" w:rsidTr="00D93205">
        <w:trPr>
          <w:trHeight w:val="543"/>
        </w:trPr>
        <w:tc>
          <w:tcPr>
            <w:tcW w:w="2785" w:type="dxa"/>
          </w:tcPr>
          <w:p w14:paraId="3CC1A284" w14:textId="3C5B74F7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6B847319" w14:textId="1C20876F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  <w:tc>
          <w:tcPr>
            <w:tcW w:w="1743" w:type="dxa"/>
          </w:tcPr>
          <w:p w14:paraId="53407B6B" w14:textId="75D46662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J.G.</w:t>
            </w:r>
          </w:p>
        </w:tc>
        <w:tc>
          <w:tcPr>
            <w:tcW w:w="2780" w:type="dxa"/>
          </w:tcPr>
          <w:p w14:paraId="6BCBA317" w14:textId="2007210F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  <w:tr w:rsidR="00A21140" w:rsidRPr="00DC0C75" w14:paraId="5E48AFAF" w14:textId="77777777" w:rsidTr="005414E9">
        <w:trPr>
          <w:trHeight w:val="570"/>
        </w:trPr>
        <w:tc>
          <w:tcPr>
            <w:tcW w:w="2785" w:type="dxa"/>
          </w:tcPr>
          <w:p w14:paraId="77D7498E" w14:textId="54EABD3C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192DB304" w14:textId="5A481B96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  <w:tc>
          <w:tcPr>
            <w:tcW w:w="1743" w:type="dxa"/>
          </w:tcPr>
          <w:p w14:paraId="09395F9F" w14:textId="424F5794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U.K.</w:t>
            </w:r>
          </w:p>
        </w:tc>
        <w:tc>
          <w:tcPr>
            <w:tcW w:w="2780" w:type="dxa"/>
          </w:tcPr>
          <w:p w14:paraId="79160EF4" w14:textId="6A362921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  <w:tr w:rsidR="00A21140" w:rsidRPr="00DC0C75" w14:paraId="25B8B94E" w14:textId="77777777" w:rsidTr="00D93205">
        <w:trPr>
          <w:trHeight w:val="531"/>
        </w:trPr>
        <w:tc>
          <w:tcPr>
            <w:tcW w:w="2785" w:type="dxa"/>
          </w:tcPr>
          <w:p w14:paraId="2588AEF5" w14:textId="2ADEB06F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07ACB371" w14:textId="01DB046A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  <w:tc>
          <w:tcPr>
            <w:tcW w:w="1743" w:type="dxa"/>
          </w:tcPr>
          <w:p w14:paraId="076C9FA4" w14:textId="180CF32B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R.S.</w:t>
            </w:r>
          </w:p>
        </w:tc>
        <w:tc>
          <w:tcPr>
            <w:tcW w:w="2780" w:type="dxa"/>
          </w:tcPr>
          <w:p w14:paraId="6D3502C9" w14:textId="10E10579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</w:tbl>
    <w:p w14:paraId="438E052F" w14:textId="77777777" w:rsidR="00961DF8" w:rsidRPr="00DC0C75" w:rsidRDefault="00961DF8">
      <w:pPr>
        <w:rPr>
          <w:rFonts w:ascii="Arial" w:hAnsi="Arial" w:cs="Arial"/>
        </w:rPr>
      </w:pPr>
    </w:p>
    <w:p w14:paraId="3A69A282" w14:textId="77777777" w:rsidR="00BC0615" w:rsidRPr="00DC0C75" w:rsidRDefault="00BC0615">
      <w:pPr>
        <w:rPr>
          <w:rFonts w:ascii="Arial" w:hAnsi="Arial" w:cs="Arial"/>
        </w:rPr>
      </w:pPr>
    </w:p>
    <w:p w14:paraId="018C252E" w14:textId="77777777" w:rsidR="00BC0615" w:rsidRPr="00DC0C75" w:rsidRDefault="00BC0615">
      <w:pPr>
        <w:rPr>
          <w:rFonts w:ascii="Arial" w:hAnsi="Arial" w:cs="Arial"/>
        </w:rPr>
      </w:pPr>
    </w:p>
    <w:p w14:paraId="787B01EA" w14:textId="77777777" w:rsidR="00BC0615" w:rsidRPr="00DC0C75" w:rsidRDefault="00BC0615">
      <w:pPr>
        <w:rPr>
          <w:rFonts w:ascii="Arial" w:hAnsi="Arial" w:cs="Arial"/>
        </w:rPr>
      </w:pPr>
    </w:p>
    <w:p w14:paraId="220574A8" w14:textId="77777777" w:rsidR="00102B4B" w:rsidRPr="00DC0C75" w:rsidRDefault="00102B4B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sectPr w:rsidR="00102B4B" w:rsidRPr="00DC0C75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5118" w14:textId="77777777" w:rsidR="00BB013C" w:rsidRDefault="00BB013C">
      <w:r>
        <w:separator/>
      </w:r>
    </w:p>
  </w:endnote>
  <w:endnote w:type="continuationSeparator" w:id="0">
    <w:p w14:paraId="5B963B6F" w14:textId="77777777" w:rsidR="00BB013C" w:rsidRDefault="00BB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9B29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D5B2" w14:textId="77777777" w:rsidR="00BB013C" w:rsidRDefault="00BB013C">
      <w:r>
        <w:separator/>
      </w:r>
    </w:p>
  </w:footnote>
  <w:footnote w:type="continuationSeparator" w:id="0">
    <w:p w14:paraId="7B8973FF" w14:textId="77777777" w:rsidR="00BB013C" w:rsidRDefault="00BB0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18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A169E"/>
    <w:multiLevelType w:val="hybridMultilevel"/>
    <w:tmpl w:val="11820846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2A1"/>
    <w:multiLevelType w:val="hybridMultilevel"/>
    <w:tmpl w:val="7FC8B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1546"/>
    <w:multiLevelType w:val="hybridMultilevel"/>
    <w:tmpl w:val="CA801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D052D"/>
    <w:multiLevelType w:val="hybridMultilevel"/>
    <w:tmpl w:val="C0D07ACE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0762">
    <w:abstractNumId w:val="5"/>
  </w:num>
  <w:num w:numId="2" w16cid:durableId="2018580908">
    <w:abstractNumId w:val="0"/>
  </w:num>
  <w:num w:numId="3" w16cid:durableId="1535343018">
    <w:abstractNumId w:val="3"/>
  </w:num>
  <w:num w:numId="4" w16cid:durableId="40256658">
    <w:abstractNumId w:val="2"/>
  </w:num>
  <w:num w:numId="5" w16cid:durableId="817721487">
    <w:abstractNumId w:val="4"/>
  </w:num>
  <w:num w:numId="6" w16cid:durableId="2000814664">
    <w:abstractNumId w:val="1"/>
  </w:num>
  <w:num w:numId="7" w16cid:durableId="2012101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24FB"/>
    <w:rsid w:val="00044572"/>
    <w:rsid w:val="00056850"/>
    <w:rsid w:val="0007043D"/>
    <w:rsid w:val="0007453E"/>
    <w:rsid w:val="000816A7"/>
    <w:rsid w:val="00081DA5"/>
    <w:rsid w:val="00085C45"/>
    <w:rsid w:val="000A783A"/>
    <w:rsid w:val="000C5E74"/>
    <w:rsid w:val="000D03BE"/>
    <w:rsid w:val="000E4F8C"/>
    <w:rsid w:val="000F5B37"/>
    <w:rsid w:val="000F7958"/>
    <w:rsid w:val="00102B4B"/>
    <w:rsid w:val="00130B9B"/>
    <w:rsid w:val="00163A2E"/>
    <w:rsid w:val="00164985"/>
    <w:rsid w:val="00165FA4"/>
    <w:rsid w:val="00166C6E"/>
    <w:rsid w:val="00167338"/>
    <w:rsid w:val="00176085"/>
    <w:rsid w:val="00176BD5"/>
    <w:rsid w:val="0019423A"/>
    <w:rsid w:val="0019616B"/>
    <w:rsid w:val="001D0292"/>
    <w:rsid w:val="001E3382"/>
    <w:rsid w:val="001F222E"/>
    <w:rsid w:val="002119C3"/>
    <w:rsid w:val="002213A6"/>
    <w:rsid w:val="00227CE1"/>
    <w:rsid w:val="00233366"/>
    <w:rsid w:val="00235E47"/>
    <w:rsid w:val="00242BF3"/>
    <w:rsid w:val="002437BF"/>
    <w:rsid w:val="00267133"/>
    <w:rsid w:val="002728EB"/>
    <w:rsid w:val="002743D1"/>
    <w:rsid w:val="002837E1"/>
    <w:rsid w:val="002B3103"/>
    <w:rsid w:val="002D73EF"/>
    <w:rsid w:val="002E4B82"/>
    <w:rsid w:val="002E6752"/>
    <w:rsid w:val="002F6516"/>
    <w:rsid w:val="003008CE"/>
    <w:rsid w:val="00303174"/>
    <w:rsid w:val="00314B34"/>
    <w:rsid w:val="003167D5"/>
    <w:rsid w:val="003218D4"/>
    <w:rsid w:val="00322485"/>
    <w:rsid w:val="00323C37"/>
    <w:rsid w:val="00325087"/>
    <w:rsid w:val="00351846"/>
    <w:rsid w:val="00361F2C"/>
    <w:rsid w:val="0038276D"/>
    <w:rsid w:val="00386CED"/>
    <w:rsid w:val="003C06F3"/>
    <w:rsid w:val="003C3662"/>
    <w:rsid w:val="003F0E81"/>
    <w:rsid w:val="003F46BC"/>
    <w:rsid w:val="003F4942"/>
    <w:rsid w:val="003F5C4C"/>
    <w:rsid w:val="003F7ACD"/>
    <w:rsid w:val="0040271C"/>
    <w:rsid w:val="00412B12"/>
    <w:rsid w:val="00414866"/>
    <w:rsid w:val="00416EAF"/>
    <w:rsid w:val="00446F41"/>
    <w:rsid w:val="00452E88"/>
    <w:rsid w:val="0045463B"/>
    <w:rsid w:val="004743CD"/>
    <w:rsid w:val="004C32C4"/>
    <w:rsid w:val="004C76C0"/>
    <w:rsid w:val="004D3A5A"/>
    <w:rsid w:val="004D41F3"/>
    <w:rsid w:val="004D4BE2"/>
    <w:rsid w:val="005026FE"/>
    <w:rsid w:val="005317F9"/>
    <w:rsid w:val="005414E9"/>
    <w:rsid w:val="00541567"/>
    <w:rsid w:val="00542A3B"/>
    <w:rsid w:val="005776BC"/>
    <w:rsid w:val="00587FDB"/>
    <w:rsid w:val="005D6F0A"/>
    <w:rsid w:val="005E6AEE"/>
    <w:rsid w:val="00640228"/>
    <w:rsid w:val="0066541D"/>
    <w:rsid w:val="0066600F"/>
    <w:rsid w:val="0068431E"/>
    <w:rsid w:val="00685BC1"/>
    <w:rsid w:val="006B349A"/>
    <w:rsid w:val="006C632A"/>
    <w:rsid w:val="006D1706"/>
    <w:rsid w:val="006E0428"/>
    <w:rsid w:val="006F1386"/>
    <w:rsid w:val="007024C0"/>
    <w:rsid w:val="00720EBA"/>
    <w:rsid w:val="0075414A"/>
    <w:rsid w:val="007838BB"/>
    <w:rsid w:val="007902F1"/>
    <w:rsid w:val="007C1A30"/>
    <w:rsid w:val="007C674E"/>
    <w:rsid w:val="007D0CE2"/>
    <w:rsid w:val="007E365D"/>
    <w:rsid w:val="00835686"/>
    <w:rsid w:val="00835D83"/>
    <w:rsid w:val="00851B50"/>
    <w:rsid w:val="008558D1"/>
    <w:rsid w:val="008656CE"/>
    <w:rsid w:val="00865874"/>
    <w:rsid w:val="00876686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C6A35"/>
    <w:rsid w:val="009E3A05"/>
    <w:rsid w:val="009E6AB4"/>
    <w:rsid w:val="009F37E8"/>
    <w:rsid w:val="009F58C6"/>
    <w:rsid w:val="009F67C3"/>
    <w:rsid w:val="00A045A9"/>
    <w:rsid w:val="00A11A39"/>
    <w:rsid w:val="00A21140"/>
    <w:rsid w:val="00A45FD8"/>
    <w:rsid w:val="00A54C80"/>
    <w:rsid w:val="00A7087B"/>
    <w:rsid w:val="00A77EBD"/>
    <w:rsid w:val="00AA1B2C"/>
    <w:rsid w:val="00AA29F8"/>
    <w:rsid w:val="00AA7851"/>
    <w:rsid w:val="00AB7C2A"/>
    <w:rsid w:val="00AC468A"/>
    <w:rsid w:val="00AD1116"/>
    <w:rsid w:val="00AF07A5"/>
    <w:rsid w:val="00B01BB4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A7E2C"/>
    <w:rsid w:val="00BB013C"/>
    <w:rsid w:val="00BC0615"/>
    <w:rsid w:val="00BC59AD"/>
    <w:rsid w:val="00C0276B"/>
    <w:rsid w:val="00C31CF9"/>
    <w:rsid w:val="00C42875"/>
    <w:rsid w:val="00CF1F4F"/>
    <w:rsid w:val="00CF1FA7"/>
    <w:rsid w:val="00CF72DE"/>
    <w:rsid w:val="00D0161C"/>
    <w:rsid w:val="00D110CB"/>
    <w:rsid w:val="00D15D71"/>
    <w:rsid w:val="00D32E1B"/>
    <w:rsid w:val="00D6164C"/>
    <w:rsid w:val="00D70469"/>
    <w:rsid w:val="00D8327C"/>
    <w:rsid w:val="00D84A94"/>
    <w:rsid w:val="00D85500"/>
    <w:rsid w:val="00D9125D"/>
    <w:rsid w:val="00D93205"/>
    <w:rsid w:val="00D93E8B"/>
    <w:rsid w:val="00D9581B"/>
    <w:rsid w:val="00D96368"/>
    <w:rsid w:val="00DA7EC0"/>
    <w:rsid w:val="00DB18A8"/>
    <w:rsid w:val="00DC0C75"/>
    <w:rsid w:val="00DC3207"/>
    <w:rsid w:val="00DD2B22"/>
    <w:rsid w:val="00DD4A44"/>
    <w:rsid w:val="00DE5942"/>
    <w:rsid w:val="00DF7CC1"/>
    <w:rsid w:val="00E07CBC"/>
    <w:rsid w:val="00E125E7"/>
    <w:rsid w:val="00E12C25"/>
    <w:rsid w:val="00E1504D"/>
    <w:rsid w:val="00E510D8"/>
    <w:rsid w:val="00E54CDC"/>
    <w:rsid w:val="00E55984"/>
    <w:rsid w:val="00E630A0"/>
    <w:rsid w:val="00E72D4C"/>
    <w:rsid w:val="00E821A5"/>
    <w:rsid w:val="00E83272"/>
    <w:rsid w:val="00E97A77"/>
    <w:rsid w:val="00EA0F4E"/>
    <w:rsid w:val="00EA44AD"/>
    <w:rsid w:val="00ED3643"/>
    <w:rsid w:val="00ED3658"/>
    <w:rsid w:val="00ED4BCC"/>
    <w:rsid w:val="00EE4074"/>
    <w:rsid w:val="00EF0747"/>
    <w:rsid w:val="00EF2658"/>
    <w:rsid w:val="00F02F99"/>
    <w:rsid w:val="00F062D0"/>
    <w:rsid w:val="00F23190"/>
    <w:rsid w:val="00F272A8"/>
    <w:rsid w:val="00F50159"/>
    <w:rsid w:val="00F53CF4"/>
    <w:rsid w:val="00F55EEC"/>
    <w:rsid w:val="00F63D71"/>
    <w:rsid w:val="00F71593"/>
    <w:rsid w:val="00F722D0"/>
    <w:rsid w:val="00F73BFE"/>
    <w:rsid w:val="00F7541B"/>
    <w:rsid w:val="00FA0E80"/>
    <w:rsid w:val="00FA3100"/>
    <w:rsid w:val="00FA43B8"/>
    <w:rsid w:val="00FC1542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80C04"/>
  <w15:docId w15:val="{083009A6-515A-4E64-B955-B3BDBE2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4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8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D4B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BCC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4BC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4BCC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4BC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0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5D19-7E76-4D39-B4FD-587C8094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Umit Kilinc</cp:lastModifiedBy>
  <cp:revision>9</cp:revision>
  <cp:lastPrinted>2008-09-23T16:31:00Z</cp:lastPrinted>
  <dcterms:created xsi:type="dcterms:W3CDTF">2023-01-11T05:38:00Z</dcterms:created>
  <dcterms:modified xsi:type="dcterms:W3CDTF">2023-01-12T04:42:00Z</dcterms:modified>
</cp:coreProperties>
</file>