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A2E2" w14:textId="18A36A50" w:rsidR="00532A37" w:rsidRPr="00532A37" w:rsidRDefault="00532A37" w:rsidP="00532A3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32A37">
        <w:rPr>
          <w:rFonts w:ascii="Times New Roman" w:hAnsi="Times New Roman" w:cs="Times New Roman"/>
          <w:b/>
          <w:bCs/>
          <w:sz w:val="24"/>
          <w:szCs w:val="24"/>
        </w:rPr>
        <w:t>Huntingdon Road Surgery (HRS) Patient Group Committee - Email Meeting Minutes</w:t>
      </w:r>
    </w:p>
    <w:p w14:paraId="66327B3C" w14:textId="77777777" w:rsidR="00532A37" w:rsidRPr="00532A37" w:rsidRDefault="00532A37" w:rsidP="00532A3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EA369" w14:textId="5793E2C5" w:rsidR="00532A37" w:rsidRPr="00532A37" w:rsidRDefault="00532A37" w:rsidP="00532A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A37">
        <w:rPr>
          <w:rFonts w:ascii="Times New Roman" w:hAnsi="Times New Roman" w:cs="Times New Roman"/>
          <w:b/>
          <w:bCs/>
          <w:sz w:val="24"/>
          <w:szCs w:val="24"/>
        </w:rPr>
        <w:t>10th</w:t>
      </w:r>
      <w:r w:rsidRPr="00532A3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32A37">
        <w:rPr>
          <w:rFonts w:ascii="Times New Roman" w:hAnsi="Times New Roman" w:cs="Times New Roman"/>
          <w:b/>
          <w:bCs/>
          <w:sz w:val="24"/>
          <w:szCs w:val="24"/>
        </w:rPr>
        <w:t xml:space="preserve"> September 2021, by email.</w:t>
      </w:r>
    </w:p>
    <w:p w14:paraId="6C395502" w14:textId="5A868BB0" w:rsidR="00532A37" w:rsidRPr="00155687" w:rsidRDefault="00532A37" w:rsidP="002843D7">
      <w:pPr>
        <w:jc w:val="both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532A37">
        <w:rPr>
          <w:rFonts w:ascii="Times New Roman" w:hAnsi="Times New Roman" w:cs="Times New Roman"/>
          <w:sz w:val="24"/>
          <w:szCs w:val="24"/>
          <w:u w:val="single"/>
        </w:rPr>
        <w:t>Participants</w:t>
      </w:r>
      <w:r w:rsidRPr="00532A37">
        <w:rPr>
          <w:rFonts w:ascii="Times New Roman" w:hAnsi="Times New Roman" w:cs="Times New Roman"/>
          <w:sz w:val="24"/>
          <w:szCs w:val="24"/>
        </w:rPr>
        <w:t xml:space="preserve">: </w:t>
      </w:r>
      <w:r w:rsidRPr="00532A3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Jennifer Deegan</w:t>
      </w:r>
      <w:r w:rsidR="002843D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(JD)</w:t>
      </w:r>
      <w:r w:rsidRPr="00532A3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, Ingrid Pryor, Lesley Guy, Beth Brown, Robert Sanders, Pieter Desnerck, Peter Teich.</w:t>
      </w:r>
    </w:p>
    <w:p w14:paraId="2BF7B6C1" w14:textId="3CD710B9" w:rsidR="00155687" w:rsidRPr="00155687" w:rsidRDefault="00155687" w:rsidP="00532A37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</w:p>
    <w:p w14:paraId="21A95AE2" w14:textId="2B888EAA" w:rsidR="00155687" w:rsidRDefault="00155687" w:rsidP="00532A37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15568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Our committee is now considerably larger and more diverse, which is a good thing. 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This means that we can represent and communicate with the patient population much more effectively. </w:t>
      </w:r>
    </w:p>
    <w:p w14:paraId="5AC9BD63" w14:textId="390B652E" w:rsidR="00155687" w:rsidRDefault="00155687" w:rsidP="00532A37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However, it makes it slightly harder to find meeting times when we can all get together at once. </w:t>
      </w:r>
    </w:p>
    <w:p w14:paraId="2C3C7CC4" w14:textId="39A0C29D" w:rsidR="00155687" w:rsidRDefault="00C1514A" w:rsidP="00532A37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JD previously chaired/minuted all meetings, but cannot manage to do that this year, so needs others to step up and help. </w:t>
      </w:r>
    </w:p>
    <w:p w14:paraId="234E9778" w14:textId="5D5E8403" w:rsidR="00C1514A" w:rsidRDefault="00C1514A" w:rsidP="00532A37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We need a new operating model to accommodate these changes. </w:t>
      </w:r>
    </w:p>
    <w:p w14:paraId="7AFED6B1" w14:textId="372FA384" w:rsidR="00155687" w:rsidRDefault="00155687" w:rsidP="00532A37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This is</w:t>
      </w:r>
      <w:r w:rsidR="00C1514A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tricky, as almost everyone but JD is new on the committee. </w:t>
      </w:r>
    </w:p>
    <w:p w14:paraId="46F18C2D" w14:textId="3B9B826C" w:rsidR="00155687" w:rsidRPr="00C1514A" w:rsidRDefault="00155687" w:rsidP="00532A37">
      <w:pPr>
        <w:rPr>
          <w:rFonts w:ascii="Times New Roman" w:hAnsi="Times New Roman" w:cs="Times New Roman"/>
          <w:color w:val="222222"/>
          <w:sz w:val="21"/>
          <w:szCs w:val="21"/>
          <w:u w:val="single"/>
          <w:shd w:val="clear" w:color="auto" w:fill="FFFFFF"/>
        </w:rPr>
      </w:pPr>
    </w:p>
    <w:p w14:paraId="57E74E89" w14:textId="211AF309" w:rsidR="00155687" w:rsidRPr="00C1514A" w:rsidRDefault="00155687" w:rsidP="00532A37">
      <w:pPr>
        <w:rPr>
          <w:rFonts w:ascii="Times New Roman" w:hAnsi="Times New Roman" w:cs="Times New Roman"/>
          <w:color w:val="222222"/>
          <w:sz w:val="21"/>
          <w:szCs w:val="21"/>
          <w:u w:val="single"/>
          <w:shd w:val="clear" w:color="auto" w:fill="FFFFFF"/>
        </w:rPr>
      </w:pPr>
      <w:r w:rsidRPr="00C1514A">
        <w:rPr>
          <w:rFonts w:ascii="Times New Roman" w:hAnsi="Times New Roman" w:cs="Times New Roman"/>
          <w:b/>
          <w:bCs/>
          <w:color w:val="222222"/>
          <w:sz w:val="21"/>
          <w:szCs w:val="21"/>
          <w:u w:val="single"/>
          <w:shd w:val="clear" w:color="auto" w:fill="FFFFFF"/>
        </w:rPr>
        <w:t>ACTION</w:t>
      </w:r>
      <w:r w:rsidRPr="00C1514A">
        <w:rPr>
          <w:rFonts w:ascii="Times New Roman" w:hAnsi="Times New Roman" w:cs="Times New Roman"/>
          <w:color w:val="222222"/>
          <w:sz w:val="21"/>
          <w:szCs w:val="21"/>
          <w:u w:val="single"/>
          <w:shd w:val="clear" w:color="auto" w:fill="FFFFFF"/>
        </w:rPr>
        <w:t>: We agreed to propose the following to the surgery staff</w:t>
      </w:r>
      <w:r w:rsidR="00C1514A" w:rsidRPr="00C1514A">
        <w:rPr>
          <w:rFonts w:ascii="Times New Roman" w:hAnsi="Times New Roman" w:cs="Times New Roman"/>
          <w:color w:val="222222"/>
          <w:sz w:val="21"/>
          <w:szCs w:val="21"/>
          <w:u w:val="single"/>
          <w:shd w:val="clear" w:color="auto" w:fill="FFFFFF"/>
        </w:rPr>
        <w:t xml:space="preserve"> for their consideration</w:t>
      </w:r>
      <w:r w:rsidRPr="00C1514A">
        <w:rPr>
          <w:rFonts w:ascii="Times New Roman" w:hAnsi="Times New Roman" w:cs="Times New Roman"/>
          <w:color w:val="222222"/>
          <w:sz w:val="21"/>
          <w:szCs w:val="21"/>
          <w:u w:val="single"/>
          <w:shd w:val="clear" w:color="auto" w:fill="FFFFFF"/>
        </w:rPr>
        <w:t xml:space="preserve">. </w:t>
      </w:r>
    </w:p>
    <w:p w14:paraId="6A89A049" w14:textId="77777777" w:rsidR="00155687" w:rsidRPr="00C1514A" w:rsidRDefault="00155687" w:rsidP="00532A37">
      <w:pPr>
        <w:rPr>
          <w:rFonts w:ascii="Times New Roman" w:hAnsi="Times New Roman" w:cs="Times New Roman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14:paraId="11428EE9" w14:textId="7E38CF4B" w:rsidR="0010366C" w:rsidRDefault="00C1514A" w:rsidP="0010366C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1514A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 xml:space="preserve">Regular meetings: 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Whole committee to </w:t>
      </w:r>
      <w:r w:rsidR="0010366C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meet with surgery staff every other month, at 6.30pm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,</w:t>
      </w:r>
      <w:r w:rsidR="0010366C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by zoom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,</w:t>
      </w:r>
      <w:r w:rsidR="0010366C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for 30 or 40 minutes. </w:t>
      </w:r>
    </w:p>
    <w:p w14:paraId="77F393B0" w14:textId="133B680D" w:rsidR="0010366C" w:rsidRDefault="0010366C" w:rsidP="002843D7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The topic will be a simple Q&amp;A session, like the AGM</w:t>
      </w:r>
      <w:r w:rsidR="002843D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, with rotating chair/minutes. 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</w:t>
      </w:r>
    </w:p>
    <w:p w14:paraId="691376E3" w14:textId="60FD2AD4" w:rsidR="002843D7" w:rsidRDefault="002843D7" w:rsidP="002843D7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In the absence of vo</w:t>
      </w:r>
      <w:r w:rsidR="007865AB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lunteers other than JD to minute/chair,</w:t>
      </w:r>
      <w:r w:rsidR="00C1514A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stated in advance,</w:t>
      </w:r>
      <w:r w:rsidR="007865AB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the meeting may be cancelled. </w:t>
      </w:r>
    </w:p>
    <w:p w14:paraId="5A5B9D22" w14:textId="77777777" w:rsidR="00155687" w:rsidRDefault="00155687" w:rsidP="0010366C">
      <w:pPr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</w:pPr>
    </w:p>
    <w:p w14:paraId="55E3F58B" w14:textId="592ACF32" w:rsidR="007865AB" w:rsidRDefault="002843D7" w:rsidP="0010366C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7865AB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Other activities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: Several of the committee members are keen to </w:t>
      </w:r>
      <w:r w:rsidR="007865AB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do voluntary work to 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follow up on projects related to their own interests. </w:t>
      </w:r>
    </w:p>
    <w:p w14:paraId="3CBB234D" w14:textId="64684BB4" w:rsidR="007865AB" w:rsidRDefault="002843D7" w:rsidP="0010366C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In such cases, the project will be discussed by email</w:t>
      </w:r>
      <w:r w:rsidR="007865AB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JD will </w:t>
      </w:r>
      <w:r w:rsidR="007865AB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then 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contact the practice manager to </w:t>
      </w:r>
      <w:r w:rsidR="00C1514A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propose the idea. </w:t>
      </w:r>
    </w:p>
    <w:p w14:paraId="2954C0D0" w14:textId="144CF402" w:rsidR="0010366C" w:rsidRPr="0010366C" w:rsidRDefault="002843D7" w:rsidP="0010366C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Where a meeting is required, the time/date of the meeting will be set to accommodate the person who is offering to do the voluntary work, and </w:t>
      </w:r>
      <w:r w:rsidR="00DE1E04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any staff member who i</w:t>
      </w:r>
      <w:r w:rsidR="00E74161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s</w:t>
      </w:r>
      <w:r w:rsidR="00DE1E04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involved in the discussion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. </w:t>
      </w:r>
    </w:p>
    <w:p w14:paraId="44DFFC44" w14:textId="5A23A496" w:rsidR="0010366C" w:rsidRDefault="0010366C" w:rsidP="00532A37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</w:p>
    <w:p w14:paraId="06AE5BC1" w14:textId="77777777" w:rsidR="00532A37" w:rsidRPr="00532A37" w:rsidRDefault="00532A37" w:rsidP="00532A37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</w:p>
    <w:p w14:paraId="6715516D" w14:textId="77777777" w:rsidR="00532A37" w:rsidRPr="00532A37" w:rsidRDefault="00532A37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</w:p>
    <w:sectPr w:rsidR="00532A37" w:rsidRPr="0053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F4262"/>
    <w:multiLevelType w:val="hybridMultilevel"/>
    <w:tmpl w:val="F2100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37"/>
    <w:rsid w:val="0010366C"/>
    <w:rsid w:val="00155687"/>
    <w:rsid w:val="0020740B"/>
    <w:rsid w:val="002843D7"/>
    <w:rsid w:val="003D5D09"/>
    <w:rsid w:val="00532A37"/>
    <w:rsid w:val="00616918"/>
    <w:rsid w:val="007865AB"/>
    <w:rsid w:val="00C1514A"/>
    <w:rsid w:val="00DE1E04"/>
    <w:rsid w:val="00E143FC"/>
    <w:rsid w:val="00E7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D1B0"/>
  <w15:chartTrackingRefBased/>
  <w15:docId w15:val="{36F47ED9-5268-4885-8AAF-A11BAFCB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A37"/>
    <w:rPr>
      <w:rFonts w:asciiTheme="minorHAnsi" w:hAnsiTheme="min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918"/>
    <w:rPr>
      <w:rFonts w:ascii="Courier New" w:hAnsi="Courier New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sz w:val="22"/>
      <w:u w:val="none"/>
      <w:vertAlign w:val="baseline"/>
    </w:rPr>
  </w:style>
  <w:style w:type="paragraph" w:styleId="NoSpacing">
    <w:name w:val="No Spacing"/>
    <w:uiPriority w:val="1"/>
    <w:qFormat/>
    <w:rsid w:val="00532A37"/>
    <w:pPr>
      <w:spacing w:after="0" w:line="240" w:lineRule="auto"/>
    </w:pPr>
    <w:rPr>
      <w:rFonts w:asciiTheme="minorHAnsi" w:hAnsiTheme="minorHAnsi"/>
      <w:szCs w:val="22"/>
    </w:rPr>
  </w:style>
  <w:style w:type="paragraph" w:styleId="ListParagraph">
    <w:name w:val="List Paragraph"/>
    <w:basedOn w:val="Normal"/>
    <w:uiPriority w:val="34"/>
    <w:qFormat/>
    <w:rsid w:val="0010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Deegan</dc:creator>
  <cp:keywords/>
  <dc:description/>
  <cp:lastModifiedBy>Jennifer Deegan</cp:lastModifiedBy>
  <cp:revision>6</cp:revision>
  <dcterms:created xsi:type="dcterms:W3CDTF">2021-09-07T16:21:00Z</dcterms:created>
  <dcterms:modified xsi:type="dcterms:W3CDTF">2021-09-09T08:07:00Z</dcterms:modified>
</cp:coreProperties>
</file>