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F3566" w14:textId="77777777" w:rsidR="00EB70C2" w:rsidRPr="00EB70C2" w:rsidRDefault="00EB70C2" w:rsidP="009B6D57">
      <w:pPr>
        <w:spacing w:line="360" w:lineRule="auto"/>
        <w:rPr>
          <w:b/>
        </w:rPr>
      </w:pPr>
      <w:r w:rsidRPr="00EB70C2">
        <w:rPr>
          <w:b/>
        </w:rPr>
        <w:t>Qual o serviço a ser executado</w:t>
      </w:r>
      <w:r>
        <w:rPr>
          <w:b/>
        </w:rPr>
        <w:t>?</w:t>
      </w:r>
    </w:p>
    <w:p w14:paraId="378067CA" w14:textId="0D45F754" w:rsidR="00EB70C2" w:rsidRDefault="00EB70C2" w:rsidP="009B6D57">
      <w:pPr>
        <w:spacing w:line="360" w:lineRule="auto"/>
      </w:pPr>
      <w:r>
        <w:t>Serviço Té</w:t>
      </w:r>
      <w:r w:rsidR="00C90228">
        <w:t>c</w:t>
      </w:r>
      <w:r>
        <w:t>nico</w:t>
      </w:r>
      <w:r w:rsidR="00224A97">
        <w:t xml:space="preserve"> / </w:t>
      </w:r>
      <w:r>
        <w:t>Quantidade:</w:t>
      </w:r>
      <w:r w:rsidR="00586F8B">
        <w:t xml:space="preserve"> </w:t>
      </w:r>
    </w:p>
    <w:p w14:paraId="541A9323" w14:textId="77777777" w:rsidR="00EB70C2" w:rsidRDefault="00EB70C2" w:rsidP="009B6D57">
      <w:pPr>
        <w:spacing w:line="360" w:lineRule="auto"/>
      </w:pPr>
    </w:p>
    <w:p w14:paraId="1A8B8EFE" w14:textId="77777777" w:rsidR="00EB70C2" w:rsidRDefault="001F7FE2" w:rsidP="001F7FE2">
      <w:pPr>
        <w:spacing w:line="360" w:lineRule="auto"/>
      </w:pPr>
      <w:r>
        <w:t xml:space="preserve">Obs: </w:t>
      </w:r>
      <w:r w:rsidR="00EB70C2">
        <w:t>ART de projeto, por exemplo, para verificar quais os serviços e quantidade dos mesmos a serem cadastrados.</w:t>
      </w:r>
    </w:p>
    <w:p w14:paraId="76F9619D" w14:textId="77777777" w:rsidR="00EB70C2" w:rsidRDefault="00EB70C2" w:rsidP="00EB70C2">
      <w:pPr>
        <w:spacing w:line="360" w:lineRule="auto"/>
      </w:pPr>
    </w:p>
    <w:p w14:paraId="5822BED7" w14:textId="77777777" w:rsidR="00224A97" w:rsidRDefault="00224A97" w:rsidP="00EB70C2">
      <w:pPr>
        <w:spacing w:line="360" w:lineRule="auto"/>
        <w:rPr>
          <w:b/>
        </w:rPr>
      </w:pPr>
      <w:r>
        <w:rPr>
          <w:b/>
        </w:rPr>
        <w:t>Obra</w:t>
      </w:r>
    </w:p>
    <w:p w14:paraId="48003338" w14:textId="16083B97" w:rsidR="00AB2DC4" w:rsidRPr="00224A97" w:rsidRDefault="00EB70C2" w:rsidP="00EB70C2">
      <w:pPr>
        <w:spacing w:line="360" w:lineRule="auto"/>
      </w:pPr>
      <w:r w:rsidRPr="00224A97">
        <w:t>Resumo da Obra:</w:t>
      </w:r>
      <w:r w:rsidR="000D46E3">
        <w:t xml:space="preserve"> </w:t>
      </w:r>
      <w:r w:rsidR="005C5016">
        <w:t>INSTALAÇÃO DE 20 POSTES</w:t>
      </w:r>
      <w:r w:rsidR="00CA5673">
        <w:t>,</w:t>
      </w:r>
      <w:r w:rsidR="004A766B">
        <w:t xml:space="preserve"> </w:t>
      </w:r>
      <w:r w:rsidR="005C5016">
        <w:t xml:space="preserve">LANÇAMENTO DE </w:t>
      </w:r>
      <w:r w:rsidR="005C5016" w:rsidRPr="005C5016">
        <w:t>CABO COBERTO AL XLPE 25KV 35MM2 RURAL</w:t>
      </w:r>
      <w:r w:rsidR="005C5016">
        <w:t xml:space="preserve"> – 3.609,49 METROS</w:t>
      </w:r>
      <w:r w:rsidR="00A5779E">
        <w:t xml:space="preserve">, </w:t>
      </w:r>
      <w:r w:rsidR="005C5016">
        <w:t>INSTALAÇÃO DE 1 TRANSFORMADOR</w:t>
      </w:r>
      <w:r w:rsidR="000C0030">
        <w:t xml:space="preserve"> </w:t>
      </w:r>
      <w:r w:rsidR="005C5016" w:rsidRPr="005C5016">
        <w:t>TD 3F 75 KVA 23,1KV 220/380 V 25 KV</w:t>
      </w:r>
      <w:r w:rsidR="00A5779E">
        <w:t xml:space="preserve">, </w:t>
      </w:r>
      <w:r w:rsidR="005C5016">
        <w:t>ATERRAMENTO DE TRAFO</w:t>
      </w:r>
      <w:r w:rsidR="00EF7F11">
        <w:t xml:space="preserve"> 1.</w:t>
      </w:r>
    </w:p>
    <w:p w14:paraId="4AB9C183" w14:textId="77777777" w:rsidR="00EB70C2" w:rsidRDefault="00EB70C2" w:rsidP="009B6D57">
      <w:pPr>
        <w:spacing w:line="360" w:lineRule="auto"/>
        <w:rPr>
          <w:b/>
        </w:rPr>
      </w:pPr>
    </w:p>
    <w:p w14:paraId="53419415" w14:textId="77777777" w:rsidR="001F7FE2" w:rsidRDefault="001F7FE2" w:rsidP="009B6D57">
      <w:pPr>
        <w:spacing w:line="360" w:lineRule="auto"/>
        <w:rPr>
          <w:b/>
        </w:rPr>
      </w:pPr>
    </w:p>
    <w:p w14:paraId="799AF49A" w14:textId="4EB75197" w:rsidR="00194CE5" w:rsidRPr="00224A97" w:rsidRDefault="00EB70C2" w:rsidP="009B6D57">
      <w:pPr>
        <w:spacing w:line="360" w:lineRule="auto"/>
      </w:pPr>
      <w:r w:rsidRPr="00224A97">
        <w:t>Data Início:</w:t>
      </w:r>
      <w:r w:rsidR="00E52DBE">
        <w:t xml:space="preserve"> </w:t>
      </w:r>
      <w:r w:rsidR="00016C63">
        <w:rPr>
          <w:rFonts w:cstheme="minorHAnsi"/>
        </w:rPr>
        <w:t xml:space="preserve">{{data}}  </w:t>
      </w:r>
    </w:p>
    <w:p w14:paraId="05FC7396" w14:textId="07A5D2C0" w:rsidR="00EB70C2" w:rsidRPr="00224A97" w:rsidRDefault="00EB70C2" w:rsidP="009B6D57">
      <w:pPr>
        <w:spacing w:line="360" w:lineRule="auto"/>
      </w:pPr>
      <w:r w:rsidRPr="00224A97">
        <w:t>Data Fim:</w:t>
      </w:r>
      <w:r w:rsidR="00304A4E">
        <w:t xml:space="preserve"> </w:t>
      </w:r>
      <w:r w:rsidR="007C0944">
        <w:t xml:space="preserve"> {{data_fim}</w:t>
      </w:r>
      <w:r w:rsidR="00A2609B">
        <w:t>}</w:t>
      </w:r>
    </w:p>
    <w:p w14:paraId="2E565E6E" w14:textId="133B05B8" w:rsidR="005C5016" w:rsidRDefault="00EB70C2" w:rsidP="009B6D57">
      <w:pPr>
        <w:spacing w:line="360" w:lineRule="auto"/>
      </w:pPr>
      <w:r w:rsidRPr="00224A97">
        <w:t>Valor da obra:</w:t>
      </w:r>
      <w:r w:rsidR="00304A4E">
        <w:t xml:space="preserve"> </w:t>
      </w:r>
      <w:r w:rsidR="00E30268">
        <w:rPr>
          <w:sz w:val="23"/>
        </w:rPr>
        <w:t>R$</w:t>
      </w:r>
      <w:r w:rsidR="00016C63">
        <w:rPr>
          <w:sz w:val="23"/>
        </w:rPr>
        <w:t>{{valor_da_obra}}</w:t>
      </w:r>
    </w:p>
    <w:p w14:paraId="1185371B" w14:textId="12406697" w:rsidR="00EB70C2" w:rsidRPr="00224A97" w:rsidRDefault="00EB70C2" w:rsidP="009B6D57">
      <w:pPr>
        <w:spacing w:line="360" w:lineRule="auto"/>
        <w:rPr>
          <w:highlight w:val="yellow"/>
        </w:rPr>
      </w:pPr>
      <w:r w:rsidRPr="00224A97">
        <w:rPr>
          <w:highlight w:val="yellow"/>
        </w:rPr>
        <w:t>Valor da mão de obra:</w:t>
      </w:r>
      <w:r w:rsidR="00304A4E">
        <w:rPr>
          <w:highlight w:val="yellow"/>
        </w:rPr>
        <w:t xml:space="preserve"> R</w:t>
      </w:r>
      <w:r w:rsidR="005C5016">
        <w:rPr>
          <w:highlight w:val="yellow"/>
        </w:rPr>
        <w:t xml:space="preserve">$ </w:t>
      </w:r>
      <w:r w:rsidR="00315A9D">
        <w:rPr>
          <w:highlight w:val="yellow"/>
        </w:rPr>
        <w:t>00</w:t>
      </w:r>
      <w:r w:rsidR="005C5016">
        <w:rPr>
          <w:highlight w:val="yellow"/>
        </w:rPr>
        <w:t>.</w:t>
      </w:r>
      <w:r w:rsidR="00315A9D">
        <w:rPr>
          <w:highlight w:val="yellow"/>
        </w:rPr>
        <w:t>0</w:t>
      </w:r>
      <w:r w:rsidR="005C5016">
        <w:rPr>
          <w:highlight w:val="yellow"/>
        </w:rPr>
        <w:t>00,00</w:t>
      </w:r>
    </w:p>
    <w:p w14:paraId="3E9FB244" w14:textId="77777777" w:rsidR="00224A97" w:rsidRDefault="00224A97" w:rsidP="009B6D57">
      <w:pPr>
        <w:spacing w:line="360" w:lineRule="auto"/>
        <w:rPr>
          <w:b/>
        </w:rPr>
      </w:pPr>
      <w:r w:rsidRPr="00224A97">
        <w:rPr>
          <w:highlight w:val="yellow"/>
        </w:rPr>
        <w:t>Obs: esse é devido ao nosso contrato.</w:t>
      </w:r>
    </w:p>
    <w:p w14:paraId="0F86C208" w14:textId="77777777" w:rsidR="00224A97" w:rsidRDefault="00224A97" w:rsidP="009B6D57">
      <w:pPr>
        <w:spacing w:line="360" w:lineRule="auto"/>
        <w:rPr>
          <w:b/>
        </w:rPr>
      </w:pPr>
    </w:p>
    <w:p w14:paraId="3FCE72E4" w14:textId="77777777" w:rsidR="00EB70C2" w:rsidRDefault="00EB70C2" w:rsidP="009B6D57">
      <w:pPr>
        <w:spacing w:line="360" w:lineRule="auto"/>
        <w:rPr>
          <w:b/>
        </w:rPr>
      </w:pPr>
      <w:r>
        <w:rPr>
          <w:b/>
        </w:rPr>
        <w:t>Endereço da obra/serviço</w:t>
      </w:r>
    </w:p>
    <w:p w14:paraId="6E1A6154" w14:textId="546CDF9F" w:rsidR="001F7FE2" w:rsidRDefault="001F7FE2" w:rsidP="001F7FE2">
      <w:pPr>
        <w:spacing w:line="360" w:lineRule="auto"/>
        <w:rPr>
          <w:color w:val="FF0000"/>
        </w:rPr>
      </w:pPr>
      <w:r>
        <w:t xml:space="preserve">CEP: </w:t>
      </w:r>
      <w:r w:rsidR="00016C63">
        <w:t>{{cep}}</w:t>
      </w:r>
    </w:p>
    <w:p w14:paraId="0514BED1" w14:textId="4651E355" w:rsidR="00EB70C2" w:rsidRDefault="00EB70C2" w:rsidP="00EB70C2">
      <w:pPr>
        <w:spacing w:line="360" w:lineRule="auto"/>
      </w:pPr>
      <w:r>
        <w:t>Logradouro:</w:t>
      </w:r>
      <w:r w:rsidR="00F1787D">
        <w:t xml:space="preserve"> </w:t>
      </w:r>
      <w:r w:rsidR="00016C63">
        <w:t>{{endereco}}</w:t>
      </w:r>
    </w:p>
    <w:p w14:paraId="3D79B59F" w14:textId="20CE723D" w:rsidR="00EB70C2" w:rsidRDefault="00EB70C2" w:rsidP="00EB70C2">
      <w:pPr>
        <w:spacing w:line="360" w:lineRule="auto"/>
        <w:rPr>
          <w:color w:val="FF0000"/>
        </w:rPr>
      </w:pPr>
      <w:r>
        <w:t xml:space="preserve">Estado: </w:t>
      </w:r>
      <w:r w:rsidR="005C5016">
        <w:t>SANTA CATARINA</w:t>
      </w:r>
    </w:p>
    <w:p w14:paraId="013977F9" w14:textId="1B0EEC78" w:rsidR="001F7FE2" w:rsidRDefault="001F7FE2" w:rsidP="009B6D57">
      <w:pPr>
        <w:spacing w:line="360" w:lineRule="auto"/>
      </w:pPr>
      <w:r>
        <w:t>Cidade:</w:t>
      </w:r>
      <w:r w:rsidR="009B584C">
        <w:t xml:space="preserve"> </w:t>
      </w:r>
      <w:r w:rsidR="00016C63">
        <w:t>{{cidade}}</w:t>
      </w:r>
    </w:p>
    <w:p w14:paraId="14BC2B74" w14:textId="77777777" w:rsidR="00EB70C2" w:rsidRDefault="001F7FE2" w:rsidP="009B6D57">
      <w:pPr>
        <w:spacing w:line="360" w:lineRule="auto"/>
        <w:rPr>
          <w:b/>
        </w:rPr>
      </w:pPr>
      <w:r>
        <w:t>Complemento:</w:t>
      </w:r>
    </w:p>
    <w:p w14:paraId="11DBCA20" w14:textId="77777777" w:rsidR="001F7FE2" w:rsidRPr="00224A97" w:rsidRDefault="001F7FE2" w:rsidP="001F7FE2">
      <w:pPr>
        <w:spacing w:line="360" w:lineRule="auto"/>
        <w:rPr>
          <w:i/>
          <w:highlight w:val="yellow"/>
        </w:rPr>
      </w:pPr>
      <w:r w:rsidRPr="00224A97">
        <w:rPr>
          <w:i/>
          <w:highlight w:val="yellow"/>
        </w:rPr>
        <w:t>Telefone:</w:t>
      </w:r>
    </w:p>
    <w:p w14:paraId="37E5E975" w14:textId="77777777" w:rsidR="001F7FE2" w:rsidRPr="00224A97" w:rsidRDefault="001F7FE2" w:rsidP="001F7FE2">
      <w:pPr>
        <w:spacing w:line="360" w:lineRule="auto"/>
        <w:rPr>
          <w:i/>
          <w:highlight w:val="yellow"/>
        </w:rPr>
      </w:pPr>
      <w:r w:rsidRPr="00224A97">
        <w:rPr>
          <w:i/>
          <w:highlight w:val="yellow"/>
        </w:rPr>
        <w:t>E-mail:</w:t>
      </w:r>
    </w:p>
    <w:p w14:paraId="0A39F5B3" w14:textId="77777777" w:rsidR="001F7FE2" w:rsidRPr="00224A97" w:rsidRDefault="001F7FE2" w:rsidP="001F7FE2">
      <w:pPr>
        <w:spacing w:line="360" w:lineRule="auto"/>
        <w:rPr>
          <w:i/>
          <w:highlight w:val="yellow"/>
        </w:rPr>
      </w:pPr>
      <w:r w:rsidRPr="00224A97">
        <w:rPr>
          <w:i/>
          <w:highlight w:val="yellow"/>
        </w:rPr>
        <w:t>Latitude:</w:t>
      </w:r>
    </w:p>
    <w:p w14:paraId="6C939B0F" w14:textId="77777777" w:rsidR="001F7FE2" w:rsidRPr="00224A97" w:rsidRDefault="001F7FE2" w:rsidP="001F7FE2">
      <w:pPr>
        <w:spacing w:line="360" w:lineRule="auto"/>
        <w:rPr>
          <w:i/>
          <w:highlight w:val="yellow"/>
        </w:rPr>
      </w:pPr>
      <w:r w:rsidRPr="00224A97">
        <w:rPr>
          <w:i/>
          <w:highlight w:val="yellow"/>
        </w:rPr>
        <w:t>Longitude:</w:t>
      </w:r>
    </w:p>
    <w:p w14:paraId="75B06FC7" w14:textId="77777777" w:rsidR="001F7FE2" w:rsidRPr="001F7FE2" w:rsidRDefault="001F7FE2" w:rsidP="001F7FE2">
      <w:pPr>
        <w:spacing w:line="360" w:lineRule="auto"/>
        <w:rPr>
          <w:b/>
          <w:i/>
        </w:rPr>
      </w:pPr>
      <w:r w:rsidRPr="00224A97">
        <w:rPr>
          <w:i/>
          <w:highlight w:val="yellow"/>
        </w:rPr>
        <w:t>* Se tiver esses também para preencher, se não ficam fora, não tem problema.</w:t>
      </w:r>
    </w:p>
    <w:p w14:paraId="0CBD23B3" w14:textId="77777777" w:rsidR="00224A97" w:rsidRDefault="00224A97" w:rsidP="009B6D57">
      <w:pPr>
        <w:spacing w:line="360" w:lineRule="auto"/>
        <w:rPr>
          <w:b/>
        </w:rPr>
      </w:pPr>
    </w:p>
    <w:p w14:paraId="4F0F4DFD" w14:textId="77777777" w:rsidR="009B6D57" w:rsidRPr="00F760F1" w:rsidRDefault="00EB70C2" w:rsidP="009B6D57">
      <w:pPr>
        <w:spacing w:line="360" w:lineRule="auto"/>
        <w:rPr>
          <w:b/>
        </w:rPr>
      </w:pPr>
      <w:r>
        <w:rPr>
          <w:b/>
        </w:rPr>
        <w:lastRenderedPageBreak/>
        <w:t>Dados Cliente</w:t>
      </w:r>
    </w:p>
    <w:p w14:paraId="192FB316" w14:textId="04D590B5" w:rsidR="00EB70C2" w:rsidRDefault="00390DEF" w:rsidP="009B6D57">
      <w:pPr>
        <w:spacing w:line="360" w:lineRule="auto"/>
      </w:pPr>
      <w:r>
        <w:t>No</w:t>
      </w:r>
      <w:r w:rsidR="007248D6">
        <w:t xml:space="preserve">me / </w:t>
      </w:r>
      <w:r w:rsidR="004A0DDF">
        <w:t>Ra</w:t>
      </w:r>
      <w:r w:rsidR="00F90A3C">
        <w:t xml:space="preserve">zão Social: </w:t>
      </w:r>
      <w:r w:rsidR="00016C63">
        <w:t>{{nome}}</w:t>
      </w:r>
    </w:p>
    <w:p w14:paraId="55F6141B" w14:textId="30546070" w:rsidR="009B6D57" w:rsidRDefault="00EB70C2" w:rsidP="009B6D57">
      <w:pPr>
        <w:spacing w:line="360" w:lineRule="auto"/>
      </w:pPr>
      <w:r>
        <w:t xml:space="preserve">CPF / </w:t>
      </w:r>
      <w:r w:rsidR="009B6D57">
        <w:t>CNPJ:</w:t>
      </w:r>
      <w:r w:rsidR="00110229">
        <w:t xml:space="preserve"> </w:t>
      </w:r>
      <w:r w:rsidR="00016C63">
        <w:t>{{cpf_cnpj}}</w:t>
      </w:r>
    </w:p>
    <w:p w14:paraId="5C6E23BA" w14:textId="77777777" w:rsidR="001F7FE2" w:rsidRPr="00224A97" w:rsidRDefault="001F7FE2" w:rsidP="009B6D57">
      <w:pPr>
        <w:spacing w:line="360" w:lineRule="auto"/>
        <w:rPr>
          <w:b/>
        </w:rPr>
      </w:pPr>
      <w:r w:rsidRPr="00224A97">
        <w:rPr>
          <w:b/>
        </w:rPr>
        <w:t>Endereço</w:t>
      </w:r>
      <w:r w:rsidR="00EB70C2" w:rsidRPr="00224A97">
        <w:rPr>
          <w:b/>
        </w:rPr>
        <w:t xml:space="preserve"> </w:t>
      </w:r>
      <w:r w:rsidR="00224A97">
        <w:rPr>
          <w:b/>
        </w:rPr>
        <w:t>do cliente</w:t>
      </w:r>
    </w:p>
    <w:p w14:paraId="085D8132" w14:textId="6E8EAAA8" w:rsidR="00224A97" w:rsidRDefault="00224A97" w:rsidP="00224A97">
      <w:pPr>
        <w:spacing w:line="360" w:lineRule="auto"/>
        <w:rPr>
          <w:color w:val="FF0000"/>
        </w:rPr>
      </w:pPr>
      <w:r>
        <w:t xml:space="preserve">CEP: </w:t>
      </w:r>
      <w:r w:rsidR="008F0A3A">
        <w:t xml:space="preserve">mesmo da obra </w:t>
      </w:r>
    </w:p>
    <w:p w14:paraId="063220DA" w14:textId="1CBF6130" w:rsidR="00224A97" w:rsidRDefault="00224A97" w:rsidP="00224A97">
      <w:pPr>
        <w:spacing w:line="360" w:lineRule="auto"/>
      </w:pPr>
      <w:r>
        <w:t>Logradouro:</w:t>
      </w:r>
      <w:r w:rsidR="00A019B8">
        <w:t xml:space="preserve"> </w:t>
      </w:r>
    </w:p>
    <w:p w14:paraId="4C22FBD3" w14:textId="54B6C802" w:rsidR="00224A97" w:rsidRDefault="00224A97" w:rsidP="00224A97">
      <w:pPr>
        <w:spacing w:line="360" w:lineRule="auto"/>
      </w:pPr>
      <w:r>
        <w:t xml:space="preserve">Número: </w:t>
      </w:r>
    </w:p>
    <w:p w14:paraId="7523A311" w14:textId="7ED4F15D" w:rsidR="00224A97" w:rsidRDefault="00224A97" w:rsidP="00224A97">
      <w:pPr>
        <w:spacing w:line="360" w:lineRule="auto"/>
      </w:pPr>
      <w:r>
        <w:t xml:space="preserve">Bairro: </w:t>
      </w:r>
      <w:r w:rsidR="00A019B8">
        <w:t xml:space="preserve"> </w:t>
      </w:r>
    </w:p>
    <w:p w14:paraId="7333C613" w14:textId="4CC38B26" w:rsidR="00224A97" w:rsidRDefault="00224A97" w:rsidP="00224A97">
      <w:pPr>
        <w:spacing w:line="360" w:lineRule="auto"/>
        <w:rPr>
          <w:color w:val="FF0000"/>
        </w:rPr>
      </w:pPr>
      <w:r>
        <w:t xml:space="preserve">Estado: </w:t>
      </w:r>
      <w:r w:rsidR="00A019B8">
        <w:t xml:space="preserve"> </w:t>
      </w:r>
      <w:r w:rsidR="00A94B0F">
        <w:t xml:space="preserve">Santa Catarina  </w:t>
      </w:r>
    </w:p>
    <w:p w14:paraId="2442AD55" w14:textId="30163F2D" w:rsidR="00224A97" w:rsidRDefault="00224A97" w:rsidP="00224A97">
      <w:pPr>
        <w:spacing w:line="360" w:lineRule="auto"/>
        <w:rPr>
          <w:b/>
        </w:rPr>
      </w:pPr>
      <w:r>
        <w:t>Cidade:</w:t>
      </w:r>
      <w:r w:rsidR="00304A4E">
        <w:t xml:space="preserve"> </w:t>
      </w:r>
    </w:p>
    <w:p w14:paraId="2D00550C" w14:textId="77777777" w:rsidR="001F7FE2" w:rsidRPr="001F7FE2" w:rsidRDefault="001F7FE2" w:rsidP="001F7FE2">
      <w:pPr>
        <w:spacing w:line="360" w:lineRule="auto"/>
        <w:rPr>
          <w:i/>
          <w:highlight w:val="yellow"/>
        </w:rPr>
      </w:pPr>
      <w:r w:rsidRPr="001F7FE2">
        <w:rPr>
          <w:i/>
          <w:highlight w:val="yellow"/>
        </w:rPr>
        <w:t>Telefone:</w:t>
      </w:r>
    </w:p>
    <w:p w14:paraId="00CB658F" w14:textId="77777777" w:rsidR="001F7FE2" w:rsidRPr="001F7FE2" w:rsidRDefault="001F7FE2" w:rsidP="001F7FE2">
      <w:pPr>
        <w:spacing w:line="360" w:lineRule="auto"/>
        <w:rPr>
          <w:i/>
          <w:highlight w:val="yellow"/>
        </w:rPr>
      </w:pPr>
      <w:r w:rsidRPr="001F7FE2">
        <w:rPr>
          <w:i/>
          <w:highlight w:val="yellow"/>
        </w:rPr>
        <w:t>E-mail:</w:t>
      </w:r>
    </w:p>
    <w:p w14:paraId="1603DB45" w14:textId="77777777" w:rsidR="001F7FE2" w:rsidRPr="001F7FE2" w:rsidRDefault="001F7FE2" w:rsidP="001F7FE2">
      <w:pPr>
        <w:spacing w:line="360" w:lineRule="auto"/>
        <w:rPr>
          <w:b/>
          <w:i/>
        </w:rPr>
      </w:pPr>
      <w:r w:rsidRPr="001F7FE2">
        <w:rPr>
          <w:i/>
          <w:highlight w:val="yellow"/>
        </w:rPr>
        <w:t>* Se tiver esses também para preencher, se não ficam fora, não tem problema</w:t>
      </w:r>
      <w:r>
        <w:rPr>
          <w:i/>
        </w:rPr>
        <w:t>.</w:t>
      </w:r>
    </w:p>
    <w:p w14:paraId="2CFFA203" w14:textId="77777777" w:rsidR="00AC3E13" w:rsidRPr="001F7FE2" w:rsidRDefault="00AC3E13" w:rsidP="001F7FE2">
      <w:pPr>
        <w:spacing w:line="360" w:lineRule="auto"/>
        <w:rPr>
          <w:color w:val="FF0000"/>
        </w:rPr>
      </w:pPr>
    </w:p>
    <w:sectPr w:rsidR="00AC3E13" w:rsidRPr="001F7FE2" w:rsidSect="00EF0CB7">
      <w:headerReference w:type="even" r:id="rId7"/>
      <w:headerReference w:type="default" r:id="rId8"/>
      <w:footerReference w:type="default" r:id="rId9"/>
      <w:headerReference w:type="first" r:id="rId10"/>
      <w:pgSz w:w="11907" w:h="16840" w:code="9"/>
      <w:pgMar w:top="2835" w:right="850" w:bottom="1701" w:left="1276" w:header="284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05233" w14:textId="77777777" w:rsidR="00921804" w:rsidRDefault="00921804">
      <w:r>
        <w:separator/>
      </w:r>
    </w:p>
  </w:endnote>
  <w:endnote w:type="continuationSeparator" w:id="0">
    <w:p w14:paraId="5CB47247" w14:textId="77777777" w:rsidR="00921804" w:rsidRDefault="00921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6E0F4" w14:textId="77777777" w:rsidR="00F55606" w:rsidRDefault="00F55606" w:rsidP="00F55606">
    <w:pPr>
      <w:pStyle w:val="Rodap"/>
      <w:pBdr>
        <w:bottom w:val="single" w:sz="12" w:space="1" w:color="auto"/>
      </w:pBdr>
      <w:tabs>
        <w:tab w:val="left" w:pos="6946"/>
      </w:tabs>
      <w:jc w:val="right"/>
      <w:rPr>
        <w:noProof/>
      </w:rPr>
    </w:pPr>
  </w:p>
  <w:p w14:paraId="2D30B31A" w14:textId="77777777" w:rsidR="00F55606" w:rsidRPr="003A402F" w:rsidRDefault="00F55606" w:rsidP="00F55606">
    <w:pPr>
      <w:pStyle w:val="Rodap"/>
      <w:tabs>
        <w:tab w:val="left" w:pos="6946"/>
      </w:tabs>
      <w:jc w:val="right"/>
      <w:rPr>
        <w:color w:val="7F7F7F"/>
        <w:sz w:val="19"/>
        <w:szCs w:val="19"/>
      </w:rPr>
    </w:pPr>
    <w:r w:rsidRPr="003A402F">
      <w:rPr>
        <w:noProof/>
        <w:sz w:val="19"/>
        <w:szCs w:val="19"/>
      </w:rPr>
      <w:t xml:space="preserve">Marcos Alexandro Aiolfi </w:t>
    </w:r>
    <w:r w:rsidRPr="003A402F">
      <w:rPr>
        <w:color w:val="7F7F7F"/>
        <w:sz w:val="19"/>
        <w:szCs w:val="19"/>
      </w:rPr>
      <w:t>| Engenheiro Eletricista – CREA/SC 106.536-2 –</w:t>
    </w:r>
    <w:hyperlink r:id="rId1" w:history="1">
      <w:r w:rsidRPr="003A402F">
        <w:rPr>
          <w:rStyle w:val="Hyperlink"/>
          <w:sz w:val="19"/>
          <w:szCs w:val="19"/>
        </w:rPr>
        <w:t>marcosaiolfi@yahoo.com.br</w:t>
      </w:r>
    </w:hyperlink>
    <w:r w:rsidRPr="003A402F">
      <w:rPr>
        <w:color w:val="7F7F7F"/>
        <w:sz w:val="19"/>
        <w:szCs w:val="19"/>
      </w:rPr>
      <w:t xml:space="preserve"> – (49) </w:t>
    </w:r>
    <w:r>
      <w:rPr>
        <w:color w:val="7F7F7F"/>
        <w:sz w:val="19"/>
        <w:szCs w:val="19"/>
      </w:rPr>
      <w:t>9</w:t>
    </w:r>
    <w:r w:rsidRPr="003A402F">
      <w:rPr>
        <w:color w:val="7F7F7F"/>
        <w:sz w:val="19"/>
        <w:szCs w:val="19"/>
      </w:rPr>
      <w:t>8829-5047</w:t>
    </w:r>
  </w:p>
  <w:p w14:paraId="4053CAB5" w14:textId="77777777" w:rsidR="00F55606" w:rsidRPr="003A402F" w:rsidRDefault="00F55606" w:rsidP="00F55606">
    <w:pPr>
      <w:pStyle w:val="Rodap"/>
      <w:tabs>
        <w:tab w:val="left" w:pos="6946"/>
      </w:tabs>
      <w:jc w:val="right"/>
      <w:rPr>
        <w:noProof/>
        <w:sz w:val="19"/>
        <w:szCs w:val="19"/>
      </w:rPr>
    </w:pPr>
    <w:r w:rsidRPr="003A402F">
      <w:rPr>
        <w:noProof/>
        <w:sz w:val="19"/>
        <w:szCs w:val="19"/>
      </w:rPr>
      <w:t xml:space="preserve">Vanessa Franczak </w:t>
    </w:r>
    <w:r w:rsidRPr="003A402F">
      <w:rPr>
        <w:color w:val="7F7F7F"/>
        <w:sz w:val="19"/>
        <w:szCs w:val="19"/>
      </w:rPr>
      <w:t xml:space="preserve">| Arquiteta e Urbanista – CAU </w:t>
    </w:r>
    <w:r>
      <w:rPr>
        <w:color w:val="7F7F7F"/>
        <w:sz w:val="19"/>
        <w:szCs w:val="19"/>
      </w:rPr>
      <w:t>A</w:t>
    </w:r>
    <w:r>
      <w:rPr>
        <w:color w:val="7F7F7F"/>
        <w:sz w:val="19"/>
        <w:szCs w:val="19"/>
      </w:rPr>
      <w:tab/>
      <w:t>39354-1</w:t>
    </w:r>
    <w:r w:rsidRPr="003A402F">
      <w:rPr>
        <w:color w:val="7F7F7F"/>
        <w:sz w:val="19"/>
        <w:szCs w:val="19"/>
      </w:rPr>
      <w:t xml:space="preserve"> – </w:t>
    </w:r>
    <w:hyperlink r:id="rId2" w:history="1">
      <w:r w:rsidRPr="003A402F">
        <w:rPr>
          <w:rStyle w:val="Hyperlink"/>
          <w:sz w:val="19"/>
          <w:szCs w:val="19"/>
        </w:rPr>
        <w:t>vanessafranczak@yahoo.com.br</w:t>
      </w:r>
    </w:hyperlink>
    <w:r w:rsidRPr="003A402F">
      <w:rPr>
        <w:color w:val="7F7F7F"/>
        <w:sz w:val="19"/>
        <w:szCs w:val="19"/>
      </w:rPr>
      <w:t xml:space="preserve"> – (49) </w:t>
    </w:r>
    <w:r>
      <w:rPr>
        <w:color w:val="7F7F7F"/>
        <w:sz w:val="19"/>
        <w:szCs w:val="19"/>
      </w:rPr>
      <w:t>9</w:t>
    </w:r>
    <w:r w:rsidRPr="003A402F">
      <w:rPr>
        <w:color w:val="7F7F7F"/>
        <w:sz w:val="19"/>
        <w:szCs w:val="19"/>
      </w:rPr>
      <w:t>8832-3801</w:t>
    </w:r>
  </w:p>
  <w:p w14:paraId="6994488F" w14:textId="77777777" w:rsidR="004E5DE0" w:rsidRPr="00253BE5" w:rsidRDefault="004E5DE0" w:rsidP="00253BE5">
    <w:pPr>
      <w:pStyle w:val="Rodap"/>
      <w:tabs>
        <w:tab w:val="left" w:pos="6946"/>
      </w:tabs>
      <w:jc w:val="right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C3ED4" w14:textId="77777777" w:rsidR="00921804" w:rsidRDefault="00921804">
      <w:r>
        <w:separator/>
      </w:r>
    </w:p>
  </w:footnote>
  <w:footnote w:type="continuationSeparator" w:id="0">
    <w:p w14:paraId="3CC9EF0B" w14:textId="77777777" w:rsidR="00921804" w:rsidRDefault="009218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E8128" w14:textId="77777777" w:rsidR="004E5DE0" w:rsidRDefault="00000000">
    <w:pPr>
      <w:pStyle w:val="Cabealho"/>
    </w:pPr>
    <w:r>
      <w:rPr>
        <w:noProof/>
      </w:rPr>
      <w:pict w14:anchorId="011868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75469" o:spid="_x0000_s1196" type="#_x0000_t136" style="position:absolute;margin-left:0;margin-top:0;width:590.05pt;height:69.4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Forte&quot;;font-size:1pt" string="exatta engenharia"/>
          <w10:wrap anchorx="margin" anchory="margin"/>
        </v:shape>
      </w:pict>
    </w:r>
    <w:r>
      <w:rPr>
        <w:noProof/>
      </w:rPr>
      <w:pict w14:anchorId="206923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20922" o:spid="_x0000_s1188" type="#_x0000_t75" style="position:absolute;margin-left:0;margin-top:0;width:467.35pt;height:661.95pt;z-index:-251659776;mso-position-horizontal:center;mso-position-horizontal-relative:margin;mso-position-vertical:center;mso-position-vertical-relative:margin" o:allowincell="f">
          <v:imagedata r:id="rId1" o:title="Marca dá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735D7" w14:textId="77777777" w:rsidR="003473F5" w:rsidRDefault="00000000">
    <w:r>
      <w:rPr>
        <w:noProof/>
      </w:rPr>
      <w:pict w14:anchorId="7C75BDA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75470" o:spid="_x0000_s1197" type="#_x0000_t136" style="position:absolute;margin-left:0;margin-top:0;width:590.05pt;height:69.4pt;rotation:315;z-index:-251656704;mso-position-horizontal:center;mso-position-horizontal-relative:margin;mso-position-vertical:center;mso-position-vertical-relative:margin" o:allowincell="f" fillcolor="silver" stroked="f">
          <v:fill opacity=".5"/>
          <v:textpath style="font-family:&quot;Forte&quot;;font-size:1pt" string="exatta engenharia"/>
          <w10:wrap anchorx="margin" anchory="margin"/>
        </v:shape>
      </w:pict>
    </w:r>
  </w:p>
  <w:tbl>
    <w:tblPr>
      <w:tblW w:w="0" w:type="auto"/>
      <w:tblLook w:val="04A0" w:firstRow="1" w:lastRow="0" w:firstColumn="1" w:lastColumn="0" w:noHBand="0" w:noVBand="1"/>
    </w:tblPr>
    <w:tblGrid>
      <w:gridCol w:w="3652"/>
      <w:gridCol w:w="5812"/>
    </w:tblGrid>
    <w:tr w:rsidR="00BE1B7B" w:rsidRPr="00253BE5" w14:paraId="7728C420" w14:textId="77777777" w:rsidTr="00253BE5">
      <w:tc>
        <w:tcPr>
          <w:tcW w:w="3652" w:type="dxa"/>
        </w:tcPr>
        <w:p w14:paraId="73692A08" w14:textId="77777777" w:rsidR="00364470" w:rsidRPr="00253BE5" w:rsidRDefault="00337C1A" w:rsidP="003473F5">
          <w:pPr>
            <w:pStyle w:val="Cabealho"/>
            <w:tabs>
              <w:tab w:val="left" w:pos="2580"/>
              <w:tab w:val="left" w:pos="2985"/>
            </w:tabs>
            <w:spacing w:line="276" w:lineRule="auto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noProof/>
              <w:sz w:val="28"/>
              <w:szCs w:val="28"/>
            </w:rPr>
            <w:drawing>
              <wp:inline distT="0" distB="0" distL="0" distR="0" wp14:anchorId="4BF956AB" wp14:editId="377EB9C2">
                <wp:extent cx="1743075" cy="742950"/>
                <wp:effectExtent l="0" t="0" r="0" b="0"/>
                <wp:docPr id="1" name="Imagem 1" descr="logo exat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exatt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3075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</w:tcPr>
        <w:p w14:paraId="247E6633" w14:textId="77777777" w:rsidR="00364470" w:rsidRPr="00253BE5" w:rsidRDefault="00364470" w:rsidP="00253BE5">
          <w:pPr>
            <w:pStyle w:val="Cabealho"/>
            <w:tabs>
              <w:tab w:val="left" w:pos="2580"/>
              <w:tab w:val="left" w:pos="2985"/>
            </w:tabs>
            <w:spacing w:line="276" w:lineRule="auto"/>
            <w:jc w:val="center"/>
            <w:rPr>
              <w:b/>
              <w:bCs/>
              <w:color w:val="1F497D"/>
              <w:sz w:val="36"/>
              <w:szCs w:val="36"/>
            </w:rPr>
          </w:pPr>
          <w:r w:rsidRPr="00253BE5">
            <w:rPr>
              <w:b/>
              <w:bCs/>
              <w:sz w:val="36"/>
              <w:szCs w:val="36"/>
            </w:rPr>
            <w:t xml:space="preserve">Exatta Engenharia </w:t>
          </w:r>
          <w:r w:rsidR="00951AD4">
            <w:rPr>
              <w:b/>
              <w:bCs/>
              <w:sz w:val="36"/>
              <w:szCs w:val="36"/>
            </w:rPr>
            <w:t>e Arquitetura</w:t>
          </w:r>
        </w:p>
        <w:p w14:paraId="20237E95" w14:textId="77777777" w:rsidR="00F55606" w:rsidRPr="00F87CE2" w:rsidRDefault="00F55606" w:rsidP="00F55606">
          <w:pPr>
            <w:pStyle w:val="Cabealho"/>
            <w:tabs>
              <w:tab w:val="left" w:pos="2580"/>
              <w:tab w:val="left" w:pos="2985"/>
            </w:tabs>
            <w:spacing w:line="276" w:lineRule="auto"/>
            <w:jc w:val="center"/>
            <w:rPr>
              <w:sz w:val="16"/>
              <w:szCs w:val="16"/>
            </w:rPr>
          </w:pPr>
          <w:r w:rsidRPr="00F87CE2">
            <w:rPr>
              <w:sz w:val="16"/>
              <w:szCs w:val="16"/>
            </w:rPr>
            <w:t>CNPJ: 11.614.068/0001-87 – CREA/SC 99.295-3</w:t>
          </w:r>
          <w:r>
            <w:rPr>
              <w:sz w:val="16"/>
              <w:szCs w:val="16"/>
            </w:rPr>
            <w:t xml:space="preserve"> – CAU 21.328-4</w:t>
          </w:r>
        </w:p>
        <w:p w14:paraId="0CBBDB9F" w14:textId="77777777" w:rsidR="00F55606" w:rsidRPr="00F87CE2" w:rsidRDefault="00180FAC" w:rsidP="00F55606">
          <w:pPr>
            <w:pStyle w:val="Cabealho"/>
            <w:tabs>
              <w:tab w:val="left" w:pos="2580"/>
              <w:tab w:val="left" w:pos="2985"/>
            </w:tabs>
            <w:spacing w:line="276" w:lineRule="auto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Travessa Lamonatto</w:t>
          </w:r>
          <w:r w:rsidR="00F55606" w:rsidRPr="00F87CE2">
            <w:rPr>
              <w:sz w:val="16"/>
              <w:szCs w:val="16"/>
            </w:rPr>
            <w:t xml:space="preserve">, </w:t>
          </w:r>
          <w:r>
            <w:rPr>
              <w:sz w:val="16"/>
              <w:szCs w:val="16"/>
            </w:rPr>
            <w:t>198</w:t>
          </w:r>
          <w:r w:rsidR="00F55606">
            <w:rPr>
              <w:sz w:val="16"/>
              <w:szCs w:val="16"/>
            </w:rPr>
            <w:t xml:space="preserve">, </w:t>
          </w:r>
          <w:r w:rsidR="00F55606" w:rsidRPr="00F87CE2">
            <w:rPr>
              <w:sz w:val="16"/>
              <w:szCs w:val="16"/>
            </w:rPr>
            <w:t>Centro, Concórdia – SC.</w:t>
          </w:r>
        </w:p>
        <w:p w14:paraId="1DE50CCD" w14:textId="77777777" w:rsidR="00D971D8" w:rsidRPr="00253BE5" w:rsidRDefault="00F55606" w:rsidP="00180FAC">
          <w:pPr>
            <w:pStyle w:val="Cabealho"/>
            <w:tabs>
              <w:tab w:val="left" w:pos="2580"/>
              <w:tab w:val="left" w:pos="2985"/>
            </w:tabs>
            <w:spacing w:line="276" w:lineRule="auto"/>
            <w:jc w:val="center"/>
            <w:rPr>
              <w:sz w:val="18"/>
              <w:szCs w:val="18"/>
            </w:rPr>
          </w:pPr>
          <w:hyperlink r:id="rId2" w:history="1">
            <w:r w:rsidRPr="00032C3A">
              <w:rPr>
                <w:rStyle w:val="Hyperlink"/>
                <w:sz w:val="16"/>
                <w:szCs w:val="16"/>
              </w:rPr>
              <w:t>exattaengenharia@yahoo.com.br</w:t>
            </w:r>
          </w:hyperlink>
          <w:r>
            <w:rPr>
              <w:sz w:val="16"/>
              <w:szCs w:val="16"/>
            </w:rPr>
            <w:t xml:space="preserve"> </w:t>
          </w:r>
          <w:r w:rsidRPr="00F87CE2">
            <w:rPr>
              <w:sz w:val="16"/>
              <w:szCs w:val="16"/>
            </w:rPr>
            <w:t>– (49) 3</w:t>
          </w:r>
          <w:r w:rsidR="00180FAC">
            <w:rPr>
              <w:sz w:val="16"/>
              <w:szCs w:val="16"/>
            </w:rPr>
            <w:t>444-036</w:t>
          </w:r>
          <w:r w:rsidR="00693E5E">
            <w:rPr>
              <w:sz w:val="16"/>
              <w:szCs w:val="16"/>
            </w:rPr>
            <w:t>4</w:t>
          </w:r>
        </w:p>
      </w:tc>
    </w:tr>
  </w:tbl>
  <w:p w14:paraId="71F8ED8B" w14:textId="77777777" w:rsidR="00D971D8" w:rsidRDefault="00D971D8" w:rsidP="00D971D8">
    <w:pPr>
      <w:pStyle w:val="Cabealho"/>
      <w:pBdr>
        <w:bottom w:val="single" w:sz="12" w:space="0" w:color="auto"/>
      </w:pBdr>
      <w:tabs>
        <w:tab w:val="left" w:pos="2580"/>
        <w:tab w:val="left" w:pos="2985"/>
      </w:tabs>
      <w:spacing w:line="276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9EFE" w14:textId="77777777" w:rsidR="004E5DE0" w:rsidRDefault="00000000">
    <w:pPr>
      <w:pStyle w:val="Cabealho"/>
    </w:pPr>
    <w:r>
      <w:rPr>
        <w:noProof/>
      </w:rPr>
      <w:pict w14:anchorId="13A926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75468" o:spid="_x0000_s1195" type="#_x0000_t136" style="position:absolute;margin-left:0;margin-top:0;width:590.05pt;height:69.4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Forte&quot;;font-size:1pt" string="exatta engenharia"/>
          <w10:wrap anchorx="margin" anchory="margin"/>
        </v:shape>
      </w:pict>
    </w:r>
    <w:r>
      <w:rPr>
        <w:noProof/>
      </w:rPr>
      <w:pict w14:anchorId="5B4788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20921" o:spid="_x0000_s1187" type="#_x0000_t75" style="position:absolute;margin-left:0;margin-top:0;width:467.35pt;height:661.95pt;z-index:-251660800;mso-position-horizontal:center;mso-position-horizontal-relative:margin;mso-position-vertical:center;mso-position-vertical-relative:margin" o:allowincell="f">
          <v:imagedata r:id="rId1" o:title="Marca dá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1" w15:restartNumberingAfterBreak="0">
    <w:nsid w:val="0000000F"/>
    <w:multiLevelType w:val="multilevel"/>
    <w:tmpl w:val="0000000F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D7610CF"/>
    <w:multiLevelType w:val="hybridMultilevel"/>
    <w:tmpl w:val="25BAB030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E9D4AC0"/>
    <w:multiLevelType w:val="hybridMultilevel"/>
    <w:tmpl w:val="B4D28EA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D28AC"/>
    <w:multiLevelType w:val="hybridMultilevel"/>
    <w:tmpl w:val="FA52D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E12A4"/>
    <w:multiLevelType w:val="hybridMultilevel"/>
    <w:tmpl w:val="A258B72A"/>
    <w:lvl w:ilvl="0" w:tplc="0416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4FB920F9"/>
    <w:multiLevelType w:val="hybridMultilevel"/>
    <w:tmpl w:val="33021D76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5F2B3200"/>
    <w:multiLevelType w:val="hybridMultilevel"/>
    <w:tmpl w:val="A9D8448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B930E8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6A947590"/>
    <w:multiLevelType w:val="hybridMultilevel"/>
    <w:tmpl w:val="8D6ABDA4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F71608"/>
    <w:multiLevelType w:val="hybridMultilevel"/>
    <w:tmpl w:val="CA06F218"/>
    <w:lvl w:ilvl="0" w:tplc="B026276C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1CB4D39"/>
    <w:multiLevelType w:val="hybridMultilevel"/>
    <w:tmpl w:val="B80E73DA"/>
    <w:lvl w:ilvl="0" w:tplc="4C68BCA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6A1F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97470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E278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7CDD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C8E3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B875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6EAF63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1BC87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64285435">
    <w:abstractNumId w:val="0"/>
  </w:num>
  <w:num w:numId="2" w16cid:durableId="280645972">
    <w:abstractNumId w:val="1"/>
  </w:num>
  <w:num w:numId="3" w16cid:durableId="8417229">
    <w:abstractNumId w:val="10"/>
  </w:num>
  <w:num w:numId="4" w16cid:durableId="656810134">
    <w:abstractNumId w:val="11"/>
  </w:num>
  <w:num w:numId="5" w16cid:durableId="2014456501">
    <w:abstractNumId w:val="3"/>
  </w:num>
  <w:num w:numId="6" w16cid:durableId="1443842288">
    <w:abstractNumId w:val="7"/>
  </w:num>
  <w:num w:numId="7" w16cid:durableId="182205315">
    <w:abstractNumId w:val="8"/>
  </w:num>
  <w:num w:numId="8" w16cid:durableId="1925987894">
    <w:abstractNumId w:val="5"/>
  </w:num>
  <w:num w:numId="9" w16cid:durableId="1954705790">
    <w:abstractNumId w:val="2"/>
  </w:num>
  <w:num w:numId="10" w16cid:durableId="1656254654">
    <w:abstractNumId w:val="6"/>
  </w:num>
  <w:num w:numId="11" w16cid:durableId="1897279597">
    <w:abstractNumId w:val="4"/>
  </w:num>
  <w:num w:numId="12" w16cid:durableId="1492545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B60"/>
    <w:rsid w:val="000073EF"/>
    <w:rsid w:val="00013776"/>
    <w:rsid w:val="00016C63"/>
    <w:rsid w:val="00022041"/>
    <w:rsid w:val="000320B3"/>
    <w:rsid w:val="00040217"/>
    <w:rsid w:val="00040CC8"/>
    <w:rsid w:val="00042563"/>
    <w:rsid w:val="00044ABB"/>
    <w:rsid w:val="000465B1"/>
    <w:rsid w:val="00052EAB"/>
    <w:rsid w:val="0005444F"/>
    <w:rsid w:val="00055D77"/>
    <w:rsid w:val="0006462D"/>
    <w:rsid w:val="00066676"/>
    <w:rsid w:val="00073ADA"/>
    <w:rsid w:val="000751C4"/>
    <w:rsid w:val="000862CC"/>
    <w:rsid w:val="000A706D"/>
    <w:rsid w:val="000A7329"/>
    <w:rsid w:val="000B7255"/>
    <w:rsid w:val="000B7B32"/>
    <w:rsid w:val="000C0030"/>
    <w:rsid w:val="000C3542"/>
    <w:rsid w:val="000C60FE"/>
    <w:rsid w:val="000C7B01"/>
    <w:rsid w:val="000D1602"/>
    <w:rsid w:val="000D46E3"/>
    <w:rsid w:val="000E75D1"/>
    <w:rsid w:val="000E7CC2"/>
    <w:rsid w:val="000F0ADE"/>
    <w:rsid w:val="00110229"/>
    <w:rsid w:val="00115D8A"/>
    <w:rsid w:val="001236DD"/>
    <w:rsid w:val="001368AB"/>
    <w:rsid w:val="00137EE0"/>
    <w:rsid w:val="00141AB9"/>
    <w:rsid w:val="00142B58"/>
    <w:rsid w:val="00145909"/>
    <w:rsid w:val="00156D27"/>
    <w:rsid w:val="001634B2"/>
    <w:rsid w:val="00164FCD"/>
    <w:rsid w:val="00180FAC"/>
    <w:rsid w:val="001819E7"/>
    <w:rsid w:val="00181EC4"/>
    <w:rsid w:val="00185FAD"/>
    <w:rsid w:val="00187B9E"/>
    <w:rsid w:val="0019471D"/>
    <w:rsid w:val="00194999"/>
    <w:rsid w:val="00194CE5"/>
    <w:rsid w:val="001D4395"/>
    <w:rsid w:val="001F4F47"/>
    <w:rsid w:val="001F727E"/>
    <w:rsid w:val="001F7FE2"/>
    <w:rsid w:val="00204610"/>
    <w:rsid w:val="00212808"/>
    <w:rsid w:val="00224A97"/>
    <w:rsid w:val="00253BE5"/>
    <w:rsid w:val="00255E0F"/>
    <w:rsid w:val="00257E94"/>
    <w:rsid w:val="0026793A"/>
    <w:rsid w:val="00280F9B"/>
    <w:rsid w:val="002846FD"/>
    <w:rsid w:val="002906AC"/>
    <w:rsid w:val="00295719"/>
    <w:rsid w:val="002B2067"/>
    <w:rsid w:val="002C3486"/>
    <w:rsid w:val="002D25E3"/>
    <w:rsid w:val="002D79A1"/>
    <w:rsid w:val="002E68DE"/>
    <w:rsid w:val="002F3536"/>
    <w:rsid w:val="00302230"/>
    <w:rsid w:val="0030465A"/>
    <w:rsid w:val="003047F0"/>
    <w:rsid w:val="00304A4E"/>
    <w:rsid w:val="00304D28"/>
    <w:rsid w:val="003063AF"/>
    <w:rsid w:val="00311864"/>
    <w:rsid w:val="00315A9D"/>
    <w:rsid w:val="00323775"/>
    <w:rsid w:val="00326FAF"/>
    <w:rsid w:val="00335B9A"/>
    <w:rsid w:val="00337C1A"/>
    <w:rsid w:val="00340BAE"/>
    <w:rsid w:val="0034691A"/>
    <w:rsid w:val="003473F5"/>
    <w:rsid w:val="00353CF3"/>
    <w:rsid w:val="00355D94"/>
    <w:rsid w:val="00364470"/>
    <w:rsid w:val="00367302"/>
    <w:rsid w:val="0037019C"/>
    <w:rsid w:val="00375A36"/>
    <w:rsid w:val="00390DEF"/>
    <w:rsid w:val="00394C5F"/>
    <w:rsid w:val="003A5991"/>
    <w:rsid w:val="003A7CFF"/>
    <w:rsid w:val="003B3E8F"/>
    <w:rsid w:val="003B6208"/>
    <w:rsid w:val="003C60EF"/>
    <w:rsid w:val="003E5A5C"/>
    <w:rsid w:val="0042111E"/>
    <w:rsid w:val="00423D1C"/>
    <w:rsid w:val="004254F1"/>
    <w:rsid w:val="004256F8"/>
    <w:rsid w:val="00427F0B"/>
    <w:rsid w:val="00437C77"/>
    <w:rsid w:val="0044247B"/>
    <w:rsid w:val="0044406A"/>
    <w:rsid w:val="00450693"/>
    <w:rsid w:val="00451F78"/>
    <w:rsid w:val="00456318"/>
    <w:rsid w:val="00467F26"/>
    <w:rsid w:val="0047023C"/>
    <w:rsid w:val="004707DD"/>
    <w:rsid w:val="00473892"/>
    <w:rsid w:val="00473AA8"/>
    <w:rsid w:val="00475D46"/>
    <w:rsid w:val="004859A3"/>
    <w:rsid w:val="00490402"/>
    <w:rsid w:val="004A0DDF"/>
    <w:rsid w:val="004A11E6"/>
    <w:rsid w:val="004A766B"/>
    <w:rsid w:val="004B3880"/>
    <w:rsid w:val="004B3E25"/>
    <w:rsid w:val="004C5918"/>
    <w:rsid w:val="004D2450"/>
    <w:rsid w:val="004D40A2"/>
    <w:rsid w:val="004E0155"/>
    <w:rsid w:val="004E3C48"/>
    <w:rsid w:val="004E5DE0"/>
    <w:rsid w:val="004F70AC"/>
    <w:rsid w:val="004F73AE"/>
    <w:rsid w:val="004F761F"/>
    <w:rsid w:val="00516A35"/>
    <w:rsid w:val="0053152C"/>
    <w:rsid w:val="005333C2"/>
    <w:rsid w:val="005501A7"/>
    <w:rsid w:val="00553725"/>
    <w:rsid w:val="00555ECB"/>
    <w:rsid w:val="0055644A"/>
    <w:rsid w:val="00564EFE"/>
    <w:rsid w:val="005671BC"/>
    <w:rsid w:val="005722D7"/>
    <w:rsid w:val="0057401A"/>
    <w:rsid w:val="005842D2"/>
    <w:rsid w:val="00585A23"/>
    <w:rsid w:val="00586F8B"/>
    <w:rsid w:val="00597030"/>
    <w:rsid w:val="005A104A"/>
    <w:rsid w:val="005B6DDF"/>
    <w:rsid w:val="005C5016"/>
    <w:rsid w:val="005C569E"/>
    <w:rsid w:val="005C713F"/>
    <w:rsid w:val="005D7D31"/>
    <w:rsid w:val="005F7D61"/>
    <w:rsid w:val="00600F1C"/>
    <w:rsid w:val="00606E24"/>
    <w:rsid w:val="0061336C"/>
    <w:rsid w:val="006273E1"/>
    <w:rsid w:val="00650991"/>
    <w:rsid w:val="00655BE5"/>
    <w:rsid w:val="00660A5D"/>
    <w:rsid w:val="0066783A"/>
    <w:rsid w:val="00671992"/>
    <w:rsid w:val="00693E5E"/>
    <w:rsid w:val="0069594A"/>
    <w:rsid w:val="006C37CC"/>
    <w:rsid w:val="007067AA"/>
    <w:rsid w:val="00710367"/>
    <w:rsid w:val="0071315A"/>
    <w:rsid w:val="00714DBD"/>
    <w:rsid w:val="007248D6"/>
    <w:rsid w:val="007277F2"/>
    <w:rsid w:val="007457DC"/>
    <w:rsid w:val="00761A06"/>
    <w:rsid w:val="00775181"/>
    <w:rsid w:val="007818E3"/>
    <w:rsid w:val="007908B1"/>
    <w:rsid w:val="00797467"/>
    <w:rsid w:val="007C0944"/>
    <w:rsid w:val="007D2689"/>
    <w:rsid w:val="007D2C9D"/>
    <w:rsid w:val="007D7069"/>
    <w:rsid w:val="007F6323"/>
    <w:rsid w:val="0080546F"/>
    <w:rsid w:val="008300E2"/>
    <w:rsid w:val="008322E7"/>
    <w:rsid w:val="00832B17"/>
    <w:rsid w:val="008437A6"/>
    <w:rsid w:val="008505E7"/>
    <w:rsid w:val="00853AA4"/>
    <w:rsid w:val="008700A3"/>
    <w:rsid w:val="008723D1"/>
    <w:rsid w:val="008853BA"/>
    <w:rsid w:val="0088547B"/>
    <w:rsid w:val="0088674B"/>
    <w:rsid w:val="00894C0A"/>
    <w:rsid w:val="00894C26"/>
    <w:rsid w:val="00896B8E"/>
    <w:rsid w:val="008A389D"/>
    <w:rsid w:val="008B4D71"/>
    <w:rsid w:val="008B6FCD"/>
    <w:rsid w:val="008D18BE"/>
    <w:rsid w:val="008D50DE"/>
    <w:rsid w:val="008F0A3A"/>
    <w:rsid w:val="008F37B7"/>
    <w:rsid w:val="008F4345"/>
    <w:rsid w:val="009059A4"/>
    <w:rsid w:val="00917036"/>
    <w:rsid w:val="0092088F"/>
    <w:rsid w:val="00921804"/>
    <w:rsid w:val="0092322B"/>
    <w:rsid w:val="00946549"/>
    <w:rsid w:val="009472A8"/>
    <w:rsid w:val="0095177A"/>
    <w:rsid w:val="00951AD4"/>
    <w:rsid w:val="00962C88"/>
    <w:rsid w:val="009B5302"/>
    <w:rsid w:val="009B584C"/>
    <w:rsid w:val="009B6A66"/>
    <w:rsid w:val="009B6D57"/>
    <w:rsid w:val="009C6CA7"/>
    <w:rsid w:val="009C73CB"/>
    <w:rsid w:val="009E2F5C"/>
    <w:rsid w:val="009F4B8A"/>
    <w:rsid w:val="00A019B8"/>
    <w:rsid w:val="00A04534"/>
    <w:rsid w:val="00A1112F"/>
    <w:rsid w:val="00A1671C"/>
    <w:rsid w:val="00A17F28"/>
    <w:rsid w:val="00A23403"/>
    <w:rsid w:val="00A2609B"/>
    <w:rsid w:val="00A264E0"/>
    <w:rsid w:val="00A268DB"/>
    <w:rsid w:val="00A44D85"/>
    <w:rsid w:val="00A5779E"/>
    <w:rsid w:val="00A7222F"/>
    <w:rsid w:val="00A751E3"/>
    <w:rsid w:val="00A769C8"/>
    <w:rsid w:val="00A861D3"/>
    <w:rsid w:val="00A86BD7"/>
    <w:rsid w:val="00A94253"/>
    <w:rsid w:val="00A94B0F"/>
    <w:rsid w:val="00A96E2C"/>
    <w:rsid w:val="00AB2DC4"/>
    <w:rsid w:val="00AB6278"/>
    <w:rsid w:val="00AC3E13"/>
    <w:rsid w:val="00B058A7"/>
    <w:rsid w:val="00B119C3"/>
    <w:rsid w:val="00B22B24"/>
    <w:rsid w:val="00B33BBD"/>
    <w:rsid w:val="00B344D8"/>
    <w:rsid w:val="00B53040"/>
    <w:rsid w:val="00B73426"/>
    <w:rsid w:val="00B90233"/>
    <w:rsid w:val="00BE1B7B"/>
    <w:rsid w:val="00BF102E"/>
    <w:rsid w:val="00C01A43"/>
    <w:rsid w:val="00C0630E"/>
    <w:rsid w:val="00C10614"/>
    <w:rsid w:val="00C14B60"/>
    <w:rsid w:val="00C16312"/>
    <w:rsid w:val="00C25E05"/>
    <w:rsid w:val="00C32138"/>
    <w:rsid w:val="00C40AE3"/>
    <w:rsid w:val="00C47053"/>
    <w:rsid w:val="00C472C9"/>
    <w:rsid w:val="00C55BE9"/>
    <w:rsid w:val="00C75DDD"/>
    <w:rsid w:val="00C77444"/>
    <w:rsid w:val="00C87AF9"/>
    <w:rsid w:val="00C90228"/>
    <w:rsid w:val="00C9025B"/>
    <w:rsid w:val="00C93B30"/>
    <w:rsid w:val="00C94C27"/>
    <w:rsid w:val="00C96953"/>
    <w:rsid w:val="00C96E9F"/>
    <w:rsid w:val="00CA1E92"/>
    <w:rsid w:val="00CA5673"/>
    <w:rsid w:val="00CB17C4"/>
    <w:rsid w:val="00CC1093"/>
    <w:rsid w:val="00CE0997"/>
    <w:rsid w:val="00CF1930"/>
    <w:rsid w:val="00CF5089"/>
    <w:rsid w:val="00D047CB"/>
    <w:rsid w:val="00D066B8"/>
    <w:rsid w:val="00D06CED"/>
    <w:rsid w:val="00D17B5E"/>
    <w:rsid w:val="00D279EF"/>
    <w:rsid w:val="00D327A3"/>
    <w:rsid w:val="00D329DD"/>
    <w:rsid w:val="00D47C0E"/>
    <w:rsid w:val="00D57B75"/>
    <w:rsid w:val="00D74362"/>
    <w:rsid w:val="00D971D8"/>
    <w:rsid w:val="00DA2260"/>
    <w:rsid w:val="00DB611A"/>
    <w:rsid w:val="00DD1892"/>
    <w:rsid w:val="00DF7439"/>
    <w:rsid w:val="00E023D4"/>
    <w:rsid w:val="00E02878"/>
    <w:rsid w:val="00E06F24"/>
    <w:rsid w:val="00E24C70"/>
    <w:rsid w:val="00E30268"/>
    <w:rsid w:val="00E328F8"/>
    <w:rsid w:val="00E35821"/>
    <w:rsid w:val="00E3692B"/>
    <w:rsid w:val="00E52DBE"/>
    <w:rsid w:val="00E575C9"/>
    <w:rsid w:val="00E862B7"/>
    <w:rsid w:val="00EA4C71"/>
    <w:rsid w:val="00EA7183"/>
    <w:rsid w:val="00EB17B0"/>
    <w:rsid w:val="00EB6E2C"/>
    <w:rsid w:val="00EB70C2"/>
    <w:rsid w:val="00EC009C"/>
    <w:rsid w:val="00EC23B9"/>
    <w:rsid w:val="00EC40ED"/>
    <w:rsid w:val="00EC6101"/>
    <w:rsid w:val="00EF0B48"/>
    <w:rsid w:val="00EF0CB7"/>
    <w:rsid w:val="00EF7F11"/>
    <w:rsid w:val="00F1787D"/>
    <w:rsid w:val="00F269E5"/>
    <w:rsid w:val="00F34254"/>
    <w:rsid w:val="00F34A71"/>
    <w:rsid w:val="00F41512"/>
    <w:rsid w:val="00F4397E"/>
    <w:rsid w:val="00F468E8"/>
    <w:rsid w:val="00F55606"/>
    <w:rsid w:val="00F63AD0"/>
    <w:rsid w:val="00F77C23"/>
    <w:rsid w:val="00F854B9"/>
    <w:rsid w:val="00F90A3C"/>
    <w:rsid w:val="00F93617"/>
    <w:rsid w:val="00FA1A79"/>
    <w:rsid w:val="00FB2566"/>
    <w:rsid w:val="00FC0B38"/>
    <w:rsid w:val="00FC6085"/>
    <w:rsid w:val="00FD1C31"/>
    <w:rsid w:val="00FD5B24"/>
    <w:rsid w:val="00FD7789"/>
    <w:rsid w:val="00FE0E20"/>
    <w:rsid w:val="00FF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A0A965"/>
  <w15:docId w15:val="{F658CE16-0C11-4BD5-B49D-18F427DC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40A2"/>
    <w:pPr>
      <w:suppressAutoHyphens/>
    </w:pPr>
    <w:rPr>
      <w:sz w:val="24"/>
    </w:rPr>
  </w:style>
  <w:style w:type="paragraph" w:styleId="Ttulo1">
    <w:name w:val="heading 1"/>
    <w:basedOn w:val="Normal"/>
    <w:next w:val="Normal"/>
    <w:qFormat/>
    <w:rsid w:val="00C01A43"/>
    <w:pPr>
      <w:keepNext/>
      <w:numPr>
        <w:numId w:val="7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4D40A2"/>
    <w:pPr>
      <w:keepNext/>
      <w:widowControl w:val="0"/>
      <w:numPr>
        <w:ilvl w:val="1"/>
        <w:numId w:val="7"/>
      </w:numPr>
      <w:jc w:val="both"/>
      <w:outlineLvl w:val="1"/>
    </w:pPr>
  </w:style>
  <w:style w:type="paragraph" w:styleId="Ttulo3">
    <w:name w:val="heading 3"/>
    <w:basedOn w:val="Normal"/>
    <w:next w:val="Normal"/>
    <w:qFormat/>
    <w:rsid w:val="00C01A43"/>
    <w:pPr>
      <w:keepNext/>
      <w:numPr>
        <w:ilvl w:val="2"/>
        <w:numId w:val="7"/>
      </w:numPr>
      <w:suppressAutoHyphens w:val="0"/>
      <w:jc w:val="both"/>
      <w:outlineLvl w:val="2"/>
    </w:pPr>
    <w:rPr>
      <w:rFonts w:ascii="Arial" w:hAnsi="Arial"/>
      <w:b/>
      <w:sz w:val="28"/>
    </w:rPr>
  </w:style>
  <w:style w:type="paragraph" w:styleId="Ttulo4">
    <w:name w:val="heading 4"/>
    <w:basedOn w:val="Normal"/>
    <w:next w:val="Normal"/>
    <w:qFormat/>
    <w:rsid w:val="00C01A43"/>
    <w:pPr>
      <w:keepNext/>
      <w:numPr>
        <w:ilvl w:val="3"/>
        <w:numId w:val="7"/>
      </w:numPr>
      <w:suppressAutoHyphens w:val="0"/>
      <w:jc w:val="both"/>
      <w:outlineLvl w:val="3"/>
    </w:pPr>
    <w:rPr>
      <w:rFonts w:ascii="Arial" w:hAnsi="Arial"/>
      <w:u w:val="single"/>
    </w:rPr>
  </w:style>
  <w:style w:type="paragraph" w:styleId="Ttulo5">
    <w:name w:val="heading 5"/>
    <w:basedOn w:val="Normal"/>
    <w:next w:val="Normal"/>
    <w:qFormat/>
    <w:rsid w:val="00C01A43"/>
    <w:pPr>
      <w:numPr>
        <w:ilvl w:val="4"/>
        <w:numId w:val="7"/>
      </w:numPr>
      <w:suppressAutoHyphens w:val="0"/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C01A43"/>
    <w:pPr>
      <w:numPr>
        <w:ilvl w:val="5"/>
        <w:numId w:val="7"/>
      </w:numPr>
      <w:suppressAutoHyphens w:val="0"/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C01A43"/>
    <w:pPr>
      <w:numPr>
        <w:ilvl w:val="6"/>
        <w:numId w:val="7"/>
      </w:numPr>
      <w:suppressAutoHyphens w:val="0"/>
      <w:spacing w:before="240" w:after="60"/>
      <w:outlineLvl w:val="6"/>
    </w:pPr>
    <w:rPr>
      <w:szCs w:val="24"/>
    </w:rPr>
  </w:style>
  <w:style w:type="paragraph" w:styleId="Ttulo8">
    <w:name w:val="heading 8"/>
    <w:basedOn w:val="Normal"/>
    <w:next w:val="Normal"/>
    <w:qFormat/>
    <w:rsid w:val="00C01A43"/>
    <w:pPr>
      <w:numPr>
        <w:ilvl w:val="7"/>
        <w:numId w:val="7"/>
      </w:numPr>
      <w:suppressAutoHyphens w:val="0"/>
      <w:spacing w:before="240" w:after="60"/>
      <w:outlineLvl w:val="7"/>
    </w:pPr>
    <w:rPr>
      <w:i/>
      <w:iCs/>
      <w:szCs w:val="24"/>
    </w:rPr>
  </w:style>
  <w:style w:type="paragraph" w:styleId="Ttulo9">
    <w:name w:val="heading 9"/>
    <w:basedOn w:val="Normal"/>
    <w:next w:val="Normal"/>
    <w:qFormat/>
    <w:rsid w:val="00C01A43"/>
    <w:pPr>
      <w:numPr>
        <w:ilvl w:val="8"/>
        <w:numId w:val="7"/>
      </w:numPr>
      <w:suppressAutoHyphens w:val="0"/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C14B6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C14B60"/>
    <w:pPr>
      <w:tabs>
        <w:tab w:val="center" w:pos="4252"/>
        <w:tab w:val="right" w:pos="8504"/>
      </w:tabs>
    </w:pPr>
  </w:style>
  <w:style w:type="paragraph" w:styleId="Corpodetexto">
    <w:name w:val="Body Text"/>
    <w:basedOn w:val="Normal"/>
    <w:rsid w:val="004D40A2"/>
    <w:pPr>
      <w:jc w:val="both"/>
    </w:pPr>
    <w:rPr>
      <w:rFonts w:ascii="Bookman Old Style" w:hAnsi="Bookman Old Style"/>
      <w:sz w:val="22"/>
    </w:rPr>
  </w:style>
  <w:style w:type="paragraph" w:customStyle="1" w:styleId="WW-ContedodaTabela">
    <w:name w:val="WW-Conteúdo da Tabela"/>
    <w:basedOn w:val="Corpodetexto"/>
    <w:rsid w:val="004D40A2"/>
  </w:style>
  <w:style w:type="paragraph" w:customStyle="1" w:styleId="WW-TtulodaTabela">
    <w:name w:val="WW-Título da Tabela"/>
    <w:basedOn w:val="WW-ContedodaTabela"/>
    <w:rsid w:val="004D40A2"/>
    <w:pPr>
      <w:jc w:val="center"/>
    </w:pPr>
    <w:rPr>
      <w:b/>
      <w:i/>
    </w:rPr>
  </w:style>
  <w:style w:type="paragraph" w:customStyle="1" w:styleId="WW-ContedodaTabela111">
    <w:name w:val="WW-Conteúdo da Tabela111"/>
    <w:basedOn w:val="Normal"/>
    <w:rsid w:val="004D40A2"/>
  </w:style>
  <w:style w:type="paragraph" w:styleId="Corpodetexto2">
    <w:name w:val="Body Text 2"/>
    <w:basedOn w:val="Normal"/>
    <w:rsid w:val="004D40A2"/>
    <w:pPr>
      <w:jc w:val="both"/>
    </w:pPr>
    <w:rPr>
      <w:rFonts w:ascii="Courier New" w:hAnsi="Courier New"/>
      <w:b/>
    </w:rPr>
  </w:style>
  <w:style w:type="character" w:styleId="Hyperlink">
    <w:name w:val="Hyperlink"/>
    <w:basedOn w:val="Fontepargpadro"/>
    <w:rsid w:val="00C01A43"/>
    <w:rPr>
      <w:color w:val="0000FF"/>
      <w:u w:val="single"/>
    </w:rPr>
  </w:style>
  <w:style w:type="paragraph" w:styleId="Sumrio1">
    <w:name w:val="toc 1"/>
    <w:basedOn w:val="Normal"/>
    <w:next w:val="Normal"/>
    <w:autoRedefine/>
    <w:semiHidden/>
    <w:rsid w:val="00C01A43"/>
    <w:pPr>
      <w:suppressAutoHyphens w:val="0"/>
    </w:pPr>
  </w:style>
  <w:style w:type="paragraph" w:styleId="Sumrio2">
    <w:name w:val="toc 2"/>
    <w:basedOn w:val="Normal"/>
    <w:next w:val="Normal"/>
    <w:autoRedefine/>
    <w:semiHidden/>
    <w:rsid w:val="00C01A43"/>
    <w:pPr>
      <w:suppressAutoHyphens w:val="0"/>
      <w:ind w:left="240"/>
    </w:pPr>
  </w:style>
  <w:style w:type="paragraph" w:styleId="Textodebalo">
    <w:name w:val="Balloon Text"/>
    <w:basedOn w:val="Normal"/>
    <w:link w:val="TextodebaloChar"/>
    <w:rsid w:val="007D2C9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D2C9D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7D2C9D"/>
    <w:rPr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4E5DE0"/>
    <w:rPr>
      <w:sz w:val="24"/>
    </w:rPr>
  </w:style>
  <w:style w:type="table" w:styleId="Tabelacomgrade">
    <w:name w:val="Table Grid"/>
    <w:basedOn w:val="Tabelanormal"/>
    <w:rsid w:val="0036447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F7D61"/>
    <w:pPr>
      <w:suppressAutoHyphens w:val="0"/>
      <w:spacing w:before="100" w:beforeAutospacing="1" w:after="100" w:afterAutospacing="1"/>
    </w:pPr>
    <w:rPr>
      <w:szCs w:val="24"/>
    </w:rPr>
  </w:style>
  <w:style w:type="paragraph" w:styleId="PargrafodaLista">
    <w:name w:val="List Paragraph"/>
    <w:basedOn w:val="Normal"/>
    <w:uiPriority w:val="34"/>
    <w:qFormat/>
    <w:rsid w:val="001819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1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vanessafranczak@yahoo.com.br" TargetMode="External"/><Relationship Id="rId1" Type="http://schemas.openxmlformats.org/officeDocument/2006/relationships/hyperlink" Target="mailto:marcosaiolfi@yahoo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exattaengenharia@yahoo.com.br" TargetMode="External"/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164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Tratamento de Esgotos</vt:lpstr>
    </vt:vector>
  </TitlesOfParts>
  <Company>Exatta Engenhraia Ltada</Company>
  <LinksUpToDate>false</LinksUpToDate>
  <CharactersWithSpaces>1049</CharactersWithSpaces>
  <SharedDoc>false</SharedDoc>
  <HLinks>
    <vt:vector size="30" baseType="variant">
      <vt:variant>
        <vt:i4>262256</vt:i4>
      </vt:variant>
      <vt:variant>
        <vt:i4>12</vt:i4>
      </vt:variant>
      <vt:variant>
        <vt:i4>0</vt:i4>
      </vt:variant>
      <vt:variant>
        <vt:i4>5</vt:i4>
      </vt:variant>
      <vt:variant>
        <vt:lpwstr>mailto:vanessa@exatta.eng.br</vt:lpwstr>
      </vt:variant>
      <vt:variant>
        <vt:lpwstr/>
      </vt:variant>
      <vt:variant>
        <vt:i4>6225957</vt:i4>
      </vt:variant>
      <vt:variant>
        <vt:i4>9</vt:i4>
      </vt:variant>
      <vt:variant>
        <vt:i4>0</vt:i4>
      </vt:variant>
      <vt:variant>
        <vt:i4>5</vt:i4>
      </vt:variant>
      <vt:variant>
        <vt:lpwstr>mailto:marcos@exatta.eng.br</vt:lpwstr>
      </vt:variant>
      <vt:variant>
        <vt:lpwstr/>
      </vt:variant>
      <vt:variant>
        <vt:i4>65645</vt:i4>
      </vt:variant>
      <vt:variant>
        <vt:i4>6</vt:i4>
      </vt:variant>
      <vt:variant>
        <vt:i4>0</vt:i4>
      </vt:variant>
      <vt:variant>
        <vt:i4>5</vt:i4>
      </vt:variant>
      <vt:variant>
        <vt:lpwstr>mailto:evandro@exatta.eng.br</vt:lpwstr>
      </vt:variant>
      <vt:variant>
        <vt:lpwstr/>
      </vt:variant>
      <vt:variant>
        <vt:i4>6225977</vt:i4>
      </vt:variant>
      <vt:variant>
        <vt:i4>3</vt:i4>
      </vt:variant>
      <vt:variant>
        <vt:i4>0</vt:i4>
      </vt:variant>
      <vt:variant>
        <vt:i4>5</vt:i4>
      </vt:variant>
      <vt:variant>
        <vt:lpwstr>mailto:exatta@exatta.eng.br</vt:lpwstr>
      </vt:variant>
      <vt:variant>
        <vt:lpwstr/>
      </vt:variant>
      <vt:variant>
        <vt:i4>4653149</vt:i4>
      </vt:variant>
      <vt:variant>
        <vt:i4>0</vt:i4>
      </vt:variant>
      <vt:variant>
        <vt:i4>0</vt:i4>
      </vt:variant>
      <vt:variant>
        <vt:i4>5</vt:i4>
      </vt:variant>
      <vt:variant>
        <vt:lpwstr>http://www.exatta.eng.br/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Tratamento de Esgotos</dc:title>
  <dc:creator>.</dc:creator>
  <cp:lastModifiedBy>PRETO .</cp:lastModifiedBy>
  <cp:revision>8</cp:revision>
  <cp:lastPrinted>2010-05-31T11:49:00Z</cp:lastPrinted>
  <dcterms:created xsi:type="dcterms:W3CDTF">2025-01-24T19:39:00Z</dcterms:created>
  <dcterms:modified xsi:type="dcterms:W3CDTF">2026-05-11T14:10:00Z</dcterms:modified>
</cp:coreProperties>
</file>