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74B9" w14:textId="77777777" w:rsidR="00C460C6" w:rsidRDefault="00C460C6" w:rsidP="00C460C6">
      <w:proofErr w:type="spellStart"/>
      <w:r>
        <w:t>medquestgen</w:t>
      </w:r>
      <w:proofErr w:type="spellEnd"/>
      <w:r>
        <w:t>/</w:t>
      </w:r>
    </w:p>
    <w:p w14:paraId="4941D338" w14:textId="77777777" w:rsidR="00C460C6" w:rsidRDefault="00C460C6" w:rsidP="00C460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       # Interface principal CLI (ou para web depois)</w:t>
      </w:r>
    </w:p>
    <w:p w14:paraId="7D50E87A" w14:textId="77777777" w:rsidR="00C460C6" w:rsidRDefault="00C460C6" w:rsidP="00C460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gpt_engine.py                   # N</w:t>
      </w:r>
      <w:r>
        <w:rPr>
          <w:rFonts w:ascii="Calibri" w:hAnsi="Calibri" w:cs="Calibri"/>
        </w:rPr>
        <w:t>ú</w:t>
      </w:r>
      <w:r>
        <w:t>cleo de conversa com GPT-4o</w:t>
      </w:r>
    </w:p>
    <w:p w14:paraId="23F3880F" w14:textId="77777777" w:rsidR="00C460C6" w:rsidRDefault="00C460C6" w:rsidP="00C460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read_pdf.py                     # Leitura e extra</w:t>
      </w:r>
      <w:r>
        <w:rPr>
          <w:rFonts w:ascii="Calibri" w:hAnsi="Calibri" w:cs="Calibri"/>
        </w:rPr>
        <w:t>çã</w:t>
      </w:r>
      <w:r>
        <w:t xml:space="preserve">o de </w:t>
      </w:r>
      <w:proofErr w:type="spellStart"/>
      <w:r>
        <w:t>PDFs</w:t>
      </w:r>
      <w:proofErr w:type="spellEnd"/>
    </w:p>
    <w:p w14:paraId="50B7651D" w14:textId="77777777" w:rsidR="00C460C6" w:rsidRDefault="00C460C6" w:rsidP="00C460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article_search.py               # Busca em </w:t>
      </w:r>
      <w:proofErr w:type="spellStart"/>
      <w:r>
        <w:t>PubMed</w:t>
      </w:r>
      <w:proofErr w:type="spellEnd"/>
      <w:r>
        <w:t>/</w:t>
      </w:r>
      <w:proofErr w:type="spellStart"/>
      <w:r>
        <w:t>arXiv</w:t>
      </w:r>
      <w:proofErr w:type="spellEnd"/>
      <w:r>
        <w:t xml:space="preserve"> (a fazer)</w:t>
      </w:r>
    </w:p>
    <w:p w14:paraId="26AEF62F" w14:textId="77777777" w:rsidR="00C460C6" w:rsidRDefault="00C460C6" w:rsidP="00C460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critical_reader.py              # M</w:t>
      </w:r>
      <w:r>
        <w:rPr>
          <w:rFonts w:ascii="Calibri" w:hAnsi="Calibri" w:cs="Calibri"/>
        </w:rPr>
        <w:t>ó</w:t>
      </w:r>
      <w:r>
        <w:t>dulo de leitura cr</w:t>
      </w:r>
      <w:r>
        <w:rPr>
          <w:rFonts w:ascii="Calibri" w:hAnsi="Calibri" w:cs="Calibri"/>
        </w:rPr>
        <w:t>í</w:t>
      </w:r>
      <w:r>
        <w:t>tica (a fazer)</w:t>
      </w:r>
    </w:p>
    <w:p w14:paraId="21272B17" w14:textId="77777777" w:rsidR="00C460C6" w:rsidRDefault="00C460C6" w:rsidP="00C460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analyze_csv.py                  # Para an</w:t>
      </w:r>
      <w:r>
        <w:rPr>
          <w:rFonts w:ascii="Calibri" w:hAnsi="Calibri" w:cs="Calibri"/>
        </w:rPr>
        <w:t>á</w:t>
      </w:r>
      <w:r>
        <w:t>lise de dados (a fazer)</w:t>
      </w:r>
    </w:p>
    <w:p w14:paraId="76ACC5CD" w14:textId="77777777" w:rsidR="00C460C6" w:rsidRDefault="00C460C6" w:rsidP="00C460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question_generator.py           # M</w:t>
      </w:r>
      <w:r>
        <w:rPr>
          <w:rFonts w:ascii="Calibri" w:hAnsi="Calibri" w:cs="Calibri"/>
        </w:rPr>
        <w:t>ó</w:t>
      </w:r>
      <w:r>
        <w:t>dulo para provas (j</w:t>
      </w:r>
      <w:r>
        <w:rPr>
          <w:rFonts w:ascii="Calibri" w:hAnsi="Calibri" w:cs="Calibri"/>
        </w:rPr>
        <w:t>á</w:t>
      </w:r>
      <w:r>
        <w:t xml:space="preserve"> iniciado)</w:t>
      </w:r>
    </w:p>
    <w:p w14:paraId="5D2D4F5E" w14:textId="77777777" w:rsidR="00C460C6" w:rsidRDefault="00C460C6" w:rsidP="00C460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7C2DFDEE" w14:textId="2E4AB9C4" w:rsidR="00164F2F" w:rsidRDefault="00C460C6" w:rsidP="00C460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14:paraId="6B41C156" w14:textId="319AC524" w:rsidR="005537D3" w:rsidRDefault="005537D3" w:rsidP="00C460C6"/>
    <w:p w14:paraId="5595CC14" w14:textId="3102AD03" w:rsidR="005537D3" w:rsidRDefault="005537D3" w:rsidP="00C460C6">
      <w:r>
        <w:t>API KEYS OPENAI</w:t>
      </w:r>
    </w:p>
    <w:p w14:paraId="75372A53" w14:textId="77777777" w:rsidR="00740348" w:rsidRDefault="005537D3" w:rsidP="00C460C6">
      <w:r w:rsidRPr="005537D3">
        <w:t>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</w:t>
      </w:r>
      <w:r w:rsidR="00740348">
        <w:br/>
        <w:t>API PUBMED</w:t>
      </w:r>
      <w:r w:rsidR="00740348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81"/>
      </w:tblGrid>
      <w:tr w:rsidR="00740348" w:rsidRPr="00740348" w14:paraId="630C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B0DB" w14:textId="77777777" w:rsidR="00740348" w:rsidRPr="00740348" w:rsidRDefault="00740348" w:rsidP="00740348">
            <w:r w:rsidRPr="00740348">
              <w:t>8fee3e2869f0f7acc21ec6dfb6e8d639309</w:t>
            </w:r>
          </w:p>
        </w:tc>
        <w:tc>
          <w:tcPr>
            <w:tcW w:w="0" w:type="auto"/>
            <w:vAlign w:val="center"/>
            <w:hideMark/>
          </w:tcPr>
          <w:p w14:paraId="5210A164" w14:textId="77777777" w:rsidR="00740348" w:rsidRPr="00740348" w:rsidRDefault="00740348" w:rsidP="00740348"/>
        </w:tc>
      </w:tr>
    </w:tbl>
    <w:p w14:paraId="0BC5392B" w14:textId="506CB3B6" w:rsidR="005537D3" w:rsidRDefault="005537D3" w:rsidP="00C460C6"/>
    <w:p w14:paraId="24299764" w14:textId="77777777" w:rsidR="00C25D29" w:rsidRDefault="00C25D29" w:rsidP="00C460C6"/>
    <w:p w14:paraId="575E9892" w14:textId="53BA6D1F" w:rsidR="00C25D29" w:rsidRDefault="00C25D29" w:rsidP="00C460C6">
      <w:r w:rsidRPr="00C25D29">
        <w:t>https://www.pythonanywhere.com/user/dredesiomartins/files/home/dredesiomartins/</w:t>
      </w:r>
    </w:p>
    <w:sectPr w:rsidR="00C25D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C6"/>
    <w:rsid w:val="00103CBE"/>
    <w:rsid w:val="00146CA5"/>
    <w:rsid w:val="00164F2F"/>
    <w:rsid w:val="003B64AE"/>
    <w:rsid w:val="005537D3"/>
    <w:rsid w:val="006B0950"/>
    <w:rsid w:val="00740348"/>
    <w:rsid w:val="0089228B"/>
    <w:rsid w:val="00A149EF"/>
    <w:rsid w:val="00C25D29"/>
    <w:rsid w:val="00C460C6"/>
    <w:rsid w:val="00F4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A2A65"/>
  <w15:chartTrackingRefBased/>
  <w15:docId w15:val="{B2105067-2869-4B90-87B5-2BD18B07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6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6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6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6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6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60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60C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60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60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60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60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60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60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60C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6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60C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6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724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Edesio Martins</dc:creator>
  <cp:keywords/>
  <dc:description/>
  <cp:lastModifiedBy>Dr. Edesio Martins</cp:lastModifiedBy>
  <cp:revision>5</cp:revision>
  <dcterms:created xsi:type="dcterms:W3CDTF">2025-11-03T13:07:00Z</dcterms:created>
  <dcterms:modified xsi:type="dcterms:W3CDTF">2025-11-17T12:00:00Z</dcterms:modified>
</cp:coreProperties>
</file>