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555" w14:textId="7D0D2306" w:rsidR="001F4515" w:rsidRPr="00B93A5A" w:rsidRDefault="001F4515">
      <w:pPr>
        <w:rPr>
          <w:rFonts w:ascii="Times New Roman" w:hAnsi="Times New Roman" w:cs="Times New Roman"/>
        </w:rPr>
      </w:pPr>
      <w:r w:rsidRPr="00B93A5A">
        <w:rPr>
          <w:rFonts w:ascii="Times New Roman" w:hAnsi="Times New Roman" w:cs="Times New Roman"/>
        </w:rPr>
        <w:t>Phân loại các sản phẩm của đồ án EC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688"/>
        <w:gridCol w:w="3877"/>
        <w:gridCol w:w="1530"/>
        <w:gridCol w:w="1496"/>
      </w:tblGrid>
      <w:tr w:rsidR="003B0214" w:rsidRPr="00B93A5A" w14:paraId="31A3EA2B" w14:textId="77777777" w:rsidTr="00EC707B">
        <w:trPr>
          <w:trHeight w:val="368"/>
        </w:trPr>
        <w:tc>
          <w:tcPr>
            <w:tcW w:w="2688" w:type="dxa"/>
          </w:tcPr>
          <w:p w14:paraId="5FCC3B20" w14:textId="5EBD5641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3877" w:type="dxa"/>
          </w:tcPr>
          <w:p w14:paraId="5D5D357F" w14:textId="670E1B82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Biến thể sản phẩm</w:t>
            </w:r>
          </w:p>
        </w:tc>
        <w:tc>
          <w:tcPr>
            <w:tcW w:w="1530" w:type="dxa"/>
          </w:tcPr>
          <w:p w14:paraId="1E34F707" w14:textId="178382E8" w:rsidR="003B0214" w:rsidRPr="00B93A5A" w:rsidRDefault="003B02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1496" w:type="dxa"/>
          </w:tcPr>
          <w:p w14:paraId="137604D4" w14:textId="5DE38355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Giá sản phẩm</w:t>
            </w:r>
            <w:r>
              <w:rPr>
                <w:rFonts w:ascii="Times New Roman" w:hAnsi="Times New Roman" w:cs="Times New Roman"/>
              </w:rPr>
              <w:t xml:space="preserve"> (VNĐ)</w:t>
            </w:r>
          </w:p>
        </w:tc>
      </w:tr>
      <w:tr w:rsidR="00E4784F" w:rsidRPr="00B93A5A" w14:paraId="79A0E125" w14:textId="77777777" w:rsidTr="00E4784F">
        <w:trPr>
          <w:trHeight w:val="105"/>
        </w:trPr>
        <w:tc>
          <w:tcPr>
            <w:tcW w:w="2688" w:type="dxa"/>
            <w:vMerge w:val="restart"/>
          </w:tcPr>
          <w:p w14:paraId="5152A95C" w14:textId="5B061518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</w:t>
            </w:r>
          </w:p>
        </w:tc>
        <w:tc>
          <w:tcPr>
            <w:tcW w:w="3877" w:type="dxa"/>
          </w:tcPr>
          <w:p w14:paraId="6B3815BF" w14:textId="2D245579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nhỏ</w:t>
            </w:r>
          </w:p>
        </w:tc>
        <w:tc>
          <w:tcPr>
            <w:tcW w:w="1530" w:type="dxa"/>
            <w:vMerge w:val="restart"/>
          </w:tcPr>
          <w:p w14:paraId="61A72CBB" w14:textId="7F75BB9F" w:rsidR="00E4784F" w:rsidRDefault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656BF4F2" w14:textId="7562AD2F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E4784F" w:rsidRPr="00B93A5A" w14:paraId="120A552F" w14:textId="77777777" w:rsidTr="00EC707B">
        <w:trPr>
          <w:trHeight w:val="104"/>
        </w:trPr>
        <w:tc>
          <w:tcPr>
            <w:tcW w:w="2688" w:type="dxa"/>
            <w:vMerge/>
          </w:tcPr>
          <w:p w14:paraId="4396A390" w14:textId="77777777" w:rsidR="00E4784F" w:rsidRDefault="00E4784F" w:rsidP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50DB3D7" w14:textId="0205951D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vừa</w:t>
            </w:r>
          </w:p>
        </w:tc>
        <w:tc>
          <w:tcPr>
            <w:tcW w:w="1530" w:type="dxa"/>
            <w:vMerge/>
          </w:tcPr>
          <w:p w14:paraId="79B9017D" w14:textId="77777777" w:rsidR="00E4784F" w:rsidRDefault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97B1611" w14:textId="69021615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E4784F" w:rsidRPr="00B93A5A" w14:paraId="320DBD3C" w14:textId="77777777" w:rsidTr="00EC707B">
        <w:trPr>
          <w:trHeight w:val="104"/>
        </w:trPr>
        <w:tc>
          <w:tcPr>
            <w:tcW w:w="2688" w:type="dxa"/>
            <w:vMerge/>
          </w:tcPr>
          <w:p w14:paraId="317298BC" w14:textId="77777777" w:rsidR="00E4784F" w:rsidRDefault="00E4784F" w:rsidP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45A21AB" w14:textId="25B26A3F" w:rsidR="00E4784F" w:rsidRPr="00B93A5A" w:rsidRDefault="00E4784F" w:rsidP="00E47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đá cỡ lớn</w:t>
            </w:r>
          </w:p>
        </w:tc>
        <w:tc>
          <w:tcPr>
            <w:tcW w:w="1530" w:type="dxa"/>
            <w:vMerge/>
          </w:tcPr>
          <w:p w14:paraId="60CA4787" w14:textId="77777777" w:rsidR="00E4784F" w:rsidRDefault="00E47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B26FEE7" w14:textId="45A9D8E7" w:rsidR="00E4784F" w:rsidRPr="00B93A5A" w:rsidRDefault="00E4784F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044E50" w:rsidRPr="00B93A5A" w14:paraId="07992757" w14:textId="77777777" w:rsidTr="00511A47">
        <w:trPr>
          <w:trHeight w:val="199"/>
        </w:trPr>
        <w:tc>
          <w:tcPr>
            <w:tcW w:w="6565" w:type="dxa"/>
            <w:gridSpan w:val="2"/>
          </w:tcPr>
          <w:p w14:paraId="59FE282E" w14:textId="67FD2C4A" w:rsidR="00044E50" w:rsidRPr="00B93A5A" w:rsidRDefault="00044E50" w:rsidP="001F4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Khoáng </w:t>
            </w: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1530" w:type="dxa"/>
            <w:vMerge w:val="restart"/>
          </w:tcPr>
          <w:p w14:paraId="14AE1E4B" w14:textId="2C7F0652" w:rsidR="00044E50" w:rsidRPr="00C94FA5" w:rsidRDefault="00044E50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C9ABEDD" w14:textId="70F57C4A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044E50" w:rsidRPr="00B93A5A" w14:paraId="2C1C36A0" w14:textId="77777777" w:rsidTr="0000030F">
        <w:trPr>
          <w:trHeight w:val="199"/>
        </w:trPr>
        <w:tc>
          <w:tcPr>
            <w:tcW w:w="6565" w:type="dxa"/>
            <w:gridSpan w:val="2"/>
          </w:tcPr>
          <w:p w14:paraId="626247E2" w14:textId="3C45A433" w:rsidR="00044E50" w:rsidRPr="00B93A5A" w:rsidRDefault="00044E50" w:rsidP="001F4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Khoáng</w:t>
            </w:r>
            <w:r w:rsidRPr="00B93A5A">
              <w:rPr>
                <w:rFonts w:ascii="Times New Roman" w:hAnsi="Times New Roman" w:cs="Times New Roman"/>
              </w:rPr>
              <w:t xml:space="preserve"> I-on Life</w:t>
            </w:r>
            <w:r>
              <w:rPr>
                <w:rFonts w:ascii="Times New Roman" w:hAnsi="Times New Roman" w:cs="Times New Roman"/>
              </w:rPr>
              <w:t xml:space="preserve"> 450ml</w:t>
            </w:r>
          </w:p>
        </w:tc>
        <w:tc>
          <w:tcPr>
            <w:tcW w:w="1530" w:type="dxa"/>
            <w:vMerge/>
          </w:tcPr>
          <w:p w14:paraId="2C47BE04" w14:textId="77777777" w:rsidR="00044E50" w:rsidRDefault="00044E50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12D261F" w14:textId="76CCDD03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044E50" w:rsidRPr="00B93A5A" w14:paraId="2CB34EB1" w14:textId="77777777" w:rsidTr="00054045">
        <w:trPr>
          <w:trHeight w:val="92"/>
        </w:trPr>
        <w:tc>
          <w:tcPr>
            <w:tcW w:w="6565" w:type="dxa"/>
            <w:gridSpan w:val="2"/>
          </w:tcPr>
          <w:p w14:paraId="07B37191" w14:textId="1305A8B7" w:rsidR="00044E50" w:rsidRPr="00B93A5A" w:rsidRDefault="00044E50" w:rsidP="001F4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Khoáng</w:t>
            </w:r>
            <w:r w:rsidRPr="00B93A5A">
              <w:rPr>
                <w:rFonts w:ascii="Times New Roman" w:hAnsi="Times New Roman" w:cs="Times New Roman"/>
              </w:rPr>
              <w:t xml:space="preserve"> Lavie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B7905FC" w14:textId="77777777" w:rsidR="00044E50" w:rsidRDefault="00044E50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55ABF8" w14:textId="57517818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044E50" w:rsidRPr="00B93A5A" w14:paraId="22CCDC87" w14:textId="77777777" w:rsidTr="00E07D16">
        <w:trPr>
          <w:trHeight w:val="91"/>
        </w:trPr>
        <w:tc>
          <w:tcPr>
            <w:tcW w:w="6565" w:type="dxa"/>
            <w:gridSpan w:val="2"/>
          </w:tcPr>
          <w:p w14:paraId="1E17D361" w14:textId="61DA938B" w:rsidR="00044E50" w:rsidRPr="00B93A5A" w:rsidRDefault="00044E50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Khoáng</w:t>
            </w:r>
            <w:r w:rsidRPr="00B93A5A">
              <w:rPr>
                <w:rFonts w:ascii="Times New Roman" w:hAnsi="Times New Roman" w:cs="Times New Roman"/>
              </w:rPr>
              <w:t xml:space="preserve"> Lavie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79932EE4" w14:textId="77777777" w:rsidR="00044E50" w:rsidRDefault="00044E50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314DF72" w14:textId="1CE78983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044E50" w:rsidRPr="00B93A5A" w14:paraId="46C5FCA6" w14:textId="77777777" w:rsidTr="004E6AF2">
        <w:trPr>
          <w:trHeight w:val="92"/>
        </w:trPr>
        <w:tc>
          <w:tcPr>
            <w:tcW w:w="6565" w:type="dxa"/>
            <w:gridSpan w:val="2"/>
          </w:tcPr>
          <w:p w14:paraId="66566E91" w14:textId="0FBDDD40" w:rsidR="00044E50" w:rsidRPr="00B93A5A" w:rsidRDefault="00044E50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Khoáng</w:t>
            </w:r>
            <w:r w:rsidRPr="00B93A5A">
              <w:rPr>
                <w:rFonts w:ascii="Times New Roman" w:hAnsi="Times New Roman" w:cs="Times New Roman"/>
              </w:rPr>
              <w:t xml:space="preserve"> Aquafina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CB88ED3" w14:textId="77777777" w:rsidR="00044E50" w:rsidRDefault="00044E50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13F5C56" w14:textId="1E7AEBE6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044E50" w:rsidRPr="00B93A5A" w14:paraId="35870A38" w14:textId="77777777" w:rsidTr="00501428">
        <w:trPr>
          <w:trHeight w:val="91"/>
        </w:trPr>
        <w:tc>
          <w:tcPr>
            <w:tcW w:w="6565" w:type="dxa"/>
            <w:gridSpan w:val="2"/>
          </w:tcPr>
          <w:p w14:paraId="70686B61" w14:textId="2EA6BF28" w:rsidR="00044E50" w:rsidRPr="00B93A5A" w:rsidRDefault="00044E50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Khoáng</w:t>
            </w:r>
            <w:r w:rsidRPr="00B93A5A">
              <w:rPr>
                <w:rFonts w:ascii="Times New Roman" w:hAnsi="Times New Roman" w:cs="Times New Roman"/>
              </w:rPr>
              <w:t xml:space="preserve"> Aquafina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26334E4F" w14:textId="77777777" w:rsidR="00044E50" w:rsidRDefault="00044E50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EC5508" w14:textId="7F4C1E4C" w:rsidR="00044E50" w:rsidRPr="00B93A5A" w:rsidRDefault="00044E50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752BD8" w:rsidRPr="00B93A5A" w14:paraId="75606DEC" w14:textId="77777777" w:rsidTr="00ED0897">
        <w:trPr>
          <w:trHeight w:val="98"/>
        </w:trPr>
        <w:tc>
          <w:tcPr>
            <w:tcW w:w="6565" w:type="dxa"/>
            <w:gridSpan w:val="2"/>
          </w:tcPr>
          <w:p w14:paraId="53EE794C" w14:textId="21CFFBFC" w:rsidR="00752BD8" w:rsidRPr="00B93A5A" w:rsidRDefault="00752BD8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330ml</w:t>
            </w:r>
          </w:p>
        </w:tc>
        <w:tc>
          <w:tcPr>
            <w:tcW w:w="1530" w:type="dxa"/>
          </w:tcPr>
          <w:p w14:paraId="2C4BC280" w14:textId="2B8F984E" w:rsidR="00752BD8" w:rsidRPr="00B93A5A" w:rsidRDefault="00752BD8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6D306A07" w14:textId="0531C45A" w:rsidR="00752BD8" w:rsidRPr="00B93A5A" w:rsidRDefault="00752BD8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752BD8" w:rsidRPr="00B93A5A" w14:paraId="10415B42" w14:textId="77777777" w:rsidTr="00651180">
        <w:trPr>
          <w:trHeight w:val="98"/>
        </w:trPr>
        <w:tc>
          <w:tcPr>
            <w:tcW w:w="6565" w:type="dxa"/>
            <w:gridSpan w:val="2"/>
          </w:tcPr>
          <w:p w14:paraId="6DA5400B" w14:textId="3E904A14" w:rsidR="00752BD8" w:rsidRPr="00B93A5A" w:rsidRDefault="00752BD8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390ml</w:t>
            </w:r>
          </w:p>
        </w:tc>
        <w:tc>
          <w:tcPr>
            <w:tcW w:w="1530" w:type="dxa"/>
          </w:tcPr>
          <w:p w14:paraId="7796CC92" w14:textId="38D94B69" w:rsidR="00752BD8" w:rsidRPr="00B93A5A" w:rsidRDefault="00752BD8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F32F080" w14:textId="07CC8A43" w:rsidR="00752BD8" w:rsidRPr="00B93A5A" w:rsidRDefault="00752BD8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F53871" w:rsidRPr="00B93A5A" w14:paraId="796B0D2E" w14:textId="77777777" w:rsidTr="00F53871">
        <w:trPr>
          <w:trHeight w:val="71"/>
        </w:trPr>
        <w:tc>
          <w:tcPr>
            <w:tcW w:w="2688" w:type="dxa"/>
            <w:vMerge w:val="restart"/>
          </w:tcPr>
          <w:p w14:paraId="25D9F4A8" w14:textId="1C864622" w:rsidR="00F53871" w:rsidRDefault="00F53871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7Up</w:t>
            </w:r>
          </w:p>
        </w:tc>
        <w:tc>
          <w:tcPr>
            <w:tcW w:w="3877" w:type="dxa"/>
          </w:tcPr>
          <w:p w14:paraId="358BA627" w14:textId="4F080891" w:rsidR="00F53871" w:rsidRDefault="00F53871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nhỏ</w:t>
            </w:r>
          </w:p>
        </w:tc>
        <w:tc>
          <w:tcPr>
            <w:tcW w:w="1530" w:type="dxa"/>
            <w:vMerge w:val="restart"/>
          </w:tcPr>
          <w:p w14:paraId="4971E6D5" w14:textId="023D86DC" w:rsidR="00F53871" w:rsidRDefault="00F53871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31B149DA" w14:textId="0D6B53C8" w:rsidR="00F53871" w:rsidRDefault="00F53871" w:rsidP="00F53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F53871" w:rsidRPr="00B93A5A" w14:paraId="257D37CF" w14:textId="77777777" w:rsidTr="00EC707B">
        <w:trPr>
          <w:trHeight w:val="71"/>
        </w:trPr>
        <w:tc>
          <w:tcPr>
            <w:tcW w:w="2688" w:type="dxa"/>
            <w:vMerge/>
          </w:tcPr>
          <w:p w14:paraId="4568D1C3" w14:textId="77777777" w:rsidR="00F53871" w:rsidRDefault="00F53871" w:rsidP="00F538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1440AB1" w14:textId="6979D96D" w:rsidR="00F53871" w:rsidRDefault="00F53871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vừa</w:t>
            </w:r>
          </w:p>
        </w:tc>
        <w:tc>
          <w:tcPr>
            <w:tcW w:w="1530" w:type="dxa"/>
            <w:vMerge/>
          </w:tcPr>
          <w:p w14:paraId="0A5B14E0" w14:textId="77777777" w:rsidR="00F53871" w:rsidRDefault="00F53871" w:rsidP="00F538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33C906B" w14:textId="02971D2B" w:rsidR="00F53871" w:rsidRDefault="00F53871" w:rsidP="00F53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</w:tr>
      <w:tr w:rsidR="00F53871" w:rsidRPr="00B93A5A" w14:paraId="6C5F5522" w14:textId="77777777" w:rsidTr="00EC707B">
        <w:trPr>
          <w:trHeight w:val="71"/>
        </w:trPr>
        <w:tc>
          <w:tcPr>
            <w:tcW w:w="2688" w:type="dxa"/>
            <w:vMerge/>
          </w:tcPr>
          <w:p w14:paraId="4FD2B8FF" w14:textId="77777777" w:rsidR="00F53871" w:rsidRDefault="00F53871" w:rsidP="00F538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20FDC56" w14:textId="7A46A3AE" w:rsidR="00F53871" w:rsidRDefault="00F53871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7 Up vị chanh cỡ lớn</w:t>
            </w:r>
          </w:p>
        </w:tc>
        <w:tc>
          <w:tcPr>
            <w:tcW w:w="1530" w:type="dxa"/>
            <w:vMerge/>
          </w:tcPr>
          <w:p w14:paraId="1584B6F2" w14:textId="77777777" w:rsidR="00F53871" w:rsidRDefault="00F53871" w:rsidP="00F538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F6B2461" w14:textId="030238BD" w:rsidR="00F53871" w:rsidRDefault="00F53871" w:rsidP="00F53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19423D" w:rsidRPr="00B93A5A" w14:paraId="65E9E7AB" w14:textId="77777777" w:rsidTr="00EC707B">
        <w:trPr>
          <w:trHeight w:val="61"/>
        </w:trPr>
        <w:tc>
          <w:tcPr>
            <w:tcW w:w="2688" w:type="dxa"/>
            <w:vMerge w:val="restart"/>
          </w:tcPr>
          <w:p w14:paraId="025864B6" w14:textId="47FC2F07" w:rsidR="0019423D" w:rsidRPr="00B93A5A" w:rsidRDefault="0019423D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Pepsi 330ml</w:t>
            </w:r>
          </w:p>
        </w:tc>
        <w:tc>
          <w:tcPr>
            <w:tcW w:w="3877" w:type="dxa"/>
          </w:tcPr>
          <w:p w14:paraId="4C2F9544" w14:textId="1127BDF5" w:rsidR="0019423D" w:rsidRPr="00B93A5A" w:rsidRDefault="0019423D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</w:tcPr>
          <w:p w14:paraId="4D2189BB" w14:textId="7B26D5D4" w:rsidR="0019423D" w:rsidRDefault="0019423D" w:rsidP="00F5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1B7801CD" w14:textId="5F049052" w:rsidR="0019423D" w:rsidRPr="00B93A5A" w:rsidRDefault="0019423D" w:rsidP="00F53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19423D" w:rsidRPr="00B93A5A" w14:paraId="50CC5EF7" w14:textId="77777777" w:rsidTr="00EC707B">
        <w:trPr>
          <w:trHeight w:val="61"/>
        </w:trPr>
        <w:tc>
          <w:tcPr>
            <w:tcW w:w="2688" w:type="dxa"/>
            <w:vMerge/>
          </w:tcPr>
          <w:p w14:paraId="2DB61183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CCA885C" w14:textId="007E554E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</w:tcPr>
          <w:p w14:paraId="40DE0CFC" w14:textId="6C703E6B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21A4F80A" w14:textId="20338E83" w:rsidR="0019423D" w:rsidRDefault="00BB7BF6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BB7BF6" w:rsidRPr="00B93A5A" w14:paraId="285D0554" w14:textId="77777777" w:rsidTr="009F30F1">
        <w:trPr>
          <w:trHeight w:val="61"/>
        </w:trPr>
        <w:tc>
          <w:tcPr>
            <w:tcW w:w="6565" w:type="dxa"/>
            <w:gridSpan w:val="2"/>
          </w:tcPr>
          <w:p w14:paraId="73D50F48" w14:textId="2B99608C" w:rsidR="00BB7BF6" w:rsidRDefault="00BB7BF6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Pepso 1Lít</w:t>
            </w:r>
          </w:p>
        </w:tc>
        <w:tc>
          <w:tcPr>
            <w:tcW w:w="1530" w:type="dxa"/>
          </w:tcPr>
          <w:p w14:paraId="4FB82BE6" w14:textId="228D3341" w:rsidR="00BB7BF6" w:rsidRDefault="00BB7BF6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7790260" w14:textId="360AFECD" w:rsidR="00BB7BF6" w:rsidRDefault="00BB7BF6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</w:t>
            </w:r>
          </w:p>
        </w:tc>
      </w:tr>
      <w:tr w:rsidR="00A15BF7" w:rsidRPr="00B93A5A" w14:paraId="5FB8F566" w14:textId="77777777" w:rsidTr="009F30F1">
        <w:trPr>
          <w:trHeight w:val="61"/>
        </w:trPr>
        <w:tc>
          <w:tcPr>
            <w:tcW w:w="6565" w:type="dxa"/>
            <w:gridSpan w:val="2"/>
          </w:tcPr>
          <w:p w14:paraId="3F6B9254" w14:textId="5F32FD2F" w:rsidR="00A15BF7" w:rsidRDefault="00A15BF7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330ml</w:t>
            </w:r>
          </w:p>
        </w:tc>
        <w:tc>
          <w:tcPr>
            <w:tcW w:w="1530" w:type="dxa"/>
            <w:vMerge w:val="restart"/>
          </w:tcPr>
          <w:p w14:paraId="14B93908" w14:textId="368739AC" w:rsidR="00A15BF7" w:rsidRDefault="00A15BF7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1CD98466" w14:textId="1AADB303" w:rsidR="00A15BF7" w:rsidRDefault="00A15BF7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15BF7" w:rsidRPr="00B93A5A" w14:paraId="4DB089BA" w14:textId="77777777" w:rsidTr="001F366F">
        <w:trPr>
          <w:trHeight w:val="61"/>
        </w:trPr>
        <w:tc>
          <w:tcPr>
            <w:tcW w:w="6565" w:type="dxa"/>
            <w:gridSpan w:val="2"/>
          </w:tcPr>
          <w:p w14:paraId="31C54365" w14:textId="2E72B271" w:rsidR="00A15BF7" w:rsidRDefault="00A15BF7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vị chanh 330ml</w:t>
            </w:r>
          </w:p>
        </w:tc>
        <w:tc>
          <w:tcPr>
            <w:tcW w:w="1530" w:type="dxa"/>
            <w:vMerge/>
          </w:tcPr>
          <w:p w14:paraId="0E21A9FF" w14:textId="77777777" w:rsidR="00A15BF7" w:rsidRDefault="00A15BF7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B74A76" w14:textId="20CDB190" w:rsidR="00A15BF7" w:rsidRDefault="00A15BF7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19423D" w:rsidRPr="00B93A5A" w14:paraId="3C0DE69D" w14:textId="77777777" w:rsidTr="00961920">
        <w:trPr>
          <w:trHeight w:val="152"/>
        </w:trPr>
        <w:tc>
          <w:tcPr>
            <w:tcW w:w="2688" w:type="dxa"/>
            <w:vMerge w:val="restart"/>
          </w:tcPr>
          <w:p w14:paraId="5B1369CB" w14:textId="6E9F267E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</w:t>
            </w:r>
          </w:p>
        </w:tc>
        <w:tc>
          <w:tcPr>
            <w:tcW w:w="3877" w:type="dxa"/>
          </w:tcPr>
          <w:p w14:paraId="12CE6CD6" w14:textId="187B219C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nhỏ</w:t>
            </w:r>
          </w:p>
        </w:tc>
        <w:tc>
          <w:tcPr>
            <w:tcW w:w="1530" w:type="dxa"/>
            <w:vMerge w:val="restart"/>
          </w:tcPr>
          <w:p w14:paraId="14320A4A" w14:textId="25057CA0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1496" w:type="dxa"/>
          </w:tcPr>
          <w:p w14:paraId="5EC1635E" w14:textId="4EE13D49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19423D" w:rsidRPr="00B93A5A" w14:paraId="155210C5" w14:textId="77777777" w:rsidTr="00961920">
        <w:trPr>
          <w:trHeight w:val="152"/>
        </w:trPr>
        <w:tc>
          <w:tcPr>
            <w:tcW w:w="2688" w:type="dxa"/>
            <w:vMerge/>
          </w:tcPr>
          <w:p w14:paraId="2EBEFB3E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FB93A69" w14:textId="6C3F6EFC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vừa</w:t>
            </w:r>
          </w:p>
        </w:tc>
        <w:tc>
          <w:tcPr>
            <w:tcW w:w="1530" w:type="dxa"/>
            <w:vMerge/>
          </w:tcPr>
          <w:p w14:paraId="3002B386" w14:textId="3A2C17B4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2ADEC60" w14:textId="32C058CF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18000</w:t>
            </w:r>
          </w:p>
        </w:tc>
      </w:tr>
      <w:tr w:rsidR="0019423D" w:rsidRPr="00B93A5A" w14:paraId="547B27C1" w14:textId="77777777" w:rsidTr="00961920">
        <w:trPr>
          <w:trHeight w:val="152"/>
        </w:trPr>
        <w:tc>
          <w:tcPr>
            <w:tcW w:w="2688" w:type="dxa"/>
            <w:vMerge/>
          </w:tcPr>
          <w:p w14:paraId="07B052AB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26011D6" w14:textId="7EFCC054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Pepsi cỡ lớn</w:t>
            </w:r>
          </w:p>
        </w:tc>
        <w:tc>
          <w:tcPr>
            <w:tcW w:w="1530" w:type="dxa"/>
            <w:vMerge/>
          </w:tcPr>
          <w:p w14:paraId="0A98FC90" w14:textId="66BE0B46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2A1DCE2C" w14:textId="4D8C34C1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25000</w:t>
            </w:r>
          </w:p>
        </w:tc>
      </w:tr>
      <w:tr w:rsidR="0019423D" w:rsidRPr="00B93A5A" w14:paraId="0BB12BB0" w14:textId="77777777" w:rsidTr="00EC707B">
        <w:trPr>
          <w:trHeight w:val="182"/>
        </w:trPr>
        <w:tc>
          <w:tcPr>
            <w:tcW w:w="2688" w:type="dxa"/>
            <w:vMerge w:val="restart"/>
          </w:tcPr>
          <w:p w14:paraId="7C1E7618" w14:textId="1982333E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77" w:type="dxa"/>
          </w:tcPr>
          <w:p w14:paraId="37A57067" w14:textId="3ABBC975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 truy</w:t>
            </w:r>
            <w:r w:rsidRPr="003B0214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3B0214">
              <w:rPr>
                <w:rFonts w:ascii="Times New Roman" w:hAnsi="Times New Roman" w:cs="Times New Roman"/>
              </w:rPr>
              <w:t>ống</w:t>
            </w:r>
          </w:p>
        </w:tc>
        <w:tc>
          <w:tcPr>
            <w:tcW w:w="1530" w:type="dxa"/>
          </w:tcPr>
          <w:p w14:paraId="29992590" w14:textId="4F59DCFA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3B0214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60D5F8A8" w14:textId="502C8A8E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19423D" w:rsidRPr="00B93A5A" w14:paraId="75B3A1CA" w14:textId="77777777" w:rsidTr="00EC707B">
        <w:trPr>
          <w:trHeight w:val="182"/>
        </w:trPr>
        <w:tc>
          <w:tcPr>
            <w:tcW w:w="2688" w:type="dxa"/>
            <w:vMerge/>
          </w:tcPr>
          <w:p w14:paraId="41196B1C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72EF97A" w14:textId="31CA7FC6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EC707B">
              <w:rPr>
                <w:rFonts w:ascii="Times New Roman" w:hAnsi="Times New Roman" w:cs="Times New Roman"/>
              </w:rPr>
              <w:t>ảo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EC707B">
              <w:rPr>
                <w:rFonts w:ascii="Times New Roman" w:hAnsi="Times New Roman" w:cs="Times New Roman"/>
              </w:rPr>
              <w:t>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30" w:type="dxa"/>
          </w:tcPr>
          <w:p w14:paraId="30256ACE" w14:textId="62B9B967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1~5 mi</w:t>
            </w:r>
            <w:r w:rsidRPr="00EC707B">
              <w:rPr>
                <w:rFonts w:ascii="Times New Roman" w:hAnsi="Times New Roman" w:cs="Times New Roman"/>
              </w:rPr>
              <w:t>ếng</w:t>
            </w:r>
          </w:p>
        </w:tc>
        <w:tc>
          <w:tcPr>
            <w:tcW w:w="1496" w:type="dxa"/>
          </w:tcPr>
          <w:p w14:paraId="267F1E21" w14:textId="37C9FE86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</w:t>
            </w:r>
          </w:p>
        </w:tc>
      </w:tr>
      <w:tr w:rsidR="0019423D" w:rsidRPr="00B93A5A" w14:paraId="4B948E95" w14:textId="77777777" w:rsidTr="00EC707B">
        <w:trPr>
          <w:trHeight w:val="92"/>
        </w:trPr>
        <w:tc>
          <w:tcPr>
            <w:tcW w:w="2688" w:type="dxa"/>
            <w:vMerge/>
          </w:tcPr>
          <w:p w14:paraId="1B5DD809" w14:textId="7C872D71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35802C" w14:textId="73072011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(v</w:t>
            </w:r>
            <w:r w:rsidRPr="003B0214">
              <w:rPr>
                <w:rFonts w:ascii="Times New Roman" w:hAnsi="Times New Roman" w:cs="Times New Roman"/>
              </w:rPr>
              <w:t>ừa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 w:val="restart"/>
          </w:tcPr>
          <w:p w14:paraId="651C07FF" w14:textId="7B5E3C5D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3B0214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71830CF2" w14:textId="662E87A3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36000</w:t>
            </w:r>
          </w:p>
        </w:tc>
      </w:tr>
      <w:tr w:rsidR="0019423D" w:rsidRPr="00B93A5A" w14:paraId="2768001B" w14:textId="77777777" w:rsidTr="00EC707B">
        <w:trPr>
          <w:trHeight w:val="91"/>
        </w:trPr>
        <w:tc>
          <w:tcPr>
            <w:tcW w:w="2688" w:type="dxa"/>
            <w:vMerge/>
          </w:tcPr>
          <w:p w14:paraId="3AB42660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C310A57" w14:textId="536E05A4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(l</w:t>
            </w:r>
            <w:r w:rsidRPr="003B0214">
              <w:rPr>
                <w:rFonts w:ascii="Times New Roman" w:hAnsi="Times New Roman" w:cs="Times New Roman"/>
              </w:rPr>
              <w:t>ớn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/>
          </w:tcPr>
          <w:p w14:paraId="615D44C7" w14:textId="5865FA61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6680CC" w14:textId="1B5A7EC6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58000</w:t>
            </w:r>
          </w:p>
        </w:tc>
      </w:tr>
      <w:tr w:rsidR="0019423D" w:rsidRPr="00B93A5A" w14:paraId="2333FF6E" w14:textId="77777777" w:rsidTr="00EC707B">
        <w:trPr>
          <w:trHeight w:val="92"/>
        </w:trPr>
        <w:tc>
          <w:tcPr>
            <w:tcW w:w="2688" w:type="dxa"/>
            <w:vMerge/>
          </w:tcPr>
          <w:p w14:paraId="50D6A104" w14:textId="65728F2E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4EC0306" w14:textId="5483F7ED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C707B">
              <w:rPr>
                <w:rFonts w:ascii="Times New Roman" w:hAnsi="Times New Roman" w:cs="Times New Roman"/>
              </w:rPr>
              <w:t>ốt</w:t>
            </w:r>
            <w:r>
              <w:rPr>
                <w:rFonts w:ascii="Times New Roman" w:hAnsi="Times New Roman" w:cs="Times New Roman"/>
              </w:rPr>
              <w:t xml:space="preserve"> 8 v</w:t>
            </w:r>
            <w:r w:rsidRPr="00EC707B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1530" w:type="dxa"/>
          </w:tcPr>
          <w:p w14:paraId="5DCA0D7F" w14:textId="3F602314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1~8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7D3CDE95" w14:textId="58D1E02E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19423D" w:rsidRPr="00B93A5A" w14:paraId="7AEABA0F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43607C67" w14:textId="5B918A94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3877" w:type="dxa"/>
          </w:tcPr>
          <w:p w14:paraId="679148AB" w14:textId="36228617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 w:rsidRPr="00EC707B">
              <w:rPr>
                <w:rFonts w:ascii="Times New Roman" w:hAnsi="Times New Roman" w:cs="Times New Roman"/>
              </w:rPr>
              <w:t>Đùi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 w:val="restart"/>
          </w:tcPr>
          <w:p w14:paraId="37864B29" w14:textId="1918770D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4B9DAC60" w14:textId="6CA85E35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67000</w:t>
            </w:r>
          </w:p>
        </w:tc>
      </w:tr>
      <w:tr w:rsidR="0019423D" w:rsidRPr="00B93A5A" w14:paraId="13A75EFE" w14:textId="77777777" w:rsidTr="00EC707B">
        <w:trPr>
          <w:trHeight w:val="92"/>
        </w:trPr>
        <w:tc>
          <w:tcPr>
            <w:tcW w:w="2688" w:type="dxa"/>
            <w:vMerge/>
          </w:tcPr>
          <w:p w14:paraId="41B78FB0" w14:textId="600870DE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A102296" w14:textId="45C68EE9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Phi-l</w:t>
            </w:r>
            <w:r w:rsidRPr="00EC707B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/>
          </w:tcPr>
          <w:p w14:paraId="73B03CB1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80BB18E" w14:textId="13DC998E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19423D" w:rsidRPr="00B93A5A" w14:paraId="76B438B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0CC1EB31" w14:textId="71DA3692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3877" w:type="dxa"/>
          </w:tcPr>
          <w:p w14:paraId="0668731F" w14:textId="22A66587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t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30" w:type="dxa"/>
            <w:vMerge w:val="restart"/>
          </w:tcPr>
          <w:p w14:paraId="0C3EAE49" w14:textId="5DE11F9A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</w:t>
            </w:r>
            <w:r w:rsidRPr="00EC707B">
              <w:rPr>
                <w:rFonts w:ascii="Times New Roman" w:hAnsi="Times New Roman" w:cs="Times New Roman"/>
              </w:rPr>
              <w:t>ánh</w:t>
            </w:r>
          </w:p>
        </w:tc>
        <w:tc>
          <w:tcPr>
            <w:tcW w:w="1496" w:type="dxa"/>
          </w:tcPr>
          <w:p w14:paraId="70152834" w14:textId="0C5D3359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</w:t>
            </w:r>
          </w:p>
        </w:tc>
      </w:tr>
      <w:tr w:rsidR="0019423D" w:rsidRPr="00B93A5A" w14:paraId="2042A2E2" w14:textId="77777777" w:rsidTr="00EC707B">
        <w:trPr>
          <w:trHeight w:val="91"/>
        </w:trPr>
        <w:tc>
          <w:tcPr>
            <w:tcW w:w="2688" w:type="dxa"/>
            <w:vMerge/>
          </w:tcPr>
          <w:p w14:paraId="6AE9EFF1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BA6F15B" w14:textId="58C82429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 flava</w:t>
            </w:r>
          </w:p>
        </w:tc>
        <w:tc>
          <w:tcPr>
            <w:tcW w:w="1530" w:type="dxa"/>
            <w:vMerge/>
          </w:tcPr>
          <w:p w14:paraId="3E85ECD3" w14:textId="7D8CFBD5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2DB4068" w14:textId="36C2069C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47000</w:t>
            </w:r>
          </w:p>
        </w:tc>
      </w:tr>
      <w:tr w:rsidR="0019423D" w:rsidRPr="00B93A5A" w14:paraId="079C326F" w14:textId="77777777" w:rsidTr="00EC707B">
        <w:trPr>
          <w:trHeight w:val="91"/>
        </w:trPr>
        <w:tc>
          <w:tcPr>
            <w:tcW w:w="2688" w:type="dxa"/>
            <w:vMerge/>
          </w:tcPr>
          <w:p w14:paraId="7B5F246C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C054FF4" w14:textId="378B7446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42D8FBE9" w14:textId="77777777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945034C" w14:textId="183A5BD2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19423D" w:rsidRPr="00B93A5A" w14:paraId="071B8A3D" w14:textId="77777777" w:rsidTr="00EC707B">
        <w:trPr>
          <w:trHeight w:val="91"/>
        </w:trPr>
        <w:tc>
          <w:tcPr>
            <w:tcW w:w="2688" w:type="dxa"/>
            <w:vMerge/>
          </w:tcPr>
          <w:p w14:paraId="0038CBE8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DF338DB" w14:textId="6C7FA571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Burger c</w:t>
            </w:r>
            <w:r w:rsidRPr="00EC707B">
              <w:rPr>
                <w:rFonts w:ascii="Times New Roman" w:hAnsi="Times New Roman" w:cs="Times New Roman"/>
              </w:rPr>
              <w:t>á</w:t>
            </w:r>
          </w:p>
        </w:tc>
        <w:tc>
          <w:tcPr>
            <w:tcW w:w="1530" w:type="dxa"/>
            <w:vMerge/>
          </w:tcPr>
          <w:p w14:paraId="16D8FE88" w14:textId="77777777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DA96885" w14:textId="607D4DE1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46000</w:t>
            </w:r>
          </w:p>
        </w:tc>
      </w:tr>
      <w:tr w:rsidR="0019423D" w:rsidRPr="00B93A5A" w14:paraId="2E4B46A1" w14:textId="77777777" w:rsidTr="00EC707B">
        <w:trPr>
          <w:trHeight w:val="91"/>
        </w:trPr>
        <w:tc>
          <w:tcPr>
            <w:tcW w:w="2688" w:type="dxa"/>
            <w:vMerge/>
          </w:tcPr>
          <w:p w14:paraId="7BF7967D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4552B39" w14:textId="5A404CD8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s</w:t>
            </w:r>
            <w:r w:rsidRPr="00EC707B"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t BBQ</w:t>
            </w:r>
          </w:p>
        </w:tc>
        <w:tc>
          <w:tcPr>
            <w:tcW w:w="1530" w:type="dxa"/>
            <w:vMerge/>
          </w:tcPr>
          <w:p w14:paraId="3268269D" w14:textId="77777777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09E2701" w14:textId="6DEB80B7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19423D" w:rsidRPr="00B93A5A" w14:paraId="595CF951" w14:textId="77777777" w:rsidTr="00EC707B">
        <w:trPr>
          <w:trHeight w:val="91"/>
        </w:trPr>
        <w:tc>
          <w:tcPr>
            <w:tcW w:w="2688" w:type="dxa"/>
            <w:vMerge/>
          </w:tcPr>
          <w:p w14:paraId="49BA69F4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F7F928E" w14:textId="2F648DC2" w:rsidR="0019423D" w:rsidRPr="00B93A5A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khoai gi</w:t>
            </w:r>
            <w:r w:rsidRPr="00EC707B">
              <w:rPr>
                <w:rFonts w:ascii="Times New Roman" w:hAnsi="Times New Roman" w:cs="Times New Roman"/>
              </w:rPr>
              <w:t>òn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>n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2C260E0E" w14:textId="77777777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AF5F8F7" w14:textId="425A94EC" w:rsidR="0019423D" w:rsidRPr="00B93A5A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19423D" w:rsidRPr="00B93A5A" w14:paraId="50C1668F" w14:textId="77777777" w:rsidTr="00EC707B">
        <w:trPr>
          <w:trHeight w:val="91"/>
        </w:trPr>
        <w:tc>
          <w:tcPr>
            <w:tcW w:w="2688" w:type="dxa"/>
            <w:vMerge/>
          </w:tcPr>
          <w:p w14:paraId="2E2BB51D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DCFE55C" w14:textId="3FDF2F29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D85379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D85379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th</w:t>
            </w:r>
            <w:r w:rsidRPr="00D85379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>t x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kh</w:t>
            </w:r>
            <w:r w:rsidRPr="00D85379">
              <w:rPr>
                <w:rFonts w:ascii="Times New Roman" w:hAnsi="Times New Roman" w:cs="Times New Roman"/>
              </w:rPr>
              <w:t>ói</w:t>
            </w:r>
          </w:p>
        </w:tc>
        <w:tc>
          <w:tcPr>
            <w:tcW w:w="1530" w:type="dxa"/>
            <w:vMerge/>
          </w:tcPr>
          <w:p w14:paraId="0B9EF3BC" w14:textId="77777777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BF929B1" w14:textId="209F3D45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97000</w:t>
            </w:r>
          </w:p>
        </w:tc>
      </w:tr>
      <w:tr w:rsidR="0019423D" w:rsidRPr="00B93A5A" w14:paraId="2D482D5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640B8163" w14:textId="124560B8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85379">
              <w:rPr>
                <w:rFonts w:ascii="Times New Roman" w:hAnsi="Times New Roman" w:cs="Times New Roman"/>
              </w:rPr>
              <w:t>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379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n k</w:t>
            </w:r>
            <w:r w:rsidRPr="00D85379">
              <w:rPr>
                <w:rFonts w:ascii="Times New Roman" w:hAnsi="Times New Roman" w:cs="Times New Roman"/>
              </w:rPr>
              <w:t>èm</w:t>
            </w:r>
          </w:p>
        </w:tc>
        <w:tc>
          <w:tcPr>
            <w:tcW w:w="3877" w:type="dxa"/>
          </w:tcPr>
          <w:p w14:paraId="286FAB00" w14:textId="337F0D5E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chi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5EFFF863" w14:textId="3577E729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1CE8E28E" w14:textId="2C52423B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19423D" w:rsidRPr="00B93A5A" w14:paraId="0556DD64" w14:textId="77777777" w:rsidTr="00EC707B">
        <w:trPr>
          <w:trHeight w:val="91"/>
        </w:trPr>
        <w:tc>
          <w:tcPr>
            <w:tcW w:w="2688" w:type="dxa"/>
            <w:vMerge/>
          </w:tcPr>
          <w:p w14:paraId="0279E2E7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9026E8B" w14:textId="5CC75904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nghi</w:t>
            </w:r>
            <w:r w:rsidRPr="00D85379">
              <w:rPr>
                <w:rFonts w:ascii="Times New Roman" w:hAnsi="Times New Roman" w:cs="Times New Roman"/>
              </w:rPr>
              <w:t>ền</w:t>
            </w:r>
          </w:p>
        </w:tc>
        <w:tc>
          <w:tcPr>
            <w:tcW w:w="1530" w:type="dxa"/>
          </w:tcPr>
          <w:p w14:paraId="0D578DF0" w14:textId="47F14813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72ECE695" w14:textId="76F46A01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19423D" w:rsidRPr="00B93A5A" w14:paraId="75943AD2" w14:textId="77777777" w:rsidTr="00EC707B">
        <w:trPr>
          <w:trHeight w:val="91"/>
        </w:trPr>
        <w:tc>
          <w:tcPr>
            <w:tcW w:w="2688" w:type="dxa"/>
            <w:vMerge/>
          </w:tcPr>
          <w:p w14:paraId="7E041828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E1FAE90" w14:textId="231B6995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ây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D85379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</w:tcPr>
          <w:p w14:paraId="2078CA38" w14:textId="1E0275F0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54F27C37" w14:textId="1A0C5283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19423D" w:rsidRPr="00B93A5A" w14:paraId="254A227B" w14:textId="77777777" w:rsidTr="00EC707B">
        <w:trPr>
          <w:trHeight w:val="91"/>
        </w:trPr>
        <w:tc>
          <w:tcPr>
            <w:tcW w:w="2688" w:type="dxa"/>
            <w:vMerge/>
          </w:tcPr>
          <w:p w14:paraId="37E583B6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FAB588" w14:textId="43E8CD82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Salad</w:t>
            </w:r>
          </w:p>
        </w:tc>
        <w:tc>
          <w:tcPr>
            <w:tcW w:w="1530" w:type="dxa"/>
          </w:tcPr>
          <w:p w14:paraId="7F130921" w14:textId="7813B416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18523864" w14:textId="5FAEA62B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31000</w:t>
            </w:r>
          </w:p>
        </w:tc>
      </w:tr>
      <w:tr w:rsidR="0019423D" w:rsidRPr="00B93A5A" w14:paraId="2E28E537" w14:textId="77777777" w:rsidTr="00EC707B">
        <w:trPr>
          <w:trHeight w:val="91"/>
        </w:trPr>
        <w:tc>
          <w:tcPr>
            <w:tcW w:w="2688" w:type="dxa"/>
            <w:vMerge/>
          </w:tcPr>
          <w:p w14:paraId="4F2FAAF7" w14:textId="77777777" w:rsidR="0019423D" w:rsidRDefault="0019423D" w:rsidP="00194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2BEB5BF" w14:textId="3A4CF5A1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194F4F6F" w14:textId="00970082" w:rsidR="0019423D" w:rsidRDefault="0019423D" w:rsidP="00194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96" w:type="dxa"/>
          </w:tcPr>
          <w:p w14:paraId="12A7104C" w14:textId="37287A6C" w:rsidR="0019423D" w:rsidRDefault="0019423D" w:rsidP="00194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</w:tbl>
    <w:p w14:paraId="5FE09318" w14:textId="77777777" w:rsidR="00677C8D" w:rsidRPr="00B93A5A" w:rsidRDefault="00677C8D">
      <w:pPr>
        <w:rPr>
          <w:rFonts w:ascii="Times New Roman" w:hAnsi="Times New Roman" w:cs="Times New Roman"/>
        </w:rPr>
      </w:pPr>
    </w:p>
    <w:sectPr w:rsidR="00677C8D" w:rsidRPr="00B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564"/>
    <w:multiLevelType w:val="hybridMultilevel"/>
    <w:tmpl w:val="9B7A199A"/>
    <w:lvl w:ilvl="0" w:tplc="B4B86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5602"/>
    <w:multiLevelType w:val="hybridMultilevel"/>
    <w:tmpl w:val="95043404"/>
    <w:lvl w:ilvl="0" w:tplc="53B82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86334">
    <w:abstractNumId w:val="1"/>
  </w:num>
  <w:num w:numId="2" w16cid:durableId="6479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A"/>
    <w:rsid w:val="00024175"/>
    <w:rsid w:val="00044E50"/>
    <w:rsid w:val="000632C5"/>
    <w:rsid w:val="00111488"/>
    <w:rsid w:val="001233BD"/>
    <w:rsid w:val="00184E25"/>
    <w:rsid w:val="0019423D"/>
    <w:rsid w:val="001A6C03"/>
    <w:rsid w:val="001E047F"/>
    <w:rsid w:val="001F4515"/>
    <w:rsid w:val="003A45AA"/>
    <w:rsid w:val="003B0214"/>
    <w:rsid w:val="00421AA0"/>
    <w:rsid w:val="0058763F"/>
    <w:rsid w:val="00677C8D"/>
    <w:rsid w:val="00742EDC"/>
    <w:rsid w:val="00752BD8"/>
    <w:rsid w:val="00810D2C"/>
    <w:rsid w:val="00822F23"/>
    <w:rsid w:val="008409D3"/>
    <w:rsid w:val="00961920"/>
    <w:rsid w:val="00A15BF7"/>
    <w:rsid w:val="00A263A1"/>
    <w:rsid w:val="00A30B42"/>
    <w:rsid w:val="00A433E4"/>
    <w:rsid w:val="00A663A7"/>
    <w:rsid w:val="00B93A5A"/>
    <w:rsid w:val="00BB7BF6"/>
    <w:rsid w:val="00C94FA5"/>
    <w:rsid w:val="00D67F21"/>
    <w:rsid w:val="00D85190"/>
    <w:rsid w:val="00D85379"/>
    <w:rsid w:val="00DC4339"/>
    <w:rsid w:val="00E4784F"/>
    <w:rsid w:val="00EC3BD3"/>
    <w:rsid w:val="00EC707B"/>
    <w:rsid w:val="00EE3DA5"/>
    <w:rsid w:val="00F44D74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6B6"/>
  <w15:chartTrackingRefBased/>
  <w15:docId w15:val="{B530FE4D-B5A3-4A41-A419-0AC00B1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29</cp:revision>
  <dcterms:created xsi:type="dcterms:W3CDTF">2022-10-19T08:59:00Z</dcterms:created>
  <dcterms:modified xsi:type="dcterms:W3CDTF">2022-10-19T18:24:00Z</dcterms:modified>
</cp:coreProperties>
</file>