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light-dark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light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2024-06-23T11:31:54Z</dcterms:modified>
  <cp:category/>
</cp:coreProperties>
</file>