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7F5E66" w:rsidRPr="000E0F31" w14:paraId="34AC7E86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5E992850" w14:textId="77777777" w:rsidR="007F5E66" w:rsidRPr="00FA35B8" w:rsidRDefault="007F5E66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1.1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Buscar Medicamento</w:t>
            </w:r>
          </w:p>
        </w:tc>
      </w:tr>
      <w:tr w:rsidR="007F5E66" w:rsidRPr="00480E6E" w14:paraId="0CA7291C" w14:textId="77777777" w:rsidTr="00550430">
        <w:tc>
          <w:tcPr>
            <w:tcW w:w="8784" w:type="dxa"/>
            <w:gridSpan w:val="2"/>
          </w:tcPr>
          <w:p w14:paraId="587E9F03" w14:textId="77777777" w:rsidR="007F5E66" w:rsidRPr="00FA35B8" w:rsidRDefault="007F5E66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7F5E66" w:rsidRPr="000E0F31" w14:paraId="3735BF61" w14:textId="77777777" w:rsidTr="00550430">
        <w:tc>
          <w:tcPr>
            <w:tcW w:w="1836" w:type="dxa"/>
          </w:tcPr>
          <w:p w14:paraId="03E0C3AF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60BFC001" w14:textId="77777777" w:rsidR="007F5E66" w:rsidRPr="00FA35B8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7F5E66" w:rsidRPr="000E0F31" w14:paraId="1EF72A63" w14:textId="77777777" w:rsidTr="00550430">
        <w:tc>
          <w:tcPr>
            <w:tcW w:w="1836" w:type="dxa"/>
          </w:tcPr>
          <w:p w14:paraId="23FBBDFD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0BB44CE8" w14:textId="77777777" w:rsidR="007F5E66" w:rsidRPr="00FA35B8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Encontrar y visualizar la información de un medicamento existente en el inventario.</w:t>
            </w:r>
          </w:p>
        </w:tc>
      </w:tr>
      <w:tr w:rsidR="007F5E66" w:rsidRPr="000E0F31" w14:paraId="41A6726E" w14:textId="77777777" w:rsidTr="00550430">
        <w:tc>
          <w:tcPr>
            <w:tcW w:w="1836" w:type="dxa"/>
          </w:tcPr>
          <w:p w14:paraId="0B21E418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2E38352D" w14:textId="77777777" w:rsidR="007F5E66" w:rsidRPr="00FA35B8" w:rsidRDefault="007F5E66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Para buscar un medicamento en el inventario,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bookmarkStart w:id="0" w:name="_Hlk56444855"/>
            <w:r>
              <w:rPr>
                <w:rFonts w:ascii="Times New Roman" w:hAnsi="Times New Roman" w:cs="Times New Roman"/>
                <w:color w:val="002060"/>
                <w:lang w:val="es-419"/>
              </w:rPr>
              <w:t>IUF3 Buscar medicamento</w:t>
            </w:r>
            <w:r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bookmarkEnd w:id="0"/>
            <w:r w:rsidRPr="00FA35B8">
              <w:rPr>
                <w:rFonts w:ascii="Times New Roman" w:hAnsi="Times New Roman" w:cs="Times New Roman"/>
                <w:lang w:val="es-419"/>
              </w:rPr>
              <w:t xml:space="preserve">y </w:t>
            </w:r>
            <w:r>
              <w:rPr>
                <w:rFonts w:ascii="Times New Roman" w:hAnsi="Times New Roman" w:cs="Times New Roman"/>
                <w:lang w:val="es-419"/>
              </w:rPr>
              <w:t>tendrá la opción de realizar la búsqueda por cualquiera de estos datos.</w:t>
            </w:r>
          </w:p>
          <w:p w14:paraId="3D5CCBA0" w14:textId="77777777" w:rsidR="007F5E66" w:rsidRPr="00FA35B8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2BFC8F85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131AA55B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</w:t>
            </w:r>
            <w:r>
              <w:rPr>
                <w:rFonts w:ascii="Times New Roman" w:hAnsi="Times New Roman" w:cs="Times New Roman"/>
                <w:lang w:val="es-419"/>
              </w:rPr>
              <w:t xml:space="preserve"> un calendario la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del medicamento.</w:t>
            </w:r>
          </w:p>
          <w:p w14:paraId="004644D7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compuesto 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22CBA919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 xml:space="preserve">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7A22F860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SKU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2A9F705D" w14:textId="77777777" w:rsidR="007F5E66" w:rsidRPr="00FA35B8" w:rsidRDefault="007F5E66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7F5E66" w:rsidRPr="00480E6E" w14:paraId="331CACE0" w14:textId="77777777" w:rsidTr="00550430">
        <w:tc>
          <w:tcPr>
            <w:tcW w:w="1836" w:type="dxa"/>
          </w:tcPr>
          <w:p w14:paraId="2980CD37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4D4D75FF" w14:textId="77777777" w:rsidR="007F5E66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</w:t>
            </w:r>
            <w:r>
              <w:rPr>
                <w:rFonts w:ascii="Times New Roman" w:hAnsi="Times New Roman" w:cs="Times New Roman"/>
                <w:lang w:val="es-419"/>
              </w:rPr>
              <w:t xml:space="preserve"> una lista de medicamentos que coincidan con los parámetros de la búsqueda, donde se mostrará por cada medicamento:</w:t>
            </w:r>
          </w:p>
          <w:p w14:paraId="2FB48843" w14:textId="77777777" w:rsidR="007F5E66" w:rsidRPr="00FA35B8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3BDC36E6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0A32F71D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del medicamento.</w:t>
            </w:r>
          </w:p>
          <w:p w14:paraId="603EDA0B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Compuesto 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663FAEE9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34261575" w14:textId="77777777" w:rsidR="007F5E66" w:rsidRDefault="007F5E66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SKU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34120A2A" w14:textId="77777777" w:rsidR="007F5E66" w:rsidRPr="00FA35B8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7F5E66" w:rsidRPr="000E0F31" w14:paraId="148E0033" w14:textId="77777777" w:rsidTr="00550430">
        <w:tc>
          <w:tcPr>
            <w:tcW w:w="1836" w:type="dxa"/>
          </w:tcPr>
          <w:p w14:paraId="6E20C904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7ACC8EC4" w14:textId="77777777" w:rsidR="007F5E66" w:rsidRPr="00FA35B8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 y que el medicamento a buscar este registrado en el inventario.</w:t>
            </w:r>
          </w:p>
        </w:tc>
      </w:tr>
      <w:tr w:rsidR="007F5E66" w:rsidRPr="000E0F31" w14:paraId="1297CDB9" w14:textId="77777777" w:rsidTr="00550430">
        <w:tc>
          <w:tcPr>
            <w:tcW w:w="1836" w:type="dxa"/>
          </w:tcPr>
          <w:p w14:paraId="26AA55E8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6FAE73A7" w14:textId="77777777" w:rsidR="007F5E66" w:rsidRPr="002C7D0E" w:rsidRDefault="007F5E66" w:rsidP="007F5E6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encargado de farmacia podrá consultar la información detallada de cualquier medicamento.</w:t>
            </w:r>
          </w:p>
        </w:tc>
      </w:tr>
      <w:tr w:rsidR="007F5E66" w:rsidRPr="000E0F31" w14:paraId="56754271" w14:textId="77777777" w:rsidTr="00550430">
        <w:tc>
          <w:tcPr>
            <w:tcW w:w="1836" w:type="dxa"/>
          </w:tcPr>
          <w:p w14:paraId="64BBF604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19D9E00E" w14:textId="77777777" w:rsidR="007F5E66" w:rsidRPr="002C7D0E" w:rsidRDefault="007F5E66" w:rsidP="007F5E6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Medicamento no encontrado.</w:t>
            </w:r>
          </w:p>
        </w:tc>
      </w:tr>
      <w:tr w:rsidR="007F5E66" w:rsidRPr="00480E6E" w14:paraId="4F0315B2" w14:textId="77777777" w:rsidTr="00550430">
        <w:tc>
          <w:tcPr>
            <w:tcW w:w="1836" w:type="dxa"/>
          </w:tcPr>
          <w:p w14:paraId="6B82BC38" w14:textId="77777777" w:rsidR="007F5E66" w:rsidRPr="00FA35B8" w:rsidRDefault="007F5E66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17BA203" w14:textId="77777777" w:rsidR="007F5E66" w:rsidRPr="00FA35B8" w:rsidRDefault="007F5E66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446427E1" w14:textId="77777777" w:rsidR="007F5E66" w:rsidRDefault="007F5E66" w:rsidP="007F5E66">
      <w:pPr>
        <w:rPr>
          <w:lang w:val="es-419"/>
        </w:rPr>
      </w:pPr>
    </w:p>
    <w:p w14:paraId="515AB0E3" w14:textId="77777777" w:rsidR="007F5E66" w:rsidRPr="00FA35B8" w:rsidRDefault="007F5E66" w:rsidP="007F5E66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1F40DF9D" w14:textId="77777777" w:rsidR="007F5E66" w:rsidRPr="00FA35B8" w:rsidRDefault="007F5E66" w:rsidP="007F5E6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6CF5A23" w14:textId="77777777" w:rsidR="007F5E66" w:rsidRPr="002F31A5" w:rsidRDefault="007F5E66" w:rsidP="007F5E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3FBD32C9" wp14:editId="58521A9E">
            <wp:extent cx="171450" cy="171450"/>
            <wp:effectExtent l="0" t="0" r="0" b="0"/>
            <wp:docPr id="1" name="Gráfico 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En la pantalla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IUF3 Buscar medicamento </w:t>
      </w:r>
      <w:r>
        <w:rPr>
          <w:rFonts w:ascii="Times New Roman" w:hAnsi="Times New Roman" w:cs="Times New Roman"/>
          <w:sz w:val="24"/>
          <w:szCs w:val="24"/>
          <w:lang w:val="es-419"/>
        </w:rPr>
        <w:t>ingresara por teclado los campos con los que desea buscar el medicamento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2BC1AADC" w14:textId="2215C36A" w:rsidR="007F5E66" w:rsidRPr="002F31A5" w:rsidRDefault="007F5E66" w:rsidP="007F5E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0D3F1D1" wp14:editId="3DF0D7A3">
            <wp:extent cx="171450" cy="82127"/>
            <wp:effectExtent l="0" t="0" r="0" b="0"/>
            <wp:docPr id="2" name="Gráfico 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Busca las coincidencias de los datos ingresados con los medicamentos registrados en el inventario. [</w:t>
      </w:r>
      <w:r w:rsidR="00E60A5C">
        <w:rPr>
          <w:rFonts w:ascii="Times New Roman" w:hAnsi="Times New Roman" w:cs="Times New Roman"/>
          <w:sz w:val="24"/>
          <w:szCs w:val="24"/>
          <w:lang w:val="es-419"/>
        </w:rPr>
        <w:t>Trayectoria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3FC491F7" w14:textId="77777777" w:rsidR="007F5E66" w:rsidRPr="00A30A58" w:rsidRDefault="007F5E66" w:rsidP="007F5E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B8D5397" wp14:editId="57CCBDB7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 en forma de lista los medicamentos encontrados.</w:t>
      </w:r>
    </w:p>
    <w:p w14:paraId="7320749D" w14:textId="77777777" w:rsidR="007F5E66" w:rsidRPr="00FA35B8" w:rsidRDefault="007F5E66" w:rsidP="007F5E6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3F269A9B" w14:textId="77777777" w:rsidR="007F5E66" w:rsidRPr="00FA35B8" w:rsidRDefault="007F5E66" w:rsidP="007F5E66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705F19E" w14:textId="77777777" w:rsidR="007F5E66" w:rsidRPr="00A30A58" w:rsidRDefault="007F5E66" w:rsidP="007F5E6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lastRenderedPageBreak/>
        <w:drawing>
          <wp:inline distT="0" distB="0" distL="0" distR="0" wp14:anchorId="64970AF7" wp14:editId="118C9EBE">
            <wp:extent cx="171450" cy="82127"/>
            <wp:effectExtent l="0" t="0" r="0" b="0"/>
            <wp:docPr id="3" name="Gráfico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No encuentra ninguna coincidencia entre los datos ingresados y el inventario.</w:t>
      </w:r>
    </w:p>
    <w:p w14:paraId="4A1314E9" w14:textId="77777777" w:rsidR="007F5E66" w:rsidRPr="00A30A58" w:rsidRDefault="007F5E66" w:rsidP="007F5E6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AB29FE9" wp14:editId="11AD9307">
            <wp:extent cx="171450" cy="82127"/>
            <wp:effectExtent l="0" t="0" r="0" b="0"/>
            <wp:docPr id="4" name="Gráfico 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2F31A5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Medicamento no encontrado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91618AB" w14:textId="77777777" w:rsidR="007F5E66" w:rsidRPr="00FA35B8" w:rsidRDefault="007F5E66" w:rsidP="007F5E66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Default="00E60A5C"/>
    <w:sectPr w:rsidR="00AB1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7F5E66"/>
    <w:rsid w:val="00E60A5C"/>
    <w:rsid w:val="00E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E66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2</cp:revision>
  <cp:lastPrinted>2020-11-17T17:13:00Z</cp:lastPrinted>
  <dcterms:created xsi:type="dcterms:W3CDTF">2020-11-17T17:11:00Z</dcterms:created>
  <dcterms:modified xsi:type="dcterms:W3CDTF">2020-11-17T17:13:00Z</dcterms:modified>
</cp:coreProperties>
</file>