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92CDE" w14:textId="7AA4A236" w:rsidR="00E261C0" w:rsidRDefault="009F08CF">
      <w:r>
        <w:t>Panopto Video Link</w:t>
      </w:r>
    </w:p>
    <w:p w14:paraId="4764DF50" w14:textId="44E129C7" w:rsidR="009F08CF" w:rsidRDefault="009F08CF">
      <w:r w:rsidRPr="009F08CF">
        <w:t>https://wgu.hosted.panopto.com/Panopto/Pages/Viewer.aspx?id=87338e31-1a79-475d-bc11-b275013a29d9</w:t>
      </w:r>
    </w:p>
    <w:sectPr w:rsidR="009F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CF"/>
    <w:rsid w:val="003202AE"/>
    <w:rsid w:val="00524A0E"/>
    <w:rsid w:val="008C3D52"/>
    <w:rsid w:val="009F08CF"/>
    <w:rsid w:val="00E2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474A0"/>
  <w15:chartTrackingRefBased/>
  <w15:docId w15:val="{71956F78-DD07-441F-81E6-B10A437F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102</Characters>
  <Application>Microsoft Office Word</Application>
  <DocSecurity>0</DocSecurity>
  <Lines>14</Lines>
  <Paragraphs>14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gehrmann</dc:creator>
  <cp:keywords/>
  <dc:description/>
  <cp:lastModifiedBy>eddie gehrmann</cp:lastModifiedBy>
  <cp:revision>1</cp:revision>
  <dcterms:created xsi:type="dcterms:W3CDTF">2025-01-30T19:16:00Z</dcterms:created>
  <dcterms:modified xsi:type="dcterms:W3CDTF">2025-01-30T19:17:00Z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6a6fa677-3445-48e6-b315-0eaac364d6ce</vt:lpwstr>
  </property>
</Properties>
</file>