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866D" w14:textId="0BA3F594" w:rsidR="001044E5" w:rsidRDefault="001044E5" w:rsidP="00790A7C">
      <w:pPr>
        <w:jc w:val="center"/>
        <w:rPr>
          <w:lang w:val="en-US"/>
        </w:rPr>
      </w:pPr>
      <w:r>
        <w:rPr>
          <w:lang w:val="en-US"/>
        </w:rPr>
        <w:t>Introduction</w:t>
      </w:r>
    </w:p>
    <w:p w14:paraId="2F8E1937" w14:textId="77777777" w:rsidR="001044E5" w:rsidRDefault="001044E5" w:rsidP="00933825">
      <w:pPr>
        <w:ind w:firstLine="720"/>
        <w:rPr>
          <w:lang w:val="en-US"/>
        </w:rPr>
      </w:pPr>
    </w:p>
    <w:p w14:paraId="53F7AD8B" w14:textId="4AFDA5FC" w:rsidR="00306C23" w:rsidRDefault="006C3CD3" w:rsidP="00933825">
      <w:pPr>
        <w:ind w:firstLine="720"/>
        <w:rPr>
          <w:lang w:val="en-US"/>
        </w:rPr>
      </w:pPr>
      <w:r>
        <w:rPr>
          <w:lang w:val="en-US"/>
        </w:rPr>
        <w:t>Over</w:t>
      </w:r>
      <w:r w:rsidR="00CE0580">
        <w:rPr>
          <w:lang w:val="en-US"/>
        </w:rPr>
        <w:t xml:space="preserve"> the past 30 </w:t>
      </w:r>
      <w:r w:rsidR="00306C23">
        <w:rPr>
          <w:lang w:val="en-US"/>
        </w:rPr>
        <w:t>years, internet</w:t>
      </w:r>
      <w:r w:rsidR="003B7B71">
        <w:rPr>
          <w:lang w:val="en-US"/>
        </w:rPr>
        <w:t xml:space="preserve"> access</w:t>
      </w:r>
      <w:r w:rsidR="00CE0580">
        <w:rPr>
          <w:lang w:val="en-US"/>
        </w:rPr>
        <w:t xml:space="preserve"> is</w:t>
      </w:r>
      <w:r w:rsidR="001D0054">
        <w:rPr>
          <w:lang w:val="en-US"/>
        </w:rPr>
        <w:t xml:space="preserve"> rapidly</w:t>
      </w:r>
      <w:r w:rsidR="00CE0580">
        <w:rPr>
          <w:lang w:val="en-US"/>
        </w:rPr>
        <w:t xml:space="preserve"> </w:t>
      </w:r>
      <w:r w:rsidR="004A0AA9">
        <w:rPr>
          <w:lang w:val="en-US"/>
        </w:rPr>
        <w:t xml:space="preserve">spread across </w:t>
      </w:r>
      <w:r w:rsidR="00306C23">
        <w:rPr>
          <w:lang w:val="en-US"/>
        </w:rPr>
        <w:t>people,</w:t>
      </w:r>
      <w:r w:rsidR="00CE0580">
        <w:rPr>
          <w:lang w:val="en-US"/>
        </w:rPr>
        <w:t xml:space="preserve"> </w:t>
      </w:r>
    </w:p>
    <w:p w14:paraId="0F869832" w14:textId="4DF2BA4C" w:rsidR="000D4603" w:rsidRDefault="00306C23" w:rsidP="00306C23">
      <w:pPr>
        <w:rPr>
          <w:lang w:val="en-US"/>
        </w:rPr>
      </w:pPr>
      <w:r>
        <w:rPr>
          <w:lang w:val="en-US"/>
        </w:rPr>
        <w:t xml:space="preserve">Popularization of smartphones which becomes part of people’s life, </w:t>
      </w:r>
      <w:r w:rsidR="00447A2D">
        <w:rPr>
          <w:lang w:val="en-US"/>
        </w:rPr>
        <w:t>and making</w:t>
      </w:r>
      <w:r w:rsidR="00CE0580">
        <w:rPr>
          <w:lang w:val="en-US"/>
        </w:rPr>
        <w:t xml:space="preserve"> the </w:t>
      </w:r>
      <w:r w:rsidR="00196BA8">
        <w:rPr>
          <w:lang w:val="en-US"/>
        </w:rPr>
        <w:t>interaction</w:t>
      </w:r>
      <w:r w:rsidR="00CE0580">
        <w:rPr>
          <w:lang w:val="en-US"/>
        </w:rPr>
        <w:t xml:space="preserve"> </w:t>
      </w:r>
      <w:r w:rsidR="00036E52">
        <w:rPr>
          <w:lang w:val="en-US"/>
        </w:rPr>
        <w:t>of</w:t>
      </w:r>
      <w:r w:rsidR="00CE0580">
        <w:rPr>
          <w:lang w:val="en-US"/>
        </w:rPr>
        <w:t xml:space="preserve"> people easiest than before</w:t>
      </w:r>
      <w:r w:rsidR="00D01E4E">
        <w:rPr>
          <w:lang w:val="en-US"/>
        </w:rPr>
        <w:t>,</w:t>
      </w:r>
      <w:r w:rsidR="00CE0580">
        <w:rPr>
          <w:lang w:val="en-US"/>
        </w:rPr>
        <w:t xml:space="preserve"> Communication, sharing of files and</w:t>
      </w:r>
      <w:r w:rsidR="00FD263F">
        <w:rPr>
          <w:lang w:val="en-US"/>
        </w:rPr>
        <w:t xml:space="preserve"> many others human relationships</w:t>
      </w:r>
      <w:r w:rsidR="00CE0580">
        <w:rPr>
          <w:lang w:val="en-US"/>
        </w:rPr>
        <w:t xml:space="preserve">. </w:t>
      </w:r>
      <w:r w:rsidR="000D4603">
        <w:rPr>
          <w:lang w:val="en-US"/>
        </w:rPr>
        <w:t>Personally,</w:t>
      </w:r>
      <w:r w:rsidR="00CE0580">
        <w:rPr>
          <w:lang w:val="en-US"/>
        </w:rPr>
        <w:t xml:space="preserve"> I have really </w:t>
      </w:r>
      <w:r w:rsidR="000D4603">
        <w:rPr>
          <w:lang w:val="en-US"/>
        </w:rPr>
        <w:t>benefited from</w:t>
      </w:r>
      <w:r w:rsidR="00CE0580">
        <w:rPr>
          <w:lang w:val="en-US"/>
        </w:rPr>
        <w:t xml:space="preserve"> the </w:t>
      </w:r>
      <w:r w:rsidR="00CE0580">
        <w:rPr>
          <w:lang w:val="en-US"/>
        </w:rPr>
        <w:t>existence</w:t>
      </w:r>
      <w:r w:rsidR="00CE0580">
        <w:rPr>
          <w:lang w:val="en-US"/>
        </w:rPr>
        <w:t xml:space="preserve"> of internet</w:t>
      </w:r>
      <w:r w:rsidR="000D4603">
        <w:rPr>
          <w:lang w:val="en-US"/>
        </w:rPr>
        <w:t xml:space="preserve"> and I am really glad of it, internet is good, but better than that is to keep our data safe</w:t>
      </w:r>
      <w:r w:rsidR="006857ED">
        <w:rPr>
          <w:lang w:val="en-US"/>
        </w:rPr>
        <w:t>.</w:t>
      </w:r>
      <w:r w:rsidR="000D4603">
        <w:rPr>
          <w:lang w:val="en-US"/>
        </w:rPr>
        <w:t xml:space="preserve"> </w:t>
      </w:r>
      <w:r w:rsidR="00013E5E">
        <w:rPr>
          <w:lang w:val="en-US"/>
        </w:rPr>
        <w:t xml:space="preserve">We need to keep in mind </w:t>
      </w:r>
      <w:r w:rsidR="000D4603">
        <w:rPr>
          <w:lang w:val="en-US"/>
        </w:rPr>
        <w:t xml:space="preserve">as good developers create things for good purpose, the opposite </w:t>
      </w:r>
      <w:r w:rsidR="00034762">
        <w:rPr>
          <w:lang w:val="en-US"/>
        </w:rPr>
        <w:t xml:space="preserve">also </w:t>
      </w:r>
      <w:r w:rsidR="000D4603">
        <w:rPr>
          <w:lang w:val="en-US"/>
        </w:rPr>
        <w:t xml:space="preserve">exists. </w:t>
      </w:r>
    </w:p>
    <w:p w14:paraId="00BAC8B5" w14:textId="77777777" w:rsidR="00933825" w:rsidRDefault="00933825">
      <w:pPr>
        <w:rPr>
          <w:lang w:val="en-US"/>
        </w:rPr>
      </w:pPr>
    </w:p>
    <w:p w14:paraId="4D70C81B" w14:textId="077D7DAF" w:rsidR="008F1CE2" w:rsidRDefault="000D4603" w:rsidP="00933825">
      <w:pPr>
        <w:ind w:firstLine="720"/>
        <w:rPr>
          <w:lang w:val="en-US"/>
        </w:rPr>
      </w:pPr>
      <w:r>
        <w:rPr>
          <w:lang w:val="en-US"/>
        </w:rPr>
        <w:t>Based on studies in 2012 a massive cyber-attack by a hac</w:t>
      </w:r>
      <w:r w:rsidR="00341FEB">
        <w:rPr>
          <w:lang w:val="en-US"/>
        </w:rPr>
        <w:t>k</w:t>
      </w:r>
      <w:r>
        <w:rPr>
          <w:lang w:val="en-US"/>
        </w:rPr>
        <w:t>er named “Peace”</w:t>
      </w:r>
      <w:r w:rsidR="00341FEB">
        <w:rPr>
          <w:lang w:val="en-US"/>
        </w:rPr>
        <w:t xml:space="preserve"> </w:t>
      </w:r>
      <w:r w:rsidR="0018496A">
        <w:rPr>
          <w:lang w:val="en-US"/>
        </w:rPr>
        <w:t>exploited</w:t>
      </w:r>
      <w:r w:rsidR="00341FEB">
        <w:rPr>
          <w:lang w:val="en-US"/>
        </w:rPr>
        <w:t xml:space="preserve"> over 117 million LinkedIn user’s passwords. After the dust settled from the initial attack, new protocols were put in place and the br</w:t>
      </w:r>
      <w:r w:rsidR="003814D6">
        <w:rPr>
          <w:lang w:val="en-US"/>
        </w:rPr>
        <w:t>e</w:t>
      </w:r>
      <w:r w:rsidR="00341FEB">
        <w:rPr>
          <w:lang w:val="en-US"/>
        </w:rPr>
        <w:t>ach was all but forgotten in the public eye, the same hacker reared their head again. Nearly five years later, “Peace” began rel</w:t>
      </w:r>
      <w:r w:rsidR="00E07DD2">
        <w:rPr>
          <w:lang w:val="en-US"/>
        </w:rPr>
        <w:t>eas</w:t>
      </w:r>
      <w:r w:rsidR="00341FEB">
        <w:rPr>
          <w:lang w:val="en-US"/>
        </w:rPr>
        <w:t>ing the stolen password information of the same LinkedIn users from the earlier hack.</w:t>
      </w:r>
      <w:r w:rsidR="00196BA8">
        <w:rPr>
          <w:lang w:val="en-US"/>
        </w:rPr>
        <w:t xml:space="preserve"> This is happening not only in linked in but also Facebook, Google, Instagram etc. </w:t>
      </w:r>
    </w:p>
    <w:p w14:paraId="744B4F27" w14:textId="08288E4C" w:rsidR="003C4E42" w:rsidRDefault="003C4E42">
      <w:pPr>
        <w:rPr>
          <w:lang w:val="en-US"/>
        </w:rPr>
      </w:pPr>
    </w:p>
    <w:p w14:paraId="2A329E7B" w14:textId="4F8BD1F0" w:rsidR="008658CE" w:rsidRDefault="003C4E42" w:rsidP="00933825">
      <w:pPr>
        <w:ind w:firstLine="720"/>
        <w:rPr>
          <w:lang w:val="en-US"/>
        </w:rPr>
      </w:pPr>
      <w:r>
        <w:rPr>
          <w:lang w:val="en-US"/>
        </w:rPr>
        <w:t xml:space="preserve">Besides the </w:t>
      </w:r>
      <w:r w:rsidR="00605A7F">
        <w:rPr>
          <w:lang w:val="en-US"/>
        </w:rPr>
        <w:t>hacker’s</w:t>
      </w:r>
      <w:r w:rsidR="00674911">
        <w:rPr>
          <w:lang w:val="en-US"/>
        </w:rPr>
        <w:t xml:space="preserve"> </w:t>
      </w:r>
      <w:r w:rsidR="007B44C5">
        <w:rPr>
          <w:lang w:val="en-US"/>
        </w:rPr>
        <w:t>attacks</w:t>
      </w:r>
      <w:r>
        <w:rPr>
          <w:lang w:val="en-US"/>
        </w:rPr>
        <w:t xml:space="preserve"> there is </w:t>
      </w:r>
      <w:r w:rsidR="0009625E">
        <w:rPr>
          <w:lang w:val="en-US"/>
        </w:rPr>
        <w:t>no mystery</w:t>
      </w:r>
      <w:r>
        <w:rPr>
          <w:lang w:val="en-US"/>
        </w:rPr>
        <w:t xml:space="preserve"> </w:t>
      </w:r>
      <w:r w:rsidR="00C55159">
        <w:rPr>
          <w:lang w:val="en-US"/>
        </w:rPr>
        <w:t>why modern</w:t>
      </w:r>
      <w:r>
        <w:rPr>
          <w:lang w:val="en-US"/>
        </w:rPr>
        <w:t xml:space="preserve"> social media platforms were designed to be addictive: the more we consult them, the more data they have to fuel them which enables them to grow smatter and bigger and more powerful.</w:t>
      </w:r>
    </w:p>
    <w:p w14:paraId="13041749" w14:textId="77777777" w:rsidR="008658CE" w:rsidRDefault="008658CE">
      <w:pPr>
        <w:rPr>
          <w:lang w:val="en-US"/>
        </w:rPr>
      </w:pPr>
    </w:p>
    <w:p w14:paraId="657EC38F" w14:textId="5BF0799A" w:rsidR="00BD47B1" w:rsidRDefault="00BD47B1" w:rsidP="008C71BD">
      <w:pPr>
        <w:ind w:firstLine="720"/>
        <w:rPr>
          <w:lang w:val="en-US"/>
        </w:rPr>
      </w:pPr>
      <w:r>
        <w:rPr>
          <w:lang w:val="en-US"/>
        </w:rPr>
        <w:t xml:space="preserve">Some details are very important but people </w:t>
      </w:r>
      <w:r w:rsidR="00CB6C29">
        <w:rPr>
          <w:lang w:val="en-US"/>
        </w:rPr>
        <w:t>forget</w:t>
      </w:r>
      <w:r>
        <w:rPr>
          <w:lang w:val="en-US"/>
        </w:rPr>
        <w:t xml:space="preserve"> about</w:t>
      </w:r>
      <w:r w:rsidR="00CB6C29">
        <w:rPr>
          <w:lang w:val="en-US"/>
        </w:rPr>
        <w:t xml:space="preserve"> or they </w:t>
      </w:r>
      <w:r>
        <w:rPr>
          <w:lang w:val="en-US"/>
        </w:rPr>
        <w:t>don’t even know</w:t>
      </w:r>
      <w:r w:rsidR="001052EF">
        <w:rPr>
          <w:lang w:val="en-US"/>
        </w:rPr>
        <w:t xml:space="preserve"> </w:t>
      </w:r>
      <w:r w:rsidR="00560A1D">
        <w:rPr>
          <w:lang w:val="en-US"/>
        </w:rPr>
        <w:t>that, any</w:t>
      </w:r>
      <w:r>
        <w:rPr>
          <w:lang w:val="en-US"/>
        </w:rPr>
        <w:t xml:space="preserve"> social media or app, software that refuses to publish how they interact with </w:t>
      </w:r>
      <w:r w:rsidR="008C14C6">
        <w:rPr>
          <w:lang w:val="en-US"/>
        </w:rPr>
        <w:t>the</w:t>
      </w:r>
      <w:r>
        <w:rPr>
          <w:lang w:val="en-US"/>
        </w:rPr>
        <w:t xml:space="preserve"> </w:t>
      </w:r>
      <w:r w:rsidR="00C239EF">
        <w:rPr>
          <w:lang w:val="en-US"/>
        </w:rPr>
        <w:t>user’s</w:t>
      </w:r>
      <w:r>
        <w:rPr>
          <w:lang w:val="en-US"/>
        </w:rPr>
        <w:t xml:space="preserve"> data is less trustful, </w:t>
      </w:r>
      <w:r>
        <w:rPr>
          <w:lang w:val="en-US"/>
        </w:rPr>
        <w:t>we need to understand what is behind and what is happening with our information, otherwise it is not safe. This is the main role of this “User friendly App “</w:t>
      </w:r>
    </w:p>
    <w:p w14:paraId="03FA85D3" w14:textId="77777777" w:rsidR="00982897" w:rsidRDefault="00982897" w:rsidP="00EB1B51">
      <w:pPr>
        <w:rPr>
          <w:lang w:val="en-US"/>
        </w:rPr>
      </w:pPr>
    </w:p>
    <w:p w14:paraId="704AB9D9" w14:textId="7DC8BFF3" w:rsidR="005B3726" w:rsidRDefault="005B3726">
      <w:pPr>
        <w:rPr>
          <w:lang w:val="en-US"/>
        </w:rPr>
      </w:pPr>
    </w:p>
    <w:p w14:paraId="3437F4D2" w14:textId="3314F3E4" w:rsidR="00CE7883" w:rsidRDefault="005B3726" w:rsidP="00CE7883">
      <w:pPr>
        <w:ind w:firstLine="720"/>
        <w:rPr>
          <w:lang w:val="en-US"/>
        </w:rPr>
      </w:pPr>
      <w:r>
        <w:rPr>
          <w:lang w:val="en-US"/>
        </w:rPr>
        <w:t>UFA (User Friendly</w:t>
      </w:r>
      <w:r w:rsidR="001D1E32">
        <w:rPr>
          <w:lang w:val="en-US"/>
        </w:rPr>
        <w:t xml:space="preserve"> Application</w:t>
      </w:r>
      <w:r>
        <w:rPr>
          <w:lang w:val="en-US"/>
        </w:rPr>
        <w:t>)</w:t>
      </w:r>
      <w:r w:rsidR="008257B7">
        <w:rPr>
          <w:lang w:val="en-US"/>
        </w:rPr>
        <w:t xml:space="preserve"> is</w:t>
      </w:r>
      <w:r w:rsidR="001E2B29">
        <w:rPr>
          <w:lang w:val="en-US"/>
        </w:rPr>
        <w:t xml:space="preserve"> a chat App</w:t>
      </w:r>
      <w:r w:rsidR="008257B7">
        <w:rPr>
          <w:lang w:val="en-US"/>
        </w:rPr>
        <w:t xml:space="preserve"> designed for user safety, providing communication </w:t>
      </w:r>
      <w:r w:rsidR="005B2016">
        <w:rPr>
          <w:lang w:val="en-US"/>
        </w:rPr>
        <w:t xml:space="preserve">between people </w:t>
      </w:r>
      <w:r w:rsidR="007A6CA9">
        <w:rPr>
          <w:lang w:val="en-US"/>
        </w:rPr>
        <w:t>requesting</w:t>
      </w:r>
      <w:r w:rsidR="005B2016">
        <w:rPr>
          <w:lang w:val="en-US"/>
        </w:rPr>
        <w:t xml:space="preserve"> really few information from them, where all the chat rooms are publics </w:t>
      </w:r>
      <w:r w:rsidR="009B6321">
        <w:rPr>
          <w:lang w:val="en-US"/>
        </w:rPr>
        <w:t xml:space="preserve">which </w:t>
      </w:r>
      <w:r w:rsidR="006207C7">
        <w:rPr>
          <w:lang w:val="en-US"/>
        </w:rPr>
        <w:t>means anyone</w:t>
      </w:r>
      <w:r w:rsidR="005B2016">
        <w:rPr>
          <w:lang w:val="en-US"/>
        </w:rPr>
        <w:t xml:space="preserve"> can</w:t>
      </w:r>
      <w:r w:rsidR="009B6321">
        <w:rPr>
          <w:lang w:val="en-US"/>
        </w:rPr>
        <w:t xml:space="preserve"> get access and</w:t>
      </w:r>
      <w:r w:rsidR="005B2016">
        <w:rPr>
          <w:lang w:val="en-US"/>
        </w:rPr>
        <w:t xml:space="preserve"> create them. </w:t>
      </w:r>
      <w:r w:rsidR="003A4E06">
        <w:rPr>
          <w:lang w:val="en-US"/>
        </w:rPr>
        <w:t xml:space="preserve">This is for people who don’t feel safe on the internet providing some confidential information such </w:t>
      </w:r>
      <w:r w:rsidR="002F0750">
        <w:rPr>
          <w:lang w:val="en-US"/>
        </w:rPr>
        <w:t>as:</w:t>
      </w:r>
      <w:r w:rsidR="003A4E06">
        <w:rPr>
          <w:lang w:val="en-US"/>
        </w:rPr>
        <w:t xml:space="preserve"> Phone number</w:t>
      </w:r>
      <w:r w:rsidR="00623965">
        <w:rPr>
          <w:lang w:val="en-US"/>
        </w:rPr>
        <w:t>,</w:t>
      </w:r>
      <w:r w:rsidR="002F0750">
        <w:rPr>
          <w:lang w:val="en-US"/>
        </w:rPr>
        <w:t xml:space="preserve"> Passport information, Address and</w:t>
      </w:r>
      <w:r w:rsidR="006046AD">
        <w:rPr>
          <w:lang w:val="en-US"/>
        </w:rPr>
        <w:t xml:space="preserve"> the list goes on</w:t>
      </w:r>
      <w:r w:rsidR="00F02712">
        <w:rPr>
          <w:lang w:val="en-US"/>
        </w:rPr>
        <w:t>.</w:t>
      </w:r>
      <w:r w:rsidR="00C00442">
        <w:rPr>
          <w:lang w:val="en-US"/>
        </w:rPr>
        <w:t xml:space="preserve"> We </w:t>
      </w:r>
      <w:r w:rsidR="00AE7CC3">
        <w:rPr>
          <w:lang w:val="en-US"/>
        </w:rPr>
        <w:t xml:space="preserve">are </w:t>
      </w:r>
      <w:r w:rsidR="00C00442">
        <w:rPr>
          <w:lang w:val="en-US"/>
        </w:rPr>
        <w:t>provid</w:t>
      </w:r>
      <w:r w:rsidR="00AE7CC3">
        <w:rPr>
          <w:lang w:val="en-US"/>
        </w:rPr>
        <w:t>ing</w:t>
      </w:r>
      <w:r w:rsidR="00C00442">
        <w:rPr>
          <w:lang w:val="en-US"/>
        </w:rPr>
        <w:t xml:space="preserve"> a high security in our app</w:t>
      </w:r>
      <w:r w:rsidR="00AE7CC3">
        <w:rPr>
          <w:lang w:val="en-US"/>
        </w:rPr>
        <w:t xml:space="preserve"> </w:t>
      </w:r>
      <w:r w:rsidR="00017AB3">
        <w:rPr>
          <w:lang w:val="en-US"/>
        </w:rPr>
        <w:t>and also</w:t>
      </w:r>
      <w:r w:rsidR="00C00442">
        <w:rPr>
          <w:lang w:val="en-US"/>
        </w:rPr>
        <w:t xml:space="preserve"> </w:t>
      </w:r>
      <w:r w:rsidR="00AE7CC3">
        <w:rPr>
          <w:lang w:val="en-US"/>
        </w:rPr>
        <w:t>leaving it as</w:t>
      </w:r>
      <w:r w:rsidR="00C00442">
        <w:rPr>
          <w:lang w:val="en-US"/>
        </w:rPr>
        <w:t xml:space="preserve"> opensource</w:t>
      </w:r>
      <w:r w:rsidR="00A71E3B">
        <w:rPr>
          <w:lang w:val="en-US"/>
        </w:rPr>
        <w:t>, therefore</w:t>
      </w:r>
      <w:r w:rsidR="00612275">
        <w:rPr>
          <w:lang w:val="en-US"/>
        </w:rPr>
        <w:t xml:space="preserve"> users </w:t>
      </w:r>
      <w:r w:rsidR="00C00442">
        <w:rPr>
          <w:lang w:val="en-US"/>
        </w:rPr>
        <w:t>can know where and what we do with their data</w:t>
      </w:r>
      <w:r w:rsidR="00605A7F">
        <w:rPr>
          <w:lang w:val="en-US"/>
        </w:rPr>
        <w:t xml:space="preserve"> </w:t>
      </w:r>
      <w:r w:rsidR="00447119">
        <w:rPr>
          <w:lang w:val="en-US"/>
        </w:rPr>
        <w:t>and if</w:t>
      </w:r>
      <w:r w:rsidR="0028452C">
        <w:rPr>
          <w:lang w:val="en-US"/>
        </w:rPr>
        <w:t xml:space="preserve"> </w:t>
      </w:r>
      <w:r w:rsidR="00C32F87">
        <w:rPr>
          <w:lang w:val="en-US"/>
        </w:rPr>
        <w:t>possible,</w:t>
      </w:r>
      <w:r w:rsidR="0028452C">
        <w:rPr>
          <w:lang w:val="en-US"/>
        </w:rPr>
        <w:t xml:space="preserve"> </w:t>
      </w:r>
      <w:r w:rsidR="00C00442">
        <w:rPr>
          <w:lang w:val="en-US"/>
        </w:rPr>
        <w:t xml:space="preserve">contribute to make it grow as developers. </w:t>
      </w:r>
    </w:p>
    <w:p w14:paraId="2C62E994" w14:textId="69A79E11" w:rsidR="00974EEA" w:rsidRDefault="00974EEA" w:rsidP="00974EEA">
      <w:pPr>
        <w:rPr>
          <w:lang w:val="en-US"/>
        </w:rPr>
      </w:pPr>
    </w:p>
    <w:p w14:paraId="65DE00C7" w14:textId="7CD2A317" w:rsidR="00CE7883" w:rsidRDefault="00974EEA" w:rsidP="00CE7883">
      <w:pPr>
        <w:rPr>
          <w:lang w:val="en-US"/>
        </w:rPr>
      </w:pPr>
      <w:r>
        <w:rPr>
          <w:lang w:val="en-US"/>
        </w:rPr>
        <w:t>The application was developed in React Native, which is a JavaScript framework for writing real, native</w:t>
      </w:r>
      <w:r w:rsidR="00E50F01">
        <w:rPr>
          <w:lang w:val="en-US"/>
        </w:rPr>
        <w:t>l</w:t>
      </w:r>
      <w:r>
        <w:rPr>
          <w:lang w:val="en-US"/>
        </w:rPr>
        <w:t>y rendering mobile applications for iOS and Android.</w:t>
      </w:r>
      <w:r w:rsidR="00CF40FD">
        <w:rPr>
          <w:lang w:val="en-US"/>
        </w:rPr>
        <w:t xml:space="preserve"> It’s based on React</w:t>
      </w:r>
      <w:r w:rsidR="003426B1">
        <w:rPr>
          <w:lang w:val="en-US"/>
        </w:rPr>
        <w:t xml:space="preserve"> </w:t>
      </w:r>
      <w:r w:rsidR="00CF40FD">
        <w:rPr>
          <w:lang w:val="en-US"/>
        </w:rPr>
        <w:t xml:space="preserve">Facebook’s JavaScript library </w:t>
      </w:r>
      <w:r w:rsidR="00CF0F37">
        <w:rPr>
          <w:lang w:val="en-US"/>
        </w:rPr>
        <w:t>for building</w:t>
      </w:r>
      <w:r w:rsidR="00BF2F82">
        <w:rPr>
          <w:lang w:val="en-US"/>
        </w:rPr>
        <w:t xml:space="preserve"> user interfaces</w:t>
      </w:r>
      <w:r w:rsidR="004810F1">
        <w:rPr>
          <w:lang w:val="en-US"/>
        </w:rPr>
        <w:t xml:space="preserve">, </w:t>
      </w:r>
      <w:r w:rsidR="006068CA">
        <w:rPr>
          <w:lang w:val="en-US"/>
        </w:rPr>
        <w:t>but in-stead of targeting the browser, it targets mobile platforms</w:t>
      </w:r>
      <w:r w:rsidR="0022585B">
        <w:rPr>
          <w:lang w:val="en-US"/>
        </w:rPr>
        <w:t xml:space="preserve"> and it gives you</w:t>
      </w:r>
      <w:r w:rsidR="00DE3B2A">
        <w:rPr>
          <w:lang w:val="en-US"/>
        </w:rPr>
        <w:t xml:space="preserve"> more efficient code </w:t>
      </w:r>
      <w:r w:rsidR="00E95509">
        <w:rPr>
          <w:lang w:val="en-US"/>
        </w:rPr>
        <w:t xml:space="preserve">sharing </w:t>
      </w:r>
      <w:r w:rsidR="00104638">
        <w:rPr>
          <w:lang w:val="en-US"/>
        </w:rPr>
        <w:t xml:space="preserve">across the mentioned platforms without scarifying </w:t>
      </w:r>
      <w:r w:rsidR="00E52BE9">
        <w:rPr>
          <w:lang w:val="en-US"/>
        </w:rPr>
        <w:t xml:space="preserve">the end user’s </w:t>
      </w:r>
      <w:r w:rsidR="00C83333">
        <w:rPr>
          <w:lang w:val="en-US"/>
        </w:rPr>
        <w:t xml:space="preserve">experience </w:t>
      </w:r>
      <w:r w:rsidR="00523718">
        <w:rPr>
          <w:lang w:val="en-US"/>
        </w:rPr>
        <w:t xml:space="preserve">or </w:t>
      </w:r>
      <w:r w:rsidR="001A7C98">
        <w:rPr>
          <w:lang w:val="en-US"/>
        </w:rPr>
        <w:t>application equality</w:t>
      </w:r>
      <w:r w:rsidR="006D1799">
        <w:rPr>
          <w:lang w:val="en-US"/>
        </w:rPr>
        <w:t>.</w:t>
      </w:r>
    </w:p>
    <w:p w14:paraId="4D4612E8" w14:textId="744B6BEF" w:rsidR="006865B5" w:rsidRDefault="006865B5" w:rsidP="005B01C9">
      <w:pPr>
        <w:rPr>
          <w:lang w:val="en-US"/>
        </w:rPr>
      </w:pPr>
    </w:p>
    <w:p w14:paraId="0C78A025" w14:textId="77777777" w:rsidR="006865B5" w:rsidRDefault="006865B5">
      <w:pPr>
        <w:rPr>
          <w:lang w:val="en-US"/>
        </w:rPr>
      </w:pPr>
      <w:r>
        <w:rPr>
          <w:lang w:val="en-US"/>
        </w:rPr>
        <w:br w:type="page"/>
      </w:r>
    </w:p>
    <w:p w14:paraId="4A1A76C6" w14:textId="68DF8148" w:rsidR="005B01C9" w:rsidRDefault="006865B5" w:rsidP="006865B5">
      <w:pPr>
        <w:jc w:val="center"/>
        <w:rPr>
          <w:lang w:val="en-US"/>
        </w:rPr>
      </w:pPr>
      <w:r>
        <w:rPr>
          <w:lang w:val="en-US"/>
        </w:rPr>
        <w:lastRenderedPageBreak/>
        <w:t>Th</w:t>
      </w:r>
      <w:r w:rsidR="00FF347F">
        <w:rPr>
          <w:lang w:val="en-US"/>
        </w:rPr>
        <w:t>e</w:t>
      </w:r>
      <w:r>
        <w:rPr>
          <w:lang w:val="en-US"/>
        </w:rPr>
        <w:t xml:space="preserve">sis structure </w:t>
      </w:r>
    </w:p>
    <w:p w14:paraId="5D1FFB95" w14:textId="2F036F7A" w:rsidR="00BC3A6B" w:rsidRDefault="00BC3A6B" w:rsidP="006865B5">
      <w:pPr>
        <w:jc w:val="center"/>
        <w:rPr>
          <w:lang w:val="en-US"/>
        </w:rPr>
      </w:pPr>
    </w:p>
    <w:p w14:paraId="31D867D3" w14:textId="5613CE96" w:rsidR="00BC3A6B" w:rsidRDefault="00BC3A6B" w:rsidP="006865B5">
      <w:pPr>
        <w:jc w:val="center"/>
        <w:rPr>
          <w:lang w:val="en-US"/>
        </w:rPr>
      </w:pPr>
    </w:p>
    <w:p w14:paraId="1D8F2A5C" w14:textId="77777777" w:rsidR="00955827" w:rsidRDefault="00955827" w:rsidP="006E50B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Chapter 2 of this thesis contains a user documentation, which provides a description</w:t>
      </w:r>
    </w:p>
    <w:p w14:paraId="1858BF46" w14:textId="77777777" w:rsidR="00955827" w:rsidRDefault="00955827" w:rsidP="009558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of the application and its use cases, a brief overview of the technical methods</w:t>
      </w:r>
    </w:p>
    <w:p w14:paraId="1FAEAE95" w14:textId="77777777" w:rsidR="00955827" w:rsidRDefault="00955827" w:rsidP="009558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used in the implementation and how it affects the user experience, and a complete</w:t>
      </w:r>
    </w:p>
    <w:p w14:paraId="0B6C4EEB" w14:textId="77777777" w:rsidR="00955827" w:rsidRDefault="00955827" w:rsidP="009558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user’s guide for all of the available features of the application.</w:t>
      </w:r>
    </w:p>
    <w:p w14:paraId="551C371B" w14:textId="77777777" w:rsidR="00955827" w:rsidRDefault="00955827" w:rsidP="006E50B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Chapter 3 is a developer documentation, containing all the technical details of the</w:t>
      </w:r>
    </w:p>
    <w:p w14:paraId="738322D8" w14:textId="3C1B7738" w:rsidR="002B4BCE" w:rsidRDefault="00955827" w:rsidP="002B4BC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application. In this chapter we specify all the tasks and challenges of the development</w:t>
      </w:r>
      <w:r w:rsidR="002B4BCE">
        <w:rPr>
          <w:rFonts w:ascii="Times New Roman" w:hAnsi="Times New Roman" w:cs="Times New Roman"/>
          <w:lang w:val="en-GB"/>
        </w:rPr>
        <w:t xml:space="preserve"> </w:t>
      </w:r>
      <w:r w:rsidR="002B4BCE">
        <w:rPr>
          <w:rFonts w:ascii="Times New Roman" w:hAnsi="Times New Roman" w:cs="Times New Roman"/>
          <w:lang w:val="en-GB"/>
        </w:rPr>
        <w:t>process, and provide detailed information about the concepts and components used</w:t>
      </w:r>
    </w:p>
    <w:p w14:paraId="08DCAABD" w14:textId="77777777" w:rsidR="002B4BCE" w:rsidRDefault="002B4BCE" w:rsidP="002B4BC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the application - including how they function, and how they connect with each</w:t>
      </w:r>
    </w:p>
    <w:p w14:paraId="148EC84A" w14:textId="77777777" w:rsidR="002B4BCE" w:rsidRDefault="002B4BCE" w:rsidP="002B4BC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other to shape the functionality of the application.</w:t>
      </w:r>
    </w:p>
    <w:p w14:paraId="44A67821" w14:textId="77777777" w:rsidR="002B4BCE" w:rsidRDefault="002B4BCE" w:rsidP="002B4BC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API documentation of the main code component of the application can be found</w:t>
      </w:r>
    </w:p>
    <w:p w14:paraId="415B5B23" w14:textId="77777777" w:rsidR="002B4BCE" w:rsidRDefault="002B4BCE" w:rsidP="002B4BC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the appendices, which provides detailed information about the classes and functions</w:t>
      </w:r>
    </w:p>
    <w:p w14:paraId="5EF9B47D" w14:textId="68C41CB0" w:rsidR="00BC3A6B" w:rsidRDefault="002B4BCE" w:rsidP="002B4BCE">
      <w:pPr>
        <w:rPr>
          <w:lang w:val="en-US"/>
        </w:rPr>
      </w:pPr>
      <w:r>
        <w:rPr>
          <w:rFonts w:ascii="Times New Roman" w:hAnsi="Times New Roman" w:cs="Times New Roman"/>
          <w:lang w:val="en-GB"/>
        </w:rPr>
        <w:t>used in the application.</w:t>
      </w:r>
    </w:p>
    <w:p w14:paraId="204F380F" w14:textId="7B5B4C33" w:rsidR="008F1CE2" w:rsidRDefault="008F1CE2">
      <w:pPr>
        <w:rPr>
          <w:lang w:val="en-US"/>
        </w:rPr>
      </w:pPr>
    </w:p>
    <w:p w14:paraId="78874C0A" w14:textId="797D2439" w:rsidR="00984522" w:rsidRDefault="00984522">
      <w:pPr>
        <w:rPr>
          <w:lang w:val="en-US"/>
        </w:rPr>
      </w:pPr>
    </w:p>
    <w:p w14:paraId="50E3A401" w14:textId="6B64CC71" w:rsidR="005B2EBD" w:rsidRDefault="005B2EBD">
      <w:pPr>
        <w:rPr>
          <w:lang w:val="en-US"/>
        </w:rPr>
      </w:pPr>
    </w:p>
    <w:p w14:paraId="15040423" w14:textId="77777777" w:rsidR="005B2EBD" w:rsidRDefault="005B2EBD">
      <w:pPr>
        <w:rPr>
          <w:lang w:val="en-US"/>
        </w:rPr>
      </w:pPr>
      <w:r>
        <w:rPr>
          <w:lang w:val="en-US"/>
        </w:rPr>
        <w:br w:type="page"/>
      </w:r>
    </w:p>
    <w:p w14:paraId="38212A69" w14:textId="05D71D24" w:rsidR="00984522" w:rsidRDefault="00997A6D" w:rsidP="00997A6D">
      <w:pPr>
        <w:jc w:val="center"/>
        <w:rPr>
          <w:lang w:val="en-US"/>
        </w:rPr>
      </w:pPr>
      <w:r>
        <w:rPr>
          <w:lang w:val="en-US"/>
        </w:rPr>
        <w:lastRenderedPageBreak/>
        <w:t>USER DOCUMENTATION</w:t>
      </w:r>
    </w:p>
    <w:p w14:paraId="2885A261" w14:textId="41908042" w:rsidR="0064151F" w:rsidRDefault="00500B16" w:rsidP="00500B16">
      <w:pPr>
        <w:rPr>
          <w:lang w:val="en-US"/>
        </w:rPr>
      </w:pPr>
      <w:r>
        <w:rPr>
          <w:lang w:val="en-US"/>
        </w:rPr>
        <w:t xml:space="preserve">2.1 </w:t>
      </w:r>
      <w:r w:rsidR="007D6FE7">
        <w:rPr>
          <w:lang w:val="en-US"/>
        </w:rPr>
        <w:t>Project description</w:t>
      </w:r>
    </w:p>
    <w:p w14:paraId="5F952C6E" w14:textId="72F49580" w:rsidR="0036128C" w:rsidRDefault="0036128C" w:rsidP="00500B16">
      <w:pPr>
        <w:rPr>
          <w:lang w:val="en-US"/>
        </w:rPr>
      </w:pPr>
      <w:r>
        <w:rPr>
          <w:lang w:val="en-US"/>
        </w:rPr>
        <w:tab/>
        <w:t xml:space="preserve">The goal of the </w:t>
      </w:r>
      <w:proofErr w:type="gramStart"/>
      <w:r>
        <w:rPr>
          <w:lang w:val="en-US"/>
        </w:rPr>
        <w:t>project,  something</w:t>
      </w:r>
      <w:proofErr w:type="gramEnd"/>
      <w:r>
        <w:rPr>
          <w:lang w:val="en-US"/>
        </w:rPr>
        <w:t xml:space="preserve"> similar to the thesis </w:t>
      </w:r>
      <w:proofErr w:type="spellStart"/>
      <w:r>
        <w:rPr>
          <w:lang w:val="en-US"/>
        </w:rPr>
        <w:t>submmition</w:t>
      </w:r>
      <w:proofErr w:type="spellEnd"/>
      <w:r>
        <w:rPr>
          <w:lang w:val="en-US"/>
        </w:rPr>
        <w:t xml:space="preserve"> </w:t>
      </w:r>
    </w:p>
    <w:p w14:paraId="2C18352E" w14:textId="37BCEBEB" w:rsidR="00AB71E3" w:rsidRDefault="00AB71E3" w:rsidP="00500B16">
      <w:pPr>
        <w:rPr>
          <w:lang w:val="en-US"/>
        </w:rPr>
      </w:pPr>
      <w:r>
        <w:rPr>
          <w:lang w:val="en-US"/>
        </w:rPr>
        <w:tab/>
      </w:r>
    </w:p>
    <w:p w14:paraId="54C46C56" w14:textId="77777777" w:rsidR="0036128C" w:rsidRDefault="0036128C" w:rsidP="00500B16">
      <w:pPr>
        <w:rPr>
          <w:lang w:val="en-US"/>
        </w:rPr>
      </w:pPr>
    </w:p>
    <w:p w14:paraId="7CC77498" w14:textId="65B377C7" w:rsidR="003823C5" w:rsidRDefault="003823C5" w:rsidP="00500B16">
      <w:pPr>
        <w:rPr>
          <w:lang w:val="en-US"/>
        </w:rPr>
      </w:pPr>
      <w:r>
        <w:rPr>
          <w:lang w:val="en-US"/>
        </w:rPr>
        <w:t>2.2</w:t>
      </w:r>
      <w:r w:rsidR="000E5C5C">
        <w:rPr>
          <w:lang w:val="en-US"/>
        </w:rPr>
        <w:t xml:space="preserve"> </w:t>
      </w:r>
      <w:r w:rsidR="00CC1915">
        <w:rPr>
          <w:lang w:val="en-US"/>
        </w:rPr>
        <w:t xml:space="preserve">Technical Information  </w:t>
      </w:r>
    </w:p>
    <w:p w14:paraId="3106EC3A" w14:textId="72FCD902" w:rsidR="00AB71E3" w:rsidRDefault="00AB71E3" w:rsidP="00500B16">
      <w:pPr>
        <w:rPr>
          <w:lang w:val="en-US"/>
        </w:rPr>
      </w:pPr>
      <w:r>
        <w:rPr>
          <w:lang w:val="en-US"/>
        </w:rPr>
        <w:t xml:space="preserve">The server or Database that we used </w:t>
      </w:r>
    </w:p>
    <w:p w14:paraId="691E1244" w14:textId="77777777" w:rsidR="00C92541" w:rsidRDefault="00C92541" w:rsidP="00500B16">
      <w:pPr>
        <w:rPr>
          <w:lang w:val="en-US"/>
        </w:rPr>
      </w:pPr>
    </w:p>
    <w:p w14:paraId="4997E65F" w14:textId="6072EA88" w:rsidR="00891A2D" w:rsidRDefault="00891A2D" w:rsidP="00500B16">
      <w:pPr>
        <w:rPr>
          <w:lang w:val="en-US"/>
        </w:rPr>
      </w:pPr>
      <w:r>
        <w:rPr>
          <w:lang w:val="en-US"/>
        </w:rPr>
        <w:t xml:space="preserve">2.3 Usage information </w:t>
      </w:r>
    </w:p>
    <w:p w14:paraId="350EDA92" w14:textId="77777777" w:rsidR="00891A2D" w:rsidRDefault="00891A2D" w:rsidP="00891A2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this section we provide the information needed for a user to interact with the</w:t>
      </w:r>
    </w:p>
    <w:p w14:paraId="339C56A6" w14:textId="15E3DA39" w:rsidR="00891A2D" w:rsidRPr="009C04D6" w:rsidRDefault="00891A2D" w:rsidP="00891A2D">
      <w:pPr>
        <w:rPr>
          <w:lang w:val="en-US"/>
        </w:rPr>
      </w:pPr>
      <w:r>
        <w:rPr>
          <w:rFonts w:ascii="Times New Roman" w:hAnsi="Times New Roman" w:cs="Times New Roman"/>
          <w:lang w:val="en-GB"/>
        </w:rPr>
        <w:t>application. The website can be accessed using the URL:</w:t>
      </w:r>
    </w:p>
    <w:sectPr w:rsidR="00891A2D" w:rsidRPr="009C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D6"/>
    <w:rsid w:val="00013E5E"/>
    <w:rsid w:val="00017AB3"/>
    <w:rsid w:val="00034762"/>
    <w:rsid w:val="00036E52"/>
    <w:rsid w:val="0009625E"/>
    <w:rsid w:val="000A162B"/>
    <w:rsid w:val="000D4603"/>
    <w:rsid w:val="000E5C5C"/>
    <w:rsid w:val="001044E5"/>
    <w:rsid w:val="00104638"/>
    <w:rsid w:val="001052EF"/>
    <w:rsid w:val="00161A6D"/>
    <w:rsid w:val="00180AAF"/>
    <w:rsid w:val="0018496A"/>
    <w:rsid w:val="00196BA8"/>
    <w:rsid w:val="001A7C98"/>
    <w:rsid w:val="001C06F6"/>
    <w:rsid w:val="001D0054"/>
    <w:rsid w:val="001D1E32"/>
    <w:rsid w:val="001D5573"/>
    <w:rsid w:val="001E2B29"/>
    <w:rsid w:val="0022585B"/>
    <w:rsid w:val="00232153"/>
    <w:rsid w:val="0028452C"/>
    <w:rsid w:val="002B4BCE"/>
    <w:rsid w:val="002D2907"/>
    <w:rsid w:val="002F0750"/>
    <w:rsid w:val="00306C23"/>
    <w:rsid w:val="003169CC"/>
    <w:rsid w:val="00341FEB"/>
    <w:rsid w:val="003426B1"/>
    <w:rsid w:val="0036128C"/>
    <w:rsid w:val="003814D6"/>
    <w:rsid w:val="003823C5"/>
    <w:rsid w:val="003A4E06"/>
    <w:rsid w:val="003B7B71"/>
    <w:rsid w:val="003C4E42"/>
    <w:rsid w:val="00447119"/>
    <w:rsid w:val="00447A2D"/>
    <w:rsid w:val="004810F1"/>
    <w:rsid w:val="004A0AA9"/>
    <w:rsid w:val="004A6A22"/>
    <w:rsid w:val="00500B16"/>
    <w:rsid w:val="00523718"/>
    <w:rsid w:val="00560A1D"/>
    <w:rsid w:val="00564CAA"/>
    <w:rsid w:val="00592316"/>
    <w:rsid w:val="005B01C9"/>
    <w:rsid w:val="005B2016"/>
    <w:rsid w:val="005B2EBD"/>
    <w:rsid w:val="005B3726"/>
    <w:rsid w:val="005F0F00"/>
    <w:rsid w:val="005F7C4A"/>
    <w:rsid w:val="006046AD"/>
    <w:rsid w:val="00605A7F"/>
    <w:rsid w:val="006068CA"/>
    <w:rsid w:val="00612275"/>
    <w:rsid w:val="006207C7"/>
    <w:rsid w:val="00623965"/>
    <w:rsid w:val="0064151F"/>
    <w:rsid w:val="00674911"/>
    <w:rsid w:val="006857ED"/>
    <w:rsid w:val="006865B5"/>
    <w:rsid w:val="006C3CD3"/>
    <w:rsid w:val="006D1799"/>
    <w:rsid w:val="006E50B2"/>
    <w:rsid w:val="00722BAF"/>
    <w:rsid w:val="0073257E"/>
    <w:rsid w:val="00790A7C"/>
    <w:rsid w:val="007A6CA9"/>
    <w:rsid w:val="007B44C5"/>
    <w:rsid w:val="007D6FE7"/>
    <w:rsid w:val="008257B7"/>
    <w:rsid w:val="00851214"/>
    <w:rsid w:val="008658CE"/>
    <w:rsid w:val="008673B3"/>
    <w:rsid w:val="00891A2D"/>
    <w:rsid w:val="008A45BE"/>
    <w:rsid w:val="008C14C6"/>
    <w:rsid w:val="008C71BD"/>
    <w:rsid w:val="008F1CE2"/>
    <w:rsid w:val="008F4CB7"/>
    <w:rsid w:val="00933825"/>
    <w:rsid w:val="00946679"/>
    <w:rsid w:val="00955827"/>
    <w:rsid w:val="00961962"/>
    <w:rsid w:val="00974EEA"/>
    <w:rsid w:val="00982897"/>
    <w:rsid w:val="00984522"/>
    <w:rsid w:val="00997A6D"/>
    <w:rsid w:val="009B6321"/>
    <w:rsid w:val="009C04D6"/>
    <w:rsid w:val="00A71E3B"/>
    <w:rsid w:val="00AB71E3"/>
    <w:rsid w:val="00AC6BEF"/>
    <w:rsid w:val="00AE6F8D"/>
    <w:rsid w:val="00AE7CC3"/>
    <w:rsid w:val="00B404D2"/>
    <w:rsid w:val="00BC3A6B"/>
    <w:rsid w:val="00BD47B1"/>
    <w:rsid w:val="00BF0ECA"/>
    <w:rsid w:val="00BF2F82"/>
    <w:rsid w:val="00BF57C0"/>
    <w:rsid w:val="00C00442"/>
    <w:rsid w:val="00C239EF"/>
    <w:rsid w:val="00C32F87"/>
    <w:rsid w:val="00C55159"/>
    <w:rsid w:val="00C70931"/>
    <w:rsid w:val="00C83333"/>
    <w:rsid w:val="00C92541"/>
    <w:rsid w:val="00CB6C29"/>
    <w:rsid w:val="00CC1915"/>
    <w:rsid w:val="00CE0580"/>
    <w:rsid w:val="00CE7883"/>
    <w:rsid w:val="00CF0F37"/>
    <w:rsid w:val="00CF276F"/>
    <w:rsid w:val="00CF40FD"/>
    <w:rsid w:val="00D01E4E"/>
    <w:rsid w:val="00D154CF"/>
    <w:rsid w:val="00D46E26"/>
    <w:rsid w:val="00DE12CF"/>
    <w:rsid w:val="00DE3B2A"/>
    <w:rsid w:val="00E07DD2"/>
    <w:rsid w:val="00E4151B"/>
    <w:rsid w:val="00E4609E"/>
    <w:rsid w:val="00E50F01"/>
    <w:rsid w:val="00E52BE9"/>
    <w:rsid w:val="00E6392F"/>
    <w:rsid w:val="00E865E4"/>
    <w:rsid w:val="00E95509"/>
    <w:rsid w:val="00EA4B6E"/>
    <w:rsid w:val="00EB1B51"/>
    <w:rsid w:val="00EC05A5"/>
    <w:rsid w:val="00EF286B"/>
    <w:rsid w:val="00F02712"/>
    <w:rsid w:val="00F65479"/>
    <w:rsid w:val="00F7520B"/>
    <w:rsid w:val="00F86703"/>
    <w:rsid w:val="00FD263F"/>
    <w:rsid w:val="00FF347F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55348B"/>
  <w15:chartTrackingRefBased/>
  <w15:docId w15:val="{1CCB109E-CAC6-124B-9312-CEDCBF0A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edimarf satumbo</dc:creator>
  <cp:keywords/>
  <dc:description/>
  <cp:lastModifiedBy>edimarf satumbo</cp:lastModifiedBy>
  <cp:revision>144</cp:revision>
  <dcterms:created xsi:type="dcterms:W3CDTF">2020-12-12T02:10:00Z</dcterms:created>
  <dcterms:modified xsi:type="dcterms:W3CDTF">2020-12-12T04:15:00Z</dcterms:modified>
</cp:coreProperties>
</file>