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3E7D" w14:textId="23CE1A84" w:rsidR="001F0C3B" w:rsidRPr="001F0C3B" w:rsidRDefault="001F0C3B" w:rsidP="001F0C3B">
      <w:pPr>
        <w:rPr>
          <w:b/>
          <w:bCs/>
        </w:rPr>
      </w:pPr>
      <w:r>
        <w:rPr>
          <w:b/>
          <w:bCs/>
        </w:rPr>
        <w:t>I</w:t>
      </w:r>
      <w:r w:rsidRPr="001F0C3B">
        <w:rPr>
          <w:b/>
          <w:bCs/>
        </w:rPr>
        <w:t>nforme de Validación de Resultados – HU 6.1: Panel del Turista (Itinerario, Notificaciones y PDF)</w:t>
      </w:r>
    </w:p>
    <w:p w14:paraId="7F221C4B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>1. Identificación General</w:t>
      </w:r>
    </w:p>
    <w:p w14:paraId="5AA4761C" w14:textId="77777777" w:rsidR="001F0C3B" w:rsidRPr="001F0C3B" w:rsidRDefault="001F0C3B" w:rsidP="001F0C3B">
      <w:pPr>
        <w:numPr>
          <w:ilvl w:val="0"/>
          <w:numId w:val="1"/>
        </w:numPr>
      </w:pPr>
      <w:r w:rsidRPr="001F0C3B">
        <w:rPr>
          <w:b/>
          <w:bCs/>
        </w:rPr>
        <w:t>Sprint:</w:t>
      </w:r>
      <w:r w:rsidRPr="001F0C3B">
        <w:t xml:space="preserve"> 6</w:t>
      </w:r>
    </w:p>
    <w:p w14:paraId="7253FC97" w14:textId="77777777" w:rsidR="001F0C3B" w:rsidRPr="001F0C3B" w:rsidRDefault="001F0C3B" w:rsidP="001F0C3B">
      <w:pPr>
        <w:numPr>
          <w:ilvl w:val="0"/>
          <w:numId w:val="1"/>
        </w:numPr>
      </w:pPr>
      <w:r w:rsidRPr="001F0C3B">
        <w:rPr>
          <w:b/>
          <w:bCs/>
        </w:rPr>
        <w:t>Historia de Usuario:</w:t>
      </w:r>
      <w:r w:rsidRPr="001F0C3B">
        <w:t xml:space="preserve"> HU 6.1</w:t>
      </w:r>
    </w:p>
    <w:p w14:paraId="1B0E26B1" w14:textId="77777777" w:rsidR="001F0C3B" w:rsidRPr="001F0C3B" w:rsidRDefault="001F0C3B" w:rsidP="001F0C3B">
      <w:pPr>
        <w:numPr>
          <w:ilvl w:val="0"/>
          <w:numId w:val="1"/>
        </w:numPr>
      </w:pPr>
      <w:r w:rsidRPr="001F0C3B">
        <w:rPr>
          <w:b/>
          <w:bCs/>
        </w:rPr>
        <w:t>Tarea:</w:t>
      </w:r>
      <w:r w:rsidRPr="001F0C3B">
        <w:t xml:space="preserve"> 6.1.12 – Validar resultados de API</w:t>
      </w:r>
    </w:p>
    <w:p w14:paraId="08EF1544" w14:textId="77777777" w:rsidR="001F0C3B" w:rsidRPr="001F0C3B" w:rsidRDefault="001F0C3B" w:rsidP="001F0C3B">
      <w:pPr>
        <w:numPr>
          <w:ilvl w:val="0"/>
          <w:numId w:val="1"/>
        </w:numPr>
      </w:pPr>
      <w:r w:rsidRPr="001F0C3B">
        <w:rPr>
          <w:b/>
          <w:bCs/>
        </w:rPr>
        <w:t>Responsable:</w:t>
      </w:r>
      <w:r w:rsidRPr="001F0C3B">
        <w:t xml:space="preserve"> QA </w:t>
      </w:r>
      <w:proofErr w:type="spellStart"/>
      <w:r w:rsidRPr="001F0C3B">
        <w:t>Engineer</w:t>
      </w:r>
      <w:proofErr w:type="spellEnd"/>
    </w:p>
    <w:p w14:paraId="570F97AF" w14:textId="19296A45" w:rsidR="001F0C3B" w:rsidRPr="001F0C3B" w:rsidRDefault="001F0C3B" w:rsidP="001F0C3B">
      <w:pPr>
        <w:numPr>
          <w:ilvl w:val="0"/>
          <w:numId w:val="1"/>
        </w:numPr>
      </w:pPr>
      <w:r w:rsidRPr="001F0C3B">
        <w:rPr>
          <w:b/>
          <w:bCs/>
        </w:rPr>
        <w:t>Fecha:</w:t>
      </w:r>
      <w:r w:rsidRPr="001F0C3B">
        <w:t xml:space="preserve"> </w:t>
      </w:r>
      <w:r>
        <w:rPr>
          <w:i/>
          <w:iCs/>
        </w:rPr>
        <w:t>10/11/2025</w:t>
      </w:r>
    </w:p>
    <w:p w14:paraId="4F993EFC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>2. Objetivo</w:t>
      </w:r>
    </w:p>
    <w:p w14:paraId="45122795" w14:textId="77777777" w:rsidR="001F0C3B" w:rsidRPr="001F0C3B" w:rsidRDefault="001F0C3B" w:rsidP="001F0C3B">
      <w:r w:rsidRPr="001F0C3B">
        <w:t xml:space="preserve">Verificar que los </w:t>
      </w:r>
      <w:proofErr w:type="spellStart"/>
      <w:r w:rsidRPr="001F0C3B">
        <w:t>endpoints</w:t>
      </w:r>
      <w:proofErr w:type="spellEnd"/>
      <w:r w:rsidRPr="001F0C3B">
        <w:t xml:space="preserve"> y las vistas del </w:t>
      </w:r>
      <w:r w:rsidRPr="001F0C3B">
        <w:rPr>
          <w:b/>
          <w:bCs/>
        </w:rPr>
        <w:t>Panel del Turista</w:t>
      </w:r>
      <w:r w:rsidRPr="001F0C3B">
        <w:t xml:space="preserve"> funcionen correctamente, asegurando que los datos visualizados provengan de la base de datos real y que las operaciones de consulta, visualización y descarga de información (PDF y notificaciones) se ejecuten sin errores.</w:t>
      </w:r>
    </w:p>
    <w:p w14:paraId="6A76967B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>3. Casos de Prueba</w:t>
      </w:r>
    </w:p>
    <w:tbl>
      <w:tblPr>
        <w:tblStyle w:val="Tablaconcuadrcula4-nfasis1"/>
        <w:tblW w:w="8318" w:type="dxa"/>
        <w:tblLook w:val="04A0" w:firstRow="1" w:lastRow="0" w:firstColumn="1" w:lastColumn="0" w:noHBand="0" w:noVBand="1"/>
      </w:tblPr>
      <w:tblGrid>
        <w:gridCol w:w="764"/>
        <w:gridCol w:w="2173"/>
        <w:gridCol w:w="1690"/>
        <w:gridCol w:w="2457"/>
        <w:gridCol w:w="1234"/>
      </w:tblGrid>
      <w:tr w:rsidR="00F47D1D" w:rsidRPr="001F0C3B" w14:paraId="78574FAD" w14:textId="77777777" w:rsidTr="00F47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0777EA1E" w14:textId="77777777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Nº</w:t>
            </w:r>
            <w:proofErr w:type="spellEnd"/>
          </w:p>
        </w:tc>
        <w:tc>
          <w:tcPr>
            <w:tcW w:w="2173" w:type="dxa"/>
            <w:hideMark/>
          </w:tcPr>
          <w:p w14:paraId="1E5D4144" w14:textId="77777777" w:rsidR="00F47D1D" w:rsidRPr="001F0C3B" w:rsidRDefault="00F47D1D" w:rsidP="001F0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Caso de Prueba</w:t>
            </w:r>
          </w:p>
        </w:tc>
        <w:tc>
          <w:tcPr>
            <w:tcW w:w="1690" w:type="dxa"/>
            <w:hideMark/>
          </w:tcPr>
          <w:p w14:paraId="7A9D824D" w14:textId="77777777" w:rsidR="00F47D1D" w:rsidRPr="001F0C3B" w:rsidRDefault="00F47D1D" w:rsidP="001F0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457" w:type="dxa"/>
            <w:hideMark/>
          </w:tcPr>
          <w:p w14:paraId="2150246E" w14:textId="77777777" w:rsidR="00F47D1D" w:rsidRPr="001F0C3B" w:rsidRDefault="00F47D1D" w:rsidP="001F0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Resultado Esperado</w:t>
            </w:r>
          </w:p>
        </w:tc>
        <w:tc>
          <w:tcPr>
            <w:tcW w:w="1234" w:type="dxa"/>
            <w:hideMark/>
          </w:tcPr>
          <w:p w14:paraId="1A92446A" w14:textId="77777777" w:rsidR="00F47D1D" w:rsidRPr="001F0C3B" w:rsidRDefault="00F47D1D" w:rsidP="001F0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Estado</w:t>
            </w:r>
          </w:p>
        </w:tc>
      </w:tr>
      <w:tr w:rsidR="00F47D1D" w:rsidRPr="001F0C3B" w14:paraId="5C61DF0C" w14:textId="77777777" w:rsidTr="00F4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48989064" w14:textId="77777777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TC01</w:t>
            </w:r>
          </w:p>
        </w:tc>
        <w:tc>
          <w:tcPr>
            <w:tcW w:w="2173" w:type="dxa"/>
            <w:hideMark/>
          </w:tcPr>
          <w:p w14:paraId="1FE81F93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Validar </w:t>
            </w:r>
            <w:proofErr w:type="spellStart"/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endpoint</w:t>
            </w:r>
            <w:proofErr w:type="spellEnd"/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/api/itinerario</w:t>
            </w:r>
          </w:p>
        </w:tc>
        <w:tc>
          <w:tcPr>
            <w:tcW w:w="1690" w:type="dxa"/>
            <w:hideMark/>
          </w:tcPr>
          <w:p w14:paraId="27101CAD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Consultar itinerario del turista autenticado</w:t>
            </w:r>
          </w:p>
        </w:tc>
        <w:tc>
          <w:tcPr>
            <w:tcW w:w="2457" w:type="dxa"/>
            <w:hideMark/>
          </w:tcPr>
          <w:p w14:paraId="2ABD0099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Retorna estructura JSON con itinerario completo (fecha, actividad, lugar, duración)</w:t>
            </w:r>
          </w:p>
        </w:tc>
        <w:tc>
          <w:tcPr>
            <w:tcW w:w="1234" w:type="dxa"/>
            <w:hideMark/>
          </w:tcPr>
          <w:p w14:paraId="2FCCBC55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F47D1D" w:rsidRPr="001F0C3B" w14:paraId="757B490C" w14:textId="77777777" w:rsidTr="00F47D1D">
        <w:trPr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31B6A4DB" w14:textId="77777777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TC02</w:t>
            </w:r>
          </w:p>
        </w:tc>
        <w:tc>
          <w:tcPr>
            <w:tcW w:w="2173" w:type="dxa"/>
            <w:hideMark/>
          </w:tcPr>
          <w:p w14:paraId="46DF22B3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Verificar visualización del itinerario diario</w:t>
            </w:r>
          </w:p>
        </w:tc>
        <w:tc>
          <w:tcPr>
            <w:tcW w:w="1690" w:type="dxa"/>
            <w:hideMark/>
          </w:tcPr>
          <w:p w14:paraId="79430F41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Ingresar al panel del turista y abrir “Mi Itinerario”</w:t>
            </w:r>
          </w:p>
        </w:tc>
        <w:tc>
          <w:tcPr>
            <w:tcW w:w="2457" w:type="dxa"/>
            <w:hideMark/>
          </w:tcPr>
          <w:p w14:paraId="3BF72B15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Se muestran las </w:t>
            </w:r>
            <w:proofErr w:type="spellStart"/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cards</w:t>
            </w:r>
            <w:proofErr w:type="spellEnd"/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con actividades por día</w:t>
            </w:r>
          </w:p>
        </w:tc>
        <w:tc>
          <w:tcPr>
            <w:tcW w:w="1234" w:type="dxa"/>
            <w:hideMark/>
          </w:tcPr>
          <w:p w14:paraId="143CA464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F47D1D" w:rsidRPr="001F0C3B" w14:paraId="351ABB06" w14:textId="77777777" w:rsidTr="00F4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7FCB0ED3" w14:textId="3E2B7BF3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TC0</w:t>
            </w:r>
            <w:r w:rsidR="009976DF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2173" w:type="dxa"/>
            <w:hideMark/>
          </w:tcPr>
          <w:p w14:paraId="2C04A99E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Verificar visualización de notificaciones</w:t>
            </w:r>
          </w:p>
        </w:tc>
        <w:tc>
          <w:tcPr>
            <w:tcW w:w="1690" w:type="dxa"/>
            <w:hideMark/>
          </w:tcPr>
          <w:p w14:paraId="49EBDAB4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Ingresar al módulo de notificaciones</w:t>
            </w:r>
          </w:p>
        </w:tc>
        <w:tc>
          <w:tcPr>
            <w:tcW w:w="2457" w:type="dxa"/>
            <w:hideMark/>
          </w:tcPr>
          <w:p w14:paraId="33A0475B" w14:textId="18881494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 muestran notificaciones</w:t>
            </w:r>
            <w:r w:rsidR="009976DF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con filtros de todas, no leídas, importantes y ofertas</w:t>
            </w:r>
          </w:p>
        </w:tc>
        <w:tc>
          <w:tcPr>
            <w:tcW w:w="1234" w:type="dxa"/>
            <w:hideMark/>
          </w:tcPr>
          <w:p w14:paraId="26DE316C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F47D1D" w:rsidRPr="001F0C3B" w14:paraId="3BE527EE" w14:textId="77777777" w:rsidTr="00F47D1D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5D85B742" w14:textId="7A85FD21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TC0</w:t>
            </w:r>
            <w:r w:rsidR="009976DF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2173" w:type="dxa"/>
            <w:hideMark/>
          </w:tcPr>
          <w:p w14:paraId="6DD45643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Validar descarga de PDF</w:t>
            </w:r>
          </w:p>
        </w:tc>
        <w:tc>
          <w:tcPr>
            <w:tcW w:w="1690" w:type="dxa"/>
            <w:hideMark/>
          </w:tcPr>
          <w:p w14:paraId="05FE28C7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Clic en botón “Descargar PDF”</w:t>
            </w:r>
          </w:p>
        </w:tc>
        <w:tc>
          <w:tcPr>
            <w:tcW w:w="2457" w:type="dxa"/>
            <w:hideMark/>
          </w:tcPr>
          <w:p w14:paraId="78229F3D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 genera archivo PDF con el itinerario y datos del turista</w:t>
            </w:r>
          </w:p>
        </w:tc>
        <w:tc>
          <w:tcPr>
            <w:tcW w:w="1234" w:type="dxa"/>
            <w:hideMark/>
          </w:tcPr>
          <w:p w14:paraId="6343D23C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F47D1D" w:rsidRPr="001F0C3B" w14:paraId="75086435" w14:textId="77777777" w:rsidTr="00F4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6139B106" w14:textId="77777777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TC06</w:t>
            </w:r>
          </w:p>
        </w:tc>
        <w:tc>
          <w:tcPr>
            <w:tcW w:w="2173" w:type="dxa"/>
            <w:hideMark/>
          </w:tcPr>
          <w:p w14:paraId="7D490BAB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Validar estructura de datos del PDF</w:t>
            </w:r>
          </w:p>
        </w:tc>
        <w:tc>
          <w:tcPr>
            <w:tcW w:w="1690" w:type="dxa"/>
            <w:hideMark/>
          </w:tcPr>
          <w:p w14:paraId="76518CD0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Abrir PDF descargado</w:t>
            </w:r>
          </w:p>
        </w:tc>
        <w:tc>
          <w:tcPr>
            <w:tcW w:w="2457" w:type="dxa"/>
            <w:hideMark/>
          </w:tcPr>
          <w:p w14:paraId="1687C120" w14:textId="7A3FF29D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Contiene itinerario y fechas correctas</w:t>
            </w:r>
          </w:p>
        </w:tc>
        <w:tc>
          <w:tcPr>
            <w:tcW w:w="1234" w:type="dxa"/>
            <w:hideMark/>
          </w:tcPr>
          <w:p w14:paraId="7108AE02" w14:textId="77777777" w:rsidR="00F47D1D" w:rsidRPr="001F0C3B" w:rsidRDefault="00F47D1D" w:rsidP="001F0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F47D1D" w:rsidRPr="001F0C3B" w14:paraId="23B0D78F" w14:textId="77777777" w:rsidTr="00F47D1D">
        <w:trPr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" w:type="dxa"/>
            <w:hideMark/>
          </w:tcPr>
          <w:p w14:paraId="5DF92B3B" w14:textId="77777777" w:rsidR="00F47D1D" w:rsidRPr="001F0C3B" w:rsidRDefault="00F47D1D" w:rsidP="001F0C3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TC07</w:t>
            </w:r>
          </w:p>
        </w:tc>
        <w:tc>
          <w:tcPr>
            <w:tcW w:w="2173" w:type="dxa"/>
            <w:hideMark/>
          </w:tcPr>
          <w:p w14:paraId="3AFC5884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Validar respuesta en caso de error (sin itinerario asignado)</w:t>
            </w:r>
          </w:p>
        </w:tc>
        <w:tc>
          <w:tcPr>
            <w:tcW w:w="1690" w:type="dxa"/>
            <w:hideMark/>
          </w:tcPr>
          <w:p w14:paraId="7DDC90DF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Turista sin itinerario</w:t>
            </w:r>
          </w:p>
        </w:tc>
        <w:tc>
          <w:tcPr>
            <w:tcW w:w="2457" w:type="dxa"/>
            <w:hideMark/>
          </w:tcPr>
          <w:p w14:paraId="784DF358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Devuelve mensaje “No hay itinerarios asignados”</w:t>
            </w:r>
          </w:p>
        </w:tc>
        <w:tc>
          <w:tcPr>
            <w:tcW w:w="1234" w:type="dxa"/>
            <w:hideMark/>
          </w:tcPr>
          <w:p w14:paraId="617D6C4E" w14:textId="77777777" w:rsidR="00F47D1D" w:rsidRPr="001F0C3B" w:rsidRDefault="00F47D1D" w:rsidP="001F0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1F0C3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</w:tbl>
    <w:p w14:paraId="61614473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>4. Resultados Obtenidos</w:t>
      </w:r>
    </w:p>
    <w:p w14:paraId="6B8BDBE6" w14:textId="77777777" w:rsidR="001F0C3B" w:rsidRPr="001F0C3B" w:rsidRDefault="001F0C3B" w:rsidP="001F0C3B">
      <w:r w:rsidRPr="001F0C3B">
        <w:t>Todas las pruebas fueron ejecutadas correctamente.</w:t>
      </w:r>
      <w:r w:rsidRPr="001F0C3B">
        <w:br/>
        <w:t xml:space="preserve">Los datos mostrados en el panel del turista corresponden fielmente a la información registrada en la base de datos, y los </w:t>
      </w:r>
      <w:proofErr w:type="spellStart"/>
      <w:r w:rsidRPr="001F0C3B">
        <w:t>endpoints</w:t>
      </w:r>
      <w:proofErr w:type="spellEnd"/>
      <w:r w:rsidRPr="001F0C3B">
        <w:t xml:space="preserve"> devuelven respuestas en formato JSON bien estructurado.</w:t>
      </w:r>
      <w:r w:rsidRPr="001F0C3B">
        <w:br/>
        <w:t xml:space="preserve">La funcionalidad de </w:t>
      </w:r>
      <w:r w:rsidRPr="001F0C3B">
        <w:rPr>
          <w:b/>
          <w:bCs/>
        </w:rPr>
        <w:t>descarga en PDF</w:t>
      </w:r>
      <w:r w:rsidRPr="001F0C3B">
        <w:t xml:space="preserve"> genera correctamente los archivos y mantiene la coherencia visual del itinerario.</w:t>
      </w:r>
    </w:p>
    <w:p w14:paraId="186E6D67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>5. Observaciones</w:t>
      </w:r>
    </w:p>
    <w:p w14:paraId="339073BF" w14:textId="1A30AE27" w:rsidR="001F0C3B" w:rsidRPr="001F0C3B" w:rsidRDefault="002001EE" w:rsidP="001F0C3B">
      <w:pPr>
        <w:numPr>
          <w:ilvl w:val="0"/>
          <w:numId w:val="2"/>
        </w:numPr>
      </w:pPr>
      <w:r>
        <w:t>Ninguna, los resultados fueron satisfactorios</w:t>
      </w:r>
    </w:p>
    <w:p w14:paraId="7E1294D2" w14:textId="77777777" w:rsidR="001F0C3B" w:rsidRPr="001F0C3B" w:rsidRDefault="001F0C3B" w:rsidP="001F0C3B">
      <w:pPr>
        <w:rPr>
          <w:b/>
          <w:bCs/>
        </w:rPr>
      </w:pPr>
      <w:r w:rsidRPr="001F0C3B">
        <w:rPr>
          <w:b/>
          <w:bCs/>
        </w:rPr>
        <w:t xml:space="preserve">6. </w:t>
      </w:r>
      <w:r w:rsidRPr="001F0C3B">
        <w:rPr>
          <w:rFonts w:ascii="Segoe UI Emoji" w:hAnsi="Segoe UI Emoji" w:cs="Segoe UI Emoji"/>
          <w:b/>
          <w:bCs/>
        </w:rPr>
        <w:t>📸</w:t>
      </w:r>
      <w:r w:rsidRPr="001F0C3B">
        <w:rPr>
          <w:b/>
          <w:bCs/>
        </w:rPr>
        <w:t xml:space="preserve"> Evidencias de Pruebas</w:t>
      </w:r>
    </w:p>
    <w:p w14:paraId="29E444A9" w14:textId="77777777" w:rsidR="001F0C3B" w:rsidRDefault="001F0C3B" w:rsidP="001F0C3B">
      <w:pPr>
        <w:numPr>
          <w:ilvl w:val="0"/>
          <w:numId w:val="3"/>
        </w:numPr>
      </w:pPr>
      <w:r w:rsidRPr="001F0C3B">
        <w:rPr>
          <w:b/>
          <w:bCs/>
        </w:rPr>
        <w:t>Figura 6.1</w:t>
      </w:r>
      <w:r w:rsidRPr="001F0C3B">
        <w:t xml:space="preserve"> – Visualización de itinerario en el panel del turista.</w:t>
      </w:r>
    </w:p>
    <w:p w14:paraId="061592E4" w14:textId="24AD9E01" w:rsidR="002001EE" w:rsidRPr="001F0C3B" w:rsidRDefault="002001EE" w:rsidP="002001EE">
      <w:r w:rsidRPr="002001EE">
        <w:drawing>
          <wp:inline distT="0" distB="0" distL="0" distR="0" wp14:anchorId="3393466F" wp14:editId="26E801D6">
            <wp:extent cx="5612130" cy="2646680"/>
            <wp:effectExtent l="0" t="0" r="7620" b="1270"/>
            <wp:docPr id="1301680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0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27E3" w14:textId="5BF0278F" w:rsidR="001F0C3B" w:rsidRDefault="001F0C3B" w:rsidP="001F0C3B">
      <w:pPr>
        <w:numPr>
          <w:ilvl w:val="0"/>
          <w:numId w:val="3"/>
        </w:numPr>
      </w:pPr>
      <w:r w:rsidRPr="001F0C3B">
        <w:rPr>
          <w:b/>
          <w:bCs/>
        </w:rPr>
        <w:t>Figura 6.</w:t>
      </w:r>
      <w:r w:rsidR="002001EE">
        <w:rPr>
          <w:b/>
          <w:bCs/>
        </w:rPr>
        <w:t>2</w:t>
      </w:r>
      <w:r w:rsidRPr="001F0C3B">
        <w:t xml:space="preserve"> – Descarga y vista del archivo PDF generado.</w:t>
      </w:r>
    </w:p>
    <w:p w14:paraId="2570BF4D" w14:textId="3D6798BC" w:rsidR="002001EE" w:rsidRPr="001F0C3B" w:rsidRDefault="002001EE" w:rsidP="002001EE">
      <w:r w:rsidRPr="002001EE">
        <w:lastRenderedPageBreak/>
        <w:drawing>
          <wp:inline distT="0" distB="0" distL="0" distR="0" wp14:anchorId="4A5B27CF" wp14:editId="773FDBA2">
            <wp:extent cx="5612130" cy="2658745"/>
            <wp:effectExtent l="0" t="0" r="7620" b="8255"/>
            <wp:docPr id="4152612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12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002A" w14:textId="6F971B12" w:rsidR="001F0C3B" w:rsidRPr="001F0C3B" w:rsidRDefault="001F0C3B" w:rsidP="001F0C3B">
      <w:pPr>
        <w:numPr>
          <w:ilvl w:val="0"/>
          <w:numId w:val="3"/>
        </w:numPr>
      </w:pPr>
      <w:r w:rsidRPr="001F0C3B">
        <w:rPr>
          <w:b/>
          <w:bCs/>
        </w:rPr>
        <w:t>Figura 6.</w:t>
      </w:r>
      <w:r w:rsidR="002001EE">
        <w:rPr>
          <w:b/>
          <w:bCs/>
        </w:rPr>
        <w:t>3</w:t>
      </w:r>
      <w:r w:rsidRPr="001F0C3B">
        <w:t xml:space="preserve"> – Respuesta del </w:t>
      </w:r>
      <w:proofErr w:type="spellStart"/>
      <w:r w:rsidRPr="001F0C3B">
        <w:t>endpoint</w:t>
      </w:r>
      <w:proofErr w:type="spellEnd"/>
      <w:r w:rsidRPr="001F0C3B">
        <w:t xml:space="preserve"> /api/itinerario.</w:t>
      </w:r>
    </w:p>
    <w:p w14:paraId="7B2A1A74" w14:textId="0F5D8F89" w:rsidR="003228AE" w:rsidRDefault="002001EE">
      <w:r w:rsidRPr="002001EE">
        <w:drawing>
          <wp:inline distT="0" distB="0" distL="0" distR="0" wp14:anchorId="13583C2F" wp14:editId="395E2CE9">
            <wp:extent cx="5612130" cy="2661285"/>
            <wp:effectExtent l="0" t="0" r="7620" b="5715"/>
            <wp:docPr id="9885126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262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8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C11"/>
    <w:multiLevelType w:val="multilevel"/>
    <w:tmpl w:val="D7D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9503F"/>
    <w:multiLevelType w:val="multilevel"/>
    <w:tmpl w:val="B34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30D90"/>
    <w:multiLevelType w:val="multilevel"/>
    <w:tmpl w:val="E3C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86324">
    <w:abstractNumId w:val="0"/>
  </w:num>
  <w:num w:numId="2" w16cid:durableId="796680777">
    <w:abstractNumId w:val="1"/>
  </w:num>
  <w:num w:numId="3" w16cid:durableId="1248807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3B"/>
    <w:rsid w:val="001F0C3B"/>
    <w:rsid w:val="002001EE"/>
    <w:rsid w:val="003228AE"/>
    <w:rsid w:val="00430547"/>
    <w:rsid w:val="009976DF"/>
    <w:rsid w:val="00D73C69"/>
    <w:rsid w:val="00F4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DC2A"/>
  <w15:chartTrackingRefBased/>
  <w15:docId w15:val="{6B56BCB1-0D97-4BC9-A74F-C0799093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C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C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C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C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C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C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C3B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1F0C3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1</cp:revision>
  <dcterms:created xsi:type="dcterms:W3CDTF">2025-11-11T02:49:00Z</dcterms:created>
  <dcterms:modified xsi:type="dcterms:W3CDTF">2025-11-11T04:00:00Z</dcterms:modified>
</cp:coreProperties>
</file>