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F79AFD">
      <w:pPr>
        <w:pStyle w:val="4"/>
        <w:adjustRightInd w:val="0"/>
        <w:snapToGrid w:val="0"/>
        <w:rPr>
          <w:sz w:val="24"/>
        </w:rPr>
      </w:pPr>
    </w:p>
    <w:p w14:paraId="770BD334">
      <w:pPr>
        <w:pStyle w:val="4"/>
        <w:adjustRightInd w:val="0"/>
        <w:snapToGrid w:val="0"/>
        <w:rPr>
          <w:sz w:val="24"/>
        </w:rPr>
      </w:pPr>
    </w:p>
    <w:p w14:paraId="1807E6DB">
      <w:pPr>
        <w:pStyle w:val="4"/>
        <w:adjustRightInd w:val="0"/>
        <w:snapToGrid w:val="0"/>
      </w:pPr>
    </w:p>
    <w:p w14:paraId="593E40E2">
      <w:pPr>
        <w:adjustRightInd w:val="0"/>
        <w:snapToGrid w:val="0"/>
        <w:jc w:val="left"/>
        <w:rPr>
          <w:rFonts w:ascii="Times New Roman" w:hAnsi="Times New Roman" w:eastAsia="黑体" w:cs="Times New Roman"/>
          <w:sz w:val="24"/>
        </w:rPr>
      </w:pPr>
      <w:r>
        <w:rPr>
          <w:rFonts w:ascii="Times New Roman" w:hAnsi="Times New Roman" w:cs="Times New Roman"/>
          <w:sz w:val="20"/>
        </w:rPr>
        <mc:AlternateContent>
          <mc:Choice Requires="wpg">
            <w:drawing>
              <wp:anchor distT="0" distB="0" distL="114300" distR="114300" simplePos="0" relativeHeight="251659264" behindDoc="0" locked="0" layoutInCell="1" allowOverlap="1">
                <wp:simplePos x="0" y="0"/>
                <wp:positionH relativeFrom="column">
                  <wp:posOffset>664845</wp:posOffset>
                </wp:positionH>
                <wp:positionV relativeFrom="paragraph">
                  <wp:posOffset>46990</wp:posOffset>
                </wp:positionV>
                <wp:extent cx="4095750" cy="771525"/>
                <wp:effectExtent l="0" t="0" r="6350" b="3175"/>
                <wp:wrapNone/>
                <wp:docPr id="4" name="组合 4"/>
                <wp:cNvGraphicFramePr/>
                <a:graphic xmlns:a="http://schemas.openxmlformats.org/drawingml/2006/main">
                  <a:graphicData uri="http://schemas.microsoft.com/office/word/2010/wordprocessingGroup">
                    <wpg:wgp>
                      <wpg:cNvGrpSpPr/>
                      <wpg:grpSpPr>
                        <a:xfrm>
                          <a:off x="0" y="0"/>
                          <a:ext cx="4095750" cy="771525"/>
                          <a:chOff x="2520" y="2025"/>
                          <a:chExt cx="6450" cy="1215"/>
                        </a:xfrm>
                      </wpg:grpSpPr>
                      <pic:pic xmlns:pic="http://schemas.openxmlformats.org/drawingml/2006/picture">
                        <pic:nvPicPr>
                          <pic:cNvPr id="5" name="图片 3"/>
                          <pic:cNvPicPr>
                            <a:picLocks noChangeAspect="1"/>
                          </pic:cNvPicPr>
                        </pic:nvPicPr>
                        <pic:blipFill>
                          <a:blip r:embed="rId4"/>
                          <a:stretch>
                            <a:fillRect/>
                          </a:stretch>
                        </pic:blipFill>
                        <pic:spPr>
                          <a:xfrm>
                            <a:off x="3960" y="2181"/>
                            <a:ext cx="5010" cy="810"/>
                          </a:xfrm>
                          <a:prstGeom prst="rect">
                            <a:avLst/>
                          </a:prstGeom>
                          <a:noFill/>
                          <a:ln>
                            <a:noFill/>
                          </a:ln>
                        </pic:spPr>
                      </pic:pic>
                      <pic:pic xmlns:pic="http://schemas.openxmlformats.org/drawingml/2006/picture">
                        <pic:nvPicPr>
                          <pic:cNvPr id="7" name="图片 4"/>
                          <pic:cNvPicPr>
                            <a:picLocks noChangeAspect="1"/>
                          </pic:cNvPicPr>
                        </pic:nvPicPr>
                        <pic:blipFill>
                          <a:blip r:embed="rId5"/>
                          <a:stretch>
                            <a:fillRect/>
                          </a:stretch>
                        </pic:blipFill>
                        <pic:spPr>
                          <a:xfrm>
                            <a:off x="2520" y="2025"/>
                            <a:ext cx="1260" cy="1215"/>
                          </a:xfrm>
                          <a:prstGeom prst="rect">
                            <a:avLst/>
                          </a:prstGeom>
                          <a:noFill/>
                          <a:ln>
                            <a:noFill/>
                          </a:ln>
                        </pic:spPr>
                      </pic:pic>
                    </wpg:wgp>
                  </a:graphicData>
                </a:graphic>
              </wp:anchor>
            </w:drawing>
          </mc:Choice>
          <mc:Fallback>
            <w:pict>
              <v:group id="_x0000_s1026" o:spid="_x0000_s1026" o:spt="203" style="position:absolute;left:0pt;margin-left:52.35pt;margin-top:3.7pt;height:60.75pt;width:322.5pt;z-index:251659264;mso-width-relative:page;mso-height-relative:page;" coordorigin="2520,2025" coordsize="6450,1215" o:gfxdata="UEsDBAoAAAAAAIdO4kAAAAAAAAAAAAAAAAAEAAAAZHJzL1BLAwQUAAAACACHTuJAvCEletgAAAAJ&#10;AQAADwAAAGRycy9kb3ducmV2LnhtbE2PQUvDQBCF74L/YRnBm91NjaaN2RQp6qkItoJ4m2anSWh2&#10;N2S3SfvvHU96/HiPN98Uq7PtxEhDaL3TkMwUCHKVN62rNXzuXu8WIEJEZ7DzjjRcKMCqvL4qMDd+&#10;ch80bmMteMSFHDU0Mfa5lKFqyGKY+Z4cZwc/WIyMQy3NgBOP207OlXqUFlvHFxrsad1QddyerIa3&#10;Cafn++Rl3BwP68v37uH9a5OQ1rc3iXoCEekc/8rwq8/qULLT3p+cCaJjVmnGVQ1ZCoLzLF0y7zmY&#10;L5Ygy0L+/6D8AVBLAwQUAAAACACHTuJAHDsr0oICAABdBwAADgAAAGRycy9lMm9Eb2MueG1s1VXb&#10;jtMwEH1H4h+svNNcttl2o6YrRNkKaQUVlw9wHSexSGzLdpvuOxLwxjufgsTfrPY3GDtJryuxQgsS&#10;D03HHnvmzJkzyeRyU1doTZVmgqdeOAg8RDkRGeNF6n14f/Vs7CFtMM9wJThNvRuqvcvp0yeTRiY0&#10;EqWoMqoQBOE6aWTqlcbIxPc1KWmN9UBIysGZC1VjA0tV+JnCDUSvKz8KgnO/ESqTShCqNezOWqfX&#10;RVQPCSjynBE6E2RVU27aqIpW2EBJumRSe1OHNs8pMW/yXFODqtSDSo17QhKwl/bpTyc4KRSWJSMd&#10;BPwQCEc11ZhxSLoNNcMGo5ViJ6FqRpTQIjcDImq/LcQxAlWEwRE3cyVW0tVSJE0ht6RDo45Y/+Ow&#10;5PV6oRDLUm/oIY5raPjdj0+3376goeWmkUUCR+ZKvpML1W0U7cqWu8lVbf+hELRxrN5sWaUbgwhs&#10;DoOLeBQD4QR8o1EYR3FLOymhN/ZaFEfgBm8U7Hwvu+vnw/5uGIXupt/n9S28LRrJSAK/jiWwTlj6&#10;vTbhllkpCpzbaHy9YGSh2sWOqbhn6vb7z7uvn9GZLceet0faC9giuRbko0ZcvCgxL+hzLUGNMHH2&#10;tH943C0Psi0rJq9YVVlyrf2444FUQuslha6rV5kDhBNtFDWktAlzSPwWwFqgew6HcgfMlqBBFffo&#10;4OzivGtoOO7C92qIQeatFMZgtBl6FUmlzZyKGlkDsAEE6ARO8Ppad2D6I3abC8sQhMBJxQ82ALXd&#10;cYBbiM4ExG2jwPj7MhkdycQN1GHf/yeZRO3QPqZM7pn7XiZhZBVk3xgnUw+k/QuduJcLvHXdDHRf&#10;CPta31+Dvf9VnP4CUEsDBAoAAAAAAIdO4kAAAAAAAAAAAAAAAAAKAAAAZHJzL21lZGlhL1BLAwQU&#10;AAAACACHTuJAw+Og+yAdAAAbHQAAFAAAAGRycy9tZWRpYS9pbWFnZTEucG5nARsd5OKJUE5HDQoa&#10;CgAAAA1JSERSAAACUQAAAGMIAAAAAJ46Co0AAAAEZ0FNQQAAsY58+1GTAAAc0klEQVR4Xu09bXBd&#10;xXVXNh+l0ITE0JYp0yaTZDrt5Idk2ZI/JH8bOzYmEItiPmxC+fCUhiSMHdqk2GlqaDsp5kdn7La4&#10;00zljFWmlTpJmmjGTsaeSgS7ICF1RESZxzxUnqPHSFjffk96997X3bvfH/fu7ntXFPC7P8B69+zZ&#10;s2fPnnP2nLN768pe7alxIEUOLEkRVw1VjQOeV5OoK1kKJnrfTX34dTWrlypPy+W6ulQRLiay8Zs9&#10;L/uplHuo6ag0GVr+/pKlSza98WFZpUCgvE/7aTIA4KrpqDQZ+vrnI2w7frg0TayLhat4HcTc+p9O&#10;+EvvZT53w3UJiqimo5z4aQB+Gb3/yT1pIlVwlUthKvjfjrD0zDggm2y65pbW37xhad3tr8Up4ppE&#10;OfDTCLoMQ3S+YQStGMA/seSapQfnKm7PGi6gf26xRVUev/0Tr2DgHy9fclHfrmb1bPlpAzfxSQJl&#10;7UrN/dBf+dmrbJAjmMKvRv9bQabWvqUC+fan0U8jv21G4o/84D/OSmBHvqXTRzWJMnPTHiKk/tPU&#10;x+xaXbwVwvU32EEDqE14XksOUhiD/I3fwy9Cw/a0/N6DP9HhaDh/jfqzq9Xzp6zHfgUCMm6+aDf6&#10;qUigvOUv2YF7XkAURWDbIh4OWz3PSya2+P3Gm7UC5b12rWaj6ChRCxtu7K9+KB9dDMvJ0B6zMnv5&#10;GzF8i7OvncJuknh93r2xEQR/6vm66/a+Fjthf62+cbR65zZ6Xgr69iMrUsx8+GDK5yc/eXXCUBde&#10;3EffBpZLm9rVFGYBWVz4nHxAJrNYfO9qr+8f9bqJA1bJcJMoHzLIxpH7yIqMYWBMooCIFFtf9Z55&#10;8ldiZMX/6RcYssxnLDmWpkT1N9JOZU9qbn2fHUHqSrBcGhj9j+D/S3Z9XdlQLYCxfa963tPXL12z&#10;ec+TfyMZwfJ429VYoFYfOjMe2AoUY2oKoe4Rhm1Ami1fEqj9+ZI/ukqd0iGN/JRdngjlQy4trixY&#10;5g31gIF30xnY/s1QYMTEQfzq6CXxhZFd1JseM4IaAY5yEiKTcYiXnraZCFdekagJTR+esV8OAGmn&#10;vS5N4mEdWZlOp4uMhanvBdBTkc5APz/YcAxPZUNPyZkeOqtZ56ZKA7qNAHSek96Wmijxe8fxu4Ik&#10;UV2BjgYnqxcbrw/z/7K1sbFx7VtWO5yIsPye8Q+3XfQvq/uzX9IhQYfz2lnsqAw1MP+qdKHp5gMQ&#10;rG3k1Rb3mBINM+Sq5961HIoNErqrXjqCfjk+0473hOE/CTCHZu7SC4+LqKPAQZvShMnGClvNEzZ7&#10;q2xhXUh832DhjLYia1Auhz5arl2E5134xfTJfWuPECgAN9NZH4E0XpivjFKw10YP6aEyNFGr07yE&#10;qOpyfrSjZ4SSGXJeF2jXDZWw9nGyeii6dqeCiBPwZyxHOA0QzVrCfhDBQuSmtg2OTl/KPLDzrq9G&#10;y2M9mSPt0IqDm9H7HcNae2EzTioE3TbQyTCCFZtIgi3lTgr6qTtBGThJ1AsR2u0FufO1XHexsis2&#10;gqs5BaZUz9YKMUgWr2kU4qFx7GYN1stdkQ2s39Kr8M+BBsrpXodGcaCHuXmbjsUX5gQ33VvRm2hc&#10;nCQKL8FWufNnOMoi1pqf3aDJcjPY+wThFybzY252aIWwaM9HhFK3Gf3JPcHM+U3RaswUqxoSE+RM&#10;VXhQ4xLnm8dtEuZPMx8djqDJtMl0kqgWiPIuz3tMGg3vJZKNgWHA9RDVB8KRCsY6o3F53qDLJHXy&#10;EjWAWkYeN3wko1bI7N68bt3mtuFqtBOSAdrrpAuxcbDM7q3WgxRYBAQIU9P2AfOyc5KoNXA877x5&#10;bFmH2P88x905q5Eizrhvnq2QuwAVOclodJFwfqeKVRJVIPsFCorZ3ds27+gd913oioFlImDpXRj6&#10;DInhy+sAZ09wE7vlj549YTMCJ4mKND1Q28ukVrxTYedzoo3DJRsKFxOmRDdnkJyNLl1xuX/C6EnC&#10;f35Vzecevu++gXHz2rbqnHaRmn5HllqnngMibSsjkI2PPvuvNjRKslEa7Ovoz8XJ/2qA+DmwkF9b&#10;NiTg5iTqpE2n5TLy8dPwLu3600KVeJUOyIl3TnXNaf0ZNRgE3QsUPCw8tf+Rr8ykoZ0QTuqprali&#10;3FLTseyIzliMKzVbrfdNWmhxXqJKfZFZA09TTksw3NP9M3yzTAwS0NSA51kqY9TNyvTY4o4pvMCp&#10;dPhPreJPwItWhbebcJmuK8IDf+brjz761e9YzII19TQodNy6SWWAc8ck7qA/V58zOeZlLuz57qrG&#10;n2M0/3Urv32juGFEHNa9TntPC/29Sf/KJVVvsDY4tP7K/2PYfObBZmEMB4q/oeVh/I+PDsB3vf9G&#10;4uGkFvFAxIP5iw/v+fI703U3fS7N83ujhJzfdyTWDbx4/Po/1rZ4ecPNTf9rSIxQEZ4UUbBALxPy&#10;HQDkNfDn33qisaRlPraBXOpgprl+XRbjZTFi5zW5Kqios3B2kjNokDvguff575Umu1FwYdXmPU/9&#10;vQtdJlicGvE80e0wNXN770vegCxbTRNJ+JhobBUb6uIdtwGQt6DREyWKyoecbozteIz01ec21pSg&#10;Z09JTBpMQbIJFx752r1C2ce2ntH09rT1hHC9W5IGf4JhgTlr9p4bzo2OTxdyA1ScPSXexnVMJSq8&#10;XeSyLo8Ak0oXI4mq52nH673RfuvG6iJSmEpXNs7woWI46J2Wzl9yR6RARWct2hJXtf0A2BZoyr6R&#10;E2SYpUILBrIvL27d5zvw6M7GI2U6qnSCr27YqWuyDeCDEcxlHg7pRUCzqJduu7hB1OQSZbvOuDqx&#10;wBE4zLTJU25rqpN7yuokif3WbBn5Te7kMkWYntoTepzGpjvq55Cmk+AMIiE+NSI4RPN5IoMNWoph&#10;ohMoopFlfDQEa3vFSiYJGBZCgK7TUSKqBM+o826ZNkruOOhNFijwdrhK0mHzc7SXFJCpKELBgYpZ&#10;7DhBEhvJliOcPirp0WODOgq8AfYUUxOOjeKwKq+0QLJg4Ei91xK/0eSC7IvCmhikszRNQmempbo8&#10;G+woLGSPS/LUuK5jYGSm6Pt+DsbwoqchBQPfSpBJSYtUmBhm6rlhtMVqwUEEFVc5osTModNcH8Pm&#10;uz2vBQR/qWMe7CQknObHFOIaxfgsFleq7mArq+NbmOerYDHhh6qd5tLAVn4ewJnv7sw0H9Fki6fa&#10;rsplVltujAq58yovRFPa46kNcZI8xvtUszCnVx+Pi/FCiboU/sMyD+80WJaJlws/yrJ73tH4UXES&#10;tdhFUoX9w7lLk/kBjTgBz7OqWQ4LQ+KdAQcy8wpC6kyPuE+y3IKdvo2Nwof57sELuYJz0mderFjJ&#10;JhE7hOY3JmmlSlQYrzUeBnj23g/+g/uja0YgAG/9WhKIYhXYXgqMTpyqqXWSReL+bK1CQZYyR/mC&#10;luZToyWteJKYZBpu1AClPW7IAdnhr7OO5ESoJgUmnUxOG5HicP1mwylT/BDul9QF02wpvyTIsJPm&#10;me31Fj23F6q+E+VepRumcFaMAdZ3z8Upuxnkl26stCuBizQgtDWGuQE3WAcR9gUFvvqyQZsSC6M3&#10;Qk4SRdwmwj4qUZzHRBIriVRxOyOrCokIWTA3OjZe0GuChN7YvlJWVpVVK5XGTrCTk8DhPpVLcO5n&#10;I8f8GftIXSLbqFI8pQUrZfliWvugSEaoHuwzegLENDVpqXCSKGxAzhBMVKKY1SMaKjn8gkvcILf3&#10;WbkX4dgpksWuX9vttuDx3kQxfvayjEkMS/nz+0U07cnn7Wa3A/CTlUmuyhcW37ygvAwLZ8SkxxHb&#10;Xn2homeTRSUfdZ+rlyjETXYWhtYcEP0XkgxfctqJVxt6QRdpnRMGDUhIdByVcQrllkwiHFNjY7t5&#10;1QTQ1PeYzENh76b1HbYza15ZbD8jBv/CucxRrvRk1fHO0VlrD1FM1ifsphh9pI5nla1EhWFYCn2N&#10;7sPajjlNND3nIVfOJwLVmMweXAeCJtfIyexjqm/tljchcVsRj9vBCTlLtX/MaB0K33gi77zpSmAH&#10;289QHymcnz7Hpc/WdOTdvAJRQUUJEeMTkMJzIWREm8kTunD+IBb3+rOynKOCInj+Gj/MnkS6MiAh&#10;fNORBGFmDRMzs1eVJy8xValhSbsOh1wNbmClcF6t31xEFzz/XbfZNU4lU+3bIGxprBOGnPHTvKU7&#10;5+YNABQz9TxjNlm1p4XEnl77ihI1SUOWsKcdokjhTSMnASwJtAv8Oks1r0FIxNPOicCBXCWAOWBZ&#10;KkonSYvmgHEOBYBhYvWWDxnVU2niW8+ahc6t/zIzCd62e3bxR1R2jFw2kqTpDOfoME/3WVnKEo3b&#10;x1gX4Wfx2KigjkA2D3XczyjjRujteog5hiZWCnea7VBGWqJLJRROvfLLybkKRovJymtg9IUTmdN3&#10;3t41apq8cPRQ48ov2Z6FtRerAa2m9Zb3m/w5fReBWCNmdxyclvwBhaNHK0iUTDJXs0LDOkyQ+RMw&#10;TrMtRD+UfELxjp3YnI+gknndY3fihh+yJkcMtmH202kNWcD68BvWLWwBtWH/rkqTDr4YqGsw6QFI&#10;ZZ53QbIWEjXL17PAiaTiM0mmlVW5xF0jpY+V8L1jvbn+tubWw6powPPrpxeChUGl7ISJVlI8Pm5+&#10;inI6F6KrqHQzQQJKo7RManWlUw3Qz7dv33xXZkI0Q5qLFdtGrSyVjmB8zJ7w1MKHCkfYlXygWdwh&#10;AdEYkvg66YfYH2Zw6QZJvvqFTrdxxSHO7I3jhc2FZ+4qClI1rlbjO7pSSWPzR05uFZXqUZujI1qU&#10;ODPqHZzmuCT7JN6ZKgITJJuPp+2AZMnD+fzZrp6RKfZzaVA8W9wS58ZL7pVENUK4wIX1yL41zuSZ&#10;gwHoXCyNkqoclYKIqtE7arUn0U1V4byMzSj/tgDhgxrr/IjJ5dJj57XRSRSlCEuiGw22uxWrJ4hP&#10;8GXljDk7+dkwjHrPy4vxROzIZAkQvLWNUTPOGaNmIlagLFgI23IhCIWpOLUd40Gt7K9YnmBPJal4&#10;14JeS5mSD2tB+jdXOOui9KzfeBsXJkB8OWzj9sRTLlactgpcmBTdja1/cDef3Il6b0uw6LJEhfCK&#10;C/LsD8GNR2JVNnI8YgXKQkWVg9sbxfo8aeDJN0y6HdNUeSoZ1fQkih7B5Rh4t6U0KmCyQpKXl9lZ&#10;TeyZy9QDzKJTzs4nxKxpb2ei96mIAOus+YHnjn+Tu8826gDdaiPlI7iubQLRBYP9TzoDUP3pbDEn&#10;U+mUa9pJrglkyncqRj8QN53R79W5f/NSwFeIlBtOVnkb+wxHA1SlEpH8+A9+8ea7MzNv8IXs0QsY&#10;HAf308U/1Q02mgG424t9qvBG0fQKh4ccI1LJAsJfnhPRv+a7FUtUMhOqOgkje/hCMiX+Uw7Naw4N&#10;jKkVhcoIVYmC4ZT9v0SA7/AWdANkEqjL0Kl3TgBSyGRxbuDh0UJB8FCqvjdJYGi28ilXWwbSkUdv&#10;5VeerryMnd8PyeurGlstV/esFHw9kjhePjjph9PMoxqw7lKVKBgJJ2n5AovhNM8Fj4M3B0MfOVZN&#10;irOIh20ugU7Y56FpCvBI8D6Hq/hM4fCM4Phb88lG8vgcAmJG87bHquhB/lYUkysbauJg5B2EeJYU&#10;e81ZRDblfNJOSupIlSgQaGqhYf1XyCgOgh1WCMqadj2Ey7O+FrfJN5f5mguTwnNNXkMnMXCCq151&#10;mJuvjLGvSrOYwwAWQ8lPVUqw1B0V7NXf1rJJiD03WFATCyIFUMQLHhGr2+l2mnTrYGY1dearvL+k&#10;5PwPOLs/2D80jkKK4OQCfpb/+XH9VQsWJ/J9mw1hmSunEb5O6FjVpDI2Mt74US104JdKFW75Ax4z&#10;7uBwFSoqIj0sIUYEvMdsqu1IFDjpqKqooiYB3QeYq6ot+zaIs2Z2Pe9ntNETQp7iPjoVl8rhH2pW&#10;JPxpj2kBjXmOrpZgp6r1zPno4TGRVHD+qj4a1KrKotEare1Wx5XEOV5Rx1xxaGI8ei/4EPJdqIV1&#10;wnFxcptATFJY26EqURPotozoGRKvoaO1LnC/KbuhRMDuNAwsvMv1eK1QMGfHtngoPh4lus05PiZy&#10;tAJFJRyOidhRWbZISzy/EtQb5R24IqYH5SIO4VxWSCbc5dy1KlGgjO5dQuBjhwRSidDAVIwmb4le&#10;7zaMDpxybnabLl4ZcsU0DlzkQDn3WVBRRSkKttI9KP2UrLWtSiIth8EHlasrlGEFToDexAQE2RqY&#10;N1vcIFSJyjE36hdimSMpK48GFJvQNXm7cPsomZtkpgqyW61fUuY2UFz4XXNlkng9q3Hew2ml9jjV&#10;wgZ+i3bWSE0SADkCAuU/8ao8kn5zcMtBv6pE9Xs4GFX2HxffknxMpGF4idrw9XvY8jTt9eB1HORQ&#10;shVn+NVpQm5GyPjJCu9DIepJhpI1I2MQl9RgisOBOXNPwrKqLibHbyCStA+e4VWOnqsqURvpTS49&#10;fMFmuUxq1hCnubs3vb/q+BMmUaZEbgTp4upx0+2k27TTxPml92CAMKv5cBwk0sE2y+caQOtKarji&#10;JQt4t+ypLrfJ5QwTb/dAQcG9rlZBk4V5Go/r4uPwpmn6EIHCS5sL14MlwyZK9LxUFuHFZl6VFILZ&#10;/QaHOY7pYIDNy27gKQXqvSoM4JwDkeqhwOoUidy1vfNjJJpbVEnF1SjKQO+tNaIlAIpEhWSn9x4o&#10;bOHkk57rIt4BqQqLznAyG2jy4vAu2JrAMlfal4Id4Usrtn9RmCfZr/acbnhWDKdJV9tzAEA6HPYw&#10;42VKKoHGEO183UehSFQvvhhopms5/ykgVt1JpIzefAgVGYuWmJQk8oo2mcdNILhjLHT7Var03BJv&#10;qxUJkn84aE8kdAMWrfIKIBePmHF0Bfg7bE6kkmMcSV4pskHcSQPbHhSJwleS+y8CfAwJuziTuQeY&#10;rkgpUcfxrKljlKi0Nyj8DgBFRsOzwLte3jZUiQmMOV6sFy7XGx2FjNlaEyNc3ovZXS4cBVMqjcPO&#10;Fe3+WaidE/eiWEeYFIQ6Co1ERUDnQI80DhByXgLnU0eKHn3/gUqUMUiM4kH2kRr+pN3WnlxmmB3h&#10;cPdU1FxuvKI66hjZh7aJO/3c7iIxJljungjKctgG32DoNXc4L6+ES50QNaiQiSZp5qcu2xkGVaIi&#10;x/y/ITa8bQyH+L0QX5bo95/HUWEiUWLeUccoJJzWy18oSVbMkmMUUhsk0MrUsYy7AwFHy24RSLqg&#10;2SRA8nvpkk+2nefKfk67a5NkMjDnIxMUXMCXP65pPH7G8LFuVaLO+OXgZchm/Ckn6bsIt2npIBJl&#10;tmaokF2rpzVKQdg0q3O/2qgSOWonjEciQAeHM7MLlaaKYV/3EyKrj5xR0mXNymSHd91a7PW+nUTj&#10;rdfB/oxcd5l4IZAqUY/+7KW/i9iCpEOOjW/XrgUiUWbdg+jURc2KcNMoPOYbeK3OLUKc4aj2/gRR&#10;SJuHbTVTPs4HoVXU/JoJeo9Wcd5CMdWMR8y9hQMx1p3ZSRKBYnUBylJO2rPIEsWdukEmRTzKrFyG&#10;QLrHhcJmc46qQnWSx24gHs9O+eCyJlPJM0RktWn0Z3riK+MJu1act6+3BLE5fbKphzKfT12giT/l&#10;7EBHzFUjXZxg0Nx91MNeN5FJhg7v0PoD6MdsfFtJoriaCVwXJ5z7AzVlm/QOK1qbK8xDQh8D11B0&#10;mFygOCv6oQnjgq8M0xTOZ7vo98djUTW9kHWxn9GndtQhBCMc5XxcjjiDBypw9oX756IB8DeqTopD&#10;Yt9hM09EIkRQHFGOVPFdJew7JIni1Cj2ufm8ogf3nPq8ITK1eidLoD1K63lHlPEAhYTsKfuugEGW&#10;kldLGPjzM7lTMXxp6jjf07GpHqDY3z+juysrkd/IE6CGL5wYHjzfd694bIjfiLIotWOOTCpmQiMW&#10;jhuJB31d64TkUYZhYbzv5LFEYYpoSCgBkSSKK+vHvSknu7+kZTZK6VtYclxnKqsEUKuLo2nm82KC&#10;pKkOjX8513PHpgQz1z5K9ohhZRsk7Fvib4pfkmYVkcdbRc4XdexQd0sRODzCHtnJMrsd+rUS5PpO&#10;7Yg/49Ta0Y0/ex4NbnnCyoiVKKJu2B3aeCL1lg1Vb5u/HU1ceOl+NLgNQxXkoaAUzWpKDiCMc1e+&#10;aVqvGig4TqpuBkjcqfdyGCgH31GvfH6T8yUcgwq6dSHSL95DbrOmdQM6l8zoyWhmps/jqzRWJW1g&#10;JIliWYovk46VPbfWgUUuqTl4QBPMgm45ARvjDpMPqcsjV3KdfOJOYdNqYX1X7muwnFR93FS0cti5&#10;ehy3zI7u24jSlkA8HmxxCaVu1EXNwSZOYXEXyZZGh0aSXU55r0dtzn2kZ6W0TlsiijIQ5nJVxlzO&#10;0Yi4Qt2DrKp8N57t7unata93vFDIt/PrtlfhT3xItPW0ObZhK2Sq2G/ZIsoWn4Xh9LyjjtLIq6yU&#10;acYewbqVx5HxjohYTg3BO/PCAdy9265F4iEd/C76wh/c3jlUCnxSzqIt+0VWb71xRrjzwjsuzERW&#10;P0CEc8q8mOs53d7Z0ZHN5Avjk7OSjg3nunAQ/wXd3mlSsgMR8oauim/e0Q9JUoU7wUiCwkSO+aGd&#10;XDtO/mwDXri1KlHKxdNiTMo7a5wCPYBfKhQmxnIDIyPjjEY8SieilQgnKdTUXGCwgAVZ1wF24I0+&#10;iqRCmtZ/cRfimqptklhTyo8OjcXlYErD4oprybjv2k3zwu43jahnnuog1vJ8VRw7IugY11aL+dVS&#10;RQmmuhp0adiPoLlxcvcViSJ2WTf2ANkjXYYWn340VUdp4nV4GZqm0O39fIYllPGWzA2BGVo48cuD&#10;B0PN3grhWOEGomoiD9fhUW8h0BggMRBscz+8LQXhOkS4UU/wCNUaTrRhXanFgjYtOtuGfR9jyZ/2&#10;OkxXoq04EuRPH2ppbqEnk60auQDxDqakLsWoBE2juwfNZauX1RDoi3ddugzBANuHu69SospQR++P&#10;UXSoUEfVX1T1mipM5HscMM2uizdFtlWBis134h0vuACz02liEFnCcWov5kNf4navivGITeep7+CE&#10;UtVRwMe/HF8lEun6nUoXzJgbvDj9MT/HHZDTCBcTmIlUUi+R78juEnAiKJzpppn/tri9ahR8wU/c&#10;hatOvZb9qWGWMrTIrXHYdRKV1Dn6AKSifJmgJJ4AA5h1Zs/h5g83xiw6NA1vJqVXJtbWv2CfhVZp&#10;LkbWZ2N8LI18lROCVX9caDYrBGg8jw+tmTnqKlFIIpTPP3Kqx7TVVG6wO+ZYN2ce1PsIEWYh9WHi&#10;Dis87O5AiUMIiwuJTOJyoY67Samf2YGd8g3krtvwOl1YVvYHhb+//Rfgz4WrJZi1Pyc/9KkkCbDl&#10;b/OZuzW7H/54YncfhZflusUexcVbSQ9hxX2Vp/dM6K6n9fylLuS7S1RpG/ClitdKnZyjJSM7fmzq&#10;f+7lZ+vmf31F0+8uvfG6JSbg2nsrDrz1WQR26RNW4Dqgqfv1M3dBmwmP7cZdorzgT5/r2CMjDK6i&#10;vzhrvYp5UGvIOJC/Bf4791uV8+T1J7SX6plsjtxhBRIFIl51qmodvxmjbny18kHVWlbOgeK/t699&#10;8vrK23ve258C07pbPIDW+r3POKKsSKK0fbz+efRzu0VBtyORNXArDqTgrj37Z155SfcXxm76aXQ9&#10;WMMtP3J2S9KTKG/qxmjcUx+zGn4N6IPNgTIQpbFfk91lC5qdRTAe58dnYNFwpiZQFmz/4IPUlQfL&#10;N1UgUF6KOsrz/JHi79zwwWdWjcLF5ECqErWYhNZwf0g4kKLV+5CMuEbm4nKgJlGLy98rD3tNoq68&#10;OV/cEdckanH5e+Vh/z/8xCVYwKYlUAAAAABJRU5ErkJgglBLAwQUAAAACACHTuJAmIqGEehOAADj&#10;TgAAFAAAAGRycy9tZWRpYS9pbWFnZTIucG5nAeNOHLGJUE5HDQoaCgAAAA1JSERSAAABxwAAAbEI&#10;AgAAAJjl6jkAAAABc1JHQgCuzhzpAABOnUlEQVR4Xu1dC64gN27M+G7rANkcNwiw2Lt50rYcmtaH&#10;pPhRS2ouBoEzTy2RRbJUorrf/Pj58+d/5P8SgTcQ+M///G/3Zf/1r/9xnzMnTASmEPiRrDqFVw6e&#10;QoDlzX//+3+nJqQH/+Mf/0UPSM51RDunGiGQrJq54YPAiEB9edNi64hzk2otqOazLQLJqpkVGgS6&#10;HLoPgcpd6lJt8qwcwByZrJo5oESgpdETOVTifMuzSbIS3HIMIJBaNZNhiEDFpLfS6FSvNhk2C4ZF&#10;IFmVhehbA5JJiXhXMjYZ9lu1IfY2WVUM1b0Dk0kVsU2GVYD2kUeSVT8S6I6bmEy/ebr3ij1m2BSw&#10;XqieO0+y6rmx01ieslSDmviZFLBiqG4emKx6c3TBtw1lKfvGvjowm+juFLDqCJ7+YLLq6RGk7H+X&#10;TFnejDgsL/6aS5I9Sa8SlG4ak6x6UzT/8gXIZY1wO+WzJZpzo7EClCK2kzvz+EyvklXPjNvA6jXi&#10;9MrvkZZ9cZvS9aqS6zmTrHpJiEPF6Wc/Nwr9oiyl6yW117iRrHp2ZOPEaV5nt5kRgXZK17MrMLXq&#10;TfGLEKfJpMIMCQU/u67CKGw7LLXqtqEZGuZb0smk6gyIePk32wLqcOzzYLLqPrHgLXHk0zx4YrgB&#10;WLVO9G0OJLfyxbDxiGTVjYPz/6Z5VWzK0lGwH4Sf16pcuMxRwObOd0BxZl/1uCC5iNMsTjbuhVXL&#10;sAcutWKtFnLfDr0MYwHJARYEUqta0At81s6nSaby8ASxKhjgQq8uUlqOSY5UI5CsqoYu6kFHPk1p&#10;IwxSNKu29Kr+jiu5VRjTF4clq74Ifr20kU9TnKpjuYxVi4V26Zrcqo71ggeTVReALFqiVJpOwmSN&#10;iSAeD1rMql7StcQ9TyTG6Ls/nqzqDun0hGqJmuJ0GuvBA2+xql265obqlQOO8ySrOoI5PZWdT1On&#10;TIPePFCdEhzfAZi1LfNhFrE9xyervhOXrJ93cO+tioXq8/MXWbWSrrPtoNStmyRVsuoLgdC1ULNm&#10;dKGqXstvG5FdVpV/bSUfOWW/cd/NQ8wU2r6Dk1V98WRmU5TKns1TlqqWwkouxkrRqqlaaFf+tRUe&#10;6c5lurcFcgN+N/2SVRfhb+FT91o1+txq7ddPzYRHNKtiX/CVuvD+qno8LlI35Y8x/fZ//Jf9TbzA&#10;Qqg9YafsKW+o8LhCVQD7ONKlVMVUKx+pfgFCtTQOyhTauk6OzvHHsGIb5AY7z+NXca09WLDP5gAL&#10;AqlVLejxz85KjG3PbiNHjnhlEuivtRY0afWjiokw23ZP5StxuCap+Po5c0SyamDcprTMtnwKYqcV&#10;2iupxBin7p0Swbbd5bp09lbgdNw6JcaNmH/28WTVkNDflPGjveEgSiUosmwVRF+4Eq0wHs/5IlVd&#10;s3OH1OFLkyar+gN/TaLTe8PON1REUEfn9xEzVtdWMPOLTFp5d9MW7l+Nb8yYrOqJ+lR+v3VyFDpM&#10;7w1nCdWu3sQ44B0CDy6vWG0iS+nA3ZR7whTddliyqlto5BJ1Qz7tXhOP3ljYllKJy2767YuKVfEx&#10;fx9NKslUBbee5aAEhNfHJKv6hGCWUndLZXzOZRHZ8+wvCQHxihVEBM+zp6dsgCRQlEm23SBZH3ce&#10;kKxqjY5cHWwoUcF5OatuW4e0C1PgV+8GPCjttguyWXtHWrJu7jkgWdUUF6EomCppk0Hah6dYdU+K&#10;6cYCi9Mps6tLqqlntUHwf26WWw910x8424zJqkr8LsvXO9zBXlh2soqgD+0D4IPI89/sd30WxJRV&#10;dOljyaqawF4jUSvnp/zaVtcAtyosrHaXa4jmjl1TU6tvPJOsOo36HdQzcltYftt2V6fD+ccD+OUB&#10;/E9Yn9hRJRC4O3V1oY94Kll1DlVJXl4gcNpXlLqfqyrE4BzcS0a3531Y9g4HMYrf3DWX5NFfiySr&#10;TgAup9TLqrF7l3V6txFLVLxnXOAXm9OfzWQWGZcB+ZsARTA+Wcgm4lONl52LRdAcPgh+Xd7hfsyZ&#10;L/mlgvBbBNuDy9xi3xudWpWPOcunzxR386lQq47Kb1vl3vp1dxzbXM/c5ut/fkRqVQazTDtJUmEt&#10;X9Qf/KnugiSzvTtm2z0gAhYQrcTk+auvZ5FPVqUQYyn1C6d+9gAIKHXfiMyanK3JxeOnugGLbTt0&#10;uWTVYeAklPo8DP/0xaEZIDF79AK5pN38zM++fy6xwX0Mu1u4r7hmwhKUKe/wP98yMjJ3R3n4klX7&#10;WNGU+gWJyuZQdcxnx281gN0yt7JWaEy1yU0Ra9EHz/+F3G4XTWIVBiJvq2qg2Bf6PnihYRSbuyHW&#10;Uqr61wUIy2zNsOryTf2KGCspijufakBPRTC16t/goluEZScPzSfF8W0q3usHRyPm5VE5BZ/LFJUy&#10;JX7nIYsYfYWV/3QrC2Bq1b8gYk+FoQSBNXLoQmxOVAO6r1VVY+ga3pCqqlirZd0smEHjW3fse/+7&#10;5RAE1Jppk1X/xPndHOqeSd8lI6x96H8UYLfzYKXaCoz4L+Fvzv2d/5gdIii1zP9uUaxhwIhVklX5&#10;7In+rr+buy+qJ2FneTcyhfLA4hqL6PafR33+ZqtjAXZBCG8cpWJiff77uH9uJ4IuhXMmqzIb8oKq&#10;6x6x17PqlDh9V0fTyT1SWMCwkq/+W20rrCj7MLCfzb1oSq1YPolVGNyv31ZJrjtDGWT29RdhXKeG&#10;lSuyokfa7+LLqzb4ZbJQQKYs7w5uL1uqN+GENzkvXssU/qJfvVhGqY8l7P1V1WOxB/HoGT7Nqq9T&#10;akkd43tLlvyr+LSdCuTSWVfkmAWwC5gg5NxqQdj+bLvv4qiV+VlVazcjiVWO4XdZdQdKHQlVYcHL&#10;w0yMJH5p04JadXGBVayVuN7/DapuswK7CVGrZHgcnqlY5dh+lFV3oNSRUN2By1bWqjxZZ0ey+nq0&#10;e73blmkbLGAPqNSiTysZPouPYnwqVgloX7ytIig1+rofh4S4VFnWuCToY5kNkjRdPKbcH2LOXYxG&#10;9RpG+yZDYdXFVkEU6LdEdpAFixOmWu5zrMpS6ppM3cSMd5Nv29WBNdYkwwgHlrx2MK97K/BxYv0W&#10;q+7DZd23qaC6Pp6U27LtK4aNUmXluYrm/STW72rVrSj1CQN99U8Q64uvUr5CKx9fdPMNeJ+y2idP&#10;vqJV94k9fVGGM6Ml1lG77d2T4D7ZfJ8lOFu63dXSYIUL+lcQ2Ke4XnG/XfQTrLpV1GnpUUUI30gQ&#10;t1vvFtUmqXyiGaMGLj6OwJkGkqHttyaxbhX9+1l1K0p9Yt+yavV+z+h7SoKOX7wO3iqbzzIGMrP7&#10;glfVINr/4LJbob2YDJezalCkuy8kCY/hrUmVIO2yKt03SFZ9sYTUS8tPLWyTHevZYo8wG9XGdx8M&#10;KjdfIxfMdvNXAGwH05J5+N8XgX95osu2VRThPeryFvfoRXR4in69ZkGK5BLvIkCf7qvX8l/83QU0&#10;lX/qX2e5mVWfMEt+MahLzUxlM3zz0/34p72UGJG1kJddHMxJIhBg91RJwxTv08XIF3+zxLP6yKl3&#10;rYoI32jOazsAoYeR6MnZ/NvhXUXHNJVo/NFylgOHowu6qeiDiIRS8bq4pfBiUyi0OnQ4L37qTlZd&#10;ENe4JSTtthdrRp2gNHWyG0l3XVrrnUK43VyapdQHnwrhF92Pqw51+q188EJWXRZRQmhYWI9m1VNU&#10;apdDddSpq4cu4b5INLQXOJdOCbHEo29+dnUbqy6j1Oo2qX0PRl3ALKuqZ9bRk/CplkZXcqjEyJZn&#10;d0MSMBwZxg6Q4LBszPpiXOYavdBVrPpWFNt1g7Sq4lQYmmcVk+5Go7TvFcnuxrBd48uOu1saEDi/&#10;VZKhac9Ofg+rEvEr95KhZVOtbllupFX3qSVMpmcx6ageTmFYyA1LgrGk4DuAOHvtk9K+Ll/1ZtWy&#10;96jaGGDKZl+XUYcwdGNg22RPeZQ/z0h4XVfty1YP4rePy7UPeLqVndgY+vZvK7O/9q7VJaxKZNjK&#10;/dB+zzByJI6p2fJrmfQOfTpyHG8Y29LrQSGg//mAsoexSXjWgBs6APv0bqDtJRGV7c3DyJGVGwOk&#10;733HfHVl2jdL9dLVg/g0fVATAKjzI68EHK9V96HUUgBTorL9jK9Nu8WUevExX01t+MO5bdWr2rs1&#10;DxKK9b6PWc/Wqu/eUBHp2OrQdjAYX0RH68tiiQQ2Lz5dTu1DXcwXGwx7p+RE4shZjjeijlZNTfWR&#10;m6vjWZW+oVqc9/j4DG/AwF+2xlQdJezLMom65qQf9xEU3ZWLI9z1rw1UlHRWB6BUwbYyaGpvYAcf&#10;zKq7nf0x1iPh2SXW9guCMlX0lhAnTjf5rqlLuBE8u2YLrJqqCzKEpQ/FgJ3LVuFO95FTWXX/2LSH&#10;nW7ttaUSXS0R4nT/z5awVsKV4EWyGIGg7RC3jKKTRMEvkq4Xq1jX7E8K76YeOZJVjzhHdJVge2pb&#10;fKtLQzeVOuuPwFPmSQYTHRjJ490xod1wOXOp7dc9WF0SsJPc3WA9lVX3bKe2ydTeMFQqYw2rOurT&#10;BaKMrcmIAY4QPeaFcmuE++o5K/Ug7PYeIYzUmJzHqvuf/atgtMSKT4gLWNWuTy+QpfIKcRSw13Nr&#10;9/5A2AA5rpDlKXQYqx4aCWw27hzRhCuP4mhktwsxNe31vECjYQfwYt3apdSphu+h5cxW0EmsevSp&#10;oSXWEpvqbSrhPs/G9Rlgkai3HvMluI3aOG28pma74x4Gu9z2RoXHf3oS+Om5iB3Gqqe0U7v1xtKc&#10;IimJhSrKllBAkqlQuiqwvUy02oVqgfpoqTTKlmNY9Y7DQnQOqU+sHz/pS7acSmGppeu5EsxdqLLE&#10;eihWZ7BqNBnNFpVl/MgXYwLp+DTFqT2UCnq9YA9zOf4D+O1sR/cBjmHVo8/+Vel6nZ5wUs6eSS8o&#10;bAsh+j5r3NIcm+m+fhGztRetz2C1IzfJpgeHA1j1jrM/TazqjqqinpNPg6hHEQtotqr5KMgXybQg&#10;MI3HrPv6ALuz6mWbWLc3V/5SUVfs9VdVG8mnErIwjlFw66FxAU912dvifE0f4ABWvensb6zYlpSF&#10;n7EfWreOcC2eSs2tis11sWtxy10jobZm1SvP/vaknK1YlwOa3ewPzqA7TCSxnv5PBuzLqtdsXL5s&#10;MlWoKVF9wVfMptsCvc7UcoPdj/PP0ro5L+gDbM2qXmd/iG6lAnDU1+exPONhpJxSk08V8MY9ouPW&#10;ZaIV51X1Ox9GmEhs011nXSCnNmVVR2RhqvYgjHdF9S18XCl2r7bYRmry6ZqIKFaZ4tZlcZRv1eCy&#10;8LftVPUlFy6ny9V9/zVAWqgKcxpnTPWPjlVCVTjhK8PACyGlPjpCIiVe8eXLi0JcJHoQ/xOE0aCx&#10;eVUZAP+4N9TUk6LlTzUSPJ1dYgTR7DzR0HXn31GrOl5StZseaNLqR9tqVaGUWCZtXknTyxZViNa4&#10;bZIQhrOwd4+DeJLihaTz5kgCs17Yx2/Hqo5n/xK/9l+FgtDG/b4oe2Bw8rH7c97yuwC+eBLhfvlY&#10;FRpf9rj9GMBm4FRzQNh5O5dYd2RVr0uqalcs02KtitNlN60qLLmUqIup0Hc5uWiNI9b20FapS2Gv&#10;rC3bkc3yfitNrHH63RjlvVjVV6hiaGBmzJ7CPdMIseLxKUrdNrcUjn/zkXfDjUuj4K/IqIp5gWEl&#10;7VFa0IykdNw2Y0/C7VjVUahW6EDgIWn2ZFVJjaVEtaf+VjMIRWtQ3NvSsIAjSWA8P8uqoxbEbudL&#10;cGojVo0TqqMUaU8iuo3akoJd6qfbWDvv0o5QwFQlMRQCKsKY0DmFfLQtm1Qhe9IYa1VCMNHBPU6u&#10;7vVmlcvbVLq8xy+yCBtJuoWIpyRF9U1KfUB7KyjuUSYmLOQiee/qQWNnQLAj+H0yiWtdfLoPyu/Q&#10;VgbxWWsXraoTqlMnF7oDUB1J1oujpNRu6oNO2V+geZWuJBOAfNdL+KmiG3Xhqr9nvThLrm7EqoqO&#10;asFa0mxqW/IlropFvYqnOi4RxmD9wuafu3nvTvhBVsXCXNILWqwAoOhWpuKIVUtprLREUg5bsCqx&#10;OdMH3rYxOsKXiMoIpjVnbYkwWWOJJF0Wj8HgfBAESW6spxW5VsU9CiPxqSliccaW5d7vq7KpQ8cD&#10;hGr78Zyx8VR94RoRHtb3Fw96Ef4q5gSxtm0TTeGU8JGpNqtwTvsw6JNKertwXWFclyCBBXU6a/z7&#10;rMoewwmXqrTDnyeP3kkmlOlD0OUPjAkNWFLqbLLio7Hi2RMfkRBraJYSoK1fV/L26w5RfplVWTnJ&#10;HhzotKtOKy1v4hh0f/lFUOokpbLZ3+bGB+Xqg9JiYi0KlC3MEr6g6ujmBksFQpvZxLMPeJlVLUIV&#10;nIe0q7ayKuSFNIkcLVFpB+Degh3xSgh3JwTJzGaSoz0bTvVNGm0DMcpwPNIRqxFXAuFi/lpJrI+/&#10;R8jVN2+raL2muNrrTti95YC0wLmIRxJTVWyuICPWcSB3xeR3PDKC6IN3VjigkswxJg8sUb1aI1+6&#10;5VxFLY/S+Jl8h/d26Cp7mVXdARrRZVf0tYmCw18dKCpT1eUtyc6PS9QnZeni+TI+bO/ITmF4Cfrj&#10;qOquuPp/C/WoK6XLXGz57JAbr7FqKDrV5ESeCUfKVTC9iS0oiWu0qvuOewcy9JbjxWJdddI9gD8s&#10;RmS1L6WWCO4vV9/sq8Z9n9r2oUadbNxFHbVs4EjV7dvKa1VCqfLZLh45ClZx2bGBeC6GRK4qGp3Q&#10;MAVAiBsIuJ+AMbjcWsMixOPm3dV3WJUuG2NjqGQGTgv6VVZMrEQGtLdYRGa35Sqk1IgUPJE7WOpk&#10;U+hEr4U2s28FKIi1+4g8G/FVMHgxVSBC3yXk8HpuvNMBIDR8OWVIwgnY0YO7awmXGJEj3tIl2bAz&#10;pUakIESkOzn9U6EgDapYSTTZMZLsZSdhBzgmFdRIdWDvXjzQvFZFPAgKFwJhEVYP2I5VhY0YiHd1&#10;U9nlwdEXAUEhr2xwzH51mOHBLs2xwnBqXbpPYuyiTFnyymDsYHSCeaUWnocNkLBCQ8EPvZWxW/4C&#10;q7ogUm1W9H1UlzWWJQe7r0oONcZIYzL15VCjYRc/voZeHYlVcs9RxiyrHSI9dr6zeqevKokfDaii&#10;Gp9UKH/wGTPi/Ittk8wfqmjKRcRj0oN5+aOALh9RIIABhygo5qEfYZNH0WNtV4RbipW1w2K17Z3V&#10;alZlWYbNEhxXFvdqQNXmD/poqjpuE0QW2hys+HQWqxzvhQBsZnHcSieScCttJ8EqpKBRiRIviBTz&#10;sETBUo1iUeEjq1m1iKaucWqKGT3YTeIqGDjjH6vKIy7x8DqaCQNZCWSsTxUz5CPuCMRxK/tKQPGF&#10;zuqWpOCYDz9iicwdNHbCPeXqUlZl2UoRtm6Lp5Vpks0c86ALvbIqVeEvm2fJpyxELw4I4laWWIV9&#10;AOiSEZ1Ttfpxh50tH5Zw3E36c8KfC//366///DH+3/NToS0wz/Mf1VPlb6qFqmG0GdhAuUmV5a0N&#10;1bTqmQmIur4TgOeP3kWgzV5h/o+G0Vn3OOuyYikfl6mM/j6Pe1GK3RI8w1KtSuwMsxsgdHza/ap7&#10;J8Nua467Fnv2f9ZytyclqmME10wl1I9yY9ikEjZY2RV3eAcAjJylDtY7+4B1rMqqcTYnwFv4kKN6&#10;hF2C7S5hQHXRYilVN60k0l41I1krx7gg4E6sj1VsgknKhPCu+xmVCxqKSVjSMDqrMOl5ZB2rPou5&#10;31O1PkuYpftRAO4oEUJYgvL6duorqSOBIsewCPgSq1eDlTV7qwG73VktYlW27Nk9xzGKOAaYQLEE&#10;rl7QE67Ouhl69hcamcN2QyCCWAkffZd7HUyWOiRV6evFIlYlhKqvP13JiZfAm3n77ojdGFao2pfA&#10;M7ANB9/lcrYgBNyZTvLSS5AvW00rOby6G7yOVUems20guc9dsdnOjzc3dqOTr05viXEN/lfyRg5L&#10;jhQi4BhHtg9QTFov4oRQKIY50ohi9eqRFazKBs+R2ir32M46a5sQYolmdHfTy3ihjzlsAQJeMWWT&#10;zV0dLwBntATrrBeqQh9XsOpjyoJ7KqHDeIv2+mKVpdS4jdRR4MgBzJFBCLgz3af6APvcWYWzKrtL&#10;sPuMYwbjb67KtNUXq+q12Haqu5sssGpf8sEXEXDcJj/VB2Dra2W9hLMqIVRfyd3uNwKWVJZEiw25&#10;DgqL2boV86k1CEiSSmIJm3gfSaHFbq5g1VH4487FRMJFLMoKVUkBTI3xqrqpRXPwGgTcKYDN+WvS&#10;ifV0TQRjf2s13XB8IGD3UncURibpjGEdfOyP8PFZ17323KFmd9MIF96tKy+PdNk4AlzY949I1GVJ&#10;VRYi6iLuJZzWx3BWpXXcK4Ec7cwKY2h2860NCB5bJJJUfpd9HqiDNoYgzCWQQl7ZudWdAli0X8RN&#10;gq1wzCv1uBGruueNEHfHYecK1R3AZ+tcF6nX2cFlz3t893WEtWqHlNBFHD/FlqRCOSmsCuyrss2a&#10;NR4qQJE8wqZp0NlfYhs95o76IXxkE8+OITGD8OY91IZ2crbW7Pp6sUfd5Vg31+RGIKs+bt8RqlG6&#10;rL+kKp0jS/peT6k7pJwXsRpj3eYJ2/ZxX9GSq+7PLsuNWFYd4cJG1x1Q3wklycdum2qT1MmxD6VK&#10;AFTjs8ODdmJVR3nkPpuQ7iu+FYjX6SWKVdmyYWP8VkiE674iVIW2sedT+zz2GUJrmE0/u/3sDHtm&#10;OMs4O0DHYmvJ8AUORrHqxcd/SVSCKkqytCUj73g2lK+PhohNy+uhW+NgIKveevynNwxWCxjLUp0W&#10;0YbJ/VqzN6xZRe71PiPZTLgAOtbH0HCEsCobFXbPDPXZMjnr2jP5tt7tY5h6bxDGLnp+oRkbDmNz&#10;4ALoWB8lVWyJXQirXnz8f1eoWiK9ybPRCb2Jm5ubwUq5i8O0YNuIYtXNs0pnniTV2H1St/RNTy1I&#10;6wKXJF43ASv0hU3RZQESGnzcsNWsym6SmyN46NX/5qhGmJfUQKPKVuLpexLrYETWlTn9WZUNBrtV&#10;xnkbPfPmrrGhicZnvQHrV4zG0GV+NlFP35NYB0MTw59Vb22q0mF4cWMUltkmdbLSjJVrCaOw1bD9&#10;kzYIrujECGHVICxenPbcr/5fBG2TpUNVCeHjW+sKYWfVXDamhUi2w5ay6tF74x0d1RdL/ZWlo1UJ&#10;XXiW1dcUC7FKMf6VqKnprHpwDYbhrMrGQLJDemG6cp4j/Hq9TiwsszKa9rXYQpAsEZ1U7PxHx4v1&#10;ziVG3Tj6a9WjI9HFKA59SWn5br/3RUeC4coIPmtJ+kUSs3NMHAKhheDPqnFAvDjzJsd/dvsVQgSV&#10;LxxvH7aS1yprQ+sHr4X5dNmi9tCwx+QXY2f37pUZ1rEqG7xX/GcXlaSUF9mxxrgMeAoeWgES7+yL&#10;7qDd4jwtZAo+uvDpsmJhU9fFHXsKqWdYhiS20PPfraKLx/dfjFCjPPvg4xSdWIv98mUonHNVgQEN&#10;wd9biOn14gytLnfvViaVJMOfqmH5d7ay1ownvIv7dcPOrEqflE8MDJ1zcYEhco4tA0W+dknniWb1&#10;9+70wZoKBqxfmrUtaMDipJLs0ytZ3hdVtn4jSGldB8AXrDWzSdRZRFRY79yVV2kLVH8eM9q/YW1z&#10;H2D/vfruJkVPuDKpVq4Vjdsm8yerMoHY5J4KW/mdMoDN44MuLyYI9316sf1bLefGqrSsOzFm2wrV&#10;kkAnQqpIfcynH3RZgZjiEcmmJSkHxdILHlmfNm6sWk6LBEaSyC2AeGqJbXt5J4I5hXw7+Asur69/&#10;YVC2LQTWfjZtInYLT1ZlPbxpwA4FsIMNcTG927sWt8WXVCMDiIBGEFBc/khmDtotklX74EsSiN0G&#10;JXFVj/nCHU6L8N1U+2JGsUsHEZA6/3d+MFl1GJ390+hiYu2yJ1v5O1cabdvdu8W5cdFZ7sOq911V&#10;nVIDFxPriEPvI6DXz/6Q7Sy2kjOcjolCn2L98l3dh1WvvKqigd5HN11MrF+4s9qHUtmU3v/01q1Z&#10;1i/3rcKNVX3J/t3Z3FGOducyYl2sLKKjQ8y/D6W+CMK7S0dsFcmq/ZhGYB2aPZcRK60vLqDdx4Wk&#10;1NCKeHHyZNVp8LctaSDWbS2cxrr3AHugc1kldBLg0w19YZPnuJNcaCi7k4ezKhuk9T7TK0qSZsNi&#10;KE49hp0uWoUJIxy2W3ZtLlHZxD7uDAcJsDJhHFiVpSE2VLul/rmpA9z6/AcU8G7wsvawCcMOYJdY&#10;PwDz6Yn2r0fMcUUWcJbEpoxxYNVnvdNpaAqyIwZj0bpylzaCM2Xq1GCjYZbHk08t6C141p2+fFh1&#10;geebLHFKJbcNgVMsZ2UF1uObZEXXjEKmO7dQR+ixqeKr7HYOos62ZNVp3IRlPz1v2AOVbmVrJsyQ&#10;T0zckulZCcNa667s7ksLh38L4JXfth0UCfb3oj81w6ZdkG1e04YKDUvJzb5pxAZLgljEHnNBhmz1&#10;rwpJ4siOWUpTP83/+/XXf/4Y/+/5qXmFdRPQvjxenuXOOuD+WIlFj8gTHbbGFXWLLkZ1/XIsqidW&#10;wUqayg4Au8nlgBUIqDWj+sEVXt27RuiJ53TYrKx60+9VYRMlCzg03RUHZ8UjoS5cMzmd6pY+z4sQ&#10;LatfK6s+GN30TwCw6ZJlPKoKdk96sZxy6SkErkxy1inHBHZg1amA5eCLEWD3pJHvRhFhfNyxnC4O&#10;7t2uqVO3C0uy6t3Zcox3rJQYeaJ+sEzoW07HwJ2GRiKQrBqJ7mfmfl3uGeXqZwKVjq5AIFl1Bcpf&#10;WEMt+uyEaJSrT3Re3xW+kCHf8TFZVRpre/FLV/reODstWjBT7weWRfd/lk343IpGQUxWnUjvd4t/&#10;wtC1QzepLpYFaFQ28WJt6IarsameWxERqWTVTdL4bDPUNWakQkCNZQEaX7X9Z4ctrY9BwMSqN23v&#10;N/kSkypRsxoJEZvlxdFRrua830DAxKoPRMQmf1yKp2BR5LxlN/LNEDs7W3xRQHfBI8ch5pty7/RV&#10;7Yl+QeZd74JlN9onQyxeXB/iroPHIcYmm9cmYdWq38yn9Log4JWFjngaxciGHjmCk1MRCDhuEsmq&#10;mWkmBNS5aKS/rtGsGMk7K1Ow82EZAsmqMpxyVAACRhIcWRTB1wHe55TXIpCsKgptFmoL056HZTtT&#10;7+mXKE29B2Xa6xBNVpXiZi9X6UrnjNvq+O8Cm9ojl9W3miQTXh2OZFU1dPmgCYHQok2RZYpNPmxD&#10;IFnVht9Xn975mGzn6529+2rGneR3supJ0drKVvVheXMhqfZrq+ikMS8ikKz6IvjfXdouJ1nsjNyd&#10;cpVFOAeMEEhW/R2ZLKGpCrHAZSQ7oZ1G1k65KsQ5h3URSFb9E5YspKkKscBlpDy5nWsYXG5PjvwI&#10;AsmqHwn059y0c7dFkn8O7nQYIZCsmukwh8BHuMYixucAzdHXIZCsel1I4x1SM876I7lxxY9sIfEp&#10;860VklW/FW+jt3aWsR/M5S4Y11JvHnILc+SVCCSrXhnWQKfUXGOUjWqX3lpXbXA+eDoCyaqnR/Ak&#10;+43iUeGqfUW7PFeYnY8cjUCy6tHhW2r8B/lFLcyXBiYX2wyBZNU/A5LnRElmqlnmXXiNq39wO5Ek&#10;Q44ZIZCs+jsy9nNiZhiLwFsgG9dVbyQsIDngVgSSVW+NrLNfFr1ml4qW1QsQRhuc0czprkYgWfXq&#10;8Lo6Z1FtRsH4+GEh1ndXdw1CTnYAAsmqBwTpdRMtjGY0vixtIXSjAa+vbrc/Z1iMQLLqYsBPXU7N&#10;a/ajt3rpCmujJS9uLacmzVftTlb9auQX+q0+gFdEZuE1tQ0FJy9mX4h6LvUaAj9+/vypXvzJciLb&#10;HmlgTGW1YYoHWV+eOU9xx8I+I+jUtGJJgyoolqmgM2txRJFXikc2STNJ78UYEQU4xkfYMncBP1n1&#10;zzDRcD+Dtk2gLoequcOYtd1DtzpTW1Y17m1slH3dV8xWtSnU0CmWrh6RYLVtUYzcJ5wqyLsAHtsB&#10;iBBN9nS5Y4YH2/KnnE+rP/v4qE7TNnk22SpCscVxLPo6i8gLcBZJda5WFgay6hdqwCveU/O0ZDr1&#10;+EGDI1LIeGe1Er3CsMCtLCmstO3QtSIyqoUikFVX4o6F28p1F69V8eni1WeXs/AXwSAWcvESI7NQ&#10;WMaDet1NulriiwG5T49bWdULWUva4ba6peR28IXoB+HDvgWulc9aWKwrK1y0xs6BJqKDpevKIBJr&#10;WeJbTWup3E3QADNMrOqIqQsulpLbzRcA5Cx96hJHdhJLBW4baNbrMgD3BISP7DzMSxJt5aOJVTfx&#10;5PQ6IWA8UZ8Wdyx6kCZNy965ScYazdhQtKo9guK9Kaw3sKo6ops/KHlhcGcXLLtddI1ZSH8TzEG0&#10;bmKPxQwIh+UUYjHA99lk1Qk8l4Ucn/on7Ntm6ALOssTCQvfbYPy3boC7VSy8jiEu4XgmvGafuIdV&#10;o7e7aPUEhXHuqR/Xtpq52HqG3qI7lZw4YRwTsQmvDnGL82V9gEtY9bKosAl9Yv3LbRa6L+FfYlFH&#10;tSV3LWJkHLFGWCuJiDGyCrN9kyGcVdcDpMB0n0cugMs3QUehETLv6HFHnbVD8hjR2MGFaGHEVpZj&#10;SsSy6gXBXplwp19PAVbqBGVT3zccazYAX5uJ2RajF+FXaB9vGR05sOqLqQmfVFX5pE6vd325oGNo&#10;B3Aq9dWBfqBWU38Em9jnvKAPUF1b2TF5awYrq65PzYpJq99GYcFR4ouljFnbpgiFne2tARIYu7bN&#10;YusCl30beAvndl0XQJ5p2UC4gAaFjB3BycOasQ/ylSVWVl3gGKZRfD8O70JjGxx/nVdc1rYzn5tA&#10;vgmg4AULdOoNwNdr39ksgIAlbCBcoMPficHbhMWGo6X3jqxK0ygRbxdKddmHp+rkmnbqeujY4pcE&#10;Yr3ZEqt0Y1wA0S099RRQf3XWxFvCKb60jpt+a3WZ7gGCZjr5toaxFgbJ/bf8OrojdIFeUThJ6DA5&#10;78hjXRms3lrsvzjZRdw54m9kE7u2YBPSC3PWU7svEJeVdb0Rq8rrSsKkz2y6Cl+JftmT4Lyjrkw5&#10;66mXaBteOnhHBrCVPHrQsfDU4Dg+qBAW7epG1mNL4FnRHv12M+uSrFd8Cae8loBArGBVYQxGbncp&#10;gw4qBEwR+zUpJdxC2XIFcBSespMvG2DcWowkssxN+UIvAsIuHYR2RbKYYe1JTjvl7lF4X5UV+d1U&#10;e/yEP4WUqz9EgrJpIU/udqTOHUKgWYyBPfZoSi0IGIHd7RRvCSuoEMsRxAKIMRY633GBPzPg8od7&#10;6VOc8mFVS/hxDPA8FcrCULlQqpc7EpvVGex+bJFYu+cYNYZ7ulOssuyUpwMCtQ/0CvuuhViXhduB&#10;VS3hx35W88zC94zHlKpmRi93QkN4E6XOBjoU2N0mV6dxkCOL7Sn0Wrj1IGJ1YNWI+M1utsCn5cFo&#10;0tmBCI5gf2FuzIa7O+0OQRH6Kxy2PsQSDNdbFUqsEfvEIlaVREuYau2w6tTvQqkE1i4U8HihxiQi&#10;D9Tgb/KgV1A2cedFM6KRLGdK/EfibEuskqfKGLbQ3PeJFaw6FadZyqhO/S6U6o7yKAOmkCG6JfIM&#10;220km/FTBvvONrV0DpYggM+U+A5KEjgg1lmKgNaBxEKXMStYVW7obGu1baRCI0a+aI58FwH11lKZ&#10;7TXPu2jsvLqCzlp3qjABt0ocB35YpnskVrVj3FjVBXFsH1skXUrVoaB4SrK7Kqb91COJ4VbhloTD&#10;QmeS+VlAjpBNPqxqwbrFUULQCyh1QWuVzaHrB7B75ywCLqU7u+g1493D0T1P4LfRy3/DMHiTZw2k&#10;EqpRWOLDqpKFhekuaQK0L6UStK6Lk+8+0eIjREMCbI4BBKJJ4ctQexEQ/nSleicdisKxOtipIip9&#10;Eas6pntLqUSuG+NEZxIbMLoIHTE5sdqN6EmCfiIsb9ksCYcXARHzuHxG1RXIK4H1ZFWv3az4397m&#10;g+oU8hG+cFRgSueQ0AZiXV+4FA6+/ogdw9aFiDlfB2qNAQR0i3O1WCIh+jXIzK7ixqpe+xhBqc+P&#10;ylYGfRnwtg1A23idhSZ0vBGucxOuoBptf/T8oblBZPWadburGDOWtbwK2dHE6saqLGryAfgrYFyE&#10;eC+l3wp2vMsKbQLIMcEj75BjcV7EzayLl+WpNb4s3oRGy7UvXVmgY5+NE+BLWVUXvIoiAYvR5ulI&#10;qdFNADbwxAAdmJYV89mVCFjiq+CLNfT9GEYvhF8PsB9rWAyDBLgzq7q/jdSlyC4WZaQjpQpLiI2c&#10;cJ6pYWtqYMok+eA1iK1ZRe711MipK1njgZ0FSsHRsyZhG+CNVJaCJZC+UimerOpO/BKKLCHHXZjy&#10;3y6frpawuW8VkA3GfGXrQZJ2r4yJznXIh+Mgmr2SdQkfG46g0ib6WnjF44Lo8G8BYGge/+mbRHl4&#10;JJRaxGm74ohSn8FyA8AvR6eqGqBnZguGbYawM6wfYFdhUzYb962ptbwGsxxHLzSrJ9j0fpZTVE3X&#10;SIh+ZWSxof3LIpiev9cZQLg2i9JUcFezqjxCowCwxERQqnz1aqsAOdyCawmPC8VUxNHmH+wlm+z5&#10;RtaYyu8PDp7iIDYDp2aToA1Mh2eGzGw/AlKzKu2au1/Yd39WJQionKbl284Ia0Id05RaHpQbsL9c&#10;rfKYlWbJaJLKP3fM7B7PnpamClaCG6GW2qMkaNitapZ107OvqiMs1kQ5oDSllndd2eXWD2CpUG5S&#10;8ZH4I58qRx6KgLxeWAcdMxPWgnci2zdSHS1nXQsd4MyqvrbCbeBoWnykZSkVC0+FnXSGqQ/X12SS&#10;AtJ8xBeBWRKUJG1EfhLE6gvIaLZZoGateoFVJbGUuCG5zmp7Kzq5Gv3ianSYJXjmmAsQmCVB+m7Z&#10;Dkh5paH8wbOBnUHfULEkMwvUFBQhrBr3KlKlN+mXqHAH5zEJW8WC3gUx5epUbuXglQjMbsySErBQ&#10;DzApdN5abi02j16Dk1hIIKzTTy4h82dVSySELk2p1LYzoIM75aowOhHDyqY4SxwRluw852zpxQlV&#10;qFBYAnNrwRD6AIVYK9FaXWrtDHtrmz+rRvtvodTN5WqyBnFEmKWM6Dzcav7ZzJHIQCPgXcquqBOI&#10;tStaYQajJVWkZrFSBDqKVSMOy/hM8bjKXk9VA3BsNpSrvqmjSIWdHwFwFpTEzjg47jrRQrVUKP5T&#10;jG+JtRWtIF114Wb3jOhaC2HVuMNyBXf3jXeIHJwycC6WOOmiVeaJ2DDAQothx9GBxGAMSHQxSOzZ&#10;bcxIWxB2sqTTLZwpx7HMhDd5oIczeqeqSn6Fa2CkTjZN+UgMDmFVL+NgnqrPzarUEffhstSVaNyG&#10;AamcxFrlT4V54lPtwYpMXk86mFtbxYqTH/fQFa7R5LMmeV5jVcmGiQGaVanEfmtHNk6u4tOQ++Z0&#10;3IQtzu5ldhwmRkpl685eHQSk1WH/GYntKcyL/yiiwzq4IIUCWZUIj2KrxCd39uBfgtHFF2KmCFh5&#10;JFSupmKlhao6ajc9CEdpHUGwHVXdtEKEaWIVTkIPU9CLy7owSRSr+gYGR0JIqdHIxsnV6jTkG+87&#10;ZgvVU5tDBO0vRYmxOo4VDS7gtMTqMi07ybK0iWLV4qEj9ZRI0JSKOzKEXGXRZwdEy9Xi6ce7AaPk&#10;UbAJG9AjBhglavGRFaouULD8VeW2hO4lhrHzrEmeQFZ1px6WUivaPVqulhyC5GPTVJJzx40hUuhT&#10;gGA+VfMCyzheQlVoIQzzrVPf2XQlE8iqOoPkTxGfA+CSkySTfFEYSQtJx9Bi0fodKqE9FdatIqy7&#10;PeLCp+DUGqGKMWSrDwLNjjSGZmXtvMyqaigJSsUl58hubVDZ2lZ7113ra7qVhXdlnRhLeupxaGRZ&#10;WqjVipJUZAGf9YKtPkhpdqRkadZHXwcJk5x/a3U3lvQOqXCV/Wi1+ohYsYQkis8YbEn7yFMVEUtD&#10;9rjkotDTlcOATehFafAdDV5P3+5p82DFClXfRcuKklDCSKMBrI/G+eUZFcuqhXd8WZWl1OI8UI8Q&#10;yjJeOLg644wclKSUPFQK9aGe/PUHhYFg5YmXI0J7vJbznYfd+3WZL9zz2CqoXllV+05QDWuDetHu&#10;gytY9VnYkXcwdoQYnGLJWQquWNXXQd8A52wfR4BV9EEnKnySY0nNLlfZnWPlvhjeV3V/E+CJluRE&#10;Bpc8bFHheCi0T4SDrM05IBGQI8Ce/eVTTY0MuuUf2UBLtynLjYPDWVVi3xSXVSw29WxrDLuTS+xn&#10;id5opNCGHJYIVAhIEi9axC245WfdjPaxgn0RqxLq0nLlYnkWgCiTsIcUomIlb1mxgU9GSAR8EWAV&#10;g+TMR5vEZnV1y8+OVyPgQgXq1V9g1YiNwp4Q0PcxUmoBVEKsXjHLeRIBIQLs2d9Sm4UiWaKs+gDt&#10;eHYGobPdYS5EMWvAIq3qe0Z2aQLATt6qVF2Y2QTVTTsb0RyfCEjIDqSABa72N6WOZitVBuOrWrAo&#10;Tbas2MK0INB9dhGrRlzp4DjN4sJSKhsqOnvan8rzb9aXHJ8IVAisPPtLEhuf5J7xmFuh0Cyicp97&#10;qhKIRawqyfspIrPI1SrnWsZX75wRm4cEuhyTCFQIhJ79QefKlU3VIivcCn+K8QpRyZKGYk57Li1l&#10;Vfc7q+6ED9As1viGCoPIPihBnN51XZaQmJFjvokAnWCWW9kKz4oo2cSG8W2BRAjVF6O/jlXdNw0c&#10;1HbyUYyrEwd+sGoL6KIiubZi80+3dD6VCLBnf50kHAE7e8UPb5EDjZZfeuBrVbHWwtTGRFrHqhJX&#10;dXTTZcYuLmw7VfjlMg26hFiNYcvHE4ERAuzZ3xc69oq/Xa4SrUC1s4axdOGu5IQWLmVV97ZjFQ9a&#10;bEootaBmDwY7A5sQwvjlsEQAEFh29m8xlzdYocRK8bKVQsd3t3uqYu1SVo2TqwA9oNy9zhr99Hl8&#10;1Gm1FO3oDCK5NrWsm89+EAH67B90ysYqZME3VDisrC4x8rUlhVazqrtcbTfqlstwwo1++szjm3mS&#10;PgCbGZbQ5rPfQWBBO7VcAuM/GN7ZBqtLaPYUqu9oVeCvEbJqrulK0ZZSiRsq3/0tidWleHISGgGW&#10;Uu33NrAEfheqqlN5g1Vd4MJexzPMt5BnM3C1VmUdVr8rSng++tK/SsdRJGB/ngX3FWcVRuYjpyPA&#10;3lDZWaZaYtTFYhuspejsxBpBFF5p8AKrepkumUfyHhWtnVkhIDEj32CVoJRjFAgsuKHCRQQvQj2m&#10;tsRaHc5GtoUSol2YK6JQPfIaq0YTTRGYEPuubBxp2OqgAUmg22CzD2BP05yhi8CyG6rqjUPgVoJY&#10;u2IWV5CumiQ61y7Mjfn2DqvG3VkVOHAbqCtFCQ07olT2OE9EIonVmKb5eIvAMkqFpUsaV2/yj4i1&#10;K2axyrHEdNt7quLUO6xa1naXq9DTKT11vMrsDZXLwR/nTRKrpYry2QqBZZQ6UpQ4n7uytG2wSqQM&#10;G2hW4b4uVN9kVXe52qWt0W/5I15cxVIXYuzSrEliZWsmB0gQWEapxZiRMGyJtVK1+A1Wth0ncZy2&#10;x6VI5WYQI9/Uqu5yFYe5+31x+5ZVC80oZV32QAmxusQ1J7kbAfoI7JKrEklBXE/hN1jx+1gW7jtC&#10;qL6pVZ+13eUqzAkStV2CvqHqUqolD9rapokVlPLdpJDeqREgmMX3M5ZiIUvQmD2r7B09y85JgLN5&#10;R7VY/rJWdZerJQ+goY7DM3ppGcYQBytLHkwRa37MqqabLzzItvt9E7WClO6xPoO7lIdFiUWgnCJU&#10;32fVZSdi9uw/ytdRHsCbW7piJrIfiJVNI93S+dSJCLRvClZeWAiLEB/wI/Yl0+7vAWgL3ML7RwjV&#10;91lVcsSwk0tLqVVoK0r97bffcJ4ReWC0jfj1KylaT+S+IJurNwXbVbzO/mWhNqtZyoYaaYkPfsRO&#10;QqC3uO9hjOP7HYDiAMEv3TDPuk20U4lTFSFU4byjJla2wZrEOhvlK8ezp34vSi3oEe+fspXYlau4&#10;wHVClUVAN21ctmzBqhHXVgAZ/ZacOmDsgUgSsyRWCUpfHsPmpy+lYmJtYadznpar3asOeWRPOfsX&#10;j7ZgVVqulp/qJCH9ltwoZX/55XdYaKEKCWHcJ4FYo9W6PINz5CYIvEKpI71J6FAMl+WY34WdLXxj&#10;AUbEehdWjZOr+OyPEWRT9hncWiV5ajZOsI2zxMpm2OzSOX5PBNi7Kdj1fTllpDcJHYoBxMY45upZ&#10;QnUvrUrIQ4tcZT8H6NYVseVW38J6lSX7OkS2Wb2g3nwe9m4qiFIBFqNcfeZx6Y9JTqi+m4pXYuyi&#10;VbvCEDupixOA3u6i7IQjoTranCVJQIdt/zZrJUCKpHJUJV5pLZ9nN/slhyHHXmobO0jCqkCqv18W&#10;9OOE6nZaNUiudim1aFhQssLeEMvFxmw7glgxmbKAyAluzUgwHvPpJtzKUmr34KXGrSw3Itb2gCjs&#10;A3i1VtlS2lOobseq7ClYkUAAPe5VVZ+0tnnACtX2EUgCNhu8FKtxIQuY5dmzKHVEneUrdQUajo9I&#10;GqllOeNlOtiMGbyLzJPh3aYTfW3ly3QnCtXtWJXtA6hP2bhXVR2gKirv7rRdETHqKtgTS6JY32qz&#10;lqq2++hISZKpqh1oKy+EjVQvDVjBBZsKhkjdB/Da6Yl5HBsgksxRjNmoryo5g9uppBuSiiO6lMHK&#10;mWeAY95DWrP3ZpucXunkq87d3WO4PH1nZ6v4Yp8tQShRq6OVHChiZLVzy1/+r/oALf3ZC4HthOwT&#10;wS7CO7JqXB+A3eUIoUqQfrvJe+X9zqJV7iOhxaCYaY3TsnBRWPCHMAaXaFWNsKjjdugCS5tsETxS&#10;zTk673f1REEMh6/a3Y0GH3r2L4HbkVWD+gAlzGywu4XXxrjNyKDKZIm1Sm55Va8ZiUkNay7sF30E&#10;6ZIyvmxsp626h8//O+qDQ2TZxHCESyhRwWwv20b9U3CtCkTb4yojq9hVO5yxENgeghcajgGtptqU&#10;VYuVo/Cwh/ERXqN4lEASy5Uarn7rSlklSKhiF4TEam+PBOUZjhcOAfRnRxcjVbVX7Am9UZintR+2&#10;UjymS2psMXuBI+milmxkj1Z2k9qK6GbRqD8wKhkj8R0tVJ+g7MuqLJX4lkEJ5OiEWH7UrggVYtyf&#10;2fIANOiFhAdqdrmVAwBzya5QqSfoDBAGExUOzCVZ2o6JQqIa6QnbDNnbpnGVVDiLquh0N3t4HPBU&#10;Y0UU9YI9Rm32SVqVSCnHMhgFcsSYbQqO4t12Ay1hw8qOmAdf6fpuPGrj5VsOewrBkD72VM4K/cUi&#10;t5LDah/pBzGf0j5GS1T6VgqjUbAtvxMD/lchjHPSfqWGm0VdPB33mKBAl2n31argtnsfoAX0yZ7u&#10;KqOmW4kucfavqshxD2AlfPFuH26tDB7pfUmWt3yExaYRZDn1S0zFNCQ88j+P2ImJsI1QnbA07doI&#10;4e4uNYUSu7cFRUdnJPvU7qzKkohQnoyAGDEj/D2Es1qIOPt3q8hY89h+FpNKcVQbAJsT7gPAYHy0&#10;xId3VqLC3dRjW9VOxfqFmIfOk6DTpZxPMaW6448n7OZzpQGf+4PRWZ6NlNr4O87+xf3dWbVU0ShU&#10;LlTVCtWKMUebfFfJEqcYx4wUtllBtxZiNe5A6oLBQSwiuvojmRnIVDK4korF8ZFMjqBUfFhhDY4+&#10;9YMBQrn6GE8nmHsiXXP2P4ZVi6ERfQDiCD86+xdjWiWLK6c8C/LK3sLvlqWwzQrEinUiW+fCARLX&#10;sCYVTlsNA091jwODw9bSmuTYsJO3UHFiG31skSFgl8jVshF2T0WO4qCtmtaRs87+J7Eqe+Z13Dy7&#10;jInnhyptNU71LJZXo06Cjikq9SFht+cR32brFBHA0rS/bQkBO0i0drcC4S+xQMZmeFGqgk8jZDLs&#10;+l36k8vVAtGo9CIqbkSpXgEy1pr88R8/f/6Uj3535BPI0T6pzk5IDnwBBT0BCGd36WdRHO9R36CA&#10;BjNUT3lByp6hqoWAaxakrNC2bhAx8l3oaNiBYlqcHR2HLJLrOHXGShKGTjYCsdGDbQS97KdzI6hY&#10;JBhaxhzGqkVwdR3WBaAEtWXPljGrdauswskxKn7oDDjWM4ZCXdtYlViSiXiWtW1UpRWw3SXaXTDI&#10;i2ra6gQjXHTBfibZabrZSBNucRAKQVdxLYbuUkkYiLhhJ7Eq6I5uGOybp2QPh0iMaJdgh2hWBVFM&#10;7D2jTFpQ6oRspGmdIC985A/aq7qIsZsEjfMCU93laptdjhXXwmWfPI402ZkPY9VSmRGbGyE22eOP&#10;RBoUpluTK8aaXyBdoUSn+AXTK2T21AxsPdADdOK0zLlm3wL7JTk5K1cxsdqThDj7rykTYzIQjx/J&#10;qoQWU8fDS6h2i5wWDkHRVXMrpoDnv1fSVhAUxmktZBrNp9i2KlJE1rV9ldENwSifjYlxZTsV0uyA&#10;91WrkqDfB5BfFxDT0jxSXTRDWncvoI31bHkcvxkza1v7NpLFknOffYIL9S98jQE7+8AO23zE5oRt&#10;K8e4CmqIO/5RxWhtybQM2xaL3R36xHluzjyWn8eqsEkSTNE9KgrjJKFUfLuFhbM91YRGyodhbpU/&#10;BSOrl7GAZRRTnfJI8bHiU4XxoXwKHArcBO8jg6ndl6hGIrHLyO2cChzaR4jyVJ81XQzzmuS8DgB4&#10;HtRgrZCtsnD2kgpn/7sZY2kIVPqrrVuvdHxxHuMxvwtR6C7bzf/RqylYguBL/GJ26fjLGwiWMF3c&#10;TgVYzmZVrBOrSHtRGM7dds62dVWSpk3QYp6wzKDChePlWe7Frc+K1VnB3VS5U+qRlWhSt4/AgGVX&#10;UsBNLV22xEq/M1NyuJvbQLjy1KVjcXc7FXw/sgOAGWrUB7BXSDc/ui2n1oaqXMtTU7wTZz80pmeb&#10;rRUg0HuFc2J1dlaTXdyD2MKqYWoEPLqF2mICBldNntaRNtAthxLdVSMybdp042vMxricUcx8sFYt&#10;3oYeKPDkcqFqfIMKy5ApIp4Nv6Nu7R4Uqr8M9aXre7d/58sRWLOvdLArMCsBi7v/2Gu6SzB6GWBW&#10;FrQRCS3V2eQPHX88qxZijXiDFc8sPB/R7QJhIEcnMuHjs8Mc+4nE0rQSsfARcfXx2OPOoeAj9shi&#10;vyRej4/dpme3GVq8xj+ixUGV58bm1cid71Dqg8AlrErUj6XBSsjGtqPaCmfF0rRQbatLUpPCMXHS&#10;lTbAfvSLo86u5cuap/g0VklF2HpbQu/+qJuu4N1I5EJKG7eNT1HqJaza0llVDAp2qxKuPf6wPf4y&#10;w+zShFAF1jOmOM1xa6SrkOi3GrZSnFZ82t7Rz+YJwZuwVvdTK3sICEotBRKaz3b7FTMcfFuFvYUb&#10;mC4EFi3DXjRVOVFZol66m2rq2eSZUa4+8I2WXUvKV99wZLmGgt0RwIk2FcgIgt72Orr5gCMIRkI6&#10;ESkEgaabKgrH6QadYsLNH7mEVUFLEhSgzpXZvRSPn6IkwkK18er8a+lVPdWhD75CpuXgRes7O55t&#10;OlW065VvxDyzxzi718tmuIdVaWL1/UpkKuemSBneH2gzoP0RlF9ourTSdWqrCLXNfXJQplicuq9C&#10;TNhKVEzu+EFFFMojrFz1OhJ9rZ0K0bmKVVcSK5F5wLlTeY+ZmiDi7u3EgrIH6Xplc6B7zJ/aDh1D&#10;0H0LqttoKosK9/jR5X7bJZjK25Hjn6XUB5DbWBWItRtsR8VKZx5+Q1tebyOhSpSNo0dyO7u9V5dS&#10;lNtgH9mVpa8waffMMZKoleOzulIoV404fJlS72TVknajInehISLndEIVl8ronqrySKht7exDzDAS&#10;sMAIoavPTo5ptLp9MpLIrCV4fLtlQqDtN2OFr+Vvj3Rvuma9+zilXsuq1UV8d3sXnpvYlMLzQD7N&#10;duKFxlTFP9Ipa/qtFTKYYasuAT5fs3h6Dag4tKXRF5m0+FjdSpUcwFaxWUHf2o/YLe6uvzj1/F9C&#10;Qb8Ou1eCEfPc8BXAyD06wE9uWQJcESjYoHvp75lt9J3rSJOWR4oqH7XMLA66Jx/NEbMnWfpEUn66&#10;lftdfVq1UIvBRGSroNAjR3u8fH5FDsDk7bOzUkOx+iaP3Myq9M5pj/EogWZnxtnfvYzqvgQOiqDL&#10;qu0jmyRc1wxWlBHGb0udrc3YzfZKCrYBOh8qdqZ38S6Bqk9UbArl2f9PiJ5/ufru//366z+fPz96&#10;/ys/UrvfnVkxZzGv+yAsUdmJPWp/BBNi1yyeqiHKB6sQtGk4ijudEmVanB7d+EKejPLHMSviCu24&#10;LLrwHYBqRyV6rMabq273cPbgOTrg45bC7PV6983WotwtqpCVKjlAh0BXbj9Br7oibfjgQfYV1O55&#10;fDavCO9SpWJw7mdVoLluDtmJFV/U6i5tJS3FqUuMblexrAKdu6RXHQManxISWbcRVHo+bbYQt0+j&#10;tIG/d+mfJKVWWfEJVg0lVqAwS4J2i40gPuL2X172SaxyrFxGtoebMi0dCJCoOOjwiESuFjpuz3CW&#10;jIXZklLb3PgKqy4gVkXhKY7/LBWOjv+VeRKBrPAoH6ERwO+flZH04b2IUyxRuxsw+7KUUCPPhi8p&#10;tYvYh1h1T2JtSbCNk/A1Vfxg+0hQXc3W4fXjp5rXRFBGzdaSxvinlVwd7bsuyhSHLyl1lMzfYlUh&#10;sbJ60IUaaKGqsIF9RFJXhRTYqVwQuGkSBW6ScABE7Aes3U9Rg+LYbUpgU6HQbgqx3JfPsSpLrMb7&#10;Kzn09Omv/JT4SrW7kOKRdp6qfxdUmVNAbTsYk2l1VJ+ymQYZfxjWnbZ60aWyasoSdjBI1G7vYvZl&#10;bXa5Ewd8kVVpYgWyW8Mm7D1V9yz/PPXbb7+NEo7uGBB+lR+1JimE2InFMGsz5hdLn1ryXhQrbIFY&#10;cSsWvhGYdW00njj1Q+awpnoZs+08H2XVrYi1m4V0lT6PTJF+RZTE5PgFrJK1WIIBvU6tvm322w2r&#10;kIRzunxmYWtVAjjdipWblJRqxOq7rPousUqKZOr4z05YlZzi8qq6j2ZXNKbm64/Lt5BCpuw5vfVI&#10;+BrylBDGzO54Hk+VKk/IT7Pqu8Qqeed06ip/tqlaTd4e/2nerBjhsi5B1T1kb/DglSl57eGRkiaA&#10;ZBuD1wPY260pO5NSp+D6OqvKiVWS01PQE4Pp163ovtUUEVc2dI//pV/Gnm3hncoL6LUiEfy6aIWY&#10;QvK3cZd8HDUlV9u3YtWZSV/3Zy+1C2yy6u+wVFeoLddEvBjQrSXM3cLj4WMty/jsBQIxAz5FsvRa&#10;NWGJYl5MvqzYBFMxpVb+ViixqEq4rHrbVPIINlXu19TMZXAl2Ef7gQsOCvO2fSRZ9c/Q0MT6DPIl&#10;1vbNbSwKugpoJGCByKb6sG1GEgK5WDulgGi4MHONeEHIFzCMoGlgQ3b7KbDgq3N8ty7ZwCJKndiA&#10;pzTslG30qT9VKgFmsupf4CwmVsjL9lUYkM9t5GaP/1OFRKxbzSPR0XTjuPwU9w3wEhUP4ouj6r/x&#10;UwSVt80NGhms0CtinYXUOL4rZlnKMy7Kzu94D2Y0dcPHk1X/FhSon1G/zFGxjvix+7qoOnUkjb9S&#10;QhapSyimSh52y7X7eMWD1d5TvZBQ8HlcMGq3UQeGPeQKVfAojkRrtXqk2+g0rt4uAYK9Ndj3Hkyd&#10;2Ds/mKxaRwffonYjB8TqksrVLdBIAtD3Vy0nYstZRoASam+6ZnP3+TYBf54wokvoV7KXYHIDJG5K&#10;ZmN5uY07+wi9rqS1WhKj3Ut8NWOXsrHxirfHJJhfNiZZtR/QNfdX1XswbIXIj/9yxqdHSqSuvCQq&#10;JQjulxlmLWGvziTTdo0fed3Vwt2zhbApLISuG3d3zZh3U8JwsMOSVYcQyduscgrrLoZvgdr6UU/e&#10;FVDd2Wgh7KUBi+/EnRuRrLgzg1kMoKuerdxklX67dOt1F4eqv8xqPcLHqQ3MVzNKzGa3fJZrvjMg&#10;WZWKtYRYHTutI1MUpFCmGr1LMCL3ZXlfMZSEUEYEWtlMtFYdt4duE6Db6hVCKrn9Kyitl6iQSI4A&#10;CmE5dFiyKhM4lliL/nr+r1pUClOHyGmClUaHx7Jo956q8oX2y+61Y606TkUERd5FVYAzmhznYdU5&#10;EeZPdxh715+UqoA3WZUHDR8/CTlZyEhRSIQF8tkkYgcvVN2QtHwEbz6BXyPv5CzDY+03Qg7d1JoS&#10;Wa2Wk5LJvXYO4ak/D/5T6VEGJ6uKQMPXSgSxBolWSbFVVkmaBkLeqQ62wqdEsKJBCh9HS+AmgK+1&#10;NKPh2zOFnGT3RcWcI4jYiyksUb14fDYlzh2frDoRu6lugEs9Q0I7Hv+xwxLyrcZP4DUeWoEj7JlK&#10;lu6KbkfKpm1wcSRU+0skKqZUCeY5pkIgWXUuJYTE6ihaJQqFlTksF3QHCF9dIiafui6bi8Tk6FDB&#10;5cjajlO1CEkkalLqZGZ1hierTmMoIdZnUt+PBaaslIid0T3Vs1D1VmkpMzXDjujMRcvTsIQuAZM7&#10;8rUwtaaSoQwWStSkVAW27SPJqhoYJfdXhVgdRetITk79fRkMrdLnv7ukgHkZTrUS+vjlj/+x6pWG&#10;xc6GpbUK+CtiTNsg2bcUi8IjEqjl88slat5NyVElRiarKmGU3F8BhWGxoFyv9xhdA2xl0ofN7k+r&#10;dgRNPe0M2CSaWC20xTrOhkC9un0/kDR8WPthgEKi2tGTm3fryGRVU2QVotVeeMXibvnNTk6XkKTA&#10;aALqzgBsGy3kC1ChnUqcPWouNqXg4GHMp7Rh6vfAIsy+Y85kVWscp0SrO490r7ytLpmfh0JtZ6pa&#10;h2pAWK7EAyTbg9npjSYQHvlhy/EVyBsB8ZIpyao+wMvvGaJvsQhGw0p2xEqzardUJr7Lgr7EiMu6&#10;xKoIA8GVFhpl+Vph6rJH5Ed+TKnLzPvIQsmqboEWdgOe9fAtloLFCIuBTUa0Ul1DdadSnGQrscOS&#10;WrsJ+eKgDipr+Wjm17lYfuSHjfD5D7W/aoS/8GCyqmeU5d2AOG6VnOaiKUBCkZhYFTzuGbbBXBIv&#10;yqPvctMUn+apf0HmJKv6gywXrRW3+psynpEmAgntjkhHTpHvkhGNNnvDszJYxFryFmpK1GUhS1YN&#10;gXpKtBZuff4viI4Qm/6YVEKXcv0lJ9DiWpeI5SbFwVLNLDFptCXIFa7RnakWakpUI9pTjyerTsE1&#10;N1gtWoMqk71Sw+sSPEigQPBRl4I3lKvYpCoQbFzk28xcJv19tOLIn6/3WwCffTZZdRaxufEK0Rqq&#10;W4s9BJeV1fGHSXJ6JfhIghrLWZJJHMd0KfL5S4mSdTQDTzXLpylRgwJBT5usugL2KdEKpLamJ0D7&#10;X9FrO9jx96dUXP8ieeFWCXA9Jv3utkS802ZPMh2fpkS1I6+YIVlVAZrmESxahXxRvYC1RsopqCHu&#10;FB83Mx1C2AWrcwMhVOEQ4GszPijIf60B/lzK1x5N6n/vmWTVpTGfbQh0D+NxFlfUXzGssD7pPWO2&#10;UxnnrIRYMf5AqUIcjJZX4lTesWW/wjAalo+zCCSrshD5D5htCBQL4r4dqDysZFdXvY6EM91a3bBT&#10;SUcX+77sNK047Bcv8ot+/1pVzZisqoLN/JCiIbCYW8ty6oNtS6CgYeWdSjPMpgnaGEWrVBc+jTbS&#10;hOk3Hk5WfTPOXty6puWKkWJf0mr1L+wKz39g+hB2md+Kk3pfkRusa562+jT5VI556MgfP3/+DF0g&#10;JxciAB/JCMfjYUBMO9RVRfFg0sjBx/jK7GdkaWJ23aF/CrCUYeVcvAMs3bACVvK2aRv3bb1TZPId&#10;j6RW3SWOumZrty2wXrpWMrZb562DivcNpqK1rQq2iNNWok5hkoMXIJBadQHIc0sY9UtRZ2XJPVUM&#10;/eInSFqjVi19ht1wuD64c7l+6ehk1U0D61h+29LrCHqaDTfkSjaH8EaiO+zvv1myIHxnQLLq1rG2&#10;cyuuxuPodevYCIxzIdPkUwHSew1JVt0rHl1r3Itzt3PxATEQm1g1tdXKNLdDMeTbDUxW3S4khEEu&#10;0rXMj29y9my/nhQY1MN9zLYwaRWdDM1ZaVCsTVY9L2qO3FrRa7YIprLBUZbCupvfNE7h89nByaqn&#10;ht6XW1sBmwzLdmNcZGny6akVOLY7WfXsmHq1XFsUqpc9v3wUjdCkLZnmNnZ2KSLrk1UvCWWEdO1W&#10;fvnLu0m2/YzC3iol9q27wbykwGbcSFadQWv7sXHSFbve/WbpXGrofooWQaNtm+Vc0LYvhTcNTFZ9&#10;E/24tUOlK9sugAG7scboW944Du3uRrvBEpeH35w5WfXmuK+RriME2c/wI8iF/R0Iawh0JO0jXL45&#10;g8/0LVn1zLhNWv0uvXaNZTl30sW/hq/nTdbBJFN1NE98MFn1xKjpbQ69ztabdcuT+eLELZE0+ZGs&#10;aoLv6Ic3FLCH4pkfqh0auCCzk1WDgD1p2hSwimilLFWA9pFHklU/Emipm8mwBFLJpNI0+va4ZNVv&#10;x5/0Phn2gSeZNCtkFoFk1VnEPjp+zedGO4DbvpyQN/g7xOUgG5JVDwrWRqYu/h4pzvPLvhOLAypn&#10;liOQrCrHKkdSCLz72ZIkNqM3ZFOKStDLMXIEklXlWOXIaQQWf+nEflmQBDodwnxgHoFk1XnM8gkn&#10;BFjOVayTvKkALR/xRSBZ1RfPnC0RSAS+jsAvXwcg/U8EEoFEwBWBZFVXOHOyRCAR+DwCyaqfT4EE&#10;IBFIBFwRSFZ1hTMnSwQSgc8jkKz6+RRIABKBRMAVgWRVVzhzskQgEfg8Asmqn0+BBCARSARcEUhW&#10;dYUzJ0sEEoHPI5Cs+vkUSAASgUTAFYFkVVc4c7JEIBH4PALJqp9PgQQgEUgEXBFIVnWFMydLBBKB&#10;zyOQrPr5FEgAEoFEwBWBZFVXOHOyRCAR+DwC/wccqFBbiAViGw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AubPAAvwAAAKUB&#10;AAAZAAAAZHJzL19yZWxzL2Uyb0RvYy54bWwucmVsc72QwYrCMBCG7wv7DmHu27Q9LLKY9iKCV3Ef&#10;YEimabCZhCSKvr2BZUFB8OZxZvi//2PW48Uv4kwpu8AKuqYFQayDcWwV/B62XysQuSAbXAKTgitl&#10;GIfPj/WeFiw1lGcXs6gUzgrmUuKPlFnP5DE3IRLXyxSSx1LHZGVEfURLsm/bb5nuGTA8MMXOKEg7&#10;04M4XGNtfs0O0+Q0bYI+eeLypEI6X7srEJOlosCTcfi37JvIFuRzh+49Dt2/g3x47nAD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pXIAAFtDb250ZW50X1R5cGVzXS54bWxQSwECFAAKAAAAAACHTuJAAAAAAAAAAAAAAAAABgAA&#10;AAAAAAAAABAAAABpcAAAX3JlbHMvUEsBAhQAFAAAAAgAh07iQIoUZjzRAAAAlAEAAAsAAAAAAAAA&#10;AQAgAAAAjXAAAF9yZWxzLy5yZWxzUEsBAhQACgAAAAAAh07iQAAAAAAAAAAAAAAAAAQAAAAAAAAA&#10;AAAQAAAAAAAAAGRycy9QSwECFAAKAAAAAACHTuJAAAAAAAAAAAAAAAAACgAAAAAAAAAAABAAAACH&#10;cQAAZHJzL19yZWxzL1BLAQIUABQAAAAIAIdO4kAubPAAvwAAAKUBAAAZAAAAAAAAAAEAIAAAAK9x&#10;AABkcnMvX3JlbHMvZTJvRG9jLnhtbC5yZWxzUEsBAhQAFAAAAAgAh07iQLwhJXrYAAAACQEAAA8A&#10;AAAAAAAAAQAgAAAAIgAAAGRycy9kb3ducmV2LnhtbFBLAQIUABQAAAAIAIdO4kAcOyvSggIAAF0H&#10;AAAOAAAAAAAAAAEAIAAAACcBAABkcnMvZTJvRG9jLnhtbFBLAQIUAAoAAAAAAIdO4kAAAAAAAAAA&#10;AAAAAAAKAAAAAAAAAAAAEAAAANUDAABkcnMvbWVkaWEvUEsBAhQAFAAAAAgAh07iQMPjoPsgHQAA&#10;Gx0AABQAAAAAAAAAAQAgAAAA/QMAAGRycy9tZWRpYS9pbWFnZTEucG5nUEsBAhQAFAAAAAgAh07i&#10;QJiKhhHoTgAA404AABQAAAAAAAAAAQAgAAAATyEAAGRycy9tZWRpYS9pbWFnZTIucG5nUEsFBgAA&#10;AAALAAsAlAIAANpzAAAAAA==&#10;">
                <o:lock v:ext="edit" aspectratio="f"/>
                <v:shape id="图片 3" o:spid="_x0000_s1026" o:spt="75" type="#_x0000_t75" style="position:absolute;left:3960;top:2181;height:810;width:5010;" filled="f" o:preferrelative="t" stroked="f" coordsize="21600,21600" o:gfxdata="UEsDBAoAAAAAAIdO4kAAAAAAAAAAAAAAAAAEAAAAZHJzL1BLAwQUAAAACACHTuJA8zCABLoAAADa&#10;AAAADwAAAGRycy9kb3ducmV2LnhtbEWPS6vCMBSE9xf8D+EI7q6pBUWq0YXgA135QFwem2NbbU5K&#10;E7X+eyMILoeZ+YYZTxtTigfVrrCsoNeNQBCnVhecKTjs5/9DEM4jaywtk4IXOZhOWn9jTLR98pYe&#10;O5+JAGGXoILc+yqR0qU5GXRdWxEH72Jrgz7IOpO6xmeAm1LGUTSQBgsOCzlWNMspve3uRkGzWNvY&#10;yPkwvm6aY3Vazrbn80upTrsXjUB4avwv/G2vtII+fK6EGyA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MIAEugAAANoA&#10;AAAPAAAAAAAAAAEAIAAAACIAAABkcnMvZG93bnJldi54bWxQSwECFAAUAAAACACHTuJAMy8FnjsA&#10;AAA5AAAAEAAAAAAAAAABACAAAAAJAQAAZHJzL3NoYXBleG1sLnhtbFBLBQYAAAAABgAGAFsBAACz&#10;AwAAAAA=&#10;">
                  <v:fill on="f" focussize="0,0"/>
                  <v:stroke on="f"/>
                  <v:imagedata r:id="rId4" o:title=""/>
                  <o:lock v:ext="edit" aspectratio="t"/>
                </v:shape>
                <v:shape id="图片 4" o:spid="_x0000_s1026" o:spt="75" type="#_x0000_t75" style="position:absolute;left:2520;top:2025;height:1215;width:1260;" filled="f" o:preferrelative="t" stroked="f" coordsize="21600,21600" o:gfxdata="UEsDBAoAAAAAAIdO4kAAAAAAAAAAAAAAAAAEAAAAZHJzL1BLAwQUAAAACACHTuJARSB6xrsAAADa&#10;AAAADwAAAGRycy9kb3ducmV2LnhtbEWPQWsCMRSE74L/IbxCb5rYgsrWKFQo7a3V9dDjY/PcXd28&#10;LHnpav99UxA8DjPzDbPaXH2nBorSBrYwmxpQxFVwLdcWDuXbZAlKErLDLjBZ+CWBzXo8WmHhwoV3&#10;NOxTrTKEpUALTUp9obVUDXmUaeiJs3cM0WPKMtbaRbxkuO/0kzFz7bHlvNBgT9uGqvP+x1t4P32b&#10;MsVnGb7m/hz9q/TmU6x9fJiZF1CJrukevrU/nIUF/F/JN0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6xrsAAADa&#10;AAAADwAAAAAAAAABACAAAAAiAAAAZHJzL2Rvd25yZXYueG1sUEsBAhQAFAAAAAgAh07iQDMvBZ47&#10;AAAAOQAAABAAAAAAAAAAAQAgAAAACgEAAGRycy9zaGFwZXhtbC54bWxQSwUGAAAAAAYABgBbAQAA&#10;tAMAAAAA&#10;">
                  <v:fill on="f" focussize="0,0"/>
                  <v:stroke on="f"/>
                  <v:imagedata r:id="rId5" o:title=""/>
                  <o:lock v:ext="edit" aspectratio="t"/>
                </v:shape>
              </v:group>
            </w:pict>
          </mc:Fallback>
        </mc:AlternateContent>
      </w:r>
    </w:p>
    <w:p w14:paraId="3EC04AC0">
      <w:pPr>
        <w:adjustRightInd w:val="0"/>
        <w:snapToGrid w:val="0"/>
        <w:jc w:val="center"/>
        <w:rPr>
          <w:rFonts w:ascii="Times New Roman" w:hAnsi="Times New Roman" w:cs="Times New Roman"/>
        </w:rPr>
      </w:pPr>
    </w:p>
    <w:p w14:paraId="7D40958A">
      <w:pPr>
        <w:adjustRightInd w:val="0"/>
        <w:snapToGrid w:val="0"/>
        <w:rPr>
          <w:rFonts w:ascii="Times New Roman" w:hAnsi="Times New Roman" w:cs="Times New Roman"/>
        </w:rPr>
      </w:pPr>
    </w:p>
    <w:p w14:paraId="55CA4735">
      <w:pPr>
        <w:adjustRightInd w:val="0"/>
        <w:snapToGrid w:val="0"/>
        <w:rPr>
          <w:rFonts w:ascii="Times New Roman" w:hAnsi="Times New Roman" w:cs="Times New Roman"/>
        </w:rPr>
      </w:pPr>
    </w:p>
    <w:p w14:paraId="5DE4148B">
      <w:pPr>
        <w:adjustRightInd w:val="0"/>
        <w:snapToGrid w:val="0"/>
        <w:rPr>
          <w:rFonts w:ascii="Times New Roman" w:hAnsi="Times New Roman" w:cs="Times New Roman"/>
        </w:rPr>
      </w:pPr>
    </w:p>
    <w:p w14:paraId="4D5C1B90">
      <w:pPr>
        <w:adjustRightInd w:val="0"/>
        <w:snapToGrid w:val="0"/>
        <w:rPr>
          <w:rFonts w:ascii="Times New Roman" w:hAnsi="Times New Roman" w:cs="Times New Roman"/>
        </w:rPr>
      </w:pPr>
    </w:p>
    <w:p w14:paraId="7741FCE0">
      <w:pPr>
        <w:adjustRightInd w:val="0"/>
        <w:snapToGrid w:val="0"/>
        <w:rPr>
          <w:rFonts w:ascii="Times New Roman" w:hAnsi="Times New Roman" w:cs="Times New Roman"/>
        </w:rPr>
      </w:pPr>
    </w:p>
    <w:p w14:paraId="5FFB8073">
      <w:pPr>
        <w:adjustRightInd w:val="0"/>
        <w:snapToGrid w:val="0"/>
        <w:jc w:val="center"/>
        <w:rPr>
          <w:rFonts w:ascii="Times New Roman" w:hAnsi="Times New Roman" w:eastAsia="黑体" w:cs="Times New Roman"/>
          <w:sz w:val="72"/>
          <w:szCs w:val="72"/>
        </w:rPr>
      </w:pPr>
      <w:r>
        <w:rPr>
          <w:rFonts w:hint="eastAsia" w:ascii="Times New Roman" w:hAnsi="Times New Roman" w:eastAsia="黑体" w:cs="Times New Roman"/>
          <w:sz w:val="72"/>
          <w:szCs w:val="72"/>
        </w:rPr>
        <w:t>人工智能原理及应用</w:t>
      </w:r>
    </w:p>
    <w:p w14:paraId="470777D9">
      <w:pPr>
        <w:adjustRightInd w:val="0"/>
        <w:snapToGrid w:val="0"/>
        <w:jc w:val="center"/>
        <w:rPr>
          <w:rFonts w:ascii="Times New Roman" w:hAnsi="Times New Roman" w:eastAsia="黑体" w:cs="Times New Roman"/>
          <w:sz w:val="72"/>
          <w:szCs w:val="72"/>
        </w:rPr>
      </w:pPr>
      <w:r>
        <w:rPr>
          <w:rFonts w:ascii="Times New Roman" w:hAnsi="Times New Roman" w:eastAsia="黑体" w:cs="Times New Roman"/>
          <w:sz w:val="72"/>
          <w:szCs w:val="72"/>
        </w:rPr>
        <w:t>实验报告</w:t>
      </w:r>
    </w:p>
    <w:p w14:paraId="765E0179">
      <w:pPr>
        <w:adjustRightInd w:val="0"/>
        <w:snapToGrid w:val="0"/>
        <w:rPr>
          <w:rFonts w:ascii="Times New Roman" w:hAnsi="Times New Roman" w:cs="Times New Roman"/>
        </w:rPr>
      </w:pPr>
    </w:p>
    <w:p w14:paraId="4F799EF6">
      <w:pPr>
        <w:adjustRightInd w:val="0"/>
        <w:snapToGrid w:val="0"/>
        <w:rPr>
          <w:rFonts w:ascii="Times New Roman" w:hAnsi="Times New Roman" w:cs="Times New Roman"/>
        </w:rPr>
      </w:pPr>
    </w:p>
    <w:p w14:paraId="7A6590AA">
      <w:pPr>
        <w:adjustRightInd w:val="0"/>
        <w:snapToGrid w:val="0"/>
        <w:rPr>
          <w:rFonts w:ascii="Times New Roman" w:hAnsi="Times New Roman" w:cs="Times New Roman"/>
        </w:rPr>
      </w:pPr>
    </w:p>
    <w:p w14:paraId="0FE4F7AF">
      <w:pPr>
        <w:adjustRightInd w:val="0"/>
        <w:snapToGrid w:val="0"/>
        <w:rPr>
          <w:rFonts w:ascii="Times New Roman" w:hAnsi="Times New Roman" w:cs="Times New Roman"/>
        </w:rPr>
      </w:pPr>
    </w:p>
    <w:p w14:paraId="28E01B3D">
      <w:pPr>
        <w:adjustRightInd w:val="0"/>
        <w:snapToGrid w:val="0"/>
        <w:rPr>
          <w:rFonts w:ascii="Times New Roman" w:hAnsi="Times New Roman" w:cs="Times New Roman"/>
        </w:rPr>
      </w:pPr>
    </w:p>
    <w:p w14:paraId="7A81B354">
      <w:pPr>
        <w:adjustRightInd w:val="0"/>
        <w:snapToGrid w:val="0"/>
        <w:rPr>
          <w:rFonts w:ascii="Times New Roman" w:hAnsi="Times New Roman" w:cs="Times New Roman"/>
          <w:sz w:val="32"/>
          <w:szCs w:val="32"/>
        </w:rPr>
      </w:pPr>
    </w:p>
    <w:p w14:paraId="25828B0E">
      <w:pPr>
        <w:adjustRightInd w:val="0"/>
        <w:snapToGrid w:val="0"/>
        <w:spacing w:line="300" w:lineRule="auto"/>
        <w:ind w:firstLine="1600" w:firstLineChars="500"/>
        <w:rPr>
          <w:rFonts w:ascii="Times New Roman" w:hAnsi="Times New Roman" w:eastAsia="黑体" w:cs="Times New Roman"/>
          <w:sz w:val="32"/>
          <w:szCs w:val="32"/>
          <w:u w:val="single"/>
        </w:rPr>
      </w:pPr>
      <w:r>
        <w:rPr>
          <w:rFonts w:hint="eastAsia" w:ascii="Times New Roman" w:hAnsi="Times New Roman" w:eastAsia="黑体" w:cs="Times New Roman"/>
          <w:sz w:val="32"/>
          <w:szCs w:val="32"/>
        </w:rPr>
        <w:t>实验名称</w:t>
      </w:r>
      <w:r>
        <w:rPr>
          <w:rFonts w:ascii="Times New Roman" w:hAnsi="Times New Roman" w:eastAsia="黑体" w:cs="Times New Roman"/>
          <w:sz w:val="32"/>
          <w:szCs w:val="32"/>
        </w:rPr>
        <w:t>：</w:t>
      </w:r>
      <w:r>
        <w:rPr>
          <w:rFonts w:hint="eastAsia" w:ascii="Times New Roman" w:hAnsi="Times New Roman" w:eastAsia="黑体" w:cs="Times New Roman"/>
          <w:sz w:val="32"/>
          <w:szCs w:val="32"/>
          <w:u w:val="single"/>
          <w:lang w:eastAsia="zh-CN"/>
        </w:rPr>
        <w:t>《</w:t>
      </w:r>
      <w:r>
        <w:rPr>
          <w:rFonts w:hint="eastAsia" w:ascii="Times New Roman" w:hAnsi="Times New Roman" w:eastAsia="黑体" w:cs="Times New Roman"/>
          <w:sz w:val="32"/>
          <w:szCs w:val="32"/>
          <w:u w:val="single"/>
          <w:lang w:val="en-US" w:eastAsia="zh-CN"/>
        </w:rPr>
        <w:t>乘风破浪的姐姐》爬虫与数据分析</w:t>
      </w:r>
      <w:r>
        <w:rPr>
          <w:rFonts w:hint="eastAsia" w:ascii="Times New Roman" w:hAnsi="Times New Roman" w:eastAsia="黑体" w:cs="Times New Roman"/>
          <w:sz w:val="32"/>
          <w:szCs w:val="32"/>
          <w:u w:val="single"/>
        </w:rPr>
        <w:t xml:space="preserve">                    </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 </w:t>
      </w:r>
      <w:r>
        <w:rPr>
          <w:rFonts w:ascii="Times New Roman" w:hAnsi="Times New Roman" w:eastAsia="黑体" w:cs="Times New Roman"/>
          <w:sz w:val="32"/>
          <w:szCs w:val="32"/>
          <w:u w:val="single"/>
        </w:rPr>
        <w:t xml:space="preserve"> </w:t>
      </w:r>
    </w:p>
    <w:p w14:paraId="280594C4">
      <w:pPr>
        <w:adjustRightInd w:val="0"/>
        <w:snapToGrid w:val="0"/>
        <w:spacing w:line="480" w:lineRule="auto"/>
        <w:ind w:firstLine="1600" w:firstLineChars="500"/>
        <w:rPr>
          <w:rFonts w:ascii="黑体" w:hAnsi="黑体" w:eastAsia="黑体" w:cs="黑体"/>
          <w:sz w:val="32"/>
        </w:rPr>
      </w:pPr>
      <w:r>
        <w:rPr>
          <w:rFonts w:hint="eastAsia" w:ascii="Times New Roman" w:hAnsi="Times New Roman" w:eastAsia="黑体" w:cs="Times New Roman"/>
          <w:bCs/>
          <w:sz w:val="32"/>
        </w:rPr>
        <w:t>学    号：</w:t>
      </w:r>
      <w:r>
        <w:rPr>
          <w:rFonts w:hint="eastAsia" w:ascii="黑体" w:hAnsi="黑体" w:eastAsia="黑体" w:cs="黑体"/>
          <w:bCs/>
          <w:sz w:val="32"/>
          <w:u w:val="single"/>
        </w:rPr>
        <w:t xml:space="preserve">     </w:t>
      </w:r>
      <w:r>
        <w:rPr>
          <w:rFonts w:hint="eastAsia" w:ascii="黑体" w:hAnsi="黑体" w:eastAsia="黑体" w:cs="黑体"/>
          <w:bCs/>
          <w:sz w:val="32"/>
          <w:u w:val="single"/>
          <w:lang w:val="en-US" w:eastAsia="zh-CN"/>
        </w:rPr>
        <w:t>202205490501</w:t>
      </w:r>
      <w:r>
        <w:rPr>
          <w:rFonts w:hint="eastAsia" w:ascii="黑体" w:hAnsi="黑体" w:eastAsia="黑体" w:cs="黑体"/>
          <w:bCs/>
          <w:sz w:val="32"/>
          <w:u w:val="single"/>
        </w:rPr>
        <w:t xml:space="preserve">                   </w:t>
      </w:r>
    </w:p>
    <w:p w14:paraId="09DA4BE9">
      <w:pPr>
        <w:adjustRightInd w:val="0"/>
        <w:snapToGrid w:val="0"/>
        <w:spacing w:line="480" w:lineRule="auto"/>
        <w:ind w:firstLine="1600" w:firstLineChars="500"/>
        <w:rPr>
          <w:rFonts w:ascii="Times New Roman" w:hAnsi="Times New Roman" w:eastAsia="黑体" w:cs="Times New Roman"/>
          <w:sz w:val="36"/>
        </w:rPr>
      </w:pPr>
      <w:r>
        <w:rPr>
          <w:rFonts w:ascii="Times New Roman" w:hAnsi="Times New Roman" w:eastAsia="黑体" w:cs="Times New Roman"/>
          <w:bCs/>
          <w:sz w:val="32"/>
        </w:rPr>
        <w:t>姓</w:t>
      </w:r>
      <w:r>
        <w:rPr>
          <w:rFonts w:hint="eastAsia" w:ascii="Times New Roman" w:hAnsi="Times New Roman" w:eastAsia="黑体" w:cs="Times New Roman"/>
          <w:bCs/>
          <w:sz w:val="32"/>
        </w:rPr>
        <w:t xml:space="preserve">    </w:t>
      </w:r>
      <w:r>
        <w:rPr>
          <w:rFonts w:ascii="Times New Roman" w:hAnsi="Times New Roman" w:eastAsia="黑体" w:cs="Times New Roman"/>
          <w:bCs/>
          <w:sz w:val="32"/>
        </w:rPr>
        <w:t>名</w:t>
      </w:r>
      <w:r>
        <w:rPr>
          <w:rFonts w:hint="eastAsia" w:ascii="Times New Roman" w:hAnsi="Times New Roman" w:eastAsia="黑体" w:cs="Times New Roman"/>
          <w:bCs/>
          <w:sz w:val="32"/>
        </w:rPr>
        <w:t>：</w:t>
      </w:r>
      <w:r>
        <w:rPr>
          <w:rFonts w:ascii="Times New Roman" w:hAnsi="Times New Roman" w:eastAsia="黑体" w:cs="Times New Roman"/>
          <w:bCs/>
          <w:sz w:val="32"/>
          <w:u w:val="single"/>
        </w:rPr>
        <w:t xml:space="preserve">       </w:t>
      </w:r>
      <w:r>
        <w:rPr>
          <w:rFonts w:hint="eastAsia" w:ascii="Times New Roman" w:hAnsi="Times New Roman" w:eastAsia="黑体" w:cs="Times New Roman"/>
          <w:bCs/>
          <w:sz w:val="32"/>
          <w:u w:val="single"/>
        </w:rPr>
        <w:t xml:space="preserve"> </w:t>
      </w:r>
      <w:r>
        <w:rPr>
          <w:rFonts w:hint="eastAsia" w:ascii="Times New Roman" w:hAnsi="Times New Roman" w:eastAsia="黑体" w:cs="Times New Roman"/>
          <w:bCs/>
          <w:sz w:val="32"/>
          <w:u w:val="single"/>
          <w:lang w:val="en-US" w:eastAsia="zh-CN"/>
        </w:rPr>
        <w:t>蔡雨彤</w:t>
      </w:r>
      <w:r>
        <w:rPr>
          <w:rFonts w:hint="eastAsia" w:ascii="Times New Roman" w:hAnsi="Times New Roman" w:eastAsia="黑体" w:cs="Times New Roman"/>
          <w:bCs/>
          <w:sz w:val="32"/>
          <w:u w:val="single"/>
        </w:rPr>
        <w:t xml:space="preserve">        </w:t>
      </w:r>
      <w:r>
        <w:rPr>
          <w:rFonts w:ascii="Times New Roman" w:hAnsi="Times New Roman" w:eastAsia="黑体" w:cs="Times New Roman"/>
          <w:bCs/>
          <w:sz w:val="32"/>
          <w:u w:val="single"/>
        </w:rPr>
        <w:t xml:space="preserve">    </w:t>
      </w:r>
      <w:r>
        <w:rPr>
          <w:rFonts w:hint="eastAsia" w:ascii="Times New Roman" w:hAnsi="Times New Roman" w:eastAsia="黑体" w:cs="Times New Roman"/>
          <w:bCs/>
          <w:sz w:val="32"/>
          <w:u w:val="single"/>
        </w:rPr>
        <w:t xml:space="preserve">     </w:t>
      </w:r>
      <w:r>
        <w:rPr>
          <w:rFonts w:ascii="Times New Roman" w:hAnsi="Times New Roman" w:eastAsia="黑体" w:cs="Times New Roman"/>
          <w:bCs/>
          <w:sz w:val="32"/>
          <w:u w:val="single"/>
        </w:rPr>
        <w:t xml:space="preserve">     </w:t>
      </w:r>
    </w:p>
    <w:p w14:paraId="2401A700">
      <w:pPr>
        <w:pStyle w:val="4"/>
        <w:adjustRightInd w:val="0"/>
        <w:snapToGrid w:val="0"/>
        <w:spacing w:line="480" w:lineRule="auto"/>
        <w:ind w:firstLine="1600" w:firstLineChars="500"/>
        <w:rPr>
          <w:rFonts w:eastAsia="黑体"/>
          <w:sz w:val="32"/>
          <w:szCs w:val="32"/>
          <w:u w:val="single"/>
        </w:rPr>
      </w:pPr>
      <w:r>
        <w:rPr>
          <w:rFonts w:eastAsia="黑体"/>
          <w:bCs/>
          <w:sz w:val="32"/>
        </w:rPr>
        <w:t>专业班级</w:t>
      </w:r>
      <w:r>
        <w:rPr>
          <w:rFonts w:hint="eastAsia" w:eastAsia="黑体"/>
          <w:bCs/>
          <w:sz w:val="32"/>
        </w:rPr>
        <w:t>：</w:t>
      </w:r>
      <w:r>
        <w:rPr>
          <w:rFonts w:eastAsia="黑体"/>
          <w:sz w:val="32"/>
          <w:szCs w:val="32"/>
          <w:u w:val="single"/>
        </w:rPr>
        <w:t xml:space="preserve">    </w:t>
      </w:r>
      <w:r>
        <w:rPr>
          <w:rFonts w:hint="eastAsia" w:eastAsia="黑体"/>
          <w:sz w:val="32"/>
          <w:szCs w:val="32"/>
          <w:u w:val="single"/>
        </w:rPr>
        <w:t xml:space="preserve">  </w:t>
      </w:r>
      <w:r>
        <w:rPr>
          <w:rFonts w:hint="eastAsia" w:eastAsia="黑体"/>
          <w:sz w:val="32"/>
          <w:szCs w:val="32"/>
          <w:u w:val="single"/>
          <w:lang w:val="en-US" w:eastAsia="zh-CN"/>
        </w:rPr>
        <w:t>自动化2202</w:t>
      </w:r>
      <w:r>
        <w:rPr>
          <w:rFonts w:hint="eastAsia" w:eastAsia="黑体"/>
          <w:sz w:val="32"/>
          <w:szCs w:val="32"/>
          <w:u w:val="single"/>
        </w:rPr>
        <w:t xml:space="preserve">                 </w:t>
      </w:r>
      <w:r>
        <w:rPr>
          <w:rFonts w:eastAsia="黑体"/>
          <w:sz w:val="32"/>
          <w:szCs w:val="32"/>
          <w:u w:val="single"/>
        </w:rPr>
        <w:t xml:space="preserve"> </w:t>
      </w:r>
      <w:r>
        <w:rPr>
          <w:rFonts w:hint="eastAsia" w:eastAsia="黑体"/>
          <w:sz w:val="32"/>
          <w:szCs w:val="32"/>
          <w:u w:val="single"/>
        </w:rPr>
        <w:t xml:space="preserve">  </w:t>
      </w:r>
      <w:r>
        <w:rPr>
          <w:rFonts w:eastAsia="黑体"/>
          <w:sz w:val="32"/>
          <w:szCs w:val="32"/>
          <w:u w:val="single"/>
        </w:rPr>
        <w:t xml:space="preserve"> </w:t>
      </w:r>
    </w:p>
    <w:p w14:paraId="42F5538F">
      <w:pPr>
        <w:adjustRightInd w:val="0"/>
        <w:snapToGrid w:val="0"/>
        <w:spacing w:line="480" w:lineRule="auto"/>
        <w:ind w:firstLine="1600" w:firstLineChars="500"/>
        <w:rPr>
          <w:rFonts w:ascii="Times New Roman" w:hAnsi="Times New Roman" w:eastAsia="黑体" w:cs="Times New Roman"/>
          <w:sz w:val="36"/>
        </w:rPr>
      </w:pPr>
      <w:r>
        <w:rPr>
          <w:rFonts w:ascii="Times New Roman" w:hAnsi="Times New Roman" w:eastAsia="黑体" w:cs="Times New Roman"/>
          <w:bCs/>
          <w:sz w:val="32"/>
        </w:rPr>
        <w:t>学    院</w:t>
      </w:r>
      <w:r>
        <w:rPr>
          <w:rFonts w:hint="eastAsia" w:ascii="Times New Roman" w:hAnsi="Times New Roman" w:eastAsia="黑体" w:cs="Times New Roman"/>
          <w:bCs/>
          <w:sz w:val="32"/>
        </w:rPr>
        <w:t>：</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lang w:val="en-US" w:eastAsia="zh-CN"/>
        </w:rPr>
        <w:t>信息工程学院</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             </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    </w:t>
      </w:r>
      <w:r>
        <w:rPr>
          <w:rFonts w:ascii="Times New Roman" w:hAnsi="Times New Roman" w:eastAsia="黑体" w:cs="Times New Roman"/>
          <w:sz w:val="32"/>
          <w:szCs w:val="32"/>
          <w:u w:val="single"/>
        </w:rPr>
        <w:t xml:space="preserve">    </w:t>
      </w:r>
    </w:p>
    <w:p w14:paraId="2885BED5">
      <w:pPr>
        <w:adjustRightInd w:val="0"/>
        <w:snapToGrid w:val="0"/>
        <w:spacing w:line="480" w:lineRule="auto"/>
        <w:ind w:firstLine="1600" w:firstLineChars="500"/>
        <w:rPr>
          <w:rFonts w:ascii="Times New Roman" w:hAnsi="Times New Roman" w:eastAsia="黑体" w:cs="Times New Roman"/>
          <w:sz w:val="32"/>
        </w:rPr>
      </w:pPr>
      <w:r>
        <w:rPr>
          <w:rFonts w:ascii="Times New Roman" w:hAnsi="Times New Roman" w:eastAsia="黑体" w:cs="Times New Roman"/>
          <w:bCs/>
          <w:sz w:val="32"/>
        </w:rPr>
        <w:t>指导教师</w:t>
      </w:r>
      <w:r>
        <w:rPr>
          <w:rFonts w:hint="eastAsia" w:ascii="Times New Roman" w:hAnsi="Times New Roman" w:eastAsia="黑体" w:cs="Times New Roman"/>
          <w:sz w:val="36"/>
        </w:rPr>
        <w:t>：</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lang w:val="en-US" w:eastAsia="zh-CN"/>
        </w:rPr>
        <w:t>付明磊</w:t>
      </w:r>
      <w:r>
        <w:rPr>
          <w:rFonts w:hint="eastAsia" w:ascii="Times New Roman" w:hAnsi="Times New Roman" w:eastAsia="黑体" w:cs="Times New Roman"/>
          <w:sz w:val="32"/>
          <w:szCs w:val="32"/>
          <w:u w:val="single"/>
        </w:rPr>
        <w:t xml:space="preserve">                   </w:t>
      </w:r>
      <w:r>
        <w:rPr>
          <w:rFonts w:ascii="Times New Roman" w:hAnsi="Times New Roman" w:eastAsia="黑体" w:cs="Times New Roman"/>
          <w:sz w:val="32"/>
          <w:szCs w:val="32"/>
          <w:u w:val="single"/>
        </w:rPr>
        <w:t xml:space="preserve">  </w:t>
      </w:r>
    </w:p>
    <w:p w14:paraId="7245DFF2">
      <w:pPr>
        <w:adjustRightInd w:val="0"/>
        <w:snapToGrid w:val="0"/>
        <w:rPr>
          <w:rFonts w:ascii="Times New Roman" w:hAnsi="Times New Roman" w:eastAsia="楷体_GB2312" w:cs="Times New Roman"/>
          <w:sz w:val="36"/>
        </w:rPr>
      </w:pPr>
    </w:p>
    <w:p w14:paraId="47F5E00C">
      <w:pPr>
        <w:adjustRightInd w:val="0"/>
        <w:snapToGrid w:val="0"/>
        <w:rPr>
          <w:rFonts w:ascii="Times New Roman" w:hAnsi="Times New Roman" w:eastAsia="楷体_GB2312" w:cs="Times New Roman"/>
          <w:sz w:val="36"/>
        </w:rPr>
      </w:pPr>
    </w:p>
    <w:p w14:paraId="61157CE8">
      <w:pPr>
        <w:adjustRightInd w:val="0"/>
        <w:snapToGrid w:val="0"/>
        <w:rPr>
          <w:rFonts w:ascii="Times New Roman" w:hAnsi="Times New Roman" w:eastAsia="楷体_GB2312" w:cs="Times New Roman"/>
          <w:sz w:val="36"/>
        </w:rPr>
      </w:pPr>
    </w:p>
    <w:p w14:paraId="5924DA07">
      <w:pPr>
        <w:pStyle w:val="5"/>
        <w:adjustRightInd w:val="0"/>
        <w:snapToGrid w:val="0"/>
        <w:rPr>
          <w:b/>
          <w:bCs/>
        </w:rPr>
      </w:pPr>
    </w:p>
    <w:p w14:paraId="2682F371">
      <w:pPr>
        <w:pStyle w:val="5"/>
        <w:adjustRightInd w:val="0"/>
        <w:snapToGrid w:val="0"/>
        <w:spacing w:line="360" w:lineRule="auto"/>
        <w:rPr>
          <w:b/>
          <w:bCs/>
        </w:rPr>
      </w:pPr>
    </w:p>
    <w:p w14:paraId="08CCDCB4"/>
    <w:p w14:paraId="4F162308"/>
    <w:p w14:paraId="5012D77A">
      <w:r>
        <w:br w:type="page"/>
      </w:r>
    </w:p>
    <w:sdt>
      <w:sdtPr>
        <w:rPr>
          <w:rFonts w:ascii="宋体" w:hAnsi="宋体" w:eastAsia="宋体"/>
        </w:rPr>
        <w:id w:val="147463567"/>
        <w15:color w:val="DBDBDB"/>
        <w:docPartObj>
          <w:docPartGallery w:val="Table of Contents"/>
          <w:docPartUnique/>
        </w:docPartObj>
      </w:sdtPr>
      <w:sdtEndPr>
        <w:rPr>
          <w:rFonts w:ascii="宋体" w:hAnsi="宋体" w:eastAsia="宋体"/>
        </w:rPr>
      </w:sdtEndPr>
      <w:sdtContent>
        <w:p w14:paraId="44A139A6">
          <w:pPr>
            <w:jc w:val="center"/>
            <w:rPr>
              <w:rFonts w:ascii="宋体" w:hAnsi="宋体" w:eastAsia="宋体"/>
            </w:rPr>
          </w:pPr>
        </w:p>
        <w:p w14:paraId="13D15131">
          <w:pPr>
            <w:jc w:val="center"/>
          </w:pPr>
          <w:r>
            <w:rPr>
              <w:rFonts w:ascii="宋体" w:hAnsi="宋体" w:eastAsia="宋体"/>
            </w:rPr>
            <w:t>目录</w:t>
          </w:r>
        </w:p>
        <w:p w14:paraId="4C36ED3D">
          <w:pPr>
            <w:pStyle w:val="10"/>
            <w:tabs>
              <w:tab w:val="right" w:leader="dot" w:pos="8306"/>
            </w:tabs>
            <w:spacing w:line="480" w:lineRule="auto"/>
          </w:pPr>
          <w:r>
            <w:fldChar w:fldCharType="begin"/>
          </w:r>
          <w:r>
            <w:instrText xml:space="preserve">TOC \o "1-1" \h \u </w:instrText>
          </w:r>
          <w:r>
            <w:fldChar w:fldCharType="separate"/>
          </w:r>
          <w:r>
            <w:fldChar w:fldCharType="begin"/>
          </w:r>
          <w:r>
            <w:instrText xml:space="preserve"> HYPERLINK \l "_Toc22536" </w:instrText>
          </w:r>
          <w:r>
            <w:fldChar w:fldCharType="separate"/>
          </w:r>
          <w:r>
            <w:rPr>
              <w:rFonts w:hint="eastAsia" w:ascii="黑体" w:hAnsi="黑体" w:eastAsia="黑体"/>
            </w:rPr>
            <w:t>一、实验目的</w:t>
          </w:r>
          <w:r>
            <w:tab/>
          </w:r>
          <w:r>
            <w:fldChar w:fldCharType="begin"/>
          </w:r>
          <w:r>
            <w:instrText xml:space="preserve"> PAGEREF _Toc22536 \h </w:instrText>
          </w:r>
          <w:r>
            <w:fldChar w:fldCharType="separate"/>
          </w:r>
          <w:r>
            <w:t>3</w:t>
          </w:r>
          <w:r>
            <w:fldChar w:fldCharType="end"/>
          </w:r>
          <w:r>
            <w:fldChar w:fldCharType="end"/>
          </w:r>
        </w:p>
        <w:p w14:paraId="62CBACF8">
          <w:pPr>
            <w:pStyle w:val="10"/>
            <w:tabs>
              <w:tab w:val="right" w:leader="dot" w:pos="8306"/>
            </w:tabs>
            <w:spacing w:line="480" w:lineRule="auto"/>
          </w:pPr>
          <w:r>
            <w:fldChar w:fldCharType="begin"/>
          </w:r>
          <w:r>
            <w:instrText xml:space="preserve"> HYPERLINK \l "_Toc25573" </w:instrText>
          </w:r>
          <w:r>
            <w:fldChar w:fldCharType="separate"/>
          </w:r>
          <w:r>
            <w:rPr>
              <w:rFonts w:ascii="黑体" w:hAnsi="黑体" w:eastAsia="黑体" w:cs="Times New Roman"/>
            </w:rPr>
            <w:t>二、实验设备</w:t>
          </w:r>
          <w:r>
            <w:tab/>
          </w:r>
          <w:r>
            <w:fldChar w:fldCharType="begin"/>
          </w:r>
          <w:r>
            <w:instrText xml:space="preserve"> PAGEREF _Toc25573 \h </w:instrText>
          </w:r>
          <w:r>
            <w:fldChar w:fldCharType="separate"/>
          </w:r>
          <w:r>
            <w:t>3</w:t>
          </w:r>
          <w:r>
            <w:fldChar w:fldCharType="end"/>
          </w:r>
          <w:r>
            <w:fldChar w:fldCharType="end"/>
          </w:r>
        </w:p>
        <w:p w14:paraId="6B570642">
          <w:pPr>
            <w:pStyle w:val="10"/>
            <w:tabs>
              <w:tab w:val="right" w:leader="dot" w:pos="8306"/>
            </w:tabs>
            <w:spacing w:line="480" w:lineRule="auto"/>
          </w:pPr>
          <w:r>
            <w:fldChar w:fldCharType="begin"/>
          </w:r>
          <w:r>
            <w:instrText xml:space="preserve"> HYPERLINK \l "_Toc5296" </w:instrText>
          </w:r>
          <w:r>
            <w:fldChar w:fldCharType="separate"/>
          </w:r>
          <w:r>
            <w:rPr>
              <w:rFonts w:ascii="黑体" w:hAnsi="黑体" w:eastAsia="黑体"/>
            </w:rPr>
            <w:t>三</w:t>
          </w:r>
          <w:r>
            <w:rPr>
              <w:rFonts w:hint="eastAsia" w:ascii="黑体" w:hAnsi="黑体" w:eastAsia="黑体"/>
            </w:rPr>
            <w:t>、实验内容</w:t>
          </w:r>
          <w:r>
            <w:tab/>
          </w:r>
          <w:r>
            <w:fldChar w:fldCharType="begin"/>
          </w:r>
          <w:r>
            <w:instrText xml:space="preserve"> PAGEREF _Toc5296 \h </w:instrText>
          </w:r>
          <w:r>
            <w:fldChar w:fldCharType="separate"/>
          </w:r>
          <w:r>
            <w:t>3</w:t>
          </w:r>
          <w:r>
            <w:fldChar w:fldCharType="end"/>
          </w:r>
          <w:r>
            <w:fldChar w:fldCharType="end"/>
          </w:r>
        </w:p>
        <w:p w14:paraId="3FCFDFEC">
          <w:pPr>
            <w:pStyle w:val="10"/>
            <w:tabs>
              <w:tab w:val="right" w:leader="dot" w:pos="8306"/>
            </w:tabs>
            <w:spacing w:line="480" w:lineRule="auto"/>
          </w:pPr>
          <w:r>
            <w:fldChar w:fldCharType="begin"/>
          </w:r>
          <w:r>
            <w:instrText xml:space="preserve"> HYPERLINK \l "_Toc6684" </w:instrText>
          </w:r>
          <w:r>
            <w:fldChar w:fldCharType="separate"/>
          </w:r>
          <w:r>
            <w:rPr>
              <w:rFonts w:hint="eastAsia" w:ascii="黑体" w:hAnsi="黑体" w:eastAsia="黑体"/>
            </w:rPr>
            <w:t>四、实验过程</w:t>
          </w:r>
          <w:r>
            <w:tab/>
          </w:r>
          <w:r>
            <w:fldChar w:fldCharType="begin"/>
          </w:r>
          <w:r>
            <w:instrText xml:space="preserve"> PAGEREF _Toc6684 \h </w:instrText>
          </w:r>
          <w:r>
            <w:fldChar w:fldCharType="separate"/>
          </w:r>
          <w:r>
            <w:t>3</w:t>
          </w:r>
          <w:r>
            <w:fldChar w:fldCharType="end"/>
          </w:r>
          <w:r>
            <w:fldChar w:fldCharType="end"/>
          </w:r>
        </w:p>
        <w:p w14:paraId="7BC250B3">
          <w:pPr>
            <w:pStyle w:val="10"/>
            <w:tabs>
              <w:tab w:val="right" w:leader="dot" w:pos="8306"/>
            </w:tabs>
            <w:spacing w:line="480" w:lineRule="auto"/>
          </w:pPr>
          <w:r>
            <w:fldChar w:fldCharType="begin"/>
          </w:r>
          <w:r>
            <w:instrText xml:space="preserve"> HYPERLINK \l "_Toc17310" </w:instrText>
          </w:r>
          <w:r>
            <w:fldChar w:fldCharType="separate"/>
          </w:r>
          <w:r>
            <w:rPr>
              <w:rFonts w:hint="eastAsia" w:ascii="黑体" w:hAnsi="黑体" w:eastAsia="黑体"/>
            </w:rPr>
            <w:t>五、实验结果分析</w:t>
          </w:r>
          <w:r>
            <w:tab/>
          </w:r>
          <w:r>
            <w:fldChar w:fldCharType="begin"/>
          </w:r>
          <w:r>
            <w:instrText xml:space="preserve"> PAGEREF _Toc17310 \h </w:instrText>
          </w:r>
          <w:r>
            <w:fldChar w:fldCharType="separate"/>
          </w:r>
          <w:r>
            <w:t>3</w:t>
          </w:r>
          <w:r>
            <w:fldChar w:fldCharType="end"/>
          </w:r>
          <w:r>
            <w:fldChar w:fldCharType="end"/>
          </w:r>
        </w:p>
        <w:p w14:paraId="6A971F85">
          <w:pPr>
            <w:pStyle w:val="10"/>
            <w:tabs>
              <w:tab w:val="right" w:leader="dot" w:pos="8306"/>
            </w:tabs>
            <w:spacing w:line="480" w:lineRule="auto"/>
          </w:pPr>
          <w:r>
            <w:fldChar w:fldCharType="begin"/>
          </w:r>
          <w:r>
            <w:instrText xml:space="preserve"> HYPERLINK \l "_Toc22075" </w:instrText>
          </w:r>
          <w:r>
            <w:fldChar w:fldCharType="separate"/>
          </w:r>
          <w:r>
            <w:rPr>
              <w:rFonts w:hint="eastAsia" w:ascii="黑体" w:hAnsi="黑体" w:eastAsia="黑体"/>
            </w:rPr>
            <w:t>六、实验小结</w:t>
          </w:r>
          <w:r>
            <w:tab/>
          </w:r>
          <w:r>
            <w:fldChar w:fldCharType="begin"/>
          </w:r>
          <w:r>
            <w:instrText xml:space="preserve"> PAGEREF _Toc22075 \h </w:instrText>
          </w:r>
          <w:r>
            <w:fldChar w:fldCharType="separate"/>
          </w:r>
          <w:r>
            <w:t>3</w:t>
          </w:r>
          <w:r>
            <w:fldChar w:fldCharType="end"/>
          </w:r>
          <w:r>
            <w:fldChar w:fldCharType="end"/>
          </w:r>
        </w:p>
        <w:p w14:paraId="6929D261">
          <w:pPr>
            <w:pStyle w:val="10"/>
            <w:tabs>
              <w:tab w:val="right" w:leader="dot" w:pos="8306"/>
            </w:tabs>
            <w:spacing w:line="480" w:lineRule="auto"/>
          </w:pPr>
          <w:r>
            <w:fldChar w:fldCharType="begin"/>
          </w:r>
          <w:r>
            <w:instrText xml:space="preserve"> HYPERLINK \l "_Toc31657" </w:instrText>
          </w:r>
          <w:r>
            <w:fldChar w:fldCharType="separate"/>
          </w:r>
          <w:r>
            <w:rPr>
              <w:rFonts w:hint="eastAsia" w:ascii="黑体" w:hAnsi="黑体" w:eastAsia="黑体" w:cstheme="majorBidi"/>
              <w:kern w:val="2"/>
              <w:szCs w:val="32"/>
            </w:rPr>
            <w:t>七、其它</w:t>
          </w:r>
          <w:r>
            <w:tab/>
          </w:r>
          <w:r>
            <w:fldChar w:fldCharType="begin"/>
          </w:r>
          <w:r>
            <w:instrText xml:space="preserve"> PAGEREF _Toc31657 \h </w:instrText>
          </w:r>
          <w:r>
            <w:fldChar w:fldCharType="separate"/>
          </w:r>
          <w:r>
            <w:t>3</w:t>
          </w:r>
          <w:r>
            <w:fldChar w:fldCharType="end"/>
          </w:r>
          <w:r>
            <w:fldChar w:fldCharType="end"/>
          </w:r>
        </w:p>
        <w:p w14:paraId="05AFBCE8">
          <w:pPr>
            <w:spacing w:line="480" w:lineRule="auto"/>
          </w:pPr>
          <w:r>
            <w:fldChar w:fldCharType="end"/>
          </w:r>
        </w:p>
      </w:sdtContent>
    </w:sdt>
    <w:p w14:paraId="5694B475">
      <w:pPr>
        <w:rPr>
          <w:rFonts w:ascii="黑体" w:hAnsi="黑体" w:eastAsia="黑体"/>
        </w:rPr>
      </w:pPr>
      <w:r>
        <w:rPr>
          <w:rFonts w:hint="eastAsia" w:ascii="黑体" w:hAnsi="黑体" w:eastAsia="黑体"/>
        </w:rPr>
        <w:br w:type="page"/>
      </w:r>
    </w:p>
    <w:p w14:paraId="61D24D10">
      <w:pPr>
        <w:pStyle w:val="3"/>
        <w:spacing w:line="360" w:lineRule="auto"/>
        <w:rPr>
          <w:rFonts w:ascii="黑体" w:hAnsi="黑体" w:eastAsia="黑体"/>
        </w:rPr>
      </w:pPr>
      <w:bookmarkStart w:id="0" w:name="_Toc22536"/>
      <w:r>
        <w:rPr>
          <w:rFonts w:hint="eastAsia" w:ascii="黑体" w:hAnsi="黑体" w:eastAsia="黑体"/>
        </w:rPr>
        <w:t>一、实验目的</w:t>
      </w:r>
      <w:bookmarkEnd w:id="0"/>
    </w:p>
    <w:p w14:paraId="27BBC3B9">
      <w:pPr>
        <w:spacing w:line="360" w:lineRule="auto"/>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本实验通过《乘风破浪的姐姐》百度百科界面，让我们熟悉python基本代码的编写，并在此基础上学习基础的爬虫操作，尤其熟悉requests库和beautifulsoup库的函数调用。</w:t>
      </w:r>
    </w:p>
    <w:p w14:paraId="0BEE44CD">
      <w:pPr>
        <w:spacing w:line="360" w:lineRule="auto"/>
        <w:ind w:firstLine="420" w:firstLineChars="200"/>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同时，在实验的过程中，会不可避免地遇到反爬机制，这将促使我们不断深入思考改进代码，如何避免反爬。</w:t>
      </w:r>
    </w:p>
    <w:p w14:paraId="19CE882E">
      <w:pPr>
        <w:pStyle w:val="3"/>
        <w:spacing w:line="360" w:lineRule="auto"/>
        <w:rPr>
          <w:rFonts w:ascii="黑体" w:hAnsi="黑体" w:eastAsia="黑体" w:cs="Times New Roman"/>
        </w:rPr>
      </w:pPr>
      <w:bookmarkStart w:id="1" w:name="_Toc25573"/>
      <w:r>
        <w:rPr>
          <w:rFonts w:ascii="黑体" w:hAnsi="黑体" w:eastAsia="黑体" w:cs="Times New Roman"/>
        </w:rPr>
        <w:t>二、实验设备</w:t>
      </w:r>
      <w:bookmarkEnd w:id="1"/>
    </w:p>
    <w:p w14:paraId="2CB5FC86">
      <w:pPr>
        <w:spacing w:line="360" w:lineRule="auto"/>
        <w:ind w:firstLine="420" w:firstLineChars="200"/>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thinkbook14+；pycharm；anaconda自建环境安装pandas、numpy、requests、matplotlib、beautifulsoup等python库；python3</w:t>
      </w:r>
    </w:p>
    <w:p w14:paraId="55785E4A">
      <w:pPr>
        <w:pStyle w:val="3"/>
        <w:spacing w:line="360" w:lineRule="auto"/>
        <w:rPr>
          <w:rFonts w:ascii="黑体" w:hAnsi="黑体" w:eastAsia="黑体"/>
        </w:rPr>
      </w:pPr>
      <w:bookmarkStart w:id="2" w:name="_Toc5296"/>
      <w:r>
        <w:rPr>
          <w:rFonts w:ascii="黑体" w:hAnsi="黑体" w:eastAsia="黑体"/>
        </w:rPr>
        <w:t>三</w:t>
      </w:r>
      <w:r>
        <w:rPr>
          <w:rFonts w:hint="eastAsia" w:ascii="黑体" w:hAnsi="黑体" w:eastAsia="黑体"/>
        </w:rPr>
        <w:t>、实验内容</w:t>
      </w:r>
      <w:bookmarkEnd w:id="2"/>
    </w:p>
    <w:p w14:paraId="676B1371">
      <w:pPr>
        <w:spacing w:line="360" w:lineRule="auto"/>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在实验的过程中，由于我习惯性使用pycharm软件编程，并且更倾向于利用conda在本地新创建一个python环境，避免包的版本冲突问题，所以我打算继续使用pycharm本地环境。</w:t>
      </w:r>
    </w:p>
    <w:p w14:paraId="655FAD89">
      <w:pPr>
        <w:spacing w:line="360" w:lineRule="auto"/>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同时，为了更好的理解代码的含义，更好的理解作者的代码风格，我选择将每一模块的代码阅读理解后，再敲一遍，并反复思考它的含义。</w:t>
      </w:r>
    </w:p>
    <w:p w14:paraId="12905218">
      <w:pPr>
        <w:spacing w:line="360" w:lineRule="auto"/>
        <w:ind w:firstLine="420" w:firstLineChars="200"/>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在本次实验中，我们主要分为四个部分，首先是浪姐个人信息的爬取，然后是解析寻找到我们需要的内容，接着是将信息以json数据的格式存储到本地，最后一步是利用matplotlib进行可视化分析。</w:t>
      </w:r>
    </w:p>
    <w:p w14:paraId="611D05F7">
      <w:pPr>
        <w:pStyle w:val="3"/>
        <w:spacing w:line="360" w:lineRule="auto"/>
        <w:rPr>
          <w:rFonts w:ascii="黑体" w:hAnsi="黑体" w:eastAsia="黑体"/>
        </w:rPr>
      </w:pPr>
      <w:bookmarkStart w:id="3" w:name="_Toc6684"/>
      <w:r>
        <w:rPr>
          <w:rFonts w:hint="eastAsia" w:ascii="黑体" w:hAnsi="黑体" w:eastAsia="黑体"/>
        </w:rPr>
        <w:t>四、实验过程</w:t>
      </w:r>
      <w:bookmarkEnd w:id="3"/>
    </w:p>
    <w:p w14:paraId="21639007">
      <w:pPr>
        <w:spacing w:line="360" w:lineRule="auto"/>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1.百度百科信息的爬取</w:t>
      </w:r>
    </w:p>
    <w:p w14:paraId="3DFEE6BC">
      <w:pPr>
        <w:spacing w:line="360" w:lineRule="auto"/>
        <w:ind w:firstLine="420" w:firstLineChars="200"/>
        <w:rPr>
          <w:rFonts w:hint="eastAsia" w:ascii="Times New Roman" w:hAnsi="Times New Roman" w:cs="Times New Roman"/>
          <w:szCs w:val="21"/>
          <w:lang w:val="en-US" w:eastAsia="zh-CN"/>
        </w:rPr>
      </w:pPr>
      <w:r>
        <w:rPr>
          <w:rFonts w:hint="default" w:ascii="Times New Roman" w:hAnsi="Times New Roman" w:cs="Times New Roman"/>
          <w:szCs w:val="21"/>
          <w:lang w:val="en-US" w:eastAsia="zh-CN"/>
        </w:rPr>
        <w:drawing>
          <wp:anchor distT="0" distB="0" distL="114300" distR="114300" simplePos="0" relativeHeight="251660288" behindDoc="0" locked="0" layoutInCell="1" allowOverlap="1">
            <wp:simplePos x="0" y="0"/>
            <wp:positionH relativeFrom="column">
              <wp:posOffset>247650</wp:posOffset>
            </wp:positionH>
            <wp:positionV relativeFrom="paragraph">
              <wp:posOffset>166370</wp:posOffset>
            </wp:positionV>
            <wp:extent cx="5234940" cy="2892425"/>
            <wp:effectExtent l="0" t="0" r="10160" b="3175"/>
            <wp:wrapTopAndBottom/>
            <wp:docPr id="1" name="图片 1" descr="3917b61b32b04492a3394e9dc01cb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917b61b32b04492a3394e9dc01cb2a"/>
                    <pic:cNvPicPr>
                      <a:picLocks noChangeAspect="1"/>
                    </pic:cNvPicPr>
                  </pic:nvPicPr>
                  <pic:blipFill>
                    <a:blip r:embed="rId6"/>
                    <a:stretch>
                      <a:fillRect/>
                    </a:stretch>
                  </pic:blipFill>
                  <pic:spPr>
                    <a:xfrm>
                      <a:off x="0" y="0"/>
                      <a:ext cx="5234940" cy="2892425"/>
                    </a:xfrm>
                    <a:prstGeom prst="rect">
                      <a:avLst/>
                    </a:prstGeom>
                  </pic:spPr>
                </pic:pic>
              </a:graphicData>
            </a:graphic>
          </wp:anchor>
        </w:drawing>
      </w:r>
      <w:r>
        <w:rPr>
          <w:rFonts w:hint="eastAsia" w:ascii="Times New Roman" w:hAnsi="Times New Roman" w:cs="Times New Roman"/>
          <w:szCs w:val="21"/>
          <w:lang w:val="en-US" w:eastAsia="zh-CN"/>
        </w:rPr>
        <w:t>利用requests.get()函数向浏览器发送请求，返回值是response，状态码200表示成功接收。requests有两个参数，url代码发送请求的网址，headers是请求头，代表本次请求是浏览器在访问，防止反爬。</w:t>
      </w:r>
    </w:p>
    <w:p w14:paraId="4DFEFEBE">
      <w:pPr>
        <w:spacing w:line="360" w:lineRule="auto"/>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得到response之后，使用beautifulsoup解析响应。</w:t>
      </w:r>
    </w:p>
    <w:p w14:paraId="3350D360">
      <w:pPr>
        <w:spacing w:line="360" w:lineRule="auto"/>
        <w:ind w:firstLine="420" w:firstLineChars="200"/>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这里使用的find_all()函数寻找到所有标签为div，data-module-type为table的所有html信息。find_previous()函数返回距离最近的包含指定标签的html。</w:t>
      </w:r>
    </w:p>
    <w:p w14:paraId="2653C72B">
      <w:pPr>
        <w:spacing w:line="360" w:lineRule="auto"/>
        <w:ind w:firstLine="420" w:firstLineChars="200"/>
        <w:rPr>
          <w:rFonts w:hint="eastAsia" w:ascii="Times New Roman" w:hAnsi="Times New Roman" w:cs="Times New Roman"/>
          <w:szCs w:val="21"/>
          <w:lang w:val="en-US" w:eastAsia="zh-CN"/>
        </w:rPr>
      </w:pPr>
      <w:r>
        <w:rPr>
          <w:rFonts w:hint="default" w:ascii="Times New Roman" w:hAnsi="Times New Roman" w:cs="Times New Roman"/>
          <w:szCs w:val="21"/>
          <w:lang w:val="en-US" w:eastAsia="zh-CN"/>
        </w:rPr>
        <w:t>在这里我发现AIstudio上的源代码有误，我当时尝试了很久发现根本没有按照要求解析成功，后来发现是因为find_all()函数和之后的previous搭配错误</w:t>
      </w:r>
      <w:r>
        <w:rPr>
          <w:rFonts w:hint="eastAsia" w:ascii="Times New Roman" w:hAnsi="Times New Roman" w:cs="Times New Roman"/>
          <w:szCs w:val="21"/>
          <w:lang w:val="en-US" w:eastAsia="zh-CN"/>
        </w:rPr>
        <w:t>，previous的指定值根本没有迭代到“*（按姓氏首字母排序）”。在不断查看网页html界面并且更改了find_all()的参数后，此bug解决。</w:t>
      </w:r>
    </w:p>
    <w:p w14:paraId="7560854B">
      <w:pPr>
        <w:spacing w:line="360" w:lineRule="auto"/>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因为我们不需要整个页面的信息，因此我们只需要找到所有女嘉宾的信息即可。在页面上我们可以发现所有参赛女嘉宾的信息是以table形式罗列的，并且在列表的正上方有一个此页面唯一的语句“*（按姓氏首字母排列）”，因此我们根据这两条线索检索到我们需要的信息，并作为返回值返回。</w:t>
      </w:r>
    </w:p>
    <w:p w14:paraId="4B4216B1">
      <w:pPr>
        <w:spacing w:line="360" w:lineRule="auto"/>
        <w:ind w:firstLine="420" w:firstLineChars="200"/>
        <w:rPr>
          <w:rFonts w:hint="default" w:ascii="Times New Roman" w:hAnsi="Times New Roman" w:cs="Times New Roman"/>
          <w:szCs w:val="21"/>
          <w:lang w:val="en-US" w:eastAsia="zh-CN"/>
        </w:rPr>
      </w:pPr>
    </w:p>
    <w:p w14:paraId="4A58EF56">
      <w:pPr>
        <w:spacing w:line="360" w:lineRule="auto"/>
        <w:ind w:firstLine="420" w:firstLineChars="200"/>
        <w:rPr>
          <w:rFonts w:hint="default" w:ascii="Times New Roman" w:hAnsi="Times New Roman" w:cs="Times New Roman"/>
          <w:szCs w:val="21"/>
          <w:lang w:val="en-US" w:eastAsia="zh-CN"/>
        </w:rPr>
      </w:pPr>
    </w:p>
    <w:p w14:paraId="2532ADE1">
      <w:pPr>
        <w:spacing w:line="360" w:lineRule="auto"/>
        <w:ind w:firstLine="420" w:firstLineChars="200"/>
        <w:rPr>
          <w:rFonts w:hint="default" w:ascii="Times New Roman" w:hAnsi="Times New Roman" w:cs="Times New Roman"/>
          <w:szCs w:val="21"/>
          <w:lang w:val="en-US" w:eastAsia="zh-CN"/>
        </w:rPr>
      </w:pPr>
    </w:p>
    <w:p w14:paraId="7B307148">
      <w:pPr>
        <w:spacing w:line="360" w:lineRule="auto"/>
        <w:ind w:firstLine="420" w:firstLineChars="200"/>
        <w:rPr>
          <w:rFonts w:hint="default" w:ascii="Times New Roman" w:hAnsi="Times New Roman" w:cs="Times New Roman"/>
          <w:szCs w:val="21"/>
          <w:lang w:val="en-US" w:eastAsia="zh-CN"/>
        </w:rPr>
      </w:pPr>
    </w:p>
    <w:p w14:paraId="28452ED7">
      <w:pPr>
        <w:tabs>
          <w:tab w:val="left" w:pos="348"/>
        </w:tabs>
        <w:spacing w:line="360" w:lineRule="auto"/>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ab/>
      </w:r>
    </w:p>
    <w:p w14:paraId="0025DECD">
      <w:pPr>
        <w:tabs>
          <w:tab w:val="left" w:pos="348"/>
        </w:tabs>
        <w:spacing w:line="360" w:lineRule="auto"/>
        <w:ind w:firstLine="420" w:firstLineChars="200"/>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2.浪姐个人信息的采集</w:t>
      </w:r>
    </w:p>
    <w:p w14:paraId="1A9CC954">
      <w:pPr>
        <w:tabs>
          <w:tab w:val="left" w:pos="348"/>
        </w:tabs>
        <w:spacing w:line="360" w:lineRule="auto"/>
        <w:ind w:firstLine="420" w:firstLineChars="20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drawing>
          <wp:inline distT="0" distB="0" distL="114300" distR="114300">
            <wp:extent cx="5271770" cy="2492375"/>
            <wp:effectExtent l="0" t="0" r="11430" b="9525"/>
            <wp:docPr id="2" name="图片 2" descr="dbfb0f8fd706955684fc3a66ca98c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bfb0f8fd706955684fc3a66ca98ce9"/>
                    <pic:cNvPicPr>
                      <a:picLocks noChangeAspect="1"/>
                    </pic:cNvPicPr>
                  </pic:nvPicPr>
                  <pic:blipFill>
                    <a:blip r:embed="rId7"/>
                    <a:stretch>
                      <a:fillRect/>
                    </a:stretch>
                  </pic:blipFill>
                  <pic:spPr>
                    <a:xfrm>
                      <a:off x="0" y="0"/>
                      <a:ext cx="5271770" cy="2492375"/>
                    </a:xfrm>
                    <a:prstGeom prst="rect">
                      <a:avLst/>
                    </a:prstGeom>
                  </pic:spPr>
                </pic:pic>
              </a:graphicData>
            </a:graphic>
          </wp:inline>
        </w:drawing>
      </w:r>
    </w:p>
    <w:p w14:paraId="4267DAE6">
      <w:pPr>
        <w:spacing w:line="360" w:lineRule="auto"/>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由于浪姐页面只有姓名的罗列，对于每位女选手的个人信息没有详细的介绍。但是好在该界面提供了URL可供跳转至每位参赛选手的个人信息界面。</w:t>
      </w:r>
    </w:p>
    <w:p w14:paraId="3F9E199A">
      <w:pPr>
        <w:spacing w:line="360" w:lineRule="auto"/>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因此在此段代码中，我们收集了每位姐姐的姓名和对应的个人界面链接，每一个人的信息都以字典的形式存储，所有人的信息将合并成一个列表结构。最后将这个列表存储在本地。</w:t>
      </w:r>
    </w:p>
    <w:p w14:paraId="73138A37">
      <w:pPr>
        <w:spacing w:line="360" w:lineRule="auto"/>
        <w:ind w:firstLine="420" w:firstLineChars="200"/>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3.对每位女嘉宾的个人信息进行整合</w:t>
      </w:r>
    </w:p>
    <w:p w14:paraId="42673722">
      <w:pPr>
        <w:spacing w:line="360" w:lineRule="auto"/>
        <w:ind w:firstLine="420" w:firstLineChars="20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drawing>
          <wp:inline distT="0" distB="0" distL="114300" distR="114300">
            <wp:extent cx="5266690" cy="2611755"/>
            <wp:effectExtent l="0" t="0" r="3810" b="4445"/>
            <wp:docPr id="3" name="图片 3" descr="bf64f1178271aa0093d2b67dce660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f64f1178271aa0093d2b67dce660dc"/>
                    <pic:cNvPicPr>
                      <a:picLocks noChangeAspect="1"/>
                    </pic:cNvPicPr>
                  </pic:nvPicPr>
                  <pic:blipFill>
                    <a:blip r:embed="rId8"/>
                    <a:stretch>
                      <a:fillRect/>
                    </a:stretch>
                  </pic:blipFill>
                  <pic:spPr>
                    <a:xfrm>
                      <a:off x="0" y="0"/>
                      <a:ext cx="5266690" cy="2611755"/>
                    </a:xfrm>
                    <a:prstGeom prst="rect">
                      <a:avLst/>
                    </a:prstGeom>
                  </pic:spPr>
                </pic:pic>
              </a:graphicData>
            </a:graphic>
          </wp:inline>
        </w:drawing>
      </w:r>
    </w:p>
    <w:p w14:paraId="2588E734">
      <w:pPr>
        <w:spacing w:line="360" w:lineRule="auto"/>
        <w:ind w:firstLine="420" w:firstLineChars="20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drawing>
          <wp:inline distT="0" distB="0" distL="114300" distR="114300">
            <wp:extent cx="5273040" cy="2959100"/>
            <wp:effectExtent l="0" t="0" r="10160" b="0"/>
            <wp:docPr id="6" name="图片 6" descr="d956ac37ac05f7a86c9e3eb22668f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956ac37ac05f7a86c9e3eb22668f61"/>
                    <pic:cNvPicPr>
                      <a:picLocks noChangeAspect="1"/>
                    </pic:cNvPicPr>
                  </pic:nvPicPr>
                  <pic:blipFill>
                    <a:blip r:embed="rId9"/>
                    <a:stretch>
                      <a:fillRect/>
                    </a:stretch>
                  </pic:blipFill>
                  <pic:spPr>
                    <a:xfrm>
                      <a:off x="0" y="0"/>
                      <a:ext cx="5273040" cy="2959100"/>
                    </a:xfrm>
                    <a:prstGeom prst="rect">
                      <a:avLst/>
                    </a:prstGeom>
                  </pic:spPr>
                </pic:pic>
              </a:graphicData>
            </a:graphic>
          </wp:inline>
        </w:drawing>
      </w:r>
    </w:p>
    <w:p w14:paraId="2096B4CE">
      <w:pPr>
        <w:spacing w:line="360" w:lineRule="auto"/>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我们通过访问之前已经存在本地的信息，然后使用requests对每位浪姐的个人百度百科界面发起请求，并且通过观察网页的html界面提取出浪姐的民族、星座等个人信息。每位朗杰的信息汇总成一个字典元素，所有字典再汇总成列表，保存在本地。</w:t>
      </w:r>
    </w:p>
    <w:p w14:paraId="0B99EA0B">
      <w:pPr>
        <w:numPr>
          <w:ilvl w:val="0"/>
          <w:numId w:val="1"/>
        </w:numPr>
        <w:spacing w:line="360" w:lineRule="auto"/>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可视化分析</w:t>
      </w:r>
    </w:p>
    <w:p w14:paraId="0E3A8CD5">
      <w:pPr>
        <w:numPr>
          <w:ilvl w:val="0"/>
          <w:numId w:val="2"/>
        </w:numPr>
        <w:spacing w:line="360" w:lineRule="auto"/>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年龄柱状图</w:t>
      </w:r>
    </w:p>
    <w:p w14:paraId="7ACBC23D">
      <w:pPr>
        <w:numPr>
          <w:numId w:val="0"/>
        </w:numPr>
        <w:spacing w:line="360" w:lineRule="auto"/>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drawing>
          <wp:inline distT="0" distB="0" distL="114300" distR="114300">
            <wp:extent cx="5271770" cy="2992120"/>
            <wp:effectExtent l="0" t="0" r="11430" b="508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5271770" cy="2992120"/>
                    </a:xfrm>
                    <a:prstGeom prst="rect">
                      <a:avLst/>
                    </a:prstGeom>
                    <a:noFill/>
                    <a:ln>
                      <a:noFill/>
                    </a:ln>
                  </pic:spPr>
                </pic:pic>
              </a:graphicData>
            </a:graphic>
          </wp:inline>
        </w:drawing>
      </w:r>
    </w:p>
    <w:p w14:paraId="6F9886F2">
      <w:pPr>
        <w:bidi w:val="0"/>
        <w:rPr>
          <w:rFonts w:hint="default" w:asciiTheme="minorHAnsi" w:hAnsiTheme="minorHAnsi" w:eastAsiaTheme="minorEastAsia" w:cstheme="minorBidi"/>
          <w:kern w:val="2"/>
          <w:sz w:val="21"/>
          <w:szCs w:val="22"/>
          <w:lang w:val="en-US" w:eastAsia="zh-CN" w:bidi="ar-SA"/>
        </w:rPr>
      </w:pPr>
    </w:p>
    <w:p w14:paraId="0A916A05">
      <w:pPr>
        <w:numPr>
          <w:numId w:val="0"/>
        </w:numPr>
        <w:spacing w:line="360" w:lineRule="auto"/>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drawing>
          <wp:inline distT="0" distB="0" distL="114300" distR="114300">
            <wp:extent cx="5272405" cy="2037715"/>
            <wp:effectExtent l="0" t="0" r="10795" b="698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272405" cy="2037715"/>
                    </a:xfrm>
                    <a:prstGeom prst="rect">
                      <a:avLst/>
                    </a:prstGeom>
                    <a:noFill/>
                    <a:ln>
                      <a:noFill/>
                    </a:ln>
                  </pic:spPr>
                </pic:pic>
              </a:graphicData>
            </a:graphic>
          </wp:inline>
        </w:drawing>
      </w:r>
    </w:p>
    <w:p w14:paraId="404055FB">
      <w:pPr>
        <w:numPr>
          <w:numId w:val="0"/>
        </w:numPr>
        <w:spacing w:line="360" w:lineRule="auto"/>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我们首先在本地存储的信息文件中提取所有的年龄值，并存储在列表中进行排序。</w:t>
      </w:r>
      <w:r>
        <w:rPr>
          <w:rFonts w:hint="eastAsia" w:ascii="Times New Roman" w:hAnsi="Times New Roman" w:cs="Times New Roman"/>
          <w:szCs w:val="21"/>
          <w:lang w:val="en-US" w:eastAsia="zh-CN"/>
        </w:rPr>
        <w:t>接着我们利用列表的count()函数对每一个身高值进行统计。这段代码我个人认为很值得学习的是他对于这种计数统计分类的设计。我之前可能会先直接使用for循环，但是这里它使用了</w:t>
      </w:r>
      <w:bookmarkStart w:id="7" w:name="_GoBack"/>
      <w:bookmarkEnd w:id="7"/>
    </w:p>
    <w:p w14:paraId="25BC2CCF">
      <w:pPr>
        <w:numPr>
          <w:numId w:val="0"/>
        </w:numPr>
        <w:spacing w:line="360" w:lineRule="auto"/>
        <w:rPr>
          <w:rFonts w:hint="default" w:ascii="Times New Roman" w:hAnsi="Times New Roman" w:cs="Times New Roman"/>
          <w:szCs w:val="21"/>
          <w:lang w:val="en-US" w:eastAsia="zh-CN"/>
        </w:rPr>
      </w:pPr>
    </w:p>
    <w:p w14:paraId="39F00F1B">
      <w:pPr>
        <w:pStyle w:val="3"/>
        <w:spacing w:line="360" w:lineRule="auto"/>
        <w:rPr>
          <w:rFonts w:ascii="黑体" w:hAnsi="黑体" w:eastAsia="黑体"/>
        </w:rPr>
      </w:pPr>
      <w:bookmarkStart w:id="4" w:name="_Toc17310"/>
      <w:r>
        <w:rPr>
          <w:rFonts w:hint="eastAsia" w:ascii="黑体" w:hAnsi="黑体" w:eastAsia="黑体"/>
        </w:rPr>
        <w:t>五、实验结果分析</w:t>
      </w:r>
      <w:bookmarkEnd w:id="4"/>
    </w:p>
    <w:p w14:paraId="47728C68">
      <w:pPr>
        <w:spacing w:line="360" w:lineRule="auto"/>
        <w:ind w:firstLine="420" w:firstLineChars="200"/>
        <w:rPr>
          <w:rFonts w:ascii="Times New Roman" w:hAnsi="Times New Roman" w:cs="Times New Roman"/>
          <w:szCs w:val="21"/>
        </w:rPr>
      </w:pPr>
      <w:r>
        <w:rPr>
          <w:rFonts w:hint="eastAsia" w:ascii="Times New Roman" w:hAnsi="Times New Roman" w:cs="Times New Roman"/>
          <w:szCs w:val="21"/>
        </w:rPr>
        <w:t>内容</w:t>
      </w:r>
    </w:p>
    <w:p w14:paraId="697F345F">
      <w:pPr>
        <w:pStyle w:val="3"/>
        <w:spacing w:line="360" w:lineRule="auto"/>
        <w:rPr>
          <w:rFonts w:ascii="黑体" w:hAnsi="黑体" w:eastAsia="黑体"/>
        </w:rPr>
      </w:pPr>
      <w:bookmarkStart w:id="5" w:name="_Toc22075"/>
      <w:r>
        <w:rPr>
          <w:rFonts w:hint="eastAsia" w:ascii="黑体" w:hAnsi="黑体" w:eastAsia="黑体"/>
        </w:rPr>
        <w:t>六、实验小结</w:t>
      </w:r>
      <w:bookmarkEnd w:id="5"/>
    </w:p>
    <w:p w14:paraId="2081499B">
      <w:pPr>
        <w:spacing w:line="360" w:lineRule="auto"/>
        <w:ind w:firstLine="420" w:firstLineChars="200"/>
        <w:rPr>
          <w:rFonts w:eastAsia="等线 Light" w:cstheme="minorHAnsi"/>
          <w:kern w:val="0"/>
          <w:sz w:val="22"/>
        </w:rPr>
      </w:pPr>
      <w:r>
        <w:rPr>
          <w:rFonts w:hint="eastAsia" w:ascii="Times New Roman" w:hAnsi="Times New Roman" w:cs="Times New Roman"/>
          <w:szCs w:val="21"/>
        </w:rPr>
        <w:t>内容</w:t>
      </w:r>
    </w:p>
    <w:p w14:paraId="29E370C6">
      <w:pPr>
        <w:pStyle w:val="2"/>
        <w:rPr>
          <w:rFonts w:ascii="黑体" w:hAnsi="黑体" w:eastAsia="黑体" w:cstheme="majorBidi"/>
          <w:kern w:val="2"/>
          <w:szCs w:val="32"/>
        </w:rPr>
      </w:pPr>
      <w:bookmarkStart w:id="6" w:name="_Toc31657"/>
      <w:r>
        <w:rPr>
          <w:rFonts w:hint="eastAsia" w:ascii="黑体" w:hAnsi="黑体" w:eastAsia="黑体" w:cstheme="majorBidi"/>
          <w:kern w:val="2"/>
          <w:szCs w:val="32"/>
        </w:rPr>
        <w:t>七、其它</w:t>
      </w:r>
      <w:bookmarkEnd w:id="6"/>
    </w:p>
    <w:p w14:paraId="5FC286B0">
      <w:pPr>
        <w:spacing w:line="360" w:lineRule="auto"/>
        <w:ind w:firstLine="420" w:firstLineChars="200"/>
        <w:rPr>
          <w:rFonts w:eastAsia="等线 Light" w:cstheme="minorHAnsi"/>
          <w:kern w:val="0"/>
          <w:sz w:val="22"/>
        </w:rPr>
      </w:pPr>
      <w:r>
        <w:rPr>
          <w:rFonts w:hint="eastAsia" w:ascii="Times New Roman" w:hAnsi="Times New Roman" w:cs="Times New Roman"/>
          <w:szCs w:val="21"/>
        </w:rPr>
        <w:t>内容</w:t>
      </w:r>
    </w:p>
    <w:p w14:paraId="625F4C55">
      <w:pPr>
        <w:spacing w:line="360" w:lineRule="auto"/>
        <w:ind w:firstLine="420" w:firstLineChars="200"/>
      </w:pPr>
    </w:p>
    <w:p w14:paraId="5D63E686"/>
    <w:p w14:paraId="52F933BF">
      <w:pPr>
        <w:spacing w:line="360" w:lineRule="auto"/>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A5ADC5"/>
    <w:multiLevelType w:val="singleLevel"/>
    <w:tmpl w:val="27A5ADC5"/>
    <w:lvl w:ilvl="0" w:tentative="0">
      <w:start w:val="4"/>
      <w:numFmt w:val="decimal"/>
      <w:lvlText w:val="%1."/>
      <w:lvlJc w:val="left"/>
      <w:pPr>
        <w:tabs>
          <w:tab w:val="left" w:pos="312"/>
        </w:tabs>
      </w:pPr>
    </w:lvl>
  </w:abstractNum>
  <w:abstractNum w:abstractNumId="1">
    <w:nsid w:val="7A17D169"/>
    <w:multiLevelType w:val="singleLevel"/>
    <w:tmpl w:val="7A17D16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3ZTVjMDU2MTY3YTVkNDhhODYzNTZjY2ViMTE5MGQifQ=="/>
  </w:docVars>
  <w:rsids>
    <w:rsidRoot w:val="003F6A87"/>
    <w:rsid w:val="003F6A87"/>
    <w:rsid w:val="0044076C"/>
    <w:rsid w:val="00F40582"/>
    <w:rsid w:val="00FE5F20"/>
    <w:rsid w:val="0965277F"/>
    <w:rsid w:val="0DD86819"/>
    <w:rsid w:val="2E3A785E"/>
    <w:rsid w:val="73C70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32"/>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annotation text"/>
    <w:basedOn w:val="1"/>
    <w:semiHidden/>
    <w:qFormat/>
    <w:uiPriority w:val="0"/>
    <w:pPr>
      <w:jc w:val="left"/>
    </w:pPr>
    <w:rPr>
      <w:rFonts w:ascii="Times New Roman" w:hAnsi="Times New Roman" w:eastAsia="宋体" w:cs="Times New Roman"/>
      <w:szCs w:val="24"/>
    </w:rPr>
  </w:style>
  <w:style w:type="paragraph" w:styleId="5">
    <w:name w:val="Body Text"/>
    <w:basedOn w:val="1"/>
    <w:qFormat/>
    <w:uiPriority w:val="0"/>
    <w:rPr>
      <w:rFonts w:ascii="Times New Roman" w:hAnsi="Times New Roman" w:eastAsia="楷体_GB2312" w:cs="Times New Roman"/>
      <w:sz w:val="24"/>
      <w:szCs w:val="24"/>
    </w:rPr>
  </w:style>
  <w:style w:type="paragraph" w:styleId="6">
    <w:name w:val="footer"/>
    <w:basedOn w:val="1"/>
    <w:link w:val="12"/>
    <w:uiPriority w:val="0"/>
    <w:pPr>
      <w:tabs>
        <w:tab w:val="center" w:pos="4153"/>
        <w:tab w:val="right" w:pos="8306"/>
      </w:tabs>
      <w:snapToGrid w:val="0"/>
      <w:jc w:val="left"/>
    </w:pPr>
    <w:rPr>
      <w:sz w:val="18"/>
      <w:szCs w:val="18"/>
    </w:rPr>
  </w:style>
  <w:style w:type="paragraph" w:styleId="7">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character" w:customStyle="1" w:styleId="11">
    <w:name w:val="页眉 字符"/>
    <w:basedOn w:val="9"/>
    <w:link w:val="7"/>
    <w:uiPriority w:val="0"/>
    <w:rPr>
      <w:kern w:val="2"/>
      <w:sz w:val="18"/>
      <w:szCs w:val="18"/>
    </w:rPr>
  </w:style>
  <w:style w:type="character" w:customStyle="1" w:styleId="12">
    <w:name w:val="页脚 字符"/>
    <w:basedOn w:val="9"/>
    <w:link w:val="6"/>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144</Words>
  <Characters>144</Characters>
  <Lines>5</Lines>
  <Paragraphs>1</Paragraphs>
  <TotalTime>37</TotalTime>
  <ScaleCrop>false</ScaleCrop>
  <LinksUpToDate>false</LinksUpToDate>
  <CharactersWithSpaces>343</CharactersWithSpaces>
  <Application>WPS Office_12.1.0.18543_F1E327BC-269C-435d-A152-05C5408002CA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2021-05-05T01:13:00Z</dcterms:created>
  <dc:creator>86153</dc:creator>
  <cp:lastModifiedBy>蔡雨彤</cp:lastModifiedBy>
  <dcterms:modified xsi:type="dcterms:W3CDTF">2024-09-29T15:46:15Z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2052-12.1.0.18543</vt:lpwstr>
  </property>
  <property fmtid="{D5CDD505-2E9C-101B-9397-08002B2CF9AE}" pid="3" name="ICV">
    <vt:lpwstr>E6F88CCAE9204BD1BBCE5303C6098D0D_13</vt:lpwstr>
  </property>
</Properties>
</file>