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BE7EC" w14:textId="109656AF" w:rsidR="00002517" w:rsidRDefault="00002517" w:rsidP="00002517">
      <w:pPr>
        <w:jc w:val="center"/>
      </w:pPr>
      <w:r>
        <w:rPr>
          <w:rFonts w:hint="eastAsia"/>
        </w:rPr>
        <w:t>暨南大学UI项目接口说明文档</w:t>
      </w:r>
    </w:p>
    <w:p w14:paraId="72883C81" w14:textId="6F862542" w:rsidR="00002517" w:rsidRDefault="00002517"/>
    <w:p w14:paraId="085053AF" w14:textId="7B205B11" w:rsidR="00002517" w:rsidRDefault="00002517">
      <w:r>
        <w:rPr>
          <w:rFonts w:hint="eastAsia"/>
        </w:rPr>
        <w:t>代码项目名称：</w:t>
      </w:r>
    </w:p>
    <w:p w14:paraId="23529011" w14:textId="4F9FDDBA" w:rsidR="00002517" w:rsidRDefault="00002517">
      <w:proofErr w:type="spellStart"/>
      <w:r>
        <w:t>j</w:t>
      </w:r>
      <w:r>
        <w:rPr>
          <w:rFonts w:hint="eastAsia"/>
        </w:rPr>
        <w:t>nui</w:t>
      </w:r>
      <w:proofErr w:type="spellEnd"/>
    </w:p>
    <w:p w14:paraId="33F09CBC" w14:textId="30B9A6C0" w:rsidR="00002517" w:rsidRDefault="00002517"/>
    <w:p w14:paraId="5D3ECE0B" w14:textId="4B4E98B9" w:rsidR="00002517" w:rsidRDefault="00002517">
      <w:r>
        <w:rPr>
          <w:rFonts w:hint="eastAsia"/>
        </w:rPr>
        <w:t>项目类型：</w:t>
      </w:r>
    </w:p>
    <w:p w14:paraId="2145C3A1" w14:textId="5C8D49F6" w:rsidR="00002517" w:rsidRDefault="00002517">
      <w:proofErr w:type="spellStart"/>
      <w:r>
        <w:rPr>
          <w:rFonts w:hint="eastAsia"/>
        </w:rPr>
        <w:t>dll</w:t>
      </w:r>
      <w:proofErr w:type="spellEnd"/>
    </w:p>
    <w:p w14:paraId="0AD25A41" w14:textId="4309F6F2" w:rsidR="00002517" w:rsidRDefault="00002517"/>
    <w:p w14:paraId="70537B9A" w14:textId="7E62BEC3" w:rsidR="00002517" w:rsidRDefault="00002517">
      <w:r>
        <w:rPr>
          <w:rFonts w:hint="eastAsia"/>
        </w:rPr>
        <w:t>对外头文件：</w:t>
      </w:r>
    </w:p>
    <w:p w14:paraId="2D3D438A" w14:textId="43010730" w:rsidR="00002517" w:rsidRDefault="00002517">
      <w:proofErr w:type="spellStart"/>
      <w:r>
        <w:t>j</w:t>
      </w:r>
      <w:r>
        <w:rPr>
          <w:rFonts w:hint="eastAsia"/>
        </w:rPr>
        <w:t>nui</w:t>
      </w:r>
      <w:r>
        <w:t>.h</w:t>
      </w:r>
      <w:proofErr w:type="spellEnd"/>
    </w:p>
    <w:p w14:paraId="197DA15E" w14:textId="62A840C2" w:rsidR="00002517" w:rsidRDefault="00002517">
      <w:proofErr w:type="spellStart"/>
      <w:r>
        <w:rPr>
          <w:rFonts w:hint="eastAsia"/>
        </w:rPr>
        <w:t>j</w:t>
      </w:r>
      <w:r>
        <w:t>nui_global.h</w:t>
      </w:r>
      <w:proofErr w:type="spellEnd"/>
    </w:p>
    <w:p w14:paraId="6BC946C3" w14:textId="23ACA373" w:rsidR="00002517" w:rsidRDefault="00002517"/>
    <w:p w14:paraId="310728F4" w14:textId="757AABF7" w:rsidR="00002517" w:rsidRDefault="00002517">
      <w:r>
        <w:rPr>
          <w:rFonts w:hint="eastAsia"/>
        </w:rPr>
        <w:t>接口类：</w:t>
      </w:r>
    </w:p>
    <w:p w14:paraId="684C9341" w14:textId="5F4E1673" w:rsidR="00002517" w:rsidRDefault="00002517">
      <w:pPr>
        <w:rPr>
          <w:b/>
          <w:bCs/>
          <w:color w:val="800080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Jnui</w:t>
      </w:r>
      <w:proofErr w:type="spellEnd"/>
    </w:p>
    <w:p w14:paraId="5BB8D4A4" w14:textId="3EF8C28E" w:rsidR="00002517" w:rsidRDefault="00002517">
      <w:r>
        <w:rPr>
          <w:rFonts w:hint="eastAsia"/>
        </w:rPr>
        <w:t>{</w:t>
      </w:r>
    </w:p>
    <w:p w14:paraId="67CC722D" w14:textId="3948549F" w:rsidR="00002517" w:rsidRDefault="00002517" w:rsidP="00002517">
      <w:pPr>
        <w:widowControl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ab/>
      </w:r>
      <w:r w:rsidRPr="00002517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025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param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02517">
        <w:rPr>
          <w:rFonts w:ascii="宋体" w:eastAsia="宋体" w:hAnsi="宋体" w:cs="宋体"/>
          <w:color w:val="008000"/>
          <w:kern w:val="0"/>
          <w:sz w:val="24"/>
          <w:szCs w:val="24"/>
        </w:rPr>
        <w:t>parent为主窗体的this指针</w:t>
      </w:r>
    </w:p>
    <w:p w14:paraId="1D9E8849" w14:textId="26E33054" w:rsidR="00002517" w:rsidRDefault="00002517" w:rsidP="00002517">
      <w:pPr>
        <w:widowControl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ab/>
        <w:t xml:space="preserve">// param: </w:t>
      </w:r>
      <w:r w:rsidRPr="00002517">
        <w:rPr>
          <w:rFonts w:ascii="宋体" w:eastAsia="宋体" w:hAnsi="宋体" w:cs="宋体"/>
          <w:color w:val="008000"/>
          <w:kern w:val="0"/>
          <w:sz w:val="24"/>
          <w:szCs w:val="24"/>
        </w:rPr>
        <w:t>type为PLOT_TYPE类型</w:t>
      </w:r>
    </w:p>
    <w:p w14:paraId="75B80818" w14:textId="74C1D4D0" w:rsidR="00002517" w:rsidRPr="00002517" w:rsidRDefault="00002517" w:rsidP="00002517">
      <w:pPr>
        <w:widowControl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ab/>
        <w:t xml:space="preserve">// </w:t>
      </w: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param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proofErr w:type="spellStart"/>
      <w:r w:rsidRPr="00002517">
        <w:rPr>
          <w:rFonts w:ascii="宋体" w:eastAsia="宋体" w:hAnsi="宋体" w:cs="宋体"/>
          <w:color w:val="008000"/>
          <w:kern w:val="0"/>
          <w:sz w:val="24"/>
          <w:szCs w:val="24"/>
        </w:rPr>
        <w:t>appPath</w:t>
      </w:r>
      <w:proofErr w:type="spellEnd"/>
      <w:r w:rsidRPr="00002517">
        <w:rPr>
          <w:rFonts w:ascii="宋体" w:eastAsia="宋体" w:hAnsi="宋体" w:cs="宋体"/>
          <w:color w:val="008000"/>
          <w:kern w:val="0"/>
          <w:sz w:val="24"/>
          <w:szCs w:val="24"/>
        </w:rPr>
        <w:t>为html文件位置</w:t>
      </w:r>
    </w:p>
    <w:p w14:paraId="2EA4D815" w14:textId="6C6CA685" w:rsidR="00002517" w:rsidRDefault="00002517" w:rsidP="00002517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0251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Jnui</w:t>
      </w:r>
      <w:proofErr w:type="spellEnd"/>
      <w:r w:rsidRPr="0000251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002517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0025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02517">
        <w:rPr>
          <w:rFonts w:ascii="宋体" w:eastAsia="宋体" w:hAnsi="宋体" w:cs="宋体"/>
          <w:kern w:val="0"/>
          <w:sz w:val="24"/>
          <w:szCs w:val="24"/>
        </w:rPr>
        <w:t>*</w:t>
      </w:r>
      <w:r w:rsidRPr="00002517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002517">
        <w:rPr>
          <w:rFonts w:ascii="宋体" w:eastAsia="宋体" w:hAnsi="宋体" w:cs="宋体"/>
          <w:kern w:val="0"/>
          <w:sz w:val="24"/>
          <w:szCs w:val="24"/>
        </w:rPr>
        <w:t>,</w:t>
      </w:r>
      <w:r w:rsidRPr="000025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02517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025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02517">
        <w:rPr>
          <w:rFonts w:ascii="宋体" w:eastAsia="宋体" w:hAnsi="宋体" w:cs="宋体"/>
          <w:color w:val="092E64"/>
          <w:kern w:val="0"/>
          <w:sz w:val="24"/>
          <w:szCs w:val="24"/>
        </w:rPr>
        <w:t>type</w:t>
      </w:r>
      <w:r w:rsidRPr="00002517">
        <w:rPr>
          <w:rFonts w:ascii="宋体" w:eastAsia="宋体" w:hAnsi="宋体" w:cs="宋体"/>
          <w:kern w:val="0"/>
          <w:sz w:val="24"/>
          <w:szCs w:val="24"/>
        </w:rPr>
        <w:t>,</w:t>
      </w:r>
      <w:r w:rsidRPr="000025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02517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0025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02517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0025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02517">
        <w:rPr>
          <w:rFonts w:ascii="宋体" w:eastAsia="宋体" w:hAnsi="宋体" w:cs="宋体"/>
          <w:kern w:val="0"/>
          <w:sz w:val="24"/>
          <w:szCs w:val="24"/>
        </w:rPr>
        <w:t>&amp;</w:t>
      </w:r>
      <w:proofErr w:type="spellStart"/>
      <w:r w:rsidRPr="00002517">
        <w:rPr>
          <w:rFonts w:ascii="宋体" w:eastAsia="宋体" w:hAnsi="宋体" w:cs="宋体"/>
          <w:color w:val="092E64"/>
          <w:kern w:val="0"/>
          <w:sz w:val="24"/>
          <w:szCs w:val="24"/>
        </w:rPr>
        <w:t>appPath</w:t>
      </w:r>
      <w:proofErr w:type="spellEnd"/>
      <w:r w:rsidRPr="0000251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16431CF" w14:textId="77777777" w:rsidR="00002517" w:rsidRDefault="00002517" w:rsidP="00002517">
      <w:pPr>
        <w:ind w:firstLine="420"/>
        <w:rPr>
          <w:color w:val="008000"/>
        </w:rPr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更新数据</w:t>
      </w:r>
    </w:p>
    <w:p w14:paraId="793A3028" w14:textId="495D7527" w:rsidR="00002517" w:rsidRDefault="00002517" w:rsidP="00002517">
      <w:pPr>
        <w:ind w:firstLine="42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UpdateData</w:t>
      </w:r>
      <w:proofErr w:type="spellEnd"/>
      <w:r>
        <w:t>(</w:t>
      </w:r>
      <w:proofErr w:type="gramEnd"/>
      <w:r>
        <w:rPr>
          <w:color w:val="808000"/>
        </w:rPr>
        <w:t>struct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DBusData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data</w:t>
      </w:r>
      <w:r>
        <w:t>);</w:t>
      </w:r>
    </w:p>
    <w:p w14:paraId="213A0656" w14:textId="10B2EDF8" w:rsidR="00002517" w:rsidRDefault="00002517" w:rsidP="00002517">
      <w:pPr>
        <w:ind w:firstLine="420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主窗口改变大小时的事件</w:t>
      </w:r>
      <w:r>
        <w:rPr>
          <w:rFonts w:hint="eastAsia"/>
          <w:color w:val="008000"/>
        </w:rPr>
        <w:t>（只需要调用一次）</w:t>
      </w:r>
    </w:p>
    <w:p w14:paraId="29A75082" w14:textId="3B5FFD8A" w:rsidR="00002517" w:rsidRDefault="00002517" w:rsidP="00002517">
      <w:pPr>
        <w:ind w:firstLine="42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gramStart"/>
      <w:r>
        <w:rPr>
          <w:b/>
          <w:bCs/>
          <w:color w:val="00677C"/>
        </w:rPr>
        <w:t>Resize</w:t>
      </w:r>
      <w:r>
        <w:t>(</w:t>
      </w:r>
      <w:proofErr w:type="spellStart"/>
      <w:proofErr w:type="gramEnd"/>
      <w:r>
        <w:rPr>
          <w:color w:val="800080"/>
        </w:rPr>
        <w:t>qreal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width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qreal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height</w:t>
      </w:r>
      <w:r>
        <w:t>);</w:t>
      </w:r>
    </w:p>
    <w:p w14:paraId="6C8E64AE" w14:textId="3CBE3F76" w:rsidR="00002517" w:rsidRDefault="00002517" w:rsidP="00002517">
      <w:pPr>
        <w:rPr>
          <w:rFonts w:hint="eastAsia"/>
        </w:rPr>
      </w:pPr>
      <w:r>
        <w:rPr>
          <w:rFonts w:hint="eastAsia"/>
        </w:rPr>
        <w:t>}</w:t>
      </w:r>
      <w:r>
        <w:t>;</w:t>
      </w:r>
    </w:p>
    <w:sectPr w:rsidR="00002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17"/>
    <w:rsid w:val="0000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267D"/>
  <w15:chartTrackingRefBased/>
  <w15:docId w15:val="{593D99DC-BD75-4E43-B567-ADD1AC6C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25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25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9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qiliang</dc:creator>
  <cp:keywords/>
  <dc:description/>
  <cp:lastModifiedBy>xu qiliang</cp:lastModifiedBy>
  <cp:revision>1</cp:revision>
  <dcterms:created xsi:type="dcterms:W3CDTF">2020-07-06T11:40:00Z</dcterms:created>
  <dcterms:modified xsi:type="dcterms:W3CDTF">2020-07-06T11:49:00Z</dcterms:modified>
</cp:coreProperties>
</file>