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523A" w14:textId="770DDE41" w:rsidR="00AA6430" w:rsidRPr="00AA6430" w:rsidRDefault="00AA6430" w:rsidP="00AA6430">
      <w:pPr>
        <w:jc w:val="center"/>
        <w:rPr>
          <w:b/>
          <w:bCs/>
          <w:sz w:val="28"/>
          <w:szCs w:val="28"/>
        </w:rPr>
      </w:pPr>
      <w:r w:rsidRPr="00AA6430">
        <w:rPr>
          <w:b/>
          <w:bCs/>
          <w:sz w:val="28"/>
          <w:szCs w:val="28"/>
        </w:rPr>
        <w:t>INSIGTHS</w:t>
      </w:r>
    </w:p>
    <w:p w14:paraId="432AD382" w14:textId="04FCDCC5" w:rsidR="00FA1FE6" w:rsidRPr="00CC15D2" w:rsidRDefault="00CC15D2">
      <w:pPr>
        <w:rPr>
          <w:i/>
          <w:iCs/>
        </w:rPr>
      </w:pPr>
      <w:r w:rsidRPr="00CC15D2">
        <w:rPr>
          <w:i/>
          <w:iCs/>
        </w:rPr>
        <w:t>Quantidade de Atividades e Usuários</w:t>
      </w:r>
    </w:p>
    <w:p w14:paraId="78E73EA6" w14:textId="77777777" w:rsidR="00CC15D2" w:rsidRDefault="00CC15D2"/>
    <w:p w14:paraId="5B3AD701" w14:textId="73AE184D" w:rsidR="00BD7FEF" w:rsidRDefault="00BD7FEF">
      <w:r>
        <w:t>1548 Atividades</w:t>
      </w:r>
    </w:p>
    <w:p w14:paraId="77568DA2" w14:textId="0B6D09ED" w:rsidR="001A798F" w:rsidRDefault="001A798F">
      <w:r>
        <w:t>1499 Usuários</w:t>
      </w:r>
    </w:p>
    <w:p w14:paraId="71227381" w14:textId="7F37CB08" w:rsidR="001A798F" w:rsidRDefault="001A798F">
      <w:r>
        <w:t xml:space="preserve">Cada </w:t>
      </w:r>
      <w:r w:rsidR="00F7122B">
        <w:t>usuário faz no máximo 2 atividades</w:t>
      </w:r>
      <w:r w:rsidR="00B928A2">
        <w:t>, repetindo a mesma atividade diversas vezes.</w:t>
      </w:r>
      <w:r w:rsidR="001B3588">
        <w:t xml:space="preserve"> A usuária que mais atividades fez </w:t>
      </w:r>
      <w:r w:rsidR="00CC15D2">
        <w:t>é</w:t>
      </w:r>
      <w:r w:rsidR="001B3588">
        <w:t xml:space="preserve"> a Maria 100, com 195</w:t>
      </w:r>
      <w:r w:rsidR="00CC15D2">
        <w:t>;</w:t>
      </w:r>
      <w:r w:rsidR="00A045E9">
        <w:t xml:space="preserve"> enquanto a com menos atividade </w:t>
      </w:r>
      <w:r w:rsidR="00CC15D2">
        <w:t>é</w:t>
      </w:r>
      <w:r w:rsidR="00A045E9">
        <w:t xml:space="preserve"> a Maria 1049, com </w:t>
      </w:r>
      <w:r w:rsidR="0070263E">
        <w:t>57</w:t>
      </w:r>
      <w:r w:rsidR="00A045E9">
        <w:t>.</w:t>
      </w:r>
    </w:p>
    <w:p w14:paraId="418E13F3" w14:textId="46431BCE" w:rsidR="00A045E9" w:rsidRDefault="00C605B9">
      <w:r>
        <w:t xml:space="preserve">    </w:t>
      </w:r>
    </w:p>
    <w:p w14:paraId="178E7BD7" w14:textId="7AFE096F" w:rsidR="00A82AF7" w:rsidRPr="0070263E" w:rsidRDefault="00A82AF7">
      <w:pPr>
        <w:rPr>
          <w:b/>
          <w:bCs/>
        </w:rPr>
      </w:pPr>
      <w:r w:rsidRPr="0070263E">
        <w:rPr>
          <w:b/>
          <w:bCs/>
        </w:rPr>
        <w:t>10 Usuários com mais atividades</w:t>
      </w:r>
      <w:r w:rsidR="0070263E">
        <w:rPr>
          <w:b/>
          <w:bCs/>
        </w:rPr>
        <w:t xml:space="preserve">                                              </w:t>
      </w:r>
    </w:p>
    <w:tbl>
      <w:tblPr>
        <w:tblW w:w="2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"/>
        <w:gridCol w:w="960"/>
      </w:tblGrid>
      <w:tr w:rsidR="00A82AF7" w:rsidRPr="00A82AF7" w14:paraId="53FFBDE5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BE1A" w14:textId="77777777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Maria 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B5D0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</w:tr>
      <w:tr w:rsidR="00A82AF7" w:rsidRPr="00A82AF7" w14:paraId="3A98CFA7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DBC" w14:textId="55F09C47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Maria1263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FC38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</w:tr>
      <w:tr w:rsidR="00A82AF7" w:rsidRPr="00A82AF7" w14:paraId="229DC552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154F" w14:textId="0AA832A1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Joo</w:t>
            </w:r>
            <w:proofErr w:type="spellEnd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30CB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</w:tr>
      <w:tr w:rsidR="00A82AF7" w:rsidRPr="00A82AF7" w14:paraId="205AC21D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B202" w14:textId="71AAEE00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Joo</w:t>
            </w:r>
            <w:proofErr w:type="spellEnd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BAB0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</w:tr>
      <w:tr w:rsidR="00A82AF7" w:rsidRPr="00A82AF7" w14:paraId="06B74455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93A6" w14:textId="457979F3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Joo</w:t>
            </w:r>
            <w:proofErr w:type="spellEnd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1B3A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</w:tr>
      <w:tr w:rsidR="00A82AF7" w:rsidRPr="00A82AF7" w14:paraId="0730CAC2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3690" w14:textId="6048342B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Joo</w:t>
            </w:r>
            <w:proofErr w:type="spellEnd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094F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</w:tr>
      <w:tr w:rsidR="00A82AF7" w:rsidRPr="00A82AF7" w14:paraId="377CF3AB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AA6" w14:textId="77777777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Maria 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08A9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</w:tr>
      <w:tr w:rsidR="00A82AF7" w:rsidRPr="00A82AF7" w14:paraId="2F1D2AEF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A68" w14:textId="4D064E1B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Maria1211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35F7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A82AF7" w:rsidRPr="00A82AF7" w14:paraId="2C2695E9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E360" w14:textId="05EF3EA6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Joo</w:t>
            </w:r>
            <w:proofErr w:type="spellEnd"/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9778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  <w:tr w:rsidR="00A82AF7" w:rsidRPr="00A82AF7" w14:paraId="7CBB7DFC" w14:textId="77777777" w:rsidTr="00A82AF7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1C7" w14:textId="77777777" w:rsidR="00A82AF7" w:rsidRPr="00A82AF7" w:rsidRDefault="00A82AF7" w:rsidP="00A82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Maria 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99BB" w14:textId="77777777" w:rsidR="00A82AF7" w:rsidRPr="00A82AF7" w:rsidRDefault="00A82AF7" w:rsidP="00A82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2AF7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</w:tr>
    </w:tbl>
    <w:p w14:paraId="5C388DF6" w14:textId="3055A22E" w:rsidR="00C605B9" w:rsidRDefault="00C605B9"/>
    <w:p w14:paraId="603B86CA" w14:textId="66AEE98B" w:rsidR="0070263E" w:rsidRDefault="0070263E"/>
    <w:p w14:paraId="5F42647E" w14:textId="2F90655B" w:rsidR="0070263E" w:rsidRDefault="00B12FE1">
      <w:pPr>
        <w:rPr>
          <w:i/>
          <w:iCs/>
        </w:rPr>
      </w:pPr>
      <w:r w:rsidRPr="00B12FE1">
        <w:rPr>
          <w:i/>
          <w:iCs/>
        </w:rPr>
        <w:t>Anomalia na Tabela Projetos</w:t>
      </w:r>
    </w:p>
    <w:p w14:paraId="518D1E03" w14:textId="20C96374" w:rsidR="00B12FE1" w:rsidRDefault="00B12FE1">
      <w:r>
        <w:t xml:space="preserve">A tabela possui 1499 </w:t>
      </w:r>
      <w:proofErr w:type="spellStart"/>
      <w:r>
        <w:t>IDs</w:t>
      </w:r>
      <w:proofErr w:type="spellEnd"/>
      <w:r>
        <w:t xml:space="preserve"> e </w:t>
      </w:r>
      <w:r w:rsidR="00B0508E">
        <w:t xml:space="preserve">400 deles não possuem projetos. Outra anomalia nesta tabela é o </w:t>
      </w:r>
      <w:proofErr w:type="spellStart"/>
      <w:r w:rsidR="00062C63">
        <w:t>ID_Usuario</w:t>
      </w:r>
      <w:proofErr w:type="spellEnd"/>
      <w:r w:rsidR="00062C63">
        <w:t xml:space="preserve"> que não corresponde aos usuários da</w:t>
      </w:r>
      <w:r w:rsidR="00695192">
        <w:t xml:space="preserve"> Tabela Usuários.</w:t>
      </w:r>
      <w:r w:rsidR="00A15FD3">
        <w:t xml:space="preserve"> A relação entre as Tabela Projetos e </w:t>
      </w:r>
      <w:proofErr w:type="spellStart"/>
      <w:r w:rsidR="00A15FD3">
        <w:t>Usuarios</w:t>
      </w:r>
      <w:proofErr w:type="spellEnd"/>
      <w:r w:rsidR="00A15FD3">
        <w:t xml:space="preserve"> é pelo ID de ambas. </w:t>
      </w:r>
      <w:r w:rsidR="00695192">
        <w:t xml:space="preserve">  </w:t>
      </w:r>
      <w:r w:rsidR="00E45246">
        <w:t xml:space="preserve">Solução: excluir os </w:t>
      </w:r>
      <w:proofErr w:type="spellStart"/>
      <w:r w:rsidR="00A74078">
        <w:t>ID</w:t>
      </w:r>
      <w:r w:rsidR="00E45246">
        <w:t>s</w:t>
      </w:r>
      <w:proofErr w:type="spellEnd"/>
      <w:r w:rsidR="00E45246">
        <w:t xml:space="preserve"> sem projetos e </w:t>
      </w:r>
      <w:r w:rsidR="00A74078">
        <w:t>acertar o</w:t>
      </w:r>
      <w:r w:rsidR="00B0508E">
        <w:t xml:space="preserve"> </w:t>
      </w:r>
      <w:proofErr w:type="spellStart"/>
      <w:r w:rsidR="00A74078">
        <w:t>ID</w:t>
      </w:r>
      <w:r w:rsidR="00A15FD3">
        <w:t>_</w:t>
      </w:r>
      <w:r w:rsidR="00C15B4D">
        <w:t>Usuario</w:t>
      </w:r>
      <w:proofErr w:type="spellEnd"/>
      <w:r w:rsidR="00C15B4D">
        <w:t xml:space="preserve">, conforme a Tabela </w:t>
      </w:r>
      <w:proofErr w:type="spellStart"/>
      <w:r w:rsidR="00C15B4D">
        <w:t>Usuario</w:t>
      </w:r>
      <w:proofErr w:type="spellEnd"/>
      <w:r w:rsidR="00C15B4D">
        <w:t>.</w:t>
      </w:r>
    </w:p>
    <w:p w14:paraId="38E8214A" w14:textId="77777777" w:rsidR="00323484" w:rsidRDefault="00384CFB">
      <w:r>
        <w:t xml:space="preserve">A Tabela Nota também tem uma anomalia na </w:t>
      </w:r>
      <w:proofErr w:type="spellStart"/>
      <w:r>
        <w:t>nota_</w:t>
      </w:r>
      <w:proofErr w:type="gramStart"/>
      <w:r>
        <w:t>final</w:t>
      </w:r>
      <w:proofErr w:type="spellEnd"/>
      <w:r>
        <w:t>,  que</w:t>
      </w:r>
      <w:proofErr w:type="gramEnd"/>
      <w:r>
        <w:t xml:space="preserve"> não corresponde </w:t>
      </w:r>
      <w:proofErr w:type="spellStart"/>
      <w:r>
        <w:t>a</w:t>
      </w:r>
      <w:proofErr w:type="spellEnd"/>
      <w:r>
        <w:t xml:space="preserve"> média aritmé</w:t>
      </w:r>
      <w:r w:rsidR="00323484">
        <w:t>t</w:t>
      </w:r>
      <w:r>
        <w:t>ica das 4 notas</w:t>
      </w:r>
      <w:r w:rsidR="00323484">
        <w:t xml:space="preserve">. Solução, calcular a média correta na </w:t>
      </w:r>
      <w:proofErr w:type="spellStart"/>
      <w:r w:rsidR="00323484">
        <w:t>nota_final</w:t>
      </w:r>
      <w:proofErr w:type="spellEnd"/>
      <w:r w:rsidR="00323484">
        <w:t>.</w:t>
      </w:r>
    </w:p>
    <w:p w14:paraId="2D0B7009" w14:textId="77777777" w:rsidR="00323484" w:rsidRDefault="00323484"/>
    <w:p w14:paraId="21BAFDD3" w14:textId="77777777" w:rsidR="00C15B4D" w:rsidRPr="00B12FE1" w:rsidRDefault="00C15B4D"/>
    <w:sectPr w:rsidR="00C15B4D" w:rsidRPr="00B1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EF"/>
    <w:rsid w:val="00062C63"/>
    <w:rsid w:val="001A798F"/>
    <w:rsid w:val="001B3588"/>
    <w:rsid w:val="00323484"/>
    <w:rsid w:val="00384CFB"/>
    <w:rsid w:val="005E4BE9"/>
    <w:rsid w:val="00695192"/>
    <w:rsid w:val="006D56F9"/>
    <w:rsid w:val="0070263E"/>
    <w:rsid w:val="00A045E9"/>
    <w:rsid w:val="00A15FD3"/>
    <w:rsid w:val="00A320A8"/>
    <w:rsid w:val="00A74078"/>
    <w:rsid w:val="00A82AF7"/>
    <w:rsid w:val="00AA6430"/>
    <w:rsid w:val="00B0508E"/>
    <w:rsid w:val="00B12FE1"/>
    <w:rsid w:val="00B928A2"/>
    <w:rsid w:val="00BD7FEF"/>
    <w:rsid w:val="00C15B4D"/>
    <w:rsid w:val="00C605B9"/>
    <w:rsid w:val="00CC15D2"/>
    <w:rsid w:val="00E45246"/>
    <w:rsid w:val="00F7122B"/>
    <w:rsid w:val="00F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2AD"/>
  <w15:chartTrackingRefBased/>
  <w15:docId w15:val="{7C5AD5A7-7D69-49C4-A1A2-4DA148D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dos Reis Batista</dc:creator>
  <cp:keywords/>
  <dc:description/>
  <cp:lastModifiedBy>Rosangela dos Reis Batista</cp:lastModifiedBy>
  <cp:revision>2</cp:revision>
  <dcterms:created xsi:type="dcterms:W3CDTF">2022-08-26T01:00:00Z</dcterms:created>
  <dcterms:modified xsi:type="dcterms:W3CDTF">2022-08-26T02:42:00Z</dcterms:modified>
</cp:coreProperties>
</file>