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9A85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01010"/>
          <w:kern w:val="36"/>
          <w:sz w:val="48"/>
          <w:szCs w:val="48"/>
          <w:lang w:val="it-IT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36"/>
          <w:sz w:val="48"/>
          <w:szCs w:val="48"/>
          <w:lang w:val="it-IT"/>
          <w14:ligatures w14:val="none"/>
        </w:rPr>
        <w:t>Implementazione Autenticazione e Ruoli (ADMIN vs USER)</w:t>
      </w:r>
    </w:p>
    <w:p w14:paraId="2843DE6C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La dashboard attuale non ha un sistema di autenticazione e mostra tutte le funzionalità a chiunque la apra. L'obiettivo è creare una separazione tra chi gestisce i dati (ADMIN) e chi li consulta solamente (USER).</w:t>
      </w:r>
    </w:p>
    <w:p w14:paraId="4EB8A3AF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Dato che l'applicazione è interamente basata sul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frontend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 (salva i dati nel </w:t>
      </w:r>
      <w:proofErr w:type="spellStart"/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localStorage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 del browser e non ha un server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backend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), l'autenticazione sarà gestita lato client. Questo significa che sarà utile per separare l'esperienza visiva e prevenire modifiche accidentali, ma tieni presente che non è una vera misura di sicurezza contro utenti esperti.</w:t>
      </w:r>
    </w:p>
    <w:p w14:paraId="1C6C513C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:lang w:val="it-IT"/>
          <w14:ligatures w14:val="none"/>
        </w:rPr>
      </w:pPr>
      <w:proofErr w:type="spellStart"/>
      <w:r w:rsidRPr="00CD7C44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:lang w:val="it-IT"/>
          <w14:ligatures w14:val="none"/>
        </w:rPr>
        <w:t>Proposed</w:t>
      </w:r>
      <w:proofErr w:type="spellEnd"/>
      <w:r w:rsidRPr="00CD7C44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:lang w:val="it-IT"/>
          <w14:ligatures w14:val="none"/>
        </w:rPr>
        <w:t xml:space="preserve"> </w:t>
      </w:r>
      <w:proofErr w:type="spellStart"/>
      <w:r w:rsidRPr="00CD7C44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:lang w:val="it-IT"/>
          <w14:ligatures w14:val="none"/>
        </w:rPr>
        <w:t>Changes</w:t>
      </w:r>
      <w:proofErr w:type="spellEnd"/>
    </w:p>
    <w:p w14:paraId="02752A6A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kern w:val="0"/>
          <w:sz w:val="27"/>
          <w:szCs w:val="27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7"/>
          <w:szCs w:val="27"/>
          <w:lang w:val="it-IT"/>
          <w14:ligatures w14:val="none"/>
        </w:rPr>
        <w:t>1. Sistema di Login (UI)</w:t>
      </w:r>
    </w:p>
    <w:p w14:paraId="63E8E026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Aggiungeremo una schermata di login (un overlay a tutto schermo) che blocca l'accesso alla dashboard finché non vengono inserite delle credenziali valide.</w:t>
      </w:r>
    </w:p>
    <w:p w14:paraId="77EC021F" w14:textId="77777777" w:rsidR="00CD7C44" w:rsidRPr="00CD7C44" w:rsidRDefault="00CD7C44" w:rsidP="00CD7C4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La schermata richiederà </w:t>
      </w: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Username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e </w:t>
      </w: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Password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.</w:t>
      </w:r>
    </w:p>
    <w:p w14:paraId="341A5AD2" w14:textId="77777777" w:rsidR="00CD7C44" w:rsidRPr="00CD7C44" w:rsidRDefault="00CD7C44" w:rsidP="00CD7C4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Verrà aggiunto anche un pulsante di </w:t>
      </w: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Logout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nella barra laterale della dashboard.</w:t>
      </w:r>
    </w:p>
    <w:p w14:paraId="721AF1FE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[MODIFY] index.html</w:t>
      </w:r>
    </w:p>
    <w:p w14:paraId="0EC296F6" w14:textId="77777777" w:rsidR="00CD7C44" w:rsidRPr="00CD7C44" w:rsidRDefault="00CD7C44" w:rsidP="00CD7C4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Aggiunta del markup HTML per la schermata di login (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#login-overlay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).</w:t>
      </w:r>
    </w:p>
    <w:p w14:paraId="5A260E3E" w14:textId="77777777" w:rsidR="00CD7C44" w:rsidRPr="00CD7C44" w:rsidRDefault="00CD7C44" w:rsidP="00CD7C4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Aggiunta del bottone di logout </w:t>
      </w:r>
      <w:proofErr w:type="gram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nella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.</w:t>
      </w:r>
      <w:proofErr w:type="spellStart"/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sidebar</w:t>
      </w:r>
      <w:proofErr w:type="spellEnd"/>
      <w:proofErr w:type="gramEnd"/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-nav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.</w:t>
      </w:r>
    </w:p>
    <w:p w14:paraId="00FD472E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kern w:val="0"/>
          <w:sz w:val="27"/>
          <w:szCs w:val="27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7"/>
          <w:szCs w:val="27"/>
          <w:lang w:val="it-IT"/>
          <w14:ligatures w14:val="none"/>
        </w:rPr>
        <w:t>2. Gestione Ruoli e Credenziali (Logica)</w:t>
      </w:r>
    </w:p>
    <w:p w14:paraId="0FA05D58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Creeremo un set di utenti base configurabili.</w:t>
      </w:r>
    </w:p>
    <w:p w14:paraId="1629C433" w14:textId="77777777" w:rsidR="00CD7C44" w:rsidRPr="00CD7C44" w:rsidRDefault="00CD7C44" w:rsidP="00CD7C4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Admin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 Username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admin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, Password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admin123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(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Ruolo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 ADMIN)</w:t>
      </w:r>
    </w:p>
    <w:p w14:paraId="5B58A597" w14:textId="77777777" w:rsidR="00CD7C44" w:rsidRPr="00CD7C44" w:rsidRDefault="00CD7C44" w:rsidP="00CD7C4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User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 Username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user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, Password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user123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(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Ruolo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 USER)</w:t>
      </w:r>
    </w:p>
    <w:p w14:paraId="72D577DE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i/>
          <w:i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(Queste credenziali possono essere cambiate in qualsiasi momento dal codice)</w:t>
      </w:r>
    </w:p>
    <w:p w14:paraId="02647849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Quando un utente effettua il login, salveremo il suo ruolo nel </w:t>
      </w:r>
      <w:proofErr w:type="spellStart"/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sessionStorage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(così rimarrà loggato finché non chiude la scheda o fa logout).</w:t>
      </w:r>
    </w:p>
    <w:p w14:paraId="63674D14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[MODIFY] app.js</w:t>
      </w:r>
    </w:p>
    <w:p w14:paraId="0D04D9D4" w14:textId="77777777" w:rsidR="00CD7C44" w:rsidRPr="00CD7C44" w:rsidRDefault="00CD7C44" w:rsidP="00CD7C4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Aggiunta della logica per la verifica delle credenziali e gestione del login/logout.</w:t>
      </w:r>
    </w:p>
    <w:p w14:paraId="0E25512B" w14:textId="77777777" w:rsidR="00CD7C44" w:rsidRPr="00CD7C44" w:rsidRDefault="00CD7C44" w:rsidP="00CD7C4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All'avvio dell'app (</w:t>
      </w:r>
      <w:proofErr w:type="spellStart"/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DOMContentLoaded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), verifica se esiste una sessione attiva. 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 xml:space="preserve">Se non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c'è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 xml:space="preserve">,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mostra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 xml:space="preserve"> la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schermata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 xml:space="preserve"> di login.</w:t>
      </w:r>
    </w:p>
    <w:p w14:paraId="48A7861C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kern w:val="0"/>
          <w:sz w:val="27"/>
          <w:szCs w:val="27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7"/>
          <w:szCs w:val="27"/>
          <w:lang w:val="it-IT"/>
          <w14:ligatures w14:val="none"/>
        </w:rPr>
        <w:t>3. Restrizioni UI in base al Ruolo</w:t>
      </w:r>
    </w:p>
    <w:p w14:paraId="5DD0AF72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Se l'utente loggato è un </w:t>
      </w: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USER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:</w:t>
      </w:r>
    </w:p>
    <w:p w14:paraId="29E78900" w14:textId="77777777" w:rsidR="00CD7C44" w:rsidRPr="00CD7C44" w:rsidRDefault="00CD7C44" w:rsidP="00CD7C4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lastRenderedPageBreak/>
        <w:t>Nasconderemo le voci di menu "Inserisci Dati" e "Importa / Esporta" dalla barra laterale.</w:t>
      </w:r>
    </w:p>
    <w:p w14:paraId="327F7DA6" w14:textId="77777777" w:rsidR="00CD7C44" w:rsidRPr="00CD7C44" w:rsidRDefault="00CD7C44" w:rsidP="00CD7C4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Nella sezione "Dettaglio Dati" (Tabella), nasconderemo l'intera colonna "Azioni", impedendo così la modifica e l'eliminazione dei record mensili.</w:t>
      </w:r>
    </w:p>
    <w:p w14:paraId="60040911" w14:textId="77777777" w:rsidR="00CD7C44" w:rsidRPr="00CD7C44" w:rsidRDefault="00CD7C44" w:rsidP="00CD7C4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Gli script di inserimento/modifica includeranno un controllo di sicurezza interno per bloccare eventuali azioni se non si è ADMIN.</w:t>
      </w:r>
    </w:p>
    <w:p w14:paraId="15DCC11F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Se l'utente è un </w:t>
      </w: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ADMIN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:</w:t>
      </w:r>
    </w:p>
    <w:p w14:paraId="50E983F9" w14:textId="77777777" w:rsidR="00CD7C44" w:rsidRPr="00CD7C44" w:rsidRDefault="00CD7C44" w:rsidP="00CD7C4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Avrà accesso a tutte le funzionalità come avviene adesso.</w:t>
      </w:r>
    </w:p>
    <w:p w14:paraId="2978CCC3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[MODIFY] style.css</w:t>
      </w:r>
    </w:p>
    <w:p w14:paraId="1A541E7F" w14:textId="77777777" w:rsidR="00CD7C44" w:rsidRPr="00CD7C44" w:rsidRDefault="00CD7C44" w:rsidP="00CD7C4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Aggiunta degli stili per la nuova schermata di login (design moderno, centrato, in linea con l'estetica della dashboard).</w:t>
      </w:r>
    </w:p>
    <w:p w14:paraId="2822B6D2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[MODIFY] index.html &amp; app.js</w:t>
      </w:r>
    </w:p>
    <w:p w14:paraId="56CC511B" w14:textId="77777777" w:rsidR="00CD7C44" w:rsidRPr="00CD7C44" w:rsidRDefault="00CD7C44" w:rsidP="00CD7C4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Modifiche ad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app.js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per aggiornare dinamicamente la visibilità dei tasti e delle colonne in base al ruolo letto al momento del login.</w:t>
      </w:r>
    </w:p>
    <w:p w14:paraId="77506933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:lang w:val="it-IT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:lang w:val="it-IT"/>
          <w14:ligatures w14:val="none"/>
        </w:rPr>
        <w:t xml:space="preserve">Open </w:t>
      </w:r>
      <w:proofErr w:type="spellStart"/>
      <w:r w:rsidRPr="00CD7C44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:lang w:val="it-IT"/>
          <w14:ligatures w14:val="none"/>
        </w:rPr>
        <w:t>Questions</w:t>
      </w:r>
      <w:proofErr w:type="spellEnd"/>
    </w:p>
    <w:p w14:paraId="62E0B50C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8250DF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8250DF"/>
          <w:kern w:val="0"/>
          <w:sz w:val="21"/>
          <w:szCs w:val="21"/>
          <w:lang w:val="it-IT"/>
          <w14:ligatures w14:val="none"/>
        </w:rPr>
        <w:t>IMPORTANT</w:t>
      </w:r>
    </w:p>
    <w:p w14:paraId="618E805F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 xml:space="preserve">Sicurezza </w:t>
      </w:r>
      <w:proofErr w:type="spellStart"/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Frontend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 Trattandosi di un'applicazione senza server, questa "protezione" si basa sul nascondere gli elementi dell'interfaccia via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Javascript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. È perfetta per l'uso interno e per evitare che uno user inserisca dati per sbaglio, ma non è a prova di hacker. Va bene per il tuo caso d'uso?</w:t>
      </w:r>
    </w:p>
    <w:p w14:paraId="32DFB5BF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0969DA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0969DA"/>
          <w:kern w:val="0"/>
          <w:sz w:val="21"/>
          <w:szCs w:val="21"/>
          <w:lang w:val="it-IT"/>
          <w14:ligatures w14:val="none"/>
        </w:rPr>
        <w:t>NOTE</w:t>
      </w:r>
    </w:p>
    <w:p w14:paraId="4B4C362E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Credenziali di Default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 Ho ipotizzato di creare un solo utente "admin" e un solo utente "user" (magari da condividere per chi deve solo consultare). Vuoi che predisponga più utenti o credenziali diverse (es.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edoardo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 / pass, ecc.)? Oppure ti va bene partire con admin/user e poi le personalizzi tu?</w:t>
      </w:r>
    </w:p>
    <w:p w14:paraId="45C75BBA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14:ligatures w14:val="none"/>
        </w:rPr>
        <w:t>Verification Plan</w:t>
      </w:r>
    </w:p>
    <w:p w14:paraId="0C16C052" w14:textId="77777777" w:rsidR="00CD7C44" w:rsidRPr="00CD7C44" w:rsidRDefault="00CD7C44" w:rsidP="00CD7C4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Accedere all'app: deve mostrare il login.</w:t>
      </w:r>
    </w:p>
    <w:p w14:paraId="5FDCC3C8" w14:textId="77777777" w:rsidR="00CD7C44" w:rsidRPr="00CD7C44" w:rsidRDefault="00CD7C44" w:rsidP="00CD7C4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Inserire credenziali errate: deve dare errore.</w:t>
      </w:r>
    </w:p>
    <w:p w14:paraId="334FC020" w14:textId="77777777" w:rsidR="00CD7C44" w:rsidRPr="00CD7C44" w:rsidRDefault="00CD7C44" w:rsidP="00CD7C4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Inserire credenziali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user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: deve mostrare la dashboard, ma senza i menu "Inserisci Dati" e "Importa/Esporta", e senza i tasti di modifica nella tabella.</w:t>
      </w:r>
    </w:p>
    <w:p w14:paraId="158A57C1" w14:textId="77777777" w:rsidR="00CD7C44" w:rsidRPr="00CD7C44" w:rsidRDefault="00CD7C44" w:rsidP="00CD7C4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Fare logout.</w:t>
      </w:r>
    </w:p>
    <w:p w14:paraId="77554F91" w14:textId="77777777" w:rsidR="00CD7C44" w:rsidRPr="00CD7C44" w:rsidRDefault="00CD7C44" w:rsidP="00CD7C4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Inserire credenziali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admin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: deve mostrare la dashboard con pieni poteri.</w:t>
      </w:r>
    </w:p>
    <w:p w14:paraId="5BFC5F05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Tutto fatto! Ho implementato il sistema e ho descritto i risultati nel file di riepilogo: 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Walkthrough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.</w:t>
      </w:r>
    </w:p>
    <w:p w14:paraId="7BD62425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Come vedrai, ho creato due utenze:</w:t>
      </w:r>
    </w:p>
    <w:p w14:paraId="61359DC5" w14:textId="77777777" w:rsidR="00CD7C44" w:rsidRPr="00CD7C44" w:rsidRDefault="00CD7C44" w:rsidP="00CD7C4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Admin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 Username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admin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| Password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admin123</w:t>
      </w:r>
    </w:p>
    <w:p w14:paraId="60F271FF" w14:textId="77777777" w:rsidR="00CD7C44" w:rsidRPr="00CD7C44" w:rsidRDefault="00CD7C44" w:rsidP="00CD7C4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User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 Username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user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| Password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user123</w:t>
      </w:r>
    </w:p>
    <w:p w14:paraId="500C1EE6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i/>
          <w:i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(Puoi cambiare queste credenziali in futuro semplicemente aprendo il file </w:t>
      </w:r>
      <w:r w:rsidRPr="00CD7C44">
        <w:rPr>
          <w:rFonts w:ascii="Consolas" w:eastAsia="Times New Roman" w:hAnsi="Consolas" w:cs="Courier New"/>
          <w:i/>
          <w:iCs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app.js</w:t>
      </w:r>
      <w:r w:rsidRPr="00CD7C44">
        <w:rPr>
          <w:rFonts w:ascii="Arial" w:eastAsia="Times New Roman" w:hAnsi="Arial" w:cs="Arial"/>
          <w:i/>
          <w:i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 e modificandole nelle prime righe).</w:t>
      </w:r>
    </w:p>
    <w:p w14:paraId="7C0A4088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lastRenderedPageBreak/>
        <w:t>Se accedi come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user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, la dashboard si aprirà normalmente, ma tutte le voci del menu relative all'inserimento e all'importazione/esportazione dei dati saranno nascoste. Inoltre, dalla tabella spariranno i pulsanti per modificare o eliminare i mesi e apparirà la scritta "Solo Lettura". In basso a sinistra, nel menu laterale, troverai sempre il nuovo tasto rosso </w:t>
      </w: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Logout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per uscire in qualsiasi momento.</w:t>
      </w:r>
    </w:p>
    <w:p w14:paraId="305A9F96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Riguardo alla pubblicazione su Internet: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 Ottima precisazione. Ho aggiunto una nota a riguardo nel documento di 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walkthrough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. Visto che questo sistema è basato interamente su JavaScript (e non su un server con database dietro), le credenziali rimangono scritte nel file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app.js</w:t>
      </w: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. Questo è un livello di protezione "amatoriale" che va benissimo per evitare modifiche accidentali da parte degli impiegati, ma chiunque abbia un po' di conoscenze tecniche potrebbe ispezionare il codice della pagina e trovare la password dell'Admin.</w:t>
      </w:r>
    </w:p>
    <w:p w14:paraId="1FA912D6" w14:textId="77777777" w:rsidR="00CD7C44" w:rsidRPr="00CD7C44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Quando sarai pronto a pubblicarla su Internet, ti consiglierò di usare una protezione </w:t>
      </w:r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.</w:t>
      </w:r>
      <w:proofErr w:type="spellStart"/>
      <w:r w:rsidRPr="00CD7C44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htpasswd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(un lucchetto nativo che si attiva direttamente dal pannello del tuo fornitore di dominio/hosting) per proteggere almeno l'accesso base, o di implementare un piccolo "</w:t>
      </w:r>
      <w:proofErr w:type="spellStart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backend</w:t>
      </w:r>
      <w:proofErr w:type="spellEnd"/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" in futuro. Per ora e per i test interni, questo sistema a due ruoli è comodissimo.</w:t>
      </w:r>
    </w:p>
    <w:p w14:paraId="34447150" w14:textId="77777777" w:rsidR="00CD7C44" w:rsidRPr="000F4A26" w:rsidRDefault="00CD7C44" w:rsidP="00CD7C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CD7C44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Prova subito a ricaricare la pagina e fare login con i due profili! </w:t>
      </w:r>
      <w:r w:rsidRPr="000F4A26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Funziona tutto come desideravi?</w:t>
      </w:r>
    </w:p>
    <w:p w14:paraId="620346CE" w14:textId="77777777" w:rsidR="00CD7C44" w:rsidRDefault="00CD7C44" w:rsidP="00CD7C44">
      <w:pPr>
        <w:rPr>
          <w:b/>
          <w:bCs/>
          <w:lang w:val="it-IT"/>
        </w:rPr>
      </w:pPr>
    </w:p>
    <w:p w14:paraId="587BE8E1" w14:textId="050D15A0" w:rsidR="00CD7C44" w:rsidRPr="00CD7C44" w:rsidRDefault="00CD7C44" w:rsidP="00CD7C44">
      <w:pPr>
        <w:rPr>
          <w:b/>
          <w:bCs/>
          <w:lang w:val="it-IT"/>
        </w:rPr>
      </w:pPr>
      <w:r w:rsidRPr="00CD7C44">
        <w:rPr>
          <w:b/>
          <w:bCs/>
          <w:lang w:val="it-IT"/>
        </w:rPr>
        <w:t>Autenticazione e Ruoli Completati</w:t>
      </w:r>
    </w:p>
    <w:p w14:paraId="24A1EE43" w14:textId="77777777" w:rsidR="00CD7C44" w:rsidRPr="00CD7C44" w:rsidRDefault="00CD7C44" w:rsidP="00CD7C44">
      <w:pPr>
        <w:rPr>
          <w:lang w:val="it-IT"/>
        </w:rPr>
      </w:pPr>
      <w:r w:rsidRPr="00CD7C44">
        <w:rPr>
          <w:lang w:val="it-IT"/>
        </w:rPr>
        <w:t>È stato implementato un sistema di protezione e login all'apertura dell'applicazione, gestendo l'esperienza in base al ruolo dell'utente loggato.</w:t>
      </w:r>
    </w:p>
    <w:p w14:paraId="733E47BE" w14:textId="77777777" w:rsidR="00CD7C44" w:rsidRPr="00CD7C44" w:rsidRDefault="00CD7C44" w:rsidP="00CD7C44">
      <w:pPr>
        <w:rPr>
          <w:b/>
          <w:bCs/>
        </w:rPr>
      </w:pPr>
      <w:proofErr w:type="spellStart"/>
      <w:r w:rsidRPr="00CD7C44">
        <w:rPr>
          <w:b/>
          <w:bCs/>
        </w:rPr>
        <w:t>Modifiche</w:t>
      </w:r>
      <w:proofErr w:type="spellEnd"/>
      <w:r w:rsidRPr="00CD7C44">
        <w:rPr>
          <w:b/>
          <w:bCs/>
        </w:rPr>
        <w:t xml:space="preserve"> </w:t>
      </w:r>
      <w:proofErr w:type="spellStart"/>
      <w:r w:rsidRPr="00CD7C44">
        <w:rPr>
          <w:b/>
          <w:bCs/>
        </w:rPr>
        <w:t>effettuate</w:t>
      </w:r>
      <w:proofErr w:type="spellEnd"/>
    </w:p>
    <w:p w14:paraId="37534833" w14:textId="77777777" w:rsidR="00CD7C44" w:rsidRPr="00CD7C44" w:rsidRDefault="00CD7C44" w:rsidP="00CD7C44">
      <w:pPr>
        <w:numPr>
          <w:ilvl w:val="0"/>
          <w:numId w:val="10"/>
        </w:numPr>
        <w:rPr>
          <w:lang w:val="it-IT"/>
        </w:rPr>
      </w:pPr>
      <w:r w:rsidRPr="00CD7C44">
        <w:rPr>
          <w:b/>
          <w:bCs/>
          <w:lang w:val="it-IT"/>
        </w:rPr>
        <w:t>Interfaccia di Login (Overlay)</w:t>
      </w:r>
      <w:r w:rsidRPr="00CD7C44">
        <w:rPr>
          <w:lang w:val="it-IT"/>
        </w:rPr>
        <w:t> All'avvio dell'applicazione, la dashboard è completamente nascosta da una nuova schermata protetta che richiede l'inserimento di Username e Password.</w:t>
      </w:r>
    </w:p>
    <w:p w14:paraId="11058FE4" w14:textId="77777777" w:rsidR="00CD7C44" w:rsidRPr="00CD7C44" w:rsidRDefault="00CD7C44" w:rsidP="00CD7C44">
      <w:pPr>
        <w:numPr>
          <w:ilvl w:val="0"/>
          <w:numId w:val="10"/>
        </w:numPr>
        <w:rPr>
          <w:lang w:val="it-IT"/>
        </w:rPr>
      </w:pPr>
      <w:r w:rsidRPr="00CD7C44">
        <w:rPr>
          <w:b/>
          <w:bCs/>
          <w:lang w:val="it-IT"/>
        </w:rPr>
        <w:t>Gestione Ruoli e Credenziali</w:t>
      </w:r>
      <w:r w:rsidRPr="00CD7C44">
        <w:rPr>
          <w:lang w:val="it-IT"/>
        </w:rPr>
        <w:t> Sono state configurate due utenze di default nel file app.js:</w:t>
      </w:r>
    </w:p>
    <w:p w14:paraId="1D6DDC9F" w14:textId="77777777" w:rsidR="00CD7C44" w:rsidRPr="00CD7C44" w:rsidRDefault="00CD7C44" w:rsidP="00CD7C44">
      <w:pPr>
        <w:numPr>
          <w:ilvl w:val="1"/>
          <w:numId w:val="10"/>
        </w:numPr>
      </w:pPr>
      <w:r w:rsidRPr="00CD7C44">
        <w:rPr>
          <w:b/>
          <w:bCs/>
        </w:rPr>
        <w:t>Admin</w:t>
      </w:r>
      <w:r w:rsidRPr="00CD7C44">
        <w:t xml:space="preserve"> (Username: admin | Password: admin123): Ha accesso </w:t>
      </w:r>
      <w:proofErr w:type="spellStart"/>
      <w:r w:rsidRPr="00CD7C44">
        <w:t>completo</w:t>
      </w:r>
      <w:proofErr w:type="spellEnd"/>
      <w:r w:rsidRPr="00CD7C44">
        <w:t>.</w:t>
      </w:r>
    </w:p>
    <w:p w14:paraId="1AB57B7B" w14:textId="77777777" w:rsidR="00CD7C44" w:rsidRPr="00CD7C44" w:rsidRDefault="00CD7C44" w:rsidP="00CD7C44">
      <w:pPr>
        <w:numPr>
          <w:ilvl w:val="1"/>
          <w:numId w:val="10"/>
        </w:numPr>
        <w:rPr>
          <w:lang w:val="it-IT"/>
        </w:rPr>
      </w:pPr>
      <w:r w:rsidRPr="00CD7C44">
        <w:rPr>
          <w:b/>
          <w:bCs/>
          <w:lang w:val="it-IT"/>
        </w:rPr>
        <w:t>User</w:t>
      </w:r>
      <w:r w:rsidRPr="00CD7C44">
        <w:rPr>
          <w:lang w:val="it-IT"/>
        </w:rPr>
        <w:t> (Username: user | Password: user123): Accesso in sola lettura.</w:t>
      </w:r>
    </w:p>
    <w:p w14:paraId="3F4EEE9B" w14:textId="77777777" w:rsidR="00CD7C44" w:rsidRPr="00CD7C44" w:rsidRDefault="00CD7C44" w:rsidP="00CD7C44">
      <w:pPr>
        <w:numPr>
          <w:ilvl w:val="1"/>
          <w:numId w:val="10"/>
        </w:numPr>
        <w:rPr>
          <w:lang w:val="it-IT"/>
        </w:rPr>
      </w:pPr>
      <w:r w:rsidRPr="00CD7C44">
        <w:rPr>
          <w:i/>
          <w:iCs/>
          <w:lang w:val="it-IT"/>
        </w:rPr>
        <w:t>Nota: le credenziali sono facilmente modificabili in futuro cercandole all'inizio del file app.js.</w:t>
      </w:r>
    </w:p>
    <w:p w14:paraId="522490BE" w14:textId="77777777" w:rsidR="00CD7C44" w:rsidRPr="00CD7C44" w:rsidRDefault="00CD7C44" w:rsidP="00CD7C44">
      <w:pPr>
        <w:numPr>
          <w:ilvl w:val="0"/>
          <w:numId w:val="10"/>
        </w:numPr>
        <w:rPr>
          <w:lang w:val="it-IT"/>
        </w:rPr>
      </w:pPr>
      <w:r w:rsidRPr="00CD7C44">
        <w:rPr>
          <w:b/>
          <w:bCs/>
          <w:lang w:val="it-IT"/>
        </w:rPr>
        <w:t>Restrizioni "Solo Lettura" (User)</w:t>
      </w:r>
      <w:r w:rsidRPr="00CD7C44">
        <w:rPr>
          <w:lang w:val="it-IT"/>
        </w:rPr>
        <w:t> Se si accede come user:</w:t>
      </w:r>
    </w:p>
    <w:p w14:paraId="5FD19A18" w14:textId="77777777" w:rsidR="00CD7C44" w:rsidRPr="00CD7C44" w:rsidRDefault="00CD7C44" w:rsidP="00CD7C44">
      <w:pPr>
        <w:numPr>
          <w:ilvl w:val="1"/>
          <w:numId w:val="10"/>
        </w:numPr>
        <w:rPr>
          <w:lang w:val="it-IT"/>
        </w:rPr>
      </w:pPr>
      <w:r w:rsidRPr="00CD7C44">
        <w:rPr>
          <w:lang w:val="it-IT"/>
        </w:rPr>
        <w:t>Scompaiono le voci di menu </w:t>
      </w:r>
      <w:r w:rsidRPr="00CD7C44">
        <w:rPr>
          <w:b/>
          <w:bCs/>
          <w:lang w:val="it-IT"/>
        </w:rPr>
        <w:t>"Inserisci Dati"</w:t>
      </w:r>
      <w:r w:rsidRPr="00CD7C44">
        <w:rPr>
          <w:lang w:val="it-IT"/>
        </w:rPr>
        <w:t> e </w:t>
      </w:r>
      <w:r w:rsidRPr="00CD7C44">
        <w:rPr>
          <w:b/>
          <w:bCs/>
          <w:lang w:val="it-IT"/>
        </w:rPr>
        <w:t>"Importa / Esporta"</w:t>
      </w:r>
      <w:r w:rsidRPr="00CD7C44">
        <w:rPr>
          <w:lang w:val="it-IT"/>
        </w:rPr>
        <w:t>.</w:t>
      </w:r>
    </w:p>
    <w:p w14:paraId="07117918" w14:textId="77777777" w:rsidR="00CD7C44" w:rsidRPr="00CD7C44" w:rsidRDefault="00CD7C44" w:rsidP="00CD7C44">
      <w:pPr>
        <w:numPr>
          <w:ilvl w:val="1"/>
          <w:numId w:val="10"/>
        </w:numPr>
        <w:rPr>
          <w:lang w:val="it-IT"/>
        </w:rPr>
      </w:pPr>
      <w:r w:rsidRPr="00CD7C44">
        <w:rPr>
          <w:lang w:val="it-IT"/>
        </w:rPr>
        <w:t>Nella tabella della sezione "Dettaglio Dati", spariscono i tasti di modifica (matita) ed eliminazione (cestino), e compare l'etichetta "Solo Lettura".</w:t>
      </w:r>
    </w:p>
    <w:p w14:paraId="445F3030" w14:textId="77777777" w:rsidR="00CD7C44" w:rsidRPr="00CD7C44" w:rsidRDefault="00CD7C44" w:rsidP="00CD7C44">
      <w:pPr>
        <w:numPr>
          <w:ilvl w:val="0"/>
          <w:numId w:val="10"/>
        </w:numPr>
        <w:rPr>
          <w:lang w:val="it-IT"/>
        </w:rPr>
      </w:pPr>
      <w:r w:rsidRPr="00CD7C44">
        <w:rPr>
          <w:b/>
          <w:bCs/>
          <w:lang w:val="it-IT"/>
        </w:rPr>
        <w:t>Pulsante di Logout</w:t>
      </w:r>
      <w:r w:rsidRPr="00CD7C44">
        <w:rPr>
          <w:lang w:val="it-IT"/>
        </w:rPr>
        <w:t> In fondo al menu di navigazione laterale, è stato aggiunto un comodo pulsante rosso </w:t>
      </w:r>
      <w:r w:rsidRPr="00CD7C44">
        <w:rPr>
          <w:b/>
          <w:bCs/>
          <w:lang w:val="it-IT"/>
        </w:rPr>
        <w:t>Logout</w:t>
      </w:r>
      <w:r w:rsidRPr="00CD7C44">
        <w:rPr>
          <w:lang w:val="it-IT"/>
        </w:rPr>
        <w:t> per chiudere la sessione corrente e ritornare alla schermata di inserimento credenziali.</w:t>
      </w:r>
    </w:p>
    <w:p w14:paraId="12C86A32" w14:textId="77777777" w:rsidR="00CD7C44" w:rsidRPr="00CD7C44" w:rsidRDefault="00CD7C44" w:rsidP="00CD7C44">
      <w:pPr>
        <w:rPr>
          <w:highlight w:val="yellow"/>
          <w:lang w:val="it-IT"/>
        </w:rPr>
      </w:pPr>
      <w:r w:rsidRPr="00CD7C44">
        <w:rPr>
          <w:highlight w:val="yellow"/>
          <w:lang w:val="it-IT"/>
        </w:rPr>
        <w:lastRenderedPageBreak/>
        <w:t>WARNING</w:t>
      </w:r>
    </w:p>
    <w:p w14:paraId="2D9EC1F4" w14:textId="77777777" w:rsidR="00CD7C44" w:rsidRPr="00CD7C44" w:rsidRDefault="00CD7C44" w:rsidP="00CD7C44">
      <w:pPr>
        <w:rPr>
          <w:lang w:val="it-IT"/>
        </w:rPr>
      </w:pPr>
      <w:r w:rsidRPr="00CD7C44">
        <w:rPr>
          <w:b/>
          <w:bCs/>
          <w:highlight w:val="yellow"/>
          <w:lang w:val="it-IT"/>
        </w:rPr>
        <w:t>Avviso Pubblicazione su Internet</w:t>
      </w:r>
      <w:r w:rsidRPr="00CD7C44">
        <w:rPr>
          <w:highlight w:val="yellow"/>
          <w:lang w:val="it-IT"/>
        </w:rPr>
        <w:t xml:space="preserve"> Dal momento che hai specificato che l'applicazione andrà su internet, tieni presente che questo è un blocco </w:t>
      </w:r>
      <w:proofErr w:type="spellStart"/>
      <w:r w:rsidRPr="00CD7C44">
        <w:rPr>
          <w:highlight w:val="yellow"/>
          <w:lang w:val="it-IT"/>
        </w:rPr>
        <w:t>Javascript</w:t>
      </w:r>
      <w:proofErr w:type="spellEnd"/>
      <w:r w:rsidRPr="00CD7C44">
        <w:rPr>
          <w:highlight w:val="yellow"/>
          <w:lang w:val="it-IT"/>
        </w:rPr>
        <w:t xml:space="preserve"> front-end (lato client). Significa che la sicurezza è perfetta per prevenire modifiche accidentali da parte degli impiegati, ma le password (scritte in app.js) sarebbero potenzialmente visibili a un utente tecnico se provasse ad ispezionare il codice sorgente della pagina web. Se desideri una sicurezza </w:t>
      </w:r>
      <w:r w:rsidRPr="00CD7C44">
        <w:rPr>
          <w:i/>
          <w:iCs/>
          <w:highlight w:val="yellow"/>
          <w:lang w:val="it-IT"/>
        </w:rPr>
        <w:t>reale</w:t>
      </w:r>
      <w:r w:rsidRPr="00CD7C44">
        <w:rPr>
          <w:highlight w:val="yellow"/>
          <w:lang w:val="it-IT"/>
        </w:rPr>
        <w:t> per internet, quando l'app verrà pubblicata ti suggerisco di applicare un lucchetto dal pannello di controllo del tuo hosting (tecnica nota come .</w:t>
      </w:r>
      <w:proofErr w:type="spellStart"/>
      <w:r w:rsidRPr="00CD7C44">
        <w:rPr>
          <w:highlight w:val="yellow"/>
          <w:lang w:val="it-IT"/>
        </w:rPr>
        <w:t>htpasswd</w:t>
      </w:r>
      <w:proofErr w:type="spellEnd"/>
      <w:r w:rsidRPr="00CD7C44">
        <w:rPr>
          <w:highlight w:val="yellow"/>
          <w:lang w:val="it-IT"/>
        </w:rPr>
        <w:t xml:space="preserve">), oppure di affidarti a un </w:t>
      </w:r>
      <w:proofErr w:type="spellStart"/>
      <w:r w:rsidRPr="00CD7C44">
        <w:rPr>
          <w:highlight w:val="yellow"/>
          <w:lang w:val="it-IT"/>
        </w:rPr>
        <w:t>backend</w:t>
      </w:r>
      <w:proofErr w:type="spellEnd"/>
      <w:r w:rsidRPr="00CD7C44">
        <w:rPr>
          <w:highlight w:val="yellow"/>
          <w:lang w:val="it-IT"/>
        </w:rPr>
        <w:t xml:space="preserve"> in futuro. Per ora, il blocco in </w:t>
      </w:r>
      <w:proofErr w:type="spellStart"/>
      <w:r w:rsidRPr="00CD7C44">
        <w:rPr>
          <w:highlight w:val="yellow"/>
          <w:lang w:val="it-IT"/>
        </w:rPr>
        <w:t>Javascript</w:t>
      </w:r>
      <w:proofErr w:type="spellEnd"/>
      <w:r w:rsidRPr="00CD7C44">
        <w:rPr>
          <w:highlight w:val="yellow"/>
          <w:lang w:val="it-IT"/>
        </w:rPr>
        <w:t xml:space="preserve"> è comunque una barriera più che adeguata per i non-tecnici.</w:t>
      </w:r>
    </w:p>
    <w:p w14:paraId="22345D82" w14:textId="77777777" w:rsidR="000F4A26" w:rsidRPr="000F4A26" w:rsidRDefault="000F4A26" w:rsidP="000F4A26">
      <w:pPr>
        <w:rPr>
          <w:b/>
          <w:bCs/>
          <w:lang w:val="it-IT"/>
        </w:rPr>
      </w:pPr>
      <w:r w:rsidRPr="000F4A26">
        <w:rPr>
          <w:b/>
          <w:bCs/>
          <w:lang w:val="it-IT"/>
        </w:rPr>
        <w:t xml:space="preserve">User Management and Settings </w:t>
      </w:r>
      <w:proofErr w:type="spellStart"/>
      <w:r w:rsidRPr="000F4A26">
        <w:rPr>
          <w:b/>
          <w:bCs/>
          <w:lang w:val="it-IT"/>
        </w:rPr>
        <w:t>Isolation</w:t>
      </w:r>
      <w:proofErr w:type="spellEnd"/>
    </w:p>
    <w:p w14:paraId="4DF40198" w14:textId="77777777" w:rsidR="000F4A26" w:rsidRPr="000F4A26" w:rsidRDefault="000F4A26" w:rsidP="000F4A26">
      <w:pPr>
        <w:rPr>
          <w:lang w:val="it-IT"/>
        </w:rPr>
      </w:pPr>
      <w:r w:rsidRPr="000F4A26">
        <w:rPr>
          <w:lang w:val="it-IT"/>
        </w:rPr>
        <w:t>L'obiettivo di questa modifica è permettere agli amministratori di creare, gestire e rimuovere molteplici utenti, ciascuno con le proprie credenziali (username/password) e il proprio ruolo (ADMIN o USER). Inoltre, il sistema di salvataggio delle preferenze (anni nascosti, selezioni multiple, etc.) verrà scollegato non più in base al </w:t>
      </w:r>
      <w:r w:rsidRPr="000F4A26">
        <w:rPr>
          <w:i/>
          <w:iCs/>
          <w:lang w:val="it-IT"/>
        </w:rPr>
        <w:t>ruolo</w:t>
      </w:r>
      <w:r w:rsidRPr="000F4A26">
        <w:rPr>
          <w:lang w:val="it-IT"/>
        </w:rPr>
        <w:t> generale, ma in base allo </w:t>
      </w:r>
      <w:r w:rsidRPr="000F4A26">
        <w:rPr>
          <w:i/>
          <w:iCs/>
          <w:lang w:val="it-IT"/>
        </w:rPr>
        <w:t>specifico utente</w:t>
      </w:r>
      <w:r w:rsidRPr="000F4A26">
        <w:rPr>
          <w:lang w:val="it-IT"/>
        </w:rPr>
        <w:t> (username), in modo che ogni persona abbia la propria configurazione salvata in modo indipendente.</w:t>
      </w:r>
    </w:p>
    <w:p w14:paraId="24EDF4FE" w14:textId="77777777" w:rsidR="000F4A26" w:rsidRPr="000F4A26" w:rsidRDefault="000F4A26" w:rsidP="000F4A26">
      <w:pPr>
        <w:rPr>
          <w:b/>
          <w:bCs/>
        </w:rPr>
      </w:pPr>
      <w:r w:rsidRPr="000F4A26">
        <w:rPr>
          <w:b/>
          <w:bCs/>
        </w:rPr>
        <w:t>User Review Required</w:t>
      </w:r>
    </w:p>
    <w:p w14:paraId="57DC86C5" w14:textId="77777777" w:rsidR="000F4A26" w:rsidRPr="000F4A26" w:rsidRDefault="000F4A26" w:rsidP="000F4A26">
      <w:r w:rsidRPr="000F4A26">
        <w:t>IMPORTANT</w:t>
      </w:r>
    </w:p>
    <w:p w14:paraId="422B0CE2" w14:textId="77777777" w:rsidR="000F4A26" w:rsidRPr="000F4A26" w:rsidRDefault="000F4A26" w:rsidP="000F4A26">
      <w:pPr>
        <w:numPr>
          <w:ilvl w:val="0"/>
          <w:numId w:val="12"/>
        </w:numPr>
        <w:rPr>
          <w:lang w:val="it-IT"/>
        </w:rPr>
      </w:pPr>
      <w:r w:rsidRPr="000F4A26">
        <w:rPr>
          <w:lang w:val="it-IT"/>
        </w:rPr>
        <w:t xml:space="preserve">Poiché si tratta di un'applicazione basata interamente sul browser senza un server </w:t>
      </w:r>
      <w:proofErr w:type="spellStart"/>
      <w:r w:rsidRPr="000F4A26">
        <w:rPr>
          <w:lang w:val="it-IT"/>
        </w:rPr>
        <w:t>backend</w:t>
      </w:r>
      <w:proofErr w:type="spellEnd"/>
      <w:r w:rsidRPr="000F4A26">
        <w:rPr>
          <w:lang w:val="it-IT"/>
        </w:rPr>
        <w:t>, le password e gli utenti saranno salvati nel </w:t>
      </w:r>
      <w:proofErr w:type="spellStart"/>
      <w:r w:rsidRPr="000F4A26">
        <w:rPr>
          <w:lang w:val="it-IT"/>
        </w:rPr>
        <w:t>localStorage</w:t>
      </w:r>
      <w:proofErr w:type="spellEnd"/>
      <w:r w:rsidRPr="000F4A26">
        <w:rPr>
          <w:lang w:val="it-IT"/>
        </w:rPr>
        <w:t> del browser. Questo è sufficiente per l'utilizzo che se ne sta facendo, ma tieni presente che cancellando la cache del browser andranno rimesse le credenziali di default.</w:t>
      </w:r>
    </w:p>
    <w:p w14:paraId="089A015D" w14:textId="77777777" w:rsidR="000F4A26" w:rsidRPr="000F4A26" w:rsidRDefault="000F4A26" w:rsidP="000F4A26">
      <w:pPr>
        <w:numPr>
          <w:ilvl w:val="0"/>
          <w:numId w:val="12"/>
        </w:numPr>
        <w:rPr>
          <w:lang w:val="it-IT"/>
        </w:rPr>
      </w:pPr>
      <w:r w:rsidRPr="000F4A26">
        <w:rPr>
          <w:lang w:val="it-IT"/>
        </w:rPr>
        <w:t>Alla prima apertura manterremo i due account di base (admin e user) per garantire che tu possa sempre fare il login.</w:t>
      </w:r>
    </w:p>
    <w:p w14:paraId="1732F64C" w14:textId="77777777" w:rsidR="000F4A26" w:rsidRPr="000F4A26" w:rsidRDefault="000F4A26" w:rsidP="000F4A26">
      <w:pPr>
        <w:rPr>
          <w:b/>
          <w:bCs/>
        </w:rPr>
      </w:pPr>
      <w:r w:rsidRPr="000F4A26">
        <w:rPr>
          <w:b/>
          <w:bCs/>
        </w:rPr>
        <w:t>Proposed Changes</w:t>
      </w:r>
    </w:p>
    <w:p w14:paraId="191F8D37" w14:textId="77777777" w:rsidR="000F4A26" w:rsidRPr="000F4A26" w:rsidRDefault="000F4A26" w:rsidP="000F4A26">
      <w:r w:rsidRPr="000F4A26">
        <w:t>1. app.js</w:t>
      </w:r>
    </w:p>
    <w:p w14:paraId="6A793505" w14:textId="77777777" w:rsidR="000F4A26" w:rsidRPr="000F4A26" w:rsidRDefault="000F4A26" w:rsidP="000F4A26">
      <w:pPr>
        <w:numPr>
          <w:ilvl w:val="0"/>
          <w:numId w:val="13"/>
        </w:numPr>
        <w:rPr>
          <w:lang w:val="it-IT"/>
        </w:rPr>
      </w:pPr>
      <w:r w:rsidRPr="000F4A26">
        <w:rPr>
          <w:b/>
          <w:bCs/>
          <w:lang w:val="it-IT"/>
        </w:rPr>
        <w:t>[MODIFY]</w:t>
      </w:r>
      <w:r w:rsidRPr="000F4A26">
        <w:rPr>
          <w:lang w:val="it-IT"/>
        </w:rPr>
        <w:t> Cambieremo la costante statica USERS in un sistema dinamico che legge dal </w:t>
      </w:r>
      <w:proofErr w:type="spellStart"/>
      <w:r w:rsidRPr="000F4A26">
        <w:rPr>
          <w:lang w:val="it-IT"/>
        </w:rPr>
        <w:t>localStorage</w:t>
      </w:r>
      <w:proofErr w:type="spellEnd"/>
      <w:r w:rsidRPr="000F4A26">
        <w:rPr>
          <w:lang w:val="it-IT"/>
        </w:rPr>
        <w:t> o imposta i valori di default.</w:t>
      </w:r>
    </w:p>
    <w:p w14:paraId="46F3E9F1" w14:textId="77777777" w:rsidR="000F4A26" w:rsidRPr="000F4A26" w:rsidRDefault="000F4A26" w:rsidP="000F4A26">
      <w:pPr>
        <w:numPr>
          <w:ilvl w:val="0"/>
          <w:numId w:val="13"/>
        </w:numPr>
        <w:rPr>
          <w:lang w:val="it-IT"/>
        </w:rPr>
      </w:pPr>
      <w:r w:rsidRPr="000F4A26">
        <w:rPr>
          <w:b/>
          <w:bCs/>
          <w:lang w:val="it-IT"/>
        </w:rPr>
        <w:t>[MODIFY]</w:t>
      </w:r>
      <w:r w:rsidRPr="000F4A26">
        <w:rPr>
          <w:lang w:val="it-IT"/>
        </w:rPr>
        <w:t> Aggiungeremo una variabile globale </w:t>
      </w:r>
      <w:proofErr w:type="spellStart"/>
      <w:r w:rsidRPr="000F4A26">
        <w:rPr>
          <w:lang w:val="it-IT"/>
        </w:rPr>
        <w:t>currentUsername</w:t>
      </w:r>
      <w:proofErr w:type="spellEnd"/>
      <w:r w:rsidRPr="000F4A26">
        <w:rPr>
          <w:lang w:val="it-IT"/>
        </w:rPr>
        <w:t>.</w:t>
      </w:r>
    </w:p>
    <w:p w14:paraId="16629653" w14:textId="77777777" w:rsidR="000F4A26" w:rsidRPr="000F4A26" w:rsidRDefault="000F4A26" w:rsidP="000F4A26">
      <w:pPr>
        <w:numPr>
          <w:ilvl w:val="0"/>
          <w:numId w:val="13"/>
        </w:numPr>
        <w:rPr>
          <w:lang w:val="it-IT"/>
        </w:rPr>
      </w:pPr>
      <w:r w:rsidRPr="000F4A26">
        <w:rPr>
          <w:b/>
          <w:bCs/>
          <w:lang w:val="it-IT"/>
        </w:rPr>
        <w:t>[MODIFY]</w:t>
      </w:r>
      <w:r w:rsidRPr="000F4A26">
        <w:rPr>
          <w:lang w:val="it-IT"/>
        </w:rPr>
        <w:t> Modificheremo loadRoleSpecificSettings() e </w:t>
      </w:r>
      <w:proofErr w:type="spellStart"/>
      <w:r w:rsidRPr="000F4A26">
        <w:rPr>
          <w:lang w:val="it-IT"/>
        </w:rPr>
        <w:t>saveRoleSpecificSettings</w:t>
      </w:r>
      <w:proofErr w:type="spellEnd"/>
      <w:r w:rsidRPr="000F4A26">
        <w:rPr>
          <w:lang w:val="it-IT"/>
        </w:rPr>
        <w:t>() per usare </w:t>
      </w:r>
      <w:proofErr w:type="spellStart"/>
      <w:r w:rsidRPr="000F4A26">
        <w:rPr>
          <w:lang w:val="it-IT"/>
        </w:rPr>
        <w:t>currentUsername</w:t>
      </w:r>
      <w:proofErr w:type="spellEnd"/>
      <w:r w:rsidRPr="000F4A26">
        <w:rPr>
          <w:lang w:val="it-IT"/>
        </w:rPr>
        <w:t> invece del ruolo, garantendo l'indipendenza al 100% per ogni utente.</w:t>
      </w:r>
    </w:p>
    <w:p w14:paraId="5F2DA479" w14:textId="77777777" w:rsidR="000F4A26" w:rsidRPr="000F4A26" w:rsidRDefault="000F4A26" w:rsidP="000F4A26">
      <w:pPr>
        <w:numPr>
          <w:ilvl w:val="0"/>
          <w:numId w:val="13"/>
        </w:numPr>
        <w:rPr>
          <w:lang w:val="it-IT"/>
        </w:rPr>
      </w:pPr>
      <w:r w:rsidRPr="000F4A26">
        <w:rPr>
          <w:b/>
          <w:bCs/>
          <w:lang w:val="it-IT"/>
        </w:rPr>
        <w:lastRenderedPageBreak/>
        <w:t>[NEW]</w:t>
      </w:r>
      <w:r w:rsidRPr="000F4A26">
        <w:rPr>
          <w:lang w:val="it-IT"/>
        </w:rPr>
        <w:t> Creeremo nuove funzioni JavaScript per la Gestione Utenti (aggiungi utente, elimina utente, salva lista utenti).</w:t>
      </w:r>
    </w:p>
    <w:p w14:paraId="750BAA3E" w14:textId="77777777" w:rsidR="000F4A26" w:rsidRPr="000F4A26" w:rsidRDefault="000F4A26" w:rsidP="000F4A26">
      <w:pPr>
        <w:numPr>
          <w:ilvl w:val="0"/>
          <w:numId w:val="13"/>
        </w:numPr>
        <w:rPr>
          <w:lang w:val="it-IT"/>
        </w:rPr>
      </w:pPr>
      <w:r w:rsidRPr="000F4A26">
        <w:rPr>
          <w:b/>
          <w:bCs/>
          <w:lang w:val="it-IT"/>
        </w:rPr>
        <w:t>[MODIFY]</w:t>
      </w:r>
      <w:r w:rsidRPr="000F4A26">
        <w:rPr>
          <w:lang w:val="it-IT"/>
        </w:rPr>
        <w:t> Aggiorneremo </w:t>
      </w:r>
      <w:proofErr w:type="spellStart"/>
      <w:r w:rsidRPr="000F4A26">
        <w:rPr>
          <w:lang w:val="it-IT"/>
        </w:rPr>
        <w:t>applyRoleRestrictions</w:t>
      </w:r>
      <w:proofErr w:type="spellEnd"/>
      <w:r w:rsidRPr="000F4A26">
        <w:rPr>
          <w:lang w:val="it-IT"/>
        </w:rPr>
        <w:t>() per nascondere il nuovo pannello "Gestione Utenti" agli account USER.</w:t>
      </w:r>
    </w:p>
    <w:p w14:paraId="5B8F0921" w14:textId="77777777" w:rsidR="000F4A26" w:rsidRPr="000F4A26" w:rsidRDefault="000F4A26" w:rsidP="000F4A26">
      <w:r w:rsidRPr="000F4A26">
        <w:t>2. index.html</w:t>
      </w:r>
    </w:p>
    <w:p w14:paraId="195E1387" w14:textId="77777777" w:rsidR="000F4A26" w:rsidRPr="000F4A26" w:rsidRDefault="000F4A26" w:rsidP="000F4A26">
      <w:pPr>
        <w:numPr>
          <w:ilvl w:val="0"/>
          <w:numId w:val="14"/>
        </w:numPr>
        <w:rPr>
          <w:lang w:val="it-IT"/>
        </w:rPr>
      </w:pPr>
      <w:r w:rsidRPr="000F4A26">
        <w:rPr>
          <w:b/>
          <w:bCs/>
          <w:lang w:val="it-IT"/>
        </w:rPr>
        <w:t>[MODIFY]</w:t>
      </w:r>
      <w:r w:rsidRPr="000F4A26">
        <w:rPr>
          <w:lang w:val="it-IT"/>
        </w:rPr>
        <w:t> Aggiungeremo una nuova voce nel menu laterale (</w:t>
      </w:r>
      <w:proofErr w:type="spellStart"/>
      <w:r w:rsidRPr="000F4A26">
        <w:rPr>
          <w:lang w:val="it-IT"/>
        </w:rPr>
        <w:t>Sidebar</w:t>
      </w:r>
      <w:proofErr w:type="spellEnd"/>
      <w:r w:rsidRPr="000F4A26">
        <w:rPr>
          <w:lang w:val="it-IT"/>
        </w:rPr>
        <w:t>) chiamata </w:t>
      </w:r>
      <w:r w:rsidRPr="000F4A26">
        <w:rPr>
          <w:b/>
          <w:bCs/>
          <w:lang w:val="it-IT"/>
        </w:rPr>
        <w:t>Gestione Utenti</w:t>
      </w:r>
      <w:r w:rsidRPr="000F4A26">
        <w:rPr>
          <w:lang w:val="it-IT"/>
        </w:rPr>
        <w:t> con l'icona appropriata.</w:t>
      </w:r>
    </w:p>
    <w:p w14:paraId="491FE208" w14:textId="77777777" w:rsidR="000F4A26" w:rsidRPr="000F4A26" w:rsidRDefault="000F4A26" w:rsidP="000F4A26">
      <w:pPr>
        <w:numPr>
          <w:ilvl w:val="0"/>
          <w:numId w:val="14"/>
        </w:numPr>
        <w:rPr>
          <w:lang w:val="it-IT"/>
        </w:rPr>
      </w:pPr>
      <w:r w:rsidRPr="000F4A26">
        <w:rPr>
          <w:b/>
          <w:bCs/>
          <w:lang w:val="it-IT"/>
        </w:rPr>
        <w:t>[NEW]</w:t>
      </w:r>
      <w:r w:rsidRPr="000F4A26">
        <w:rPr>
          <w:lang w:val="it-IT"/>
        </w:rPr>
        <w:t> Creeremo la sezione (View) </w:t>
      </w:r>
      <w:r w:rsidRPr="000F4A26">
        <w:rPr>
          <w:b/>
          <w:bCs/>
          <w:lang w:val="it-IT"/>
        </w:rPr>
        <w:t>Gestione Utenti</w:t>
      </w:r>
      <w:r w:rsidRPr="000F4A26">
        <w:rPr>
          <w:lang w:val="it-IT"/>
        </w:rPr>
        <w:t> contenente:</w:t>
      </w:r>
    </w:p>
    <w:p w14:paraId="672F2B64" w14:textId="77777777" w:rsidR="000F4A26" w:rsidRPr="000F4A26" w:rsidRDefault="000F4A26" w:rsidP="000F4A26">
      <w:pPr>
        <w:numPr>
          <w:ilvl w:val="1"/>
          <w:numId w:val="14"/>
        </w:numPr>
        <w:rPr>
          <w:lang w:val="it-IT"/>
        </w:rPr>
      </w:pPr>
      <w:r w:rsidRPr="000F4A26">
        <w:rPr>
          <w:lang w:val="it-IT"/>
        </w:rPr>
        <w:t>Una tabella che elenca tutti gli utenti attuali e il loro ruolo.</w:t>
      </w:r>
    </w:p>
    <w:p w14:paraId="17A0770B" w14:textId="77777777" w:rsidR="000F4A26" w:rsidRPr="000F4A26" w:rsidRDefault="000F4A26" w:rsidP="000F4A26">
      <w:pPr>
        <w:numPr>
          <w:ilvl w:val="1"/>
          <w:numId w:val="14"/>
        </w:numPr>
        <w:rPr>
          <w:lang w:val="it-IT"/>
        </w:rPr>
      </w:pPr>
      <w:r w:rsidRPr="000F4A26">
        <w:rPr>
          <w:lang w:val="it-IT"/>
        </w:rPr>
        <w:t>Un bottone per "Nuovo Utente".</w:t>
      </w:r>
    </w:p>
    <w:p w14:paraId="0203A110" w14:textId="77777777" w:rsidR="000F4A26" w:rsidRPr="000F4A26" w:rsidRDefault="000F4A26" w:rsidP="000F4A26">
      <w:pPr>
        <w:numPr>
          <w:ilvl w:val="1"/>
          <w:numId w:val="14"/>
        </w:numPr>
        <w:rPr>
          <w:lang w:val="it-IT"/>
        </w:rPr>
      </w:pPr>
      <w:r w:rsidRPr="000F4A26">
        <w:rPr>
          <w:lang w:val="it-IT"/>
        </w:rPr>
        <w:t>Una modale (o form) per inserire Username, Password e selezionare il Ruolo (ADMIN / USER).</w:t>
      </w:r>
    </w:p>
    <w:p w14:paraId="6046A1E7" w14:textId="77777777" w:rsidR="000F4A26" w:rsidRPr="000F4A26" w:rsidRDefault="000F4A26" w:rsidP="000F4A26">
      <w:pPr>
        <w:rPr>
          <w:b/>
          <w:bCs/>
        </w:rPr>
      </w:pPr>
      <w:r w:rsidRPr="000F4A26">
        <w:rPr>
          <w:b/>
          <w:bCs/>
        </w:rPr>
        <w:t>Verification Plan</w:t>
      </w:r>
    </w:p>
    <w:p w14:paraId="10BDF284" w14:textId="77777777" w:rsidR="000F4A26" w:rsidRPr="000F4A26" w:rsidRDefault="000F4A26" w:rsidP="000F4A26">
      <w:r w:rsidRPr="000F4A26">
        <w:t>Manual Verification</w:t>
      </w:r>
    </w:p>
    <w:p w14:paraId="620D6308" w14:textId="77777777" w:rsidR="000F4A26" w:rsidRPr="000F4A26" w:rsidRDefault="000F4A26" w:rsidP="000F4A26">
      <w:pPr>
        <w:numPr>
          <w:ilvl w:val="0"/>
          <w:numId w:val="15"/>
        </w:numPr>
        <w:rPr>
          <w:lang w:val="it-IT"/>
        </w:rPr>
      </w:pPr>
      <w:r w:rsidRPr="000F4A26">
        <w:rPr>
          <w:lang w:val="it-IT"/>
        </w:rPr>
        <w:t>Effettuare il login con le credenziali di default dell'ADMIN.</w:t>
      </w:r>
    </w:p>
    <w:p w14:paraId="369D02C6" w14:textId="77777777" w:rsidR="000F4A26" w:rsidRPr="000F4A26" w:rsidRDefault="000F4A26" w:rsidP="000F4A26">
      <w:pPr>
        <w:numPr>
          <w:ilvl w:val="0"/>
          <w:numId w:val="15"/>
        </w:numPr>
        <w:rPr>
          <w:lang w:val="it-IT"/>
        </w:rPr>
      </w:pPr>
      <w:r w:rsidRPr="000F4A26">
        <w:rPr>
          <w:lang w:val="it-IT"/>
        </w:rPr>
        <w:t>Entrare nella nuova pagina "Gestione Utenti" e creare un nuovo utente "marco" con password e ruolo "USER".</w:t>
      </w:r>
    </w:p>
    <w:p w14:paraId="408029BD" w14:textId="77777777" w:rsidR="000F4A26" w:rsidRPr="000F4A26" w:rsidRDefault="000F4A26" w:rsidP="000F4A26">
      <w:pPr>
        <w:numPr>
          <w:ilvl w:val="0"/>
          <w:numId w:val="15"/>
        </w:numPr>
        <w:rPr>
          <w:lang w:val="it-IT"/>
        </w:rPr>
      </w:pPr>
      <w:r w:rsidRPr="000F4A26">
        <w:rPr>
          <w:lang w:val="it-IT"/>
        </w:rPr>
        <w:t>Creare un utente "giulia" con ruolo "ADMIN".</w:t>
      </w:r>
    </w:p>
    <w:p w14:paraId="0FCE2043" w14:textId="77777777" w:rsidR="000F4A26" w:rsidRPr="000F4A26" w:rsidRDefault="000F4A26" w:rsidP="000F4A26">
      <w:pPr>
        <w:numPr>
          <w:ilvl w:val="0"/>
          <w:numId w:val="15"/>
        </w:numPr>
        <w:rPr>
          <w:lang w:val="it-IT"/>
        </w:rPr>
      </w:pPr>
      <w:r w:rsidRPr="000F4A26">
        <w:rPr>
          <w:lang w:val="it-IT"/>
        </w:rPr>
        <w:t>Effettuare il logout e accedere come "marco". Verificare che le impostazioni (es. anni nascosti) non influenzino "giulia".</w:t>
      </w:r>
    </w:p>
    <w:p w14:paraId="71B873B1" w14:textId="77777777" w:rsidR="000F4A26" w:rsidRPr="000F4A26" w:rsidRDefault="000F4A26" w:rsidP="000F4A26">
      <w:pPr>
        <w:numPr>
          <w:ilvl w:val="0"/>
          <w:numId w:val="15"/>
        </w:numPr>
        <w:rPr>
          <w:lang w:val="it-IT"/>
        </w:rPr>
      </w:pPr>
      <w:r w:rsidRPr="000F4A26">
        <w:rPr>
          <w:lang w:val="it-IT"/>
        </w:rPr>
        <w:t>Accedere come "marco" e verificare che non abbia accesso alla pagina "Gestione Utenti".</w:t>
      </w:r>
    </w:p>
    <w:p w14:paraId="5638E894" w14:textId="77777777" w:rsidR="00FD3F19" w:rsidRPr="00FD3F19" w:rsidRDefault="00FD3F19" w:rsidP="00FD3F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01010"/>
          <w:kern w:val="36"/>
          <w:sz w:val="48"/>
          <w:szCs w:val="48"/>
          <w:lang w:val="it-IT"/>
          <w14:ligatures w14:val="none"/>
        </w:rPr>
      </w:pPr>
      <w:r w:rsidRPr="00FD3F19">
        <w:rPr>
          <w:rFonts w:ascii="Arial" w:eastAsia="Times New Roman" w:hAnsi="Arial" w:cs="Arial"/>
          <w:b/>
          <w:bCs/>
          <w:color w:val="101010"/>
          <w:kern w:val="36"/>
          <w:sz w:val="48"/>
          <w:szCs w:val="48"/>
          <w:lang w:val="it-IT"/>
          <w14:ligatures w14:val="none"/>
        </w:rPr>
        <w:t>mplementazione Gestione Utenti</w:t>
      </w:r>
    </w:p>
    <w:p w14:paraId="603F5AC4" w14:textId="77777777" w:rsidR="00FD3F19" w:rsidRPr="00FD3F19" w:rsidRDefault="00FD3F19" w:rsidP="00FD3F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Ho completato lo sviluppo della funzione di gestione utenti e della separazione dei dati nel progetto Dashboard Brasil.</w:t>
      </w:r>
    </w:p>
    <w:p w14:paraId="798A0BB5" w14:textId="77777777" w:rsidR="00FD3F19" w:rsidRPr="00FD3F19" w:rsidRDefault="00FD3F19" w:rsidP="00FD3F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14:ligatures w14:val="none"/>
        </w:rPr>
      </w:pPr>
      <w:proofErr w:type="spellStart"/>
      <w:r w:rsidRPr="00FD3F19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14:ligatures w14:val="none"/>
        </w:rPr>
        <w:t>Riepilogo</w:t>
      </w:r>
      <w:proofErr w:type="spellEnd"/>
      <w:r w:rsidRPr="00FD3F19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14:ligatures w14:val="none"/>
        </w:rPr>
        <w:t xml:space="preserve"> delle </w:t>
      </w:r>
      <w:proofErr w:type="spellStart"/>
      <w:r w:rsidRPr="00FD3F19">
        <w:rPr>
          <w:rFonts w:ascii="Arial" w:eastAsia="Times New Roman" w:hAnsi="Arial" w:cs="Arial"/>
          <w:b/>
          <w:bCs/>
          <w:color w:val="101010"/>
          <w:kern w:val="0"/>
          <w:sz w:val="36"/>
          <w:szCs w:val="36"/>
          <w14:ligatures w14:val="none"/>
        </w:rPr>
        <w:t>modifiche</w:t>
      </w:r>
      <w:proofErr w:type="spellEnd"/>
    </w:p>
    <w:p w14:paraId="3FF01E48" w14:textId="77777777" w:rsidR="00FD3F19" w:rsidRPr="00FD3F19" w:rsidRDefault="00FD3F19" w:rsidP="00FD3F1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proofErr w:type="spellStart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Gestione</w:t>
      </w:r>
      <w:proofErr w:type="spellEnd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Utenti</w:t>
      </w:r>
      <w:proofErr w:type="spellEnd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 xml:space="preserve"> (ADMIN)</w:t>
      </w:r>
    </w:p>
    <w:p w14:paraId="79C68FFD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lastRenderedPageBreak/>
        <w:t>Aggiunta una nuova voce nel menu laterale chiamata "Gestione Utenti", visibile solo se accedi con un ruolo </w:t>
      </w:r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ADMIN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.</w:t>
      </w:r>
    </w:p>
    <w:p w14:paraId="518EC2F6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Creata una nuova pagina dove è possibile visualizzare tutti gli utenti registrati.</w:t>
      </w:r>
    </w:p>
    <w:p w14:paraId="6CDA407D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Aggiunta una modale per </w:t>
      </w:r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creare nuovi utenti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o </w:t>
      </w:r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:lang w:val="it-IT"/>
          <w14:ligatures w14:val="none"/>
        </w:rPr>
        <w:t>modificare quelli esistenti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(es. per cambiare la password o il ruolo).</w:t>
      </w:r>
    </w:p>
    <w:p w14:paraId="0BE8F58C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È possibile eliminare gli utenti (tranne il proprio account attualmente connesso).</w:t>
      </w:r>
    </w:p>
    <w:p w14:paraId="0320B256" w14:textId="77777777" w:rsidR="00FD3F19" w:rsidRPr="00FD3F19" w:rsidRDefault="00FD3F19" w:rsidP="00FD3F1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proofErr w:type="spellStart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Isolamento</w:t>
      </w:r>
      <w:proofErr w:type="spellEnd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 xml:space="preserve"> Dati Avanzato</w:t>
      </w:r>
    </w:p>
    <w:p w14:paraId="186642BE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 xml:space="preserve">In precedenza, le impostazioni (anni nascosti, selezioni) venivano salvate per ruolo. 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 xml:space="preserve">Ora </w:t>
      </w:r>
      <w:proofErr w:type="spellStart"/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sono</w:t>
      </w:r>
      <w:proofErr w:type="spellEnd"/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 xml:space="preserve"> legate </w:t>
      </w:r>
      <w:proofErr w:type="spellStart"/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allo</w:t>
      </w:r>
      <w:proofErr w:type="spellEnd"/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</w:t>
      </w:r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username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specifico</w:t>
      </w:r>
      <w:proofErr w:type="spellEnd"/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 xml:space="preserve"> (</w:t>
      </w:r>
      <w:proofErr w:type="spellStart"/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currentUsername</w:t>
      </w:r>
      <w:proofErr w:type="spellEnd"/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).</w:t>
      </w:r>
    </w:p>
    <w:p w14:paraId="261B4107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Questo significa che se crei 3 utenti diversi con ruolo </w:t>
      </w:r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USER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, ciascuno di loro avrà le proprie personalizzazioni salvate sul browser, in modo totalmente indipendente.</w:t>
      </w:r>
    </w:p>
    <w:p w14:paraId="7E9A7764" w14:textId="77777777" w:rsidR="00FD3F19" w:rsidRPr="00FD3F19" w:rsidRDefault="00FD3F19" w:rsidP="00FD3F1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proofErr w:type="spellStart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Autenticazione</w:t>
      </w:r>
      <w:proofErr w:type="spellEnd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FD3F19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Dinamica</w:t>
      </w:r>
      <w:proofErr w:type="spellEnd"/>
    </w:p>
    <w:p w14:paraId="06E32CF8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Le credenziali non sono più fisse nel codice sorgente (</w:t>
      </w:r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app.js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), ma risiedono nella memoria del browser (</w:t>
      </w:r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localStorage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).</w:t>
      </w:r>
    </w:p>
    <w:p w14:paraId="5440E076" w14:textId="77777777" w:rsidR="00FD3F19" w:rsidRPr="00FD3F19" w:rsidRDefault="00FD3F19" w:rsidP="00FD3F19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Se è la prima volta che accedi, il sistema imposta automaticamente gli account di base: </w:t>
      </w:r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admin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(password: admin123) e </w:t>
      </w:r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user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 (password: user123).</w:t>
      </w:r>
    </w:p>
    <w:p w14:paraId="57EFFBD0" w14:textId="77777777" w:rsidR="00FD3F19" w:rsidRPr="00FD3F19" w:rsidRDefault="00FD3F19" w:rsidP="00FD3F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A7F37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A7F37"/>
          <w:kern w:val="0"/>
          <w:sz w:val="21"/>
          <w:szCs w:val="21"/>
          <w:lang w:val="it-IT"/>
          <w14:ligatures w14:val="none"/>
        </w:rPr>
        <w:t>TIP</w:t>
      </w:r>
    </w:p>
    <w:p w14:paraId="2C9C3873" w14:textId="77777777" w:rsidR="00FD3F19" w:rsidRPr="00FD3F19" w:rsidRDefault="00FD3F19" w:rsidP="00FD3F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</w:pP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Prova subito a fare il login come </w:t>
      </w:r>
      <w:r w:rsidRPr="00FD3F19">
        <w:rPr>
          <w:rFonts w:ascii="Consolas" w:eastAsia="Times New Roman" w:hAnsi="Consolas" w:cs="Courier New"/>
          <w:color w:val="A31515"/>
          <w:kern w:val="0"/>
          <w:sz w:val="19"/>
          <w:szCs w:val="19"/>
          <w:bdr w:val="single" w:sz="2" w:space="0" w:color="auto" w:frame="1"/>
          <w:lang w:val="it-IT"/>
          <w14:ligatures w14:val="none"/>
        </w:rPr>
        <w:t>admin</w:t>
      </w:r>
      <w:r w:rsidRPr="00FD3F19">
        <w:rPr>
          <w:rFonts w:ascii="Arial" w:eastAsia="Times New Roman" w:hAnsi="Arial" w:cs="Arial"/>
          <w:color w:val="101010"/>
          <w:kern w:val="0"/>
          <w:sz w:val="21"/>
          <w:szCs w:val="21"/>
          <w:lang w:val="it-IT"/>
          <w14:ligatures w14:val="none"/>
        </w:rPr>
        <w:t>, vai nella nuova sezione "Gestione Utenti" e crea un account di test (es. Mario, ruolo USER). Fai poi il logout, entra come Mario e prova a nascondere qualche anno: vedrai che le selezioni di Mario non avranno alcun impatto su quelle dell'Admin!</w:t>
      </w:r>
    </w:p>
    <w:p w14:paraId="20EBC7A1" w14:textId="77777777" w:rsidR="00B43328" w:rsidRPr="00CD7C44" w:rsidRDefault="00B43328">
      <w:pPr>
        <w:rPr>
          <w:lang w:val="it-IT"/>
        </w:rPr>
      </w:pPr>
    </w:p>
    <w:sectPr w:rsidR="00B43328" w:rsidRPr="00CD7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FC3"/>
    <w:multiLevelType w:val="multilevel"/>
    <w:tmpl w:val="54E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A7498"/>
    <w:multiLevelType w:val="multilevel"/>
    <w:tmpl w:val="8E8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FE417D"/>
    <w:multiLevelType w:val="multilevel"/>
    <w:tmpl w:val="15E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F7328"/>
    <w:multiLevelType w:val="multilevel"/>
    <w:tmpl w:val="3632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41428"/>
    <w:multiLevelType w:val="multilevel"/>
    <w:tmpl w:val="085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AB6A71"/>
    <w:multiLevelType w:val="multilevel"/>
    <w:tmpl w:val="63A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F06789"/>
    <w:multiLevelType w:val="multilevel"/>
    <w:tmpl w:val="6B7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326AE1"/>
    <w:multiLevelType w:val="multilevel"/>
    <w:tmpl w:val="F0C8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76EE1"/>
    <w:multiLevelType w:val="multilevel"/>
    <w:tmpl w:val="FF42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11AAE"/>
    <w:multiLevelType w:val="multilevel"/>
    <w:tmpl w:val="9D0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3119BB"/>
    <w:multiLevelType w:val="multilevel"/>
    <w:tmpl w:val="8E48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A75A5B"/>
    <w:multiLevelType w:val="multilevel"/>
    <w:tmpl w:val="234C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B8010C"/>
    <w:multiLevelType w:val="multilevel"/>
    <w:tmpl w:val="97A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F31074"/>
    <w:multiLevelType w:val="multilevel"/>
    <w:tmpl w:val="AA8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1C6AC6"/>
    <w:multiLevelType w:val="multilevel"/>
    <w:tmpl w:val="DD7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6F01BA"/>
    <w:multiLevelType w:val="multilevel"/>
    <w:tmpl w:val="EBE8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0152">
    <w:abstractNumId w:val="14"/>
  </w:num>
  <w:num w:numId="2" w16cid:durableId="1348486819">
    <w:abstractNumId w:val="0"/>
  </w:num>
  <w:num w:numId="3" w16cid:durableId="1419207586">
    <w:abstractNumId w:val="4"/>
  </w:num>
  <w:num w:numId="4" w16cid:durableId="400561994">
    <w:abstractNumId w:val="2"/>
  </w:num>
  <w:num w:numId="5" w16cid:durableId="1689063767">
    <w:abstractNumId w:val="6"/>
  </w:num>
  <w:num w:numId="6" w16cid:durableId="1756509660">
    <w:abstractNumId w:val="11"/>
  </w:num>
  <w:num w:numId="7" w16cid:durableId="1319385497">
    <w:abstractNumId w:val="15"/>
  </w:num>
  <w:num w:numId="8" w16cid:durableId="660013307">
    <w:abstractNumId w:val="13"/>
  </w:num>
  <w:num w:numId="9" w16cid:durableId="239142725">
    <w:abstractNumId w:val="8"/>
  </w:num>
  <w:num w:numId="10" w16cid:durableId="432170267">
    <w:abstractNumId w:val="7"/>
  </w:num>
  <w:num w:numId="11" w16cid:durableId="702902695">
    <w:abstractNumId w:val="5"/>
  </w:num>
  <w:num w:numId="12" w16cid:durableId="175195367">
    <w:abstractNumId w:val="12"/>
  </w:num>
  <w:num w:numId="13" w16cid:durableId="703748974">
    <w:abstractNumId w:val="1"/>
  </w:num>
  <w:num w:numId="14" w16cid:durableId="658339626">
    <w:abstractNumId w:val="9"/>
  </w:num>
  <w:num w:numId="15" w16cid:durableId="690571883">
    <w:abstractNumId w:val="10"/>
  </w:num>
  <w:num w:numId="16" w16cid:durableId="1489248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44"/>
    <w:rsid w:val="000F4A26"/>
    <w:rsid w:val="004D6A16"/>
    <w:rsid w:val="005A4109"/>
    <w:rsid w:val="006E1461"/>
    <w:rsid w:val="007434A6"/>
    <w:rsid w:val="009008AA"/>
    <w:rsid w:val="00B43328"/>
    <w:rsid w:val="00CD7C44"/>
    <w:rsid w:val="00FD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3144"/>
  <w15:chartTrackingRefBased/>
  <w15:docId w15:val="{397F8C7B-3B6B-4C9F-9A96-9F2DBE28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D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D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7C4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7C4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7C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7C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7C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7C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7C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7C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7C4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7C4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7C44"/>
    <w:rPr>
      <w:b/>
      <w:bCs/>
      <w:smallCaps/>
      <w:color w:val="2F5496" w:themeColor="accent1" w:themeShade="BF"/>
      <w:spacing w:val="5"/>
    </w:rPr>
  </w:style>
  <w:style w:type="character" w:customStyle="1" w:styleId="inline-flex">
    <w:name w:val="inline-flex"/>
    <w:basedOn w:val="Carpredefinitoparagrafo"/>
    <w:rsid w:val="00CD7C44"/>
  </w:style>
  <w:style w:type="character" w:styleId="Enfasigrassetto">
    <w:name w:val="Strong"/>
    <w:basedOn w:val="Carpredefinitoparagrafo"/>
    <w:uiPriority w:val="22"/>
    <w:qFormat/>
    <w:rsid w:val="00CD7C44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CD7C44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CD7C44"/>
    <w:rPr>
      <w:i/>
      <w:iCs/>
    </w:rPr>
  </w:style>
  <w:style w:type="paragraph" w:customStyle="1" w:styleId="markdown-alert-title">
    <w:name w:val="markdown-alert-title"/>
    <w:basedOn w:val="Normale"/>
    <w:rsid w:val="00FD3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</dc:creator>
  <cp:keywords/>
  <dc:description/>
  <cp:lastModifiedBy>Edoardo</cp:lastModifiedBy>
  <cp:revision>5</cp:revision>
  <cp:lastPrinted>2026-05-24T08:04:00Z</cp:lastPrinted>
  <dcterms:created xsi:type="dcterms:W3CDTF">2026-05-24T07:45:00Z</dcterms:created>
  <dcterms:modified xsi:type="dcterms:W3CDTF">2026-05-24T08:24:00Z</dcterms:modified>
</cp:coreProperties>
</file>