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3B0A27BB" w14:textId="77777777" w:rsidR="00AC313C" w:rsidRDefault="0092336D" w:rsidP="007E353E">
      <w:pPr>
        <w:ind w:firstLine="720"/>
        <w:rPr>
          <w:sz w:val="24"/>
          <w:szCs w:val="24"/>
        </w:rPr>
      </w:pPr>
      <w:commentRangeStart w:id="0"/>
      <w:r w:rsidRPr="00DE762E">
        <w:rPr>
          <w:sz w:val="24"/>
          <w:szCs w:val="24"/>
        </w:rPr>
        <w:t xml:space="preserve">As an undergraduate learning about supply chain management, I took the initiatives to help in the operations side. </w:t>
      </w:r>
      <w:commentRangeEnd w:id="0"/>
      <w:r w:rsidR="00CF1BD3">
        <w:rPr>
          <w:rStyle w:val="CommentReference"/>
        </w:rPr>
        <w:commentReference w:id="0"/>
      </w:r>
      <w:r w:rsidRPr="00DE762E">
        <w:rPr>
          <w:sz w:val="24"/>
          <w:szCs w:val="24"/>
        </w:rPr>
        <w:t xml:space="preserve">During Covid-19, our branch office in Jakarta experienced a massive downturn in sales because nobody was using paper. Tragically, we had to close the branch in Jakarta and sold the assets to raise funds for the other 7 subsidiaries. </w:t>
      </w:r>
      <w:commentRangeStart w:id="1"/>
      <w:r w:rsidRPr="00DE762E">
        <w:rPr>
          <w:sz w:val="24"/>
          <w:szCs w:val="24"/>
        </w:rPr>
        <w:t xml:space="preserve">At that time, I was still a college student with very limited experience in managing business and knowledge in the industry. Based on this experience, I knew I still had a long way to go regarding </w:t>
      </w:r>
      <w:commentRangeStart w:id="2"/>
      <w:r w:rsidRPr="00DE762E">
        <w:rPr>
          <w:sz w:val="24"/>
          <w:szCs w:val="24"/>
        </w:rPr>
        <w:t>innovative business model development or restructure of the company’s technology system</w:t>
      </w:r>
      <w:commentRangeEnd w:id="2"/>
      <w:r w:rsidR="00442949">
        <w:rPr>
          <w:rStyle w:val="CommentReference"/>
        </w:rPr>
        <w:commentReference w:id="2"/>
      </w:r>
      <w:r w:rsidRPr="00DE762E">
        <w:rPr>
          <w:sz w:val="24"/>
          <w:szCs w:val="24"/>
        </w:rPr>
        <w:t xml:space="preserve">. In the Technology Management program, I aim to learn all this. </w:t>
      </w:r>
      <w:commentRangeEnd w:id="1"/>
      <w:r w:rsidR="00F1342A">
        <w:rPr>
          <w:rStyle w:val="CommentReference"/>
        </w:rPr>
        <w:commentReference w:id="1"/>
      </w:r>
    </w:p>
    <w:p w14:paraId="5DD993CA" w14:textId="38399B12" w:rsidR="00AC313C" w:rsidRDefault="00E91821" w:rsidP="007E353E">
      <w:pPr>
        <w:ind w:firstLine="720"/>
        <w:rPr>
          <w:sz w:val="24"/>
          <w:szCs w:val="24"/>
        </w:rPr>
      </w:pPr>
      <w:del w:id="3" w:author="Thalia Priscilla" w:date="2023-02-10T18:06:00Z">
        <w:r w:rsidDel="00AC313C">
          <w:rPr>
            <w:sz w:val="24"/>
            <w:szCs w:val="24"/>
          </w:rPr>
          <w:delText xml:space="preserve">Therefore, </w:delText>
        </w:r>
      </w:del>
      <w:r w:rsidR="0092336D" w:rsidRPr="00DE762E">
        <w:rPr>
          <w:sz w:val="24"/>
          <w:szCs w:val="24"/>
        </w:rPr>
        <w:t xml:space="preserve">I’m thrilled to work with </w:t>
      </w:r>
      <w:proofErr w:type="spellStart"/>
      <w:r w:rsidR="00A641DD" w:rsidRPr="00DE762E">
        <w:rPr>
          <w:sz w:val="24"/>
          <w:szCs w:val="24"/>
        </w:rPr>
        <w:t>Ashifi</w:t>
      </w:r>
      <w:proofErr w:type="spellEnd"/>
      <w:r w:rsidR="00A641DD" w:rsidRPr="00DE762E">
        <w:rPr>
          <w:sz w:val="24"/>
          <w:szCs w:val="24"/>
        </w:rPr>
        <w:t xml:space="preserve"> Gogo</w:t>
      </w:r>
      <w:r w:rsidR="0092336D" w:rsidRPr="00DE762E">
        <w:rPr>
          <w:sz w:val="24"/>
          <w:szCs w:val="24"/>
        </w:rPr>
        <w:t xml:space="preserve"> – </w:t>
      </w:r>
      <w:ins w:id="4" w:author="Thalia Priscilla" w:date="2023-02-10T18:08:00Z">
        <w:r w:rsidR="0063059D">
          <w:rPr>
            <w:sz w:val="24"/>
            <w:szCs w:val="24"/>
          </w:rPr>
          <w:t>a</w:t>
        </w:r>
      </w:ins>
      <w:del w:id="5" w:author="Thalia Priscilla" w:date="2023-02-10T18:08:00Z">
        <w:r w:rsidR="00A641DD" w:rsidRPr="00DE762E" w:rsidDel="0063059D">
          <w:rPr>
            <w:sz w:val="24"/>
            <w:szCs w:val="24"/>
          </w:rPr>
          <w:delText>A</w:delText>
        </w:r>
      </w:del>
      <w:r w:rsidR="00A641DD" w:rsidRPr="00DE762E">
        <w:rPr>
          <w:sz w:val="24"/>
          <w:szCs w:val="24"/>
        </w:rPr>
        <w:t>n expert in end-consumer authentication technologies</w:t>
      </w:r>
      <w:r w:rsidR="0092336D" w:rsidRPr="00DE762E">
        <w:rPr>
          <w:sz w:val="24"/>
          <w:szCs w:val="24"/>
        </w:rPr>
        <w:t xml:space="preserve">. As </w:t>
      </w:r>
      <w:r w:rsidR="00A641DD" w:rsidRPr="00DE762E">
        <w:rPr>
          <w:sz w:val="24"/>
          <w:szCs w:val="24"/>
        </w:rPr>
        <w:t xml:space="preserve">the founder and CEO of </w:t>
      </w:r>
      <w:proofErr w:type="spellStart"/>
      <w:r w:rsidR="00A641DD" w:rsidRPr="00DE762E">
        <w:rPr>
          <w:sz w:val="24"/>
          <w:szCs w:val="24"/>
        </w:rPr>
        <w:t>Sproxil</w:t>
      </w:r>
      <w:proofErr w:type="spellEnd"/>
      <w:del w:id="6" w:author="Thalia Priscilla" w:date="2023-02-10T18:31:00Z">
        <w:r w:rsidR="00A641DD" w:rsidRPr="00DE762E" w:rsidDel="00D8049A">
          <w:rPr>
            <w:sz w:val="24"/>
            <w:szCs w:val="24"/>
          </w:rPr>
          <w:delText xml:space="preserve"> company</w:delText>
        </w:r>
      </w:del>
      <w:r w:rsidR="0092336D" w:rsidRPr="00DE762E">
        <w:rPr>
          <w:sz w:val="24"/>
          <w:szCs w:val="24"/>
        </w:rPr>
        <w:t xml:space="preserve">, I admire his </w:t>
      </w:r>
      <w:del w:id="7" w:author="Thalia Priscilla" w:date="2023-02-10T18:31:00Z">
        <w:r w:rsidR="0092336D" w:rsidRPr="00DE762E" w:rsidDel="00D8049A">
          <w:rPr>
            <w:sz w:val="24"/>
            <w:szCs w:val="24"/>
          </w:rPr>
          <w:delText xml:space="preserve">experience in </w:delText>
        </w:r>
        <w:r w:rsidR="00A641DD" w:rsidRPr="00DE762E" w:rsidDel="00D8049A">
          <w:rPr>
            <w:sz w:val="24"/>
            <w:szCs w:val="24"/>
          </w:rPr>
          <w:delText>developing</w:delText>
        </w:r>
      </w:del>
      <w:ins w:id="8" w:author="Thalia Priscilla" w:date="2023-02-10T18:31:00Z">
        <w:r w:rsidR="00D8049A">
          <w:rPr>
            <w:sz w:val="24"/>
            <w:szCs w:val="24"/>
          </w:rPr>
          <w:t>development of</w:t>
        </w:r>
      </w:ins>
      <w:r w:rsidR="00A641DD" w:rsidRPr="00DE762E">
        <w:rPr>
          <w:sz w:val="24"/>
          <w:szCs w:val="24"/>
        </w:rPr>
        <w:t xml:space="preserve"> </w:t>
      </w:r>
      <w:del w:id="9" w:author="Thalia Priscilla" w:date="2023-02-10T18:08:00Z">
        <w:r w:rsidR="00A641DD" w:rsidRPr="00DE762E" w:rsidDel="0063059D">
          <w:rPr>
            <w:sz w:val="24"/>
            <w:szCs w:val="24"/>
          </w:rPr>
          <w:delText>“</w:delText>
        </w:r>
      </w:del>
      <w:proofErr w:type="spellStart"/>
      <w:r w:rsidR="00A641DD" w:rsidRPr="00DE762E">
        <w:rPr>
          <w:sz w:val="24"/>
          <w:szCs w:val="24"/>
        </w:rPr>
        <w:t>Sproxil</w:t>
      </w:r>
      <w:proofErr w:type="spellEnd"/>
      <w:r w:rsidR="00A641DD" w:rsidRPr="00DE762E">
        <w:rPr>
          <w:sz w:val="24"/>
          <w:szCs w:val="24"/>
        </w:rPr>
        <w:t xml:space="preserve"> defender technology to verify product authenticity </w:t>
      </w:r>
      <w:del w:id="10" w:author="Thalia Priscilla" w:date="2023-02-10T18:08:00Z">
        <w:r w:rsidR="00A641DD" w:rsidRPr="00DE762E" w:rsidDel="0063059D">
          <w:rPr>
            <w:sz w:val="24"/>
            <w:szCs w:val="24"/>
          </w:rPr>
          <w:delText xml:space="preserve">which has been </w:delText>
        </w:r>
      </w:del>
      <w:r w:rsidR="00A641DD" w:rsidRPr="00DE762E">
        <w:rPr>
          <w:sz w:val="24"/>
          <w:szCs w:val="24"/>
        </w:rPr>
        <w:t>used by consumers globally</w:t>
      </w:r>
      <w:r w:rsidR="0092336D" w:rsidRPr="00DE762E">
        <w:rPr>
          <w:sz w:val="24"/>
          <w:szCs w:val="24"/>
        </w:rPr>
        <w:t xml:space="preserve">. </w:t>
      </w:r>
      <w:commentRangeStart w:id="11"/>
      <w:commentRangeStart w:id="12"/>
      <w:del w:id="13" w:author="Thalia Priscilla" w:date="2023-02-10T18:28:00Z">
        <w:r w:rsidR="00DE762E" w:rsidRPr="00DE762E" w:rsidDel="00D8049A">
          <w:rPr>
            <w:sz w:val="24"/>
            <w:szCs w:val="24"/>
          </w:rPr>
          <w:delText>Ashifi Gogo was awarded as the Social Entrepreneur of the Year award in 2014 by the Schwab Foundation, and his company was named as the world’s most innovative company in health care by Fast Company, beating 99 of the Fortune 100 companies.</w:delText>
        </w:r>
        <w:r w:rsidR="0092336D" w:rsidRPr="00DE762E" w:rsidDel="00D8049A">
          <w:rPr>
            <w:sz w:val="24"/>
            <w:szCs w:val="24"/>
          </w:rPr>
          <w:delText xml:space="preserve"> </w:delText>
        </w:r>
        <w:commentRangeEnd w:id="11"/>
        <w:r w:rsidR="0063059D" w:rsidDel="00D8049A">
          <w:rPr>
            <w:rStyle w:val="CommentReference"/>
          </w:rPr>
          <w:commentReference w:id="11"/>
        </w:r>
      </w:del>
      <w:del w:id="14" w:author="Thalia Priscilla" w:date="2023-02-10T18:32:00Z">
        <w:r w:rsidR="0092336D" w:rsidRPr="00DE762E" w:rsidDel="00D8049A">
          <w:rPr>
            <w:sz w:val="24"/>
            <w:szCs w:val="24"/>
          </w:rPr>
          <w:delText xml:space="preserve">With </w:delText>
        </w:r>
      </w:del>
      <w:ins w:id="15" w:author="Thalia Priscilla" w:date="2023-02-10T18:32:00Z">
        <w:r w:rsidR="00D8049A">
          <w:rPr>
            <w:sz w:val="24"/>
            <w:szCs w:val="24"/>
          </w:rPr>
          <w:t>Since</w:t>
        </w:r>
        <w:r w:rsidR="00D8049A" w:rsidRPr="00DE762E">
          <w:rPr>
            <w:sz w:val="24"/>
            <w:szCs w:val="24"/>
          </w:rPr>
          <w:t xml:space="preserve"> </w:t>
        </w:r>
      </w:ins>
      <w:r w:rsidR="0092336D" w:rsidRPr="00DE762E">
        <w:rPr>
          <w:sz w:val="24"/>
          <w:szCs w:val="24"/>
        </w:rPr>
        <w:t xml:space="preserve">my family business </w:t>
      </w:r>
      <w:del w:id="16" w:author="Thalia Priscilla" w:date="2023-02-10T18:32:00Z">
        <w:r w:rsidR="0092336D" w:rsidRPr="00DE762E" w:rsidDel="00D8049A">
          <w:rPr>
            <w:sz w:val="24"/>
            <w:szCs w:val="24"/>
          </w:rPr>
          <w:delText xml:space="preserve">that </w:delText>
        </w:r>
      </w:del>
      <w:r w:rsidR="0092336D" w:rsidRPr="00DE762E">
        <w:rPr>
          <w:sz w:val="24"/>
          <w:szCs w:val="24"/>
        </w:rPr>
        <w:t xml:space="preserve">is </w:t>
      </w:r>
      <w:del w:id="17" w:author="Thalia Priscilla" w:date="2023-02-10T18:30:00Z">
        <w:r w:rsidR="0092336D" w:rsidRPr="00DE762E" w:rsidDel="00D8049A">
          <w:rPr>
            <w:sz w:val="24"/>
            <w:szCs w:val="24"/>
          </w:rPr>
          <w:delText>also struggling</w:delText>
        </w:r>
      </w:del>
      <w:ins w:id="18" w:author="Thalia Priscilla" w:date="2023-02-10T18:30:00Z">
        <w:r w:rsidR="00D8049A">
          <w:rPr>
            <w:sz w:val="24"/>
            <w:szCs w:val="24"/>
          </w:rPr>
          <w:t>still recovering</w:t>
        </w:r>
      </w:ins>
      <w:r w:rsidR="0092336D" w:rsidRPr="00DE762E">
        <w:rPr>
          <w:sz w:val="24"/>
          <w:szCs w:val="24"/>
        </w:rPr>
        <w:t xml:space="preserve"> from the COVID-19 impact</w:t>
      </w:r>
      <w:del w:id="19" w:author="Thalia Priscilla" w:date="2023-02-10T18:30:00Z">
        <w:r w:rsidR="0092336D" w:rsidRPr="00DE762E" w:rsidDel="00D8049A">
          <w:rPr>
            <w:sz w:val="24"/>
            <w:szCs w:val="24"/>
          </w:rPr>
          <w:delText xml:space="preserve"> and is still recovering</w:delText>
        </w:r>
      </w:del>
      <w:r w:rsidR="0092336D" w:rsidRPr="00DE762E">
        <w:rPr>
          <w:sz w:val="24"/>
          <w:szCs w:val="24"/>
        </w:rPr>
        <w:t xml:space="preserve">, his guidance and tutelage </w:t>
      </w:r>
      <w:del w:id="20" w:author="Thalia Priscilla" w:date="2023-02-10T18:31:00Z">
        <w:r w:rsidR="0092336D" w:rsidRPr="00DE762E" w:rsidDel="00D8049A">
          <w:rPr>
            <w:sz w:val="24"/>
            <w:szCs w:val="24"/>
          </w:rPr>
          <w:delText xml:space="preserve">will </w:delText>
        </w:r>
      </w:del>
      <w:ins w:id="21" w:author="Thalia Priscilla" w:date="2023-02-10T18:31:00Z">
        <w:r w:rsidR="00D8049A">
          <w:rPr>
            <w:sz w:val="24"/>
            <w:szCs w:val="24"/>
          </w:rPr>
          <w:t>would</w:t>
        </w:r>
        <w:r w:rsidR="00D8049A" w:rsidRPr="00DE762E">
          <w:rPr>
            <w:sz w:val="24"/>
            <w:szCs w:val="24"/>
          </w:rPr>
          <w:t xml:space="preserve"> </w:t>
        </w:r>
      </w:ins>
      <w:r w:rsidR="0092336D" w:rsidRPr="00DE762E">
        <w:rPr>
          <w:sz w:val="24"/>
          <w:szCs w:val="24"/>
        </w:rPr>
        <w:t xml:space="preserve">be one of the most valuable parts of my </w:t>
      </w:r>
      <w:r w:rsidR="00DE762E" w:rsidRPr="00DE762E">
        <w:rPr>
          <w:sz w:val="24"/>
          <w:szCs w:val="24"/>
        </w:rPr>
        <w:t>MS in Technology Management</w:t>
      </w:r>
      <w:r w:rsidR="0092336D" w:rsidRPr="00DE762E">
        <w:rPr>
          <w:sz w:val="24"/>
          <w:szCs w:val="24"/>
        </w:rPr>
        <w:t xml:space="preserve"> experience.</w:t>
      </w:r>
      <w:r w:rsidR="007E353E">
        <w:rPr>
          <w:sz w:val="24"/>
          <w:szCs w:val="24"/>
        </w:rPr>
        <w:t xml:space="preserve"> </w:t>
      </w:r>
      <w:commentRangeEnd w:id="12"/>
      <w:r w:rsidR="00442949">
        <w:rPr>
          <w:rStyle w:val="CommentReference"/>
        </w:rPr>
        <w:commentReference w:id="12"/>
      </w:r>
    </w:p>
    <w:p w14:paraId="3A9FAABF" w14:textId="2ECEB5C5" w:rsidR="00343524" w:rsidRPr="00986768" w:rsidRDefault="007E353E" w:rsidP="007E353E">
      <w:pPr>
        <w:ind w:firstLine="720"/>
        <w:rPr>
          <w:sz w:val="24"/>
          <w:szCs w:val="24"/>
        </w:rPr>
      </w:pPr>
      <w:commentRangeStart w:id="22"/>
      <w:r w:rsidRPr="007E353E">
        <w:rPr>
          <w:sz w:val="24"/>
          <w:szCs w:val="24"/>
        </w:rPr>
        <w:t xml:space="preserve">A Master of Science in Technology Management </w:t>
      </w:r>
      <w:commentRangeEnd w:id="22"/>
      <w:r w:rsidR="00D8049A">
        <w:rPr>
          <w:rStyle w:val="CommentReference"/>
        </w:rPr>
        <w:commentReference w:id="22"/>
      </w:r>
      <w:r w:rsidRPr="007E353E">
        <w:rPr>
          <w:sz w:val="24"/>
          <w:szCs w:val="24"/>
        </w:rPr>
        <w:t xml:space="preserve">program at the University of Columbia will be </w:t>
      </w:r>
      <w:del w:id="23" w:author="Thalia Priscilla" w:date="2023-02-10T18:33:00Z">
        <w:r w:rsidRPr="007E353E" w:rsidDel="00F43F2C">
          <w:rPr>
            <w:sz w:val="24"/>
            <w:szCs w:val="24"/>
          </w:rPr>
          <w:delText xml:space="preserve">the </w:delText>
        </w:r>
      </w:del>
      <w:ins w:id="24"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25" w:author="Thalia Priscilla" w:date="2023-02-10T18:33:00Z">
        <w:r w:rsidRPr="007E353E" w:rsidDel="00F43F2C">
          <w:rPr>
            <w:sz w:val="24"/>
            <w:szCs w:val="24"/>
          </w:rPr>
          <w:delText xml:space="preserve">on </w:delText>
        </w:r>
      </w:del>
      <w:ins w:id="26"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will develop my entrepreneurship abilities utilizing cutting-edge technology. </w:t>
      </w:r>
      <w:commentRangeStart w:id="27"/>
      <w:r w:rsidRPr="007E353E">
        <w:rPr>
          <w:sz w:val="24"/>
          <w:szCs w:val="24"/>
        </w:rPr>
        <w:t xml:space="preserve">More than just abilities in innovation and digital strategy, </w:t>
      </w:r>
      <w:del w:id="28" w:author="Thalia Priscilla" w:date="2023-02-10T18:33:00Z">
        <w:r w:rsidRPr="007E353E" w:rsidDel="00F43F2C">
          <w:rPr>
            <w:sz w:val="24"/>
            <w:szCs w:val="24"/>
          </w:rPr>
          <w:delText xml:space="preserve">I feel </w:delText>
        </w:r>
      </w:del>
      <w:r w:rsidRPr="007E353E">
        <w:rPr>
          <w:sz w:val="24"/>
          <w:szCs w:val="24"/>
        </w:rPr>
        <w:t>this degree will teach me how to thrive in a competitive corporate world.</w:t>
      </w:r>
      <w:commentRangeEnd w:id="27"/>
      <w:r w:rsidR="00ED4379">
        <w:rPr>
          <w:rStyle w:val="CommentReference"/>
        </w:rPr>
        <w:commentReference w:id="27"/>
      </w:r>
    </w:p>
    <w:sectPr w:rsidR="00343524" w:rsidRPr="009867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2-10T13:18:00Z" w:initials="TP">
    <w:p w14:paraId="59FFEEDD" w14:textId="3B38432F" w:rsidR="00CF1BD3" w:rsidRDefault="00CF1BD3">
      <w:pPr>
        <w:pStyle w:val="CommentText"/>
      </w:pPr>
      <w:r>
        <w:rPr>
          <w:rStyle w:val="CommentReference"/>
        </w:rPr>
        <w:annotationRef/>
      </w:r>
      <w:r>
        <w:t xml:space="preserve">Give </w:t>
      </w:r>
      <w:r w:rsidR="00855FDE">
        <w:t xml:space="preserve">a </w:t>
      </w:r>
      <w:r w:rsidR="00AC313C">
        <w:t>little</w:t>
      </w:r>
      <w:r w:rsidR="00855FDE">
        <w:t xml:space="preserve"> </w:t>
      </w:r>
      <w:r>
        <w:t>introduction on the business &amp; industry here.</w:t>
      </w:r>
      <w:r w:rsidR="00AC313C">
        <w:t xml:space="preserve"> </w:t>
      </w:r>
      <w:r>
        <w:t xml:space="preserve">Was it your family business? </w:t>
      </w:r>
      <w:r w:rsidR="00AC313C">
        <w:t>Is it the paper industry?</w:t>
      </w:r>
    </w:p>
    <w:p w14:paraId="7CC0CD58" w14:textId="77777777" w:rsidR="00A53BB2" w:rsidRDefault="00A53BB2">
      <w:pPr>
        <w:pStyle w:val="CommentText"/>
      </w:pPr>
    </w:p>
    <w:p w14:paraId="7A29A6AD" w14:textId="5A269F5E" w:rsidR="00A53BB2" w:rsidRDefault="00855FDE">
      <w:pPr>
        <w:pStyle w:val="CommentText"/>
      </w:pPr>
      <w:r>
        <w:t>Also</w:t>
      </w:r>
      <w:r w:rsidR="00A53BB2">
        <w:t xml:space="preserve">, don’t be afraid to be creative with your hook! :) Perhaps </w:t>
      </w:r>
      <w:r>
        <w:t>start with what you found interesting on supply chain management, or even the next sentence.</w:t>
      </w:r>
    </w:p>
    <w:p w14:paraId="16BCB4A4" w14:textId="77777777" w:rsidR="00135D82" w:rsidRDefault="00135D82">
      <w:pPr>
        <w:pStyle w:val="CommentText"/>
      </w:pPr>
    </w:p>
    <w:p w14:paraId="67306675" w14:textId="0B0660C8" w:rsidR="00135D82" w:rsidRDefault="00135D82">
      <w:pPr>
        <w:pStyle w:val="CommentText"/>
      </w:pPr>
      <w:r>
        <w:t xml:space="preserve">It would be great if you make the objective clear in the first para, so it’s easier to sum up in the conclusion. For example, I see that you talk about helping your family business – you can </w:t>
      </w:r>
      <w:r w:rsidR="00B26A9E">
        <w:t>zoom in</w:t>
      </w:r>
      <w:r>
        <w:t xml:space="preserve"> on that </w:t>
      </w:r>
      <w:r w:rsidR="00B26A9E">
        <w:t>to</w:t>
      </w:r>
      <w:r>
        <w:t xml:space="preserve"> make th</w:t>
      </w:r>
      <w:r w:rsidR="00B26A9E">
        <w:t>e objective</w:t>
      </w:r>
      <w:r>
        <w:t xml:space="preserve"> clear throughout the essay. If you </w:t>
      </w:r>
      <w:r w:rsidR="00B26A9E">
        <w:t>have a secondary objective like ‘thriving in a corporate world’, you can tie that into your main objective.</w:t>
      </w:r>
    </w:p>
  </w:comment>
  <w:comment w:id="2" w:author="Chiara Situmorang" w:date="2023-02-10T22:07:00Z" w:initials="CS">
    <w:p w14:paraId="3AED491E" w14:textId="77777777" w:rsidR="00442949" w:rsidRDefault="00442949" w:rsidP="007943E1">
      <w:r>
        <w:rPr>
          <w:rStyle w:val="CommentReference"/>
        </w:rPr>
        <w:annotationRef/>
      </w:r>
      <w:r>
        <w:rPr>
          <w:sz w:val="20"/>
          <w:szCs w:val="20"/>
        </w:rPr>
        <w:t xml:space="preserve">If these are your main objectives, you want to clarify the connection between these things and the problems in your family’s company. Why do you need to learn this? </w:t>
      </w:r>
    </w:p>
    <w:p w14:paraId="3C1AC6A9" w14:textId="77777777" w:rsidR="00442949" w:rsidRDefault="00442949" w:rsidP="007943E1"/>
    <w:p w14:paraId="20696F6F" w14:textId="77777777" w:rsidR="00442949" w:rsidRDefault="00442949" w:rsidP="007943E1">
      <w:r>
        <w:rPr>
          <w:sz w:val="20"/>
          <w:szCs w:val="20"/>
        </w:rPr>
        <w:t>You can then connect it to the next paragraph, where you talk about Gogo or someone else who can help you learn these things more practically.</w:t>
      </w:r>
    </w:p>
  </w:comment>
  <w:comment w:id="1" w:author="Thalia Priscilla" w:date="2023-02-10T18:05:00Z" w:initials="TP">
    <w:p w14:paraId="21AAA8E3" w14:textId="50ECC8F2" w:rsidR="00F1342A" w:rsidRDefault="00F1342A">
      <w:pPr>
        <w:pStyle w:val="CommentText"/>
      </w:pPr>
      <w:r>
        <w:rPr>
          <w:rStyle w:val="CommentReference"/>
        </w:rPr>
        <w:annotationRef/>
      </w:r>
      <w:r>
        <w:rPr>
          <w:rStyle w:val="CommentReference"/>
        </w:rPr>
        <w:annotationRef/>
      </w:r>
      <w:r>
        <w:rPr>
          <w:rStyle w:val="CommentReference"/>
        </w:rPr>
        <w:annotationRef/>
      </w:r>
      <w:r>
        <w:t>I think it</w:t>
      </w:r>
      <w:r w:rsidR="00AC313C">
        <w:t xml:space="preserve">’s good to </w:t>
      </w:r>
      <w:r>
        <w:t>show your passion by wording this along the lines of: this experience motivated you to learn more about xxx through this program.</w:t>
      </w:r>
    </w:p>
    <w:p w14:paraId="2D10D8A6" w14:textId="48263CF3" w:rsidR="00F1342A" w:rsidRDefault="00AC313C">
      <w:pPr>
        <w:pStyle w:val="CommentText"/>
      </w:pPr>
      <w:r>
        <w:t>Try to</w:t>
      </w:r>
      <w:r w:rsidR="00F1342A">
        <w:t xml:space="preserve"> shorten this part into one sentence to cut the word count.</w:t>
      </w:r>
    </w:p>
  </w:comment>
  <w:comment w:id="11" w:author="Thalia Priscilla" w:date="2023-02-10T18:09:00Z" w:initials="TP">
    <w:p w14:paraId="33FB853A" w14:textId="4277330D" w:rsidR="0063059D" w:rsidRDefault="0063059D">
      <w:pPr>
        <w:pStyle w:val="CommentText"/>
      </w:pPr>
      <w:r>
        <w:rPr>
          <w:rStyle w:val="CommentReference"/>
        </w:rPr>
        <w:annotationRef/>
      </w:r>
      <w:r w:rsidR="00D8049A">
        <w:t>Not really necessary.</w:t>
      </w:r>
    </w:p>
  </w:comment>
  <w:comment w:id="12" w:author="Chiara Situmorang" w:date="2023-02-10T22:05:00Z" w:initials="CS">
    <w:p w14:paraId="384EA663" w14:textId="77777777" w:rsidR="00442949" w:rsidRDefault="00442949" w:rsidP="00D540C1">
      <w:r>
        <w:rPr>
          <w:rStyle w:val="CommentReference"/>
        </w:rPr>
        <w:annotationRef/>
      </w:r>
      <w:r>
        <w:rPr>
          <w:sz w:val="20"/>
          <w:szCs w:val="20"/>
        </w:rPr>
        <w:t>As a reader, it’s a little confusing to me as to why you mentioned Gogo and why his guidance would be valuable to you. His company is in a wholly different industry as your family’s - why are you interested in working with him? This is where talking about your goals more specifically will help clarify this.</w:t>
      </w:r>
    </w:p>
  </w:comment>
  <w:comment w:id="22" w:author="Thalia Priscilla" w:date="2023-02-10T18:29:00Z" w:initials="TP">
    <w:p w14:paraId="4D85EA2E" w14:textId="13C067CE"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27" w:author="Thalia Priscilla" w:date="2023-02-10T18:33:00Z" w:initials="TP">
    <w:p w14:paraId="3907FF5F" w14:textId="1D10FB2F"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06675" w15:done="0"/>
  <w15:commentEx w15:paraId="20696F6F" w15:done="0"/>
  <w15:commentEx w15:paraId="2D10D8A6" w15:done="0"/>
  <w15:commentEx w15:paraId="33FB853A" w15:done="0"/>
  <w15:commentEx w15:paraId="384EA663" w15:done="0"/>
  <w15:commentEx w15:paraId="4D85EA2E" w15:done="0"/>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C2B5" w16cex:dateUtc="2023-02-10T06:18:00Z"/>
  <w16cex:commentExtensible w16cex:durableId="27913E96" w16cex:dateUtc="2023-02-10T15:07:00Z"/>
  <w16cex:commentExtensible w16cex:durableId="279105E5" w16cex:dateUtc="2023-02-10T11:05:00Z"/>
  <w16cex:commentExtensible w16cex:durableId="279106D3" w16cex:dateUtc="2023-02-10T11:09:00Z"/>
  <w16cex:commentExtensible w16cex:durableId="27913E2C" w16cex:dateUtc="2023-02-10T15:05:00Z"/>
  <w16cex:commentExtensible w16cex:durableId="27910BA0" w16cex:dateUtc="2023-02-10T11:29: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06675" w16cid:durableId="2790C2B5"/>
  <w16cid:commentId w16cid:paraId="20696F6F" w16cid:durableId="27913E96"/>
  <w16cid:commentId w16cid:paraId="2D10D8A6" w16cid:durableId="279105E5"/>
  <w16cid:commentId w16cid:paraId="33FB853A" w16cid:durableId="279106D3"/>
  <w16cid:commentId w16cid:paraId="384EA663" w16cid:durableId="27913E2C"/>
  <w16cid:commentId w16cid:paraId="4D85EA2E" w16cid:durableId="27910BA0"/>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8"/>
    <w:rsid w:val="00135D82"/>
    <w:rsid w:val="00343524"/>
    <w:rsid w:val="003E24A4"/>
    <w:rsid w:val="00442949"/>
    <w:rsid w:val="0063059D"/>
    <w:rsid w:val="007E353E"/>
    <w:rsid w:val="007F0C5D"/>
    <w:rsid w:val="00816E8F"/>
    <w:rsid w:val="00855FDE"/>
    <w:rsid w:val="0092336D"/>
    <w:rsid w:val="00986768"/>
    <w:rsid w:val="00A53BB2"/>
    <w:rsid w:val="00A641DD"/>
    <w:rsid w:val="00AB1D38"/>
    <w:rsid w:val="00AC313C"/>
    <w:rsid w:val="00B26A9E"/>
    <w:rsid w:val="00B4082A"/>
    <w:rsid w:val="00CF1BD3"/>
    <w:rsid w:val="00D8049A"/>
    <w:rsid w:val="00D824C7"/>
    <w:rsid w:val="00D833FF"/>
    <w:rsid w:val="00DB5698"/>
    <w:rsid w:val="00DE762E"/>
    <w:rsid w:val="00E91821"/>
    <w:rsid w:val="00ED4379"/>
    <w:rsid w:val="00F1342A"/>
    <w:rsid w:val="00F43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semiHidden/>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semiHidden/>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2023-02-10T11:41:00Z</dcterms:created>
  <dcterms:modified xsi:type="dcterms:W3CDTF">2023-02-10T15:07:00Z</dcterms:modified>
</cp:coreProperties>
</file>