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C0F9" w14:textId="3B21546E" w:rsidR="00BD7F39" w:rsidRDefault="004B22F8" w:rsidP="004B22F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Trabalho Prática 2</w:t>
      </w:r>
    </w:p>
    <w:p w14:paraId="02DFC7D0" w14:textId="0DCEBBAC" w:rsidR="004B22F8" w:rsidRDefault="004B22F8" w:rsidP="004B22F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Fecho Convexo</w:t>
      </w:r>
    </w:p>
    <w:p w14:paraId="2E166DC9" w14:textId="77777777" w:rsidR="004B22F8" w:rsidRDefault="004B22F8" w:rsidP="004B22F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A136916" w14:textId="1DDA4944" w:rsidR="004B22F8" w:rsidRDefault="004B22F8" w:rsidP="004B22F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Eduardo Silveira Cezar Fernandes – 2021019424</w:t>
      </w:r>
    </w:p>
    <w:p w14:paraId="56B50CB5" w14:textId="77777777" w:rsidR="004B22F8" w:rsidRDefault="004B22F8" w:rsidP="004B22F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AFA338C" w14:textId="751B90A4" w:rsidR="004B22F8" w:rsidRDefault="004B22F8" w:rsidP="004B22F8">
      <w:pPr>
        <w:jc w:val="center"/>
        <w:rPr>
          <w:rFonts w:ascii="Arial" w:hAnsi="Arial" w:cs="Arial"/>
          <w:sz w:val="20"/>
          <w:szCs w:val="20"/>
        </w:rPr>
      </w:pPr>
      <w:r w:rsidRPr="004B22F8">
        <w:rPr>
          <w:rFonts w:ascii="Arial" w:hAnsi="Arial" w:cs="Arial"/>
          <w:sz w:val="20"/>
          <w:szCs w:val="20"/>
        </w:rPr>
        <w:t xml:space="preserve">Departamento de Ciência da Computação – Universidade Federal de Minas </w:t>
      </w:r>
      <w:proofErr w:type="gramStart"/>
      <w:r w:rsidRPr="004B22F8">
        <w:rPr>
          <w:rFonts w:ascii="Arial" w:hAnsi="Arial" w:cs="Arial"/>
          <w:sz w:val="20"/>
          <w:szCs w:val="20"/>
        </w:rPr>
        <w:t>Gerais(</w:t>
      </w:r>
      <w:proofErr w:type="gramEnd"/>
      <w:r w:rsidRPr="004B22F8">
        <w:rPr>
          <w:rFonts w:ascii="Arial" w:hAnsi="Arial" w:cs="Arial"/>
          <w:sz w:val="20"/>
          <w:szCs w:val="20"/>
        </w:rPr>
        <w:t>UFMG)</w:t>
      </w:r>
    </w:p>
    <w:p w14:paraId="1AE656DD" w14:textId="1DC7B12B" w:rsidR="004B22F8" w:rsidRDefault="004B22F8" w:rsidP="004B22F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Belo Horizonte – MG – </w:t>
      </w:r>
      <w:proofErr w:type="spellStart"/>
      <w:r>
        <w:rPr>
          <w:rFonts w:ascii="Arial" w:hAnsi="Arial" w:cs="Arial"/>
          <w:sz w:val="20"/>
          <w:szCs w:val="20"/>
        </w:rPr>
        <w:t>Brazil</w:t>
      </w:r>
      <w:proofErr w:type="spellEnd"/>
    </w:p>
    <w:p w14:paraId="0EAB1A19" w14:textId="4B6FD68F" w:rsidR="004B22F8" w:rsidRDefault="00000000" w:rsidP="004B22F8">
      <w:pPr>
        <w:jc w:val="center"/>
        <w:rPr>
          <w:rFonts w:ascii="Arial" w:hAnsi="Arial" w:cs="Arial"/>
          <w:sz w:val="20"/>
          <w:szCs w:val="20"/>
        </w:rPr>
      </w:pPr>
      <w:hyperlink r:id="rId5" w:history="1">
        <w:r w:rsidR="004B22F8" w:rsidRPr="0060745C">
          <w:rPr>
            <w:rStyle w:val="Hyperlink"/>
            <w:rFonts w:ascii="Arial" w:hAnsi="Arial" w:cs="Arial"/>
            <w:sz w:val="20"/>
            <w:szCs w:val="20"/>
          </w:rPr>
          <w:t>eduardoscf1210@gmail.com</w:t>
        </w:r>
      </w:hyperlink>
    </w:p>
    <w:p w14:paraId="5354CDA1" w14:textId="77777777" w:rsidR="004B22F8" w:rsidRDefault="004B22F8" w:rsidP="004B22F8">
      <w:pPr>
        <w:jc w:val="center"/>
        <w:rPr>
          <w:rFonts w:ascii="Arial" w:hAnsi="Arial" w:cs="Arial"/>
          <w:sz w:val="20"/>
          <w:szCs w:val="20"/>
        </w:rPr>
      </w:pPr>
    </w:p>
    <w:p w14:paraId="2D96AF23" w14:textId="3F5028BC" w:rsidR="004B22F8" w:rsidRPr="004B22F8" w:rsidRDefault="004B22F8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B22F8">
        <w:rPr>
          <w:rFonts w:ascii="Arial" w:hAnsi="Arial" w:cs="Arial"/>
          <w:b/>
          <w:bCs/>
          <w:sz w:val="28"/>
          <w:szCs w:val="28"/>
        </w:rPr>
        <w:t>1.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4B22F8">
        <w:rPr>
          <w:rFonts w:ascii="Arial" w:hAnsi="Arial" w:cs="Arial"/>
          <w:b/>
          <w:bCs/>
          <w:sz w:val="28"/>
          <w:szCs w:val="28"/>
        </w:rPr>
        <w:t>Introdução</w:t>
      </w:r>
    </w:p>
    <w:p w14:paraId="3AEFB8F6" w14:textId="268A2991" w:rsidR="004B22F8" w:rsidRDefault="004B22F8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documentação lida com o problema de determinar qual é o menor fecho convexo possível dado um conjunto de pontos cartesianos. Para concretizar a funcionalidade proposta, o programa pode ser utilizado com 2 métodos principais, são eles: </w:t>
      </w:r>
      <w:proofErr w:type="spellStart"/>
      <w:r>
        <w:rPr>
          <w:rFonts w:ascii="Arial" w:hAnsi="Arial" w:cs="Arial"/>
          <w:sz w:val="24"/>
          <w:szCs w:val="24"/>
        </w:rPr>
        <w:t>Scan</w:t>
      </w:r>
      <w:proofErr w:type="spellEnd"/>
      <w:r>
        <w:rPr>
          <w:rFonts w:ascii="Arial" w:hAnsi="Arial" w:cs="Arial"/>
          <w:sz w:val="24"/>
          <w:szCs w:val="24"/>
        </w:rPr>
        <w:t xml:space="preserve"> de Graham e Marchar de Jarvis. Sendo que o primeiro deles pode ser executado com 3 métodos de ordenação diferente, o </w:t>
      </w:r>
      <w:proofErr w:type="spellStart"/>
      <w:r>
        <w:rPr>
          <w:rFonts w:ascii="Arial" w:hAnsi="Arial" w:cs="Arial"/>
          <w:sz w:val="24"/>
          <w:szCs w:val="24"/>
        </w:rPr>
        <w:t>MergeSort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proofErr w:type="spellStart"/>
      <w:r>
        <w:rPr>
          <w:rFonts w:ascii="Arial" w:hAnsi="Arial" w:cs="Arial"/>
          <w:sz w:val="24"/>
          <w:szCs w:val="24"/>
        </w:rPr>
        <w:t>InsertionSort</w:t>
      </w:r>
      <w:proofErr w:type="spellEnd"/>
      <w:r>
        <w:rPr>
          <w:rFonts w:ascii="Arial" w:hAnsi="Arial" w:cs="Arial"/>
          <w:sz w:val="24"/>
          <w:szCs w:val="24"/>
        </w:rPr>
        <w:t xml:space="preserve"> e o </w:t>
      </w:r>
      <w:proofErr w:type="spellStart"/>
      <w:r>
        <w:rPr>
          <w:rFonts w:ascii="Arial" w:hAnsi="Arial" w:cs="Arial"/>
          <w:sz w:val="24"/>
          <w:szCs w:val="24"/>
        </w:rPr>
        <w:t>BucketSort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CC76F6A" w14:textId="77777777" w:rsidR="004B22F8" w:rsidRDefault="004B22F8" w:rsidP="004B22F8">
      <w:pPr>
        <w:jc w:val="both"/>
        <w:rPr>
          <w:rFonts w:ascii="Arial" w:hAnsi="Arial" w:cs="Arial"/>
          <w:sz w:val="24"/>
          <w:szCs w:val="24"/>
        </w:rPr>
      </w:pPr>
    </w:p>
    <w:p w14:paraId="339EC598" w14:textId="74B81754" w:rsidR="004B22F8" w:rsidRDefault="004B22F8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B22F8"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>. Método</w:t>
      </w:r>
    </w:p>
    <w:p w14:paraId="4B88640F" w14:textId="77777777" w:rsidR="004B22F8" w:rsidRDefault="004B22F8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850966" w14:textId="12FD9291" w:rsidR="004B22F8" w:rsidRDefault="004B22F8" w:rsidP="004B22F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2.1. Configurações da máquina</w:t>
      </w:r>
    </w:p>
    <w:p w14:paraId="1E79C577" w14:textId="77777777" w:rsidR="004B22F8" w:rsidRDefault="004B22F8" w:rsidP="004B22F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C7646AF" w14:textId="41FB4520" w:rsidR="004B22F8" w:rsidRDefault="004B22F8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operacional:</w:t>
      </w:r>
      <w:r w:rsidR="00315E95">
        <w:rPr>
          <w:rFonts w:ascii="Arial" w:hAnsi="Arial" w:cs="Arial"/>
          <w:sz w:val="24"/>
          <w:szCs w:val="24"/>
        </w:rPr>
        <w:t xml:space="preserve"> </w:t>
      </w:r>
      <w:r w:rsidR="00315E95" w:rsidRPr="00315E95">
        <w:rPr>
          <w:rFonts w:ascii="Arial" w:hAnsi="Arial" w:cs="Arial"/>
          <w:sz w:val="24"/>
          <w:szCs w:val="24"/>
        </w:rPr>
        <w:t>Ubuntu 20.04 LTS</w:t>
      </w:r>
    </w:p>
    <w:p w14:paraId="4E8D8E83" w14:textId="3CD7A3B6" w:rsidR="004B22F8" w:rsidRDefault="004B22F8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Linguagem de programação: C++</w:t>
      </w:r>
    </w:p>
    <w:p w14:paraId="7F6A2730" w14:textId="6AC94B13" w:rsidR="004B22F8" w:rsidRDefault="004B22F8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Compilador: G++ / GNU </w:t>
      </w:r>
      <w:proofErr w:type="spellStart"/>
      <w:r>
        <w:rPr>
          <w:rFonts w:ascii="Arial" w:hAnsi="Arial" w:cs="Arial"/>
          <w:sz w:val="24"/>
          <w:szCs w:val="24"/>
        </w:rPr>
        <w:t>Compiler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Collection</w:t>
      </w:r>
      <w:proofErr w:type="spellEnd"/>
    </w:p>
    <w:p w14:paraId="31A4CA74" w14:textId="286A7AC2" w:rsidR="004B22F8" w:rsidRDefault="004B22F8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Processador: </w:t>
      </w:r>
      <w:r w:rsidR="0001685E" w:rsidRPr="0001685E">
        <w:rPr>
          <w:rFonts w:ascii="Arial" w:hAnsi="Arial" w:cs="Arial"/>
          <w:sz w:val="24"/>
          <w:szCs w:val="24"/>
        </w:rPr>
        <w:t xml:space="preserve">Intel(R) </w:t>
      </w:r>
      <w:proofErr w:type="gramStart"/>
      <w:r w:rsidR="0001685E" w:rsidRPr="0001685E">
        <w:rPr>
          <w:rFonts w:ascii="Arial" w:hAnsi="Arial" w:cs="Arial"/>
          <w:sz w:val="24"/>
          <w:szCs w:val="24"/>
        </w:rPr>
        <w:t>Core(</w:t>
      </w:r>
      <w:proofErr w:type="gramEnd"/>
      <w:r w:rsidR="0001685E" w:rsidRPr="0001685E">
        <w:rPr>
          <w:rFonts w:ascii="Arial" w:hAnsi="Arial" w:cs="Arial"/>
          <w:sz w:val="24"/>
          <w:szCs w:val="24"/>
        </w:rPr>
        <w:t>TM) i7-5500U CPU @ 2.40GHz   2.40 GHz</w:t>
      </w:r>
    </w:p>
    <w:p w14:paraId="0D97B72A" w14:textId="296293C0" w:rsidR="0001685E" w:rsidRDefault="0001685E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Memória RAM: </w:t>
      </w:r>
      <w:r w:rsidRPr="0001685E">
        <w:rPr>
          <w:rFonts w:ascii="Arial" w:hAnsi="Arial" w:cs="Arial"/>
          <w:sz w:val="24"/>
          <w:szCs w:val="24"/>
        </w:rPr>
        <w:t>12,0 GB</w:t>
      </w:r>
    </w:p>
    <w:p w14:paraId="1724F369" w14:textId="77777777" w:rsidR="0001685E" w:rsidRDefault="0001685E" w:rsidP="004B22F8">
      <w:pPr>
        <w:jc w:val="both"/>
        <w:rPr>
          <w:rFonts w:ascii="Arial" w:hAnsi="Arial" w:cs="Arial"/>
          <w:sz w:val="24"/>
          <w:szCs w:val="24"/>
        </w:rPr>
      </w:pPr>
    </w:p>
    <w:p w14:paraId="713996F1" w14:textId="33598963" w:rsidR="0001685E" w:rsidRDefault="0001685E" w:rsidP="004B22F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2.2. Estruturas de dados</w:t>
      </w:r>
    </w:p>
    <w:p w14:paraId="31C2BEBA" w14:textId="77777777" w:rsidR="0001685E" w:rsidRDefault="0001685E" w:rsidP="004B22F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BC8AA8A" w14:textId="77777777" w:rsidR="00BB3080" w:rsidRDefault="00BB3080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estrutura de dados utilizada nesse trabalho foi 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. O uso dessa estrutura específica teve em vista armazenar e lidar com os pontos que o programa irá receber. </w:t>
      </w:r>
    </w:p>
    <w:p w14:paraId="3D908D45" w14:textId="11EFE8F5" w:rsidR="0001685E" w:rsidRDefault="0001685E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pontos cartesianos alocado dinamicamente que irá receber todos os pontos do arquivo lido, pois dessa forma o programa será capaz de lidar com qualquer quantidade de pontos que o arquivo fornecer. Com este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, todas as operações do programa serão executadas a partir dele.</w:t>
      </w:r>
    </w:p>
    <w:p w14:paraId="59CAA609" w14:textId="440AB1FD" w:rsidR="00BB3080" w:rsidRDefault="00BB3080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</w:t>
      </w:r>
      <w:proofErr w:type="spellStart"/>
      <w:r>
        <w:rPr>
          <w:rFonts w:ascii="Arial" w:hAnsi="Arial" w:cs="Arial"/>
          <w:sz w:val="24"/>
          <w:szCs w:val="24"/>
        </w:rPr>
        <w:t>Scan</w:t>
      </w:r>
      <w:proofErr w:type="spellEnd"/>
      <w:r>
        <w:rPr>
          <w:rFonts w:ascii="Arial" w:hAnsi="Arial" w:cs="Arial"/>
          <w:sz w:val="24"/>
          <w:szCs w:val="24"/>
        </w:rPr>
        <w:t xml:space="preserve"> de Graham e no Marchar de Jarvis, foram criados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temporários dos pontos que pertencerão ao fecho convexo para então criar as retas formadas por esses pontos.</w:t>
      </w:r>
    </w:p>
    <w:p w14:paraId="5370D5AC" w14:textId="77777777" w:rsidR="0001685E" w:rsidRDefault="0001685E" w:rsidP="004B22F8">
      <w:pPr>
        <w:jc w:val="both"/>
        <w:rPr>
          <w:rFonts w:ascii="Arial" w:hAnsi="Arial" w:cs="Arial"/>
          <w:sz w:val="24"/>
          <w:szCs w:val="24"/>
        </w:rPr>
      </w:pPr>
    </w:p>
    <w:p w14:paraId="71156F2C" w14:textId="6089B61E" w:rsidR="0001685E" w:rsidRDefault="00BB3080" w:rsidP="004B22F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2.3. Classes</w:t>
      </w:r>
    </w:p>
    <w:p w14:paraId="49E949F2" w14:textId="77777777" w:rsidR="00BB3080" w:rsidRDefault="00BB3080" w:rsidP="004B22F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7F44C85" w14:textId="77777777" w:rsidR="00BB3080" w:rsidRDefault="00BB3080" w:rsidP="00BB30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implementação desse trabalho, foram utilizadas 3 classes, </w:t>
      </w:r>
      <w:proofErr w:type="spellStart"/>
      <w:r>
        <w:rPr>
          <w:rFonts w:ascii="Arial" w:hAnsi="Arial" w:cs="Arial"/>
          <w:sz w:val="24"/>
          <w:szCs w:val="24"/>
        </w:rPr>
        <w:t>PontoCartesiano</w:t>
      </w:r>
      <w:proofErr w:type="spellEnd"/>
      <w:r>
        <w:rPr>
          <w:rFonts w:ascii="Arial" w:hAnsi="Arial" w:cs="Arial"/>
          <w:sz w:val="24"/>
          <w:szCs w:val="24"/>
        </w:rPr>
        <w:t xml:space="preserve">, reta e </w:t>
      </w:r>
      <w:proofErr w:type="spellStart"/>
      <w:r>
        <w:rPr>
          <w:rFonts w:ascii="Arial" w:hAnsi="Arial" w:cs="Arial"/>
          <w:sz w:val="24"/>
          <w:szCs w:val="24"/>
        </w:rPr>
        <w:t>FechoConvexo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89C7F83" w14:textId="695B2055" w:rsidR="00BB3080" w:rsidRDefault="00BB3080" w:rsidP="00BB30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o programa recebe pontos cartesianos, é necessário ter um tipo para armazená-los, já na hora que o fecho convexo está sendo criado, primeiro são criadas as retas que vão compor o fecho convexo e em seguida essas retas são adicionadas.</w:t>
      </w:r>
    </w:p>
    <w:p w14:paraId="064BB988" w14:textId="32738279" w:rsidR="00BB3080" w:rsidRDefault="00BB3080" w:rsidP="00BB30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classe </w:t>
      </w:r>
      <w:proofErr w:type="spellStart"/>
      <w:r>
        <w:rPr>
          <w:rFonts w:ascii="Arial" w:hAnsi="Arial" w:cs="Arial"/>
          <w:sz w:val="24"/>
          <w:szCs w:val="24"/>
        </w:rPr>
        <w:t>PontoCartesiano</w:t>
      </w:r>
      <w:proofErr w:type="spellEnd"/>
      <w:r>
        <w:rPr>
          <w:rFonts w:ascii="Arial" w:hAnsi="Arial" w:cs="Arial"/>
          <w:sz w:val="24"/>
          <w:szCs w:val="24"/>
        </w:rPr>
        <w:t xml:space="preserve"> possui a maioria das funções e os métodos funcionam ao redor dela, ou seja, a ordenação é feita em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pontos.</w:t>
      </w:r>
    </w:p>
    <w:p w14:paraId="0CEF8FC8" w14:textId="4A469A60" w:rsidR="00BB3080" w:rsidRDefault="00BB3080" w:rsidP="00BB30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classe Reta possui os dois pontos que a formam e irá compor o fecho convexo.</w:t>
      </w:r>
    </w:p>
    <w:p w14:paraId="55E2367B" w14:textId="74ADECFF" w:rsidR="00BB3080" w:rsidRDefault="00BB3080" w:rsidP="00BB30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classe </w:t>
      </w:r>
      <w:proofErr w:type="spellStart"/>
      <w:r>
        <w:rPr>
          <w:rFonts w:ascii="Arial" w:hAnsi="Arial" w:cs="Arial"/>
          <w:sz w:val="24"/>
          <w:szCs w:val="24"/>
        </w:rPr>
        <w:t>FechoConvexo</w:t>
      </w:r>
      <w:proofErr w:type="spellEnd"/>
      <w:r>
        <w:rPr>
          <w:rFonts w:ascii="Arial" w:hAnsi="Arial" w:cs="Arial"/>
          <w:sz w:val="24"/>
          <w:szCs w:val="24"/>
        </w:rPr>
        <w:t xml:space="preserve"> irá ser formada a partir de retas e é objetivo principal do programa, ter esse fecho formado corretamente.</w:t>
      </w:r>
    </w:p>
    <w:p w14:paraId="2C290FCA" w14:textId="77777777" w:rsidR="00BB3080" w:rsidRDefault="00BB3080" w:rsidP="00BB3080">
      <w:pPr>
        <w:jc w:val="both"/>
        <w:rPr>
          <w:rFonts w:ascii="Arial" w:hAnsi="Arial" w:cs="Arial"/>
          <w:sz w:val="24"/>
          <w:szCs w:val="24"/>
        </w:rPr>
      </w:pPr>
    </w:p>
    <w:p w14:paraId="0A0EAFE5" w14:textId="7E74710F" w:rsidR="00BB3080" w:rsidRDefault="00BB3080" w:rsidP="00BB308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2.4. Funções </w:t>
      </w:r>
    </w:p>
    <w:p w14:paraId="3F6E1C3F" w14:textId="77777777" w:rsidR="00BB3080" w:rsidRDefault="00BB3080" w:rsidP="00BB308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D61E4D" w14:textId="3FF4EA33" w:rsidR="00BB3080" w:rsidRDefault="00C81D23" w:rsidP="00BB30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código possui </w:t>
      </w:r>
      <w:r w:rsidR="004D3575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funções principais, 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mergeSort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), a </w:t>
      </w:r>
      <w:proofErr w:type="spellStart"/>
      <w:r>
        <w:rPr>
          <w:rFonts w:ascii="Arial" w:hAnsi="Arial" w:cs="Arial"/>
          <w:sz w:val="24"/>
          <w:szCs w:val="24"/>
        </w:rPr>
        <w:t>insertionSort</w:t>
      </w:r>
      <w:proofErr w:type="spellEnd"/>
      <w:r>
        <w:rPr>
          <w:rFonts w:ascii="Arial" w:hAnsi="Arial" w:cs="Arial"/>
          <w:sz w:val="24"/>
          <w:szCs w:val="24"/>
        </w:rPr>
        <w:t xml:space="preserve">(), a </w:t>
      </w:r>
      <w:proofErr w:type="spellStart"/>
      <w:r>
        <w:rPr>
          <w:rFonts w:ascii="Arial" w:hAnsi="Arial" w:cs="Arial"/>
          <w:sz w:val="24"/>
          <w:szCs w:val="24"/>
        </w:rPr>
        <w:t>bucketSort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proofErr w:type="spellStart"/>
      <w:r>
        <w:rPr>
          <w:rFonts w:ascii="Arial" w:hAnsi="Arial" w:cs="Arial"/>
          <w:sz w:val="24"/>
          <w:szCs w:val="24"/>
        </w:rPr>
        <w:t>scanDeGraham</w:t>
      </w:r>
      <w:proofErr w:type="spellEnd"/>
      <w:r>
        <w:rPr>
          <w:rFonts w:ascii="Arial" w:hAnsi="Arial" w:cs="Arial"/>
          <w:sz w:val="24"/>
          <w:szCs w:val="24"/>
        </w:rPr>
        <w:t xml:space="preserve">(), o </w:t>
      </w:r>
      <w:proofErr w:type="spellStart"/>
      <w:r>
        <w:rPr>
          <w:rFonts w:ascii="Arial" w:hAnsi="Arial" w:cs="Arial"/>
          <w:sz w:val="24"/>
          <w:szCs w:val="24"/>
        </w:rPr>
        <w:t>marcharDeJarvis</w:t>
      </w:r>
      <w:proofErr w:type="spellEnd"/>
      <w:r>
        <w:rPr>
          <w:rFonts w:ascii="Arial" w:hAnsi="Arial" w:cs="Arial"/>
          <w:sz w:val="24"/>
          <w:szCs w:val="24"/>
        </w:rPr>
        <w:t>()</w:t>
      </w:r>
      <w:r w:rsidR="004D357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4D3575">
        <w:rPr>
          <w:rFonts w:ascii="Arial" w:hAnsi="Arial" w:cs="Arial"/>
          <w:sz w:val="24"/>
          <w:szCs w:val="24"/>
        </w:rPr>
        <w:t>por</w:t>
      </w:r>
      <w:proofErr w:type="spellEnd"/>
      <w:r w:rsidR="004D3575">
        <w:rPr>
          <w:rFonts w:ascii="Arial" w:hAnsi="Arial" w:cs="Arial"/>
          <w:sz w:val="24"/>
          <w:szCs w:val="24"/>
        </w:rPr>
        <w:t xml:space="preserve"> fim a </w:t>
      </w:r>
      <w:proofErr w:type="spellStart"/>
      <w:r w:rsidR="004D3575">
        <w:rPr>
          <w:rFonts w:ascii="Arial" w:hAnsi="Arial" w:cs="Arial"/>
          <w:sz w:val="24"/>
          <w:szCs w:val="24"/>
        </w:rPr>
        <w:t>avaliaTempo</w:t>
      </w:r>
      <w:proofErr w:type="spellEnd"/>
      <w:r w:rsidR="004D3575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>.</w:t>
      </w:r>
    </w:p>
    <w:p w14:paraId="5443C5D9" w14:textId="77777777" w:rsidR="00C81D23" w:rsidRDefault="00C81D23" w:rsidP="00BB3080">
      <w:pPr>
        <w:jc w:val="both"/>
        <w:rPr>
          <w:rFonts w:ascii="Arial" w:hAnsi="Arial" w:cs="Arial"/>
          <w:sz w:val="24"/>
          <w:szCs w:val="24"/>
        </w:rPr>
      </w:pPr>
    </w:p>
    <w:p w14:paraId="6513D5F2" w14:textId="24B0FDA9" w:rsidR="00C81D23" w:rsidRDefault="00C81D23" w:rsidP="00BB30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</w:t>
      </w:r>
      <w:proofErr w:type="spellStart"/>
      <w:r>
        <w:rPr>
          <w:rFonts w:ascii="Arial" w:hAnsi="Arial" w:cs="Arial"/>
          <w:sz w:val="24"/>
          <w:szCs w:val="24"/>
        </w:rPr>
        <w:t>mergeSort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insertionSort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bucketSort</w:t>
      </w:r>
      <w:proofErr w:type="spellEnd"/>
      <w:r>
        <w:rPr>
          <w:rFonts w:ascii="Arial" w:hAnsi="Arial" w:cs="Arial"/>
          <w:sz w:val="24"/>
          <w:szCs w:val="24"/>
        </w:rPr>
        <w:t xml:space="preserve"> possuem o mesmo objetivo: ordenar 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pontos lido em relação ao que o </w:t>
      </w:r>
      <w:proofErr w:type="spellStart"/>
      <w:r>
        <w:rPr>
          <w:rFonts w:ascii="Arial" w:hAnsi="Arial" w:cs="Arial"/>
          <w:sz w:val="24"/>
          <w:szCs w:val="24"/>
        </w:rPr>
        <w:t>Scan</w:t>
      </w:r>
      <w:proofErr w:type="spellEnd"/>
      <w:r>
        <w:rPr>
          <w:rFonts w:ascii="Arial" w:hAnsi="Arial" w:cs="Arial"/>
          <w:sz w:val="24"/>
          <w:szCs w:val="24"/>
        </w:rPr>
        <w:t xml:space="preserve"> de Graham pede. Ou seja, define o primeiro como aquele mais embaixo (menor coordenada Y) e em caso de mais de um ponto com a mesma coordenada Y, o desempate é feito com o menor X. Após isso, todos os demais pontos são ordenados de forma crescente em relação ao ângulo formado com esse ponto inicial. OBS: O ponto inicial é encontrado por uma função separada e este ponto é passado como parâmetro para esses métodos de ordenação.</w:t>
      </w:r>
    </w:p>
    <w:p w14:paraId="47C76DCB" w14:textId="511361D0" w:rsidR="00042402" w:rsidRDefault="00042402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A função </w:t>
      </w:r>
      <w:proofErr w:type="spellStart"/>
      <w:r>
        <w:rPr>
          <w:rFonts w:ascii="Arial" w:hAnsi="Arial" w:cs="Arial"/>
          <w:sz w:val="24"/>
          <w:szCs w:val="24"/>
        </w:rPr>
        <w:t>Scan</w:t>
      </w:r>
      <w:proofErr w:type="spellEnd"/>
      <w:r>
        <w:rPr>
          <w:rFonts w:ascii="Arial" w:hAnsi="Arial" w:cs="Arial"/>
          <w:sz w:val="24"/>
          <w:szCs w:val="24"/>
        </w:rPr>
        <w:t xml:space="preserve"> de Graham recebe 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já ordenado, com isso 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o</w:t>
      </w:r>
      <w:r w:rsidRPr="00042402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algoritmo procede considerando cada um dos pontos do </w:t>
      </w:r>
      <w:proofErr w:type="spellStart"/>
      <w:r w:rsidRPr="00042402">
        <w:rPr>
          <w:rFonts w:ascii="Arial" w:hAnsi="Arial" w:cs="Arial"/>
          <w:color w:val="202122"/>
          <w:sz w:val="24"/>
          <w:szCs w:val="24"/>
          <w:shd w:val="clear" w:color="auto" w:fill="FFFFFF"/>
        </w:rPr>
        <w:t>array</w:t>
      </w:r>
      <w:proofErr w:type="spellEnd"/>
      <w:r w:rsidRPr="00042402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ordenado em sequência. Para cada ponto, é determinado, se ao mover-se dos dois pontos anteriores para </w:t>
      </w:r>
      <w:r w:rsidRPr="00042402">
        <w:rPr>
          <w:rFonts w:ascii="Arial" w:hAnsi="Arial" w:cs="Arial"/>
          <w:color w:val="202122"/>
          <w:sz w:val="24"/>
          <w:szCs w:val="24"/>
          <w:shd w:val="clear" w:color="auto" w:fill="FFFFFF"/>
        </w:rPr>
        <w:lastRenderedPageBreak/>
        <w:t>este ponto se forma uma "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curva no sentido anti-horário</w:t>
      </w:r>
      <w:r w:rsidRPr="00042402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" ou uma "curva 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no sentido horário</w:t>
      </w:r>
      <w:r w:rsidRPr="00042402">
        <w:rPr>
          <w:rFonts w:ascii="Arial" w:hAnsi="Arial" w:cs="Arial"/>
          <w:color w:val="202122"/>
          <w:sz w:val="24"/>
          <w:szCs w:val="24"/>
          <w:shd w:val="clear" w:color="auto" w:fill="FFFFFF"/>
        </w:rPr>
        <w:t>". Se é uma "curva para esquerda", isto significa que o ponto de partida não faz parte do envoltório convexo e deve ser removido da pesquisa. Este processo continua ao longo do conjunto até que o conjunto dos três últimos pontos seja uma curva para direita. Assim que uma "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curva no sentido anti-horário</w:t>
      </w:r>
      <w:r w:rsidRPr="00042402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" é encontrada, o algoritmo salta para o próximo ponto do </w:t>
      </w:r>
      <w:proofErr w:type="spellStart"/>
      <w:r w:rsidRPr="00042402">
        <w:rPr>
          <w:rFonts w:ascii="Arial" w:hAnsi="Arial" w:cs="Arial"/>
          <w:color w:val="202122"/>
          <w:sz w:val="24"/>
          <w:szCs w:val="24"/>
          <w:shd w:val="clear" w:color="auto" w:fill="FFFFFF"/>
        </w:rPr>
        <w:t>array</w:t>
      </w:r>
      <w:proofErr w:type="spellEnd"/>
      <w:r w:rsidRPr="00042402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ordenado.</w:t>
      </w:r>
    </w:p>
    <w:p w14:paraId="58BD7A50" w14:textId="36D0F1DB" w:rsidR="00042402" w:rsidRDefault="00042402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Já o Marchar de Jarvis não precisa de ordenação</w:t>
      </w:r>
      <w:r w:rsidR="009E6627">
        <w:rPr>
          <w:rFonts w:ascii="Arial" w:hAnsi="Arial" w:cs="Arial"/>
          <w:color w:val="202122"/>
          <w:sz w:val="24"/>
          <w:szCs w:val="24"/>
          <w:shd w:val="clear" w:color="auto" w:fill="FFFFFF"/>
        </w:rPr>
        <w:t>. O algoritmo começa pelo ponto mais a esquerda, ou seja, aquele que possui menor coordenada X, depois continuamos percorrendo os pontos em sentido anti-horário. O ponto é atribuído ao fecho convexo se ele possui a maior orientação no sentido anti-horário em relação aos demais.</w:t>
      </w:r>
    </w:p>
    <w:p w14:paraId="1C95ED92" w14:textId="3840F226" w:rsidR="004D3575" w:rsidRDefault="004D3575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Em relação a função </w:t>
      </w:r>
      <w:proofErr w:type="spellStart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avaliaTempo</w:t>
      </w:r>
      <w:proofErr w:type="spellEnd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ela copia o </w:t>
      </w:r>
      <w:proofErr w:type="spellStart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array</w:t>
      </w:r>
      <w:proofErr w:type="spellEnd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de pontos original 4 vezes, para não alterar o </w:t>
      </w:r>
      <w:proofErr w:type="spellStart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array</w:t>
      </w:r>
      <w:proofErr w:type="spellEnd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original e usar cada </w:t>
      </w:r>
      <w:proofErr w:type="spellStart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array</w:t>
      </w:r>
      <w:proofErr w:type="spellEnd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para testar o tempo de execução de cada função anterior.</w:t>
      </w:r>
    </w:p>
    <w:p w14:paraId="1A745EB3" w14:textId="644AFF41" w:rsidR="009E6627" w:rsidRDefault="009E6627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Outras funções como </w:t>
      </w:r>
      <w:proofErr w:type="spellStart"/>
      <w:proofErr w:type="gramStart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orientacao</w:t>
      </w:r>
      <w:proofErr w:type="spellEnd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calcularAngulo</w:t>
      </w:r>
      <w:proofErr w:type="spellEnd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() e </w:t>
      </w:r>
      <w:proofErr w:type="spellStart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encontrarPrimeiroPonto</w:t>
      </w:r>
      <w:proofErr w:type="spellEnd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são funções auxiliares para serem utilizadas por esses métodos principais.</w:t>
      </w:r>
    </w:p>
    <w:p w14:paraId="5BE45B5B" w14:textId="77777777" w:rsidR="004D3575" w:rsidRDefault="004D3575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0609B8B6" w14:textId="463C9723" w:rsidR="004D3575" w:rsidRDefault="004D3575" w:rsidP="00BB3080">
      <w:pPr>
        <w:jc w:val="both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3. Análise de complexidade</w:t>
      </w:r>
    </w:p>
    <w:p w14:paraId="01BA3CD3" w14:textId="77777777" w:rsidR="004D3575" w:rsidRDefault="004D3575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6DD9DA27" w14:textId="2057475D" w:rsidR="005C0AAB" w:rsidRPr="005C0AAB" w:rsidRDefault="005C0AAB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mergeSort</w:t>
      </w:r>
      <w:proofErr w:type="spellEnd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) – Complexidade de tempo: </w:t>
      </w:r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A complexidade de tempo da função </w:t>
      </w:r>
      <w:proofErr w:type="spellStart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>mergeSort</w:t>
      </w:r>
      <w:proofErr w:type="spellEnd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é O(n log n), onde n é o número de elementos a serem ordenados. Essa complexidade é obtida porque o algoritmo divide recursivamente o </w:t>
      </w:r>
      <w:proofErr w:type="spellStart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>array</w:t>
      </w:r>
      <w:proofErr w:type="spellEnd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ao meio até que cada </w:t>
      </w:r>
      <w:proofErr w:type="spellStart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>subarray</w:t>
      </w:r>
      <w:proofErr w:type="spellEnd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tenha apenas um elemento, e então mescla esses </w:t>
      </w:r>
      <w:proofErr w:type="spellStart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>subarrays</w:t>
      </w:r>
      <w:proofErr w:type="spellEnd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em ordem crescente. A etapa de divisão tem uma complexidade logarítmica (</w:t>
      </w:r>
      <w:proofErr w:type="gramStart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>O(</w:t>
      </w:r>
      <w:proofErr w:type="gramEnd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log n)), pois o </w:t>
      </w:r>
      <w:proofErr w:type="spellStart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>array</w:t>
      </w:r>
      <w:proofErr w:type="spellEnd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é dividido ao meio a cada chamada recursiva. A etapa de mesclagem tem uma complexidade linear (O(n)), pois todos os elementos precisam ser comparados e mesclados. Portanto, a complexidade total do </w:t>
      </w:r>
      <w:proofErr w:type="spellStart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>mergeSort</w:t>
      </w:r>
      <w:proofErr w:type="spellEnd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é </w:t>
      </w:r>
      <w:proofErr w:type="gramStart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>O(</w:t>
      </w:r>
      <w:proofErr w:type="gramEnd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>n log n).</w:t>
      </w:r>
    </w:p>
    <w:p w14:paraId="0E9DD0F6" w14:textId="77777777" w:rsidR="005C0AAB" w:rsidRDefault="005C0AAB" w:rsidP="00BB3080">
      <w:pPr>
        <w:jc w:val="both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</w:p>
    <w:p w14:paraId="6D9D4B74" w14:textId="43514E2B" w:rsidR="005C0AAB" w:rsidRPr="005C0AAB" w:rsidRDefault="005C0AAB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insertionSort</w:t>
      </w:r>
      <w:proofErr w:type="spellEnd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) – Complexidade de tempo: </w:t>
      </w:r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A complexidade de tempo da função </w:t>
      </w:r>
      <w:proofErr w:type="spellStart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>insertionSort</w:t>
      </w:r>
      <w:proofErr w:type="spellEnd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é O(n^2), onde n é o número de elementos a serem ordenados. Essa complexidade é obtida porque o algoritmo percorre o </w:t>
      </w:r>
      <w:proofErr w:type="spellStart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>array</w:t>
      </w:r>
      <w:proofErr w:type="spellEnd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a partir do segundo elemento até o último, e para cada elemento, realiza uma comparação e possivelmente uma troca com os elementos anteriores para colocar o elemento na posição correta.</w:t>
      </w:r>
    </w:p>
    <w:p w14:paraId="04C7677B" w14:textId="77777777" w:rsidR="005C0AAB" w:rsidRDefault="005C0AAB" w:rsidP="00BB3080">
      <w:pPr>
        <w:jc w:val="both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</w:p>
    <w:p w14:paraId="63D59D67" w14:textId="2F95A573" w:rsidR="005C0AAB" w:rsidRPr="005C0AAB" w:rsidRDefault="005C0AAB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bucketSort</w:t>
      </w:r>
      <w:proofErr w:type="spellEnd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) – Complexidade de tempo: 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Como eu usei o </w:t>
      </w:r>
      <w:proofErr w:type="spellStart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bubbleSort</w:t>
      </w:r>
      <w:proofErr w:type="spellEnd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para ordenar cada </w:t>
      </w:r>
      <w:proofErr w:type="spellStart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bucket</w:t>
      </w:r>
      <w:proofErr w:type="spellEnd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, e ela possui uma complexidade O(n^2)</w:t>
      </w:r>
      <w:r w:rsidR="00E562A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a complexidade total do </w:t>
      </w:r>
      <w:proofErr w:type="spellStart"/>
      <w:r w:rsidR="00E562A8">
        <w:rPr>
          <w:rFonts w:ascii="Arial" w:hAnsi="Arial" w:cs="Arial"/>
          <w:color w:val="202122"/>
          <w:sz w:val="24"/>
          <w:szCs w:val="24"/>
          <w:shd w:val="clear" w:color="auto" w:fill="FFFFFF"/>
        </w:rPr>
        <w:t>bucketSort</w:t>
      </w:r>
      <w:proofErr w:type="spellEnd"/>
      <w:r w:rsidR="00E562A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será O(n) (colocando cada ponto no </w:t>
      </w:r>
      <w:proofErr w:type="spellStart"/>
      <w:r w:rsidR="00E562A8">
        <w:rPr>
          <w:rFonts w:ascii="Arial" w:hAnsi="Arial" w:cs="Arial"/>
          <w:color w:val="202122"/>
          <w:sz w:val="24"/>
          <w:szCs w:val="24"/>
          <w:shd w:val="clear" w:color="auto" w:fill="FFFFFF"/>
        </w:rPr>
        <w:t>bucket</w:t>
      </w:r>
      <w:proofErr w:type="spellEnd"/>
      <w:r w:rsidR="00E562A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correspondente) mais O((n/</w:t>
      </w:r>
      <w:proofErr w:type="spellStart"/>
      <w:r w:rsidR="00E562A8">
        <w:rPr>
          <w:rFonts w:ascii="Arial" w:hAnsi="Arial" w:cs="Arial"/>
          <w:color w:val="202122"/>
          <w:sz w:val="24"/>
          <w:szCs w:val="24"/>
          <w:shd w:val="clear" w:color="auto" w:fill="FFFFFF"/>
        </w:rPr>
        <w:t>numBuckets</w:t>
      </w:r>
      <w:proofErr w:type="spellEnd"/>
      <w:r w:rsidR="00E562A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)^2) + O(n). E como o número de </w:t>
      </w:r>
      <w:proofErr w:type="spellStart"/>
      <w:r w:rsidR="00E562A8">
        <w:rPr>
          <w:rFonts w:ascii="Arial" w:hAnsi="Arial" w:cs="Arial"/>
          <w:color w:val="202122"/>
          <w:sz w:val="24"/>
          <w:szCs w:val="24"/>
          <w:shd w:val="clear" w:color="auto" w:fill="FFFFFF"/>
        </w:rPr>
        <w:t>buckets</w:t>
      </w:r>
      <w:proofErr w:type="spellEnd"/>
      <w:r w:rsidR="00E562A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é próximo do </w:t>
      </w:r>
      <w:r w:rsidR="00E562A8">
        <w:rPr>
          <w:rFonts w:ascii="Arial" w:hAnsi="Arial" w:cs="Arial"/>
          <w:color w:val="202122"/>
          <w:sz w:val="24"/>
          <w:szCs w:val="24"/>
          <w:shd w:val="clear" w:color="auto" w:fill="FFFFFF"/>
        </w:rPr>
        <w:lastRenderedPageBreak/>
        <w:t xml:space="preserve">número de elementos n, a complexidade de tempo da </w:t>
      </w:r>
      <w:proofErr w:type="spellStart"/>
      <w:r w:rsidR="00E562A8">
        <w:rPr>
          <w:rFonts w:ascii="Arial" w:hAnsi="Arial" w:cs="Arial"/>
          <w:color w:val="202122"/>
          <w:sz w:val="24"/>
          <w:szCs w:val="24"/>
          <w:shd w:val="clear" w:color="auto" w:fill="FFFFFF"/>
        </w:rPr>
        <w:t>bucketSort</w:t>
      </w:r>
      <w:proofErr w:type="spellEnd"/>
      <w:r w:rsidR="00E562A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será O(n) + O(n^2) + O(n) = O(n^2).</w:t>
      </w:r>
    </w:p>
    <w:p w14:paraId="0CAAFB46" w14:textId="77777777" w:rsidR="005C0AAB" w:rsidRDefault="005C0AAB" w:rsidP="00BB3080">
      <w:pPr>
        <w:jc w:val="both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</w:p>
    <w:p w14:paraId="5807A4E8" w14:textId="5F94E03F" w:rsidR="005C0AAB" w:rsidRPr="005550B0" w:rsidRDefault="005C0AAB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scanDeGraham</w:t>
      </w:r>
      <w:proofErr w:type="spellEnd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) – Complexidade de espaço:</w:t>
      </w:r>
      <w:r w:rsidR="005550B0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A complexidade de espaço da função </w:t>
      </w:r>
      <w:proofErr w:type="spellStart"/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>Scan</w:t>
      </w:r>
      <w:proofErr w:type="spellEnd"/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de Graham depende da quantidade de pontos que o arquivo lido </w:t>
      </w:r>
      <w:proofErr w:type="spellStart"/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>possui.Logo</w:t>
      </w:r>
      <w:proofErr w:type="spellEnd"/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a complexidade é O(tamanho), no caso, tamanho é o tamanho do </w:t>
      </w:r>
      <w:proofErr w:type="spellStart"/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>array</w:t>
      </w:r>
      <w:proofErr w:type="spellEnd"/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que aloca os pontos lidos.</w:t>
      </w:r>
    </w:p>
    <w:p w14:paraId="157D37EF" w14:textId="77777777" w:rsidR="005C0AAB" w:rsidRDefault="005C0AAB" w:rsidP="00BB3080">
      <w:pPr>
        <w:jc w:val="both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</w:p>
    <w:p w14:paraId="09698815" w14:textId="099B51E1" w:rsidR="005C0AAB" w:rsidRPr="005550B0" w:rsidRDefault="005C0AAB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marcharDeJarvis</w:t>
      </w:r>
      <w:proofErr w:type="spellEnd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) – Complexidade de espaço:</w:t>
      </w:r>
      <w:r w:rsidR="005550B0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Assim como o </w:t>
      </w:r>
      <w:proofErr w:type="spellStart"/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>scan</w:t>
      </w:r>
      <w:proofErr w:type="spellEnd"/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de </w:t>
      </w:r>
      <w:proofErr w:type="spellStart"/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>graham</w:t>
      </w:r>
      <w:proofErr w:type="spellEnd"/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>, a função do Marchar de Jarvis depende da quantidade pontos lidos, logo, sua complexidade de espaço é O(tamanho) também.</w:t>
      </w:r>
    </w:p>
    <w:p w14:paraId="3C07F14A" w14:textId="77777777" w:rsidR="005C0AAB" w:rsidRDefault="005C0AAB" w:rsidP="00BB3080">
      <w:pPr>
        <w:jc w:val="both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</w:p>
    <w:p w14:paraId="4CFD7547" w14:textId="11C80795" w:rsidR="005C0AAB" w:rsidRDefault="005C0AAB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avaliaTempo</w:t>
      </w:r>
      <w:proofErr w:type="spellEnd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) – Complexidade de espaço: </w:t>
      </w:r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>A complexidade de espaço dessa função é proporcional ao tamanho (número de pontos) multiplicado pelo tamanho de “</w:t>
      </w:r>
      <w:proofErr w:type="spellStart"/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>sizeof</w:t>
      </w:r>
      <w:proofErr w:type="spellEnd"/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>PontoCartesiano</w:t>
      </w:r>
      <w:proofErr w:type="spellEnd"/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)”, devido aos </w:t>
      </w:r>
      <w:proofErr w:type="spellStart"/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>arrays</w:t>
      </w:r>
      <w:proofErr w:type="spellEnd"/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pontos1, pontos2, pontos3 e pontos4.</w:t>
      </w:r>
    </w:p>
    <w:p w14:paraId="04EF63B1" w14:textId="77777777" w:rsidR="005550B0" w:rsidRDefault="005550B0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4613FB22" w14:textId="1A7DB5B7" w:rsidR="005550B0" w:rsidRDefault="005550B0" w:rsidP="00BB3080">
      <w:pPr>
        <w:jc w:val="both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4. Análise de robustez</w:t>
      </w:r>
    </w:p>
    <w:p w14:paraId="1531377A" w14:textId="77777777" w:rsidR="005550B0" w:rsidRDefault="005550B0" w:rsidP="00BB3080">
      <w:pPr>
        <w:jc w:val="both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</w:p>
    <w:p w14:paraId="14F5B35B" w14:textId="202B05A1" w:rsidR="005550B0" w:rsidRPr="00EB735B" w:rsidRDefault="005550B0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EB735B">
        <w:rPr>
          <w:rFonts w:ascii="Arial" w:hAnsi="Arial" w:cs="Arial"/>
          <w:color w:val="202122"/>
          <w:sz w:val="24"/>
          <w:szCs w:val="24"/>
          <w:shd w:val="clear" w:color="auto" w:fill="FFFFFF"/>
        </w:rPr>
        <w:t>Para padronizar o código, todas as variáveis foram nomeadas de acordo com a sua função, além da indentar corretamente o código para ajudar na leitura.</w:t>
      </w:r>
      <w:r w:rsidR="00DC25FB" w:rsidRPr="00EB735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Também foram adicionados comentários esclarecedores por todo o programa.</w:t>
      </w:r>
    </w:p>
    <w:p w14:paraId="30A6CF05" w14:textId="350278EB" w:rsidR="00DC25FB" w:rsidRDefault="00EB735B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EB735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Para tratar erros, o programa emite um aviso caso não seja possível abrir o arquivo de leitura corretamente. Já na hora de </w:t>
      </w:r>
      <w:proofErr w:type="spellStart"/>
      <w:r w:rsidRPr="00EB735B">
        <w:rPr>
          <w:rFonts w:ascii="Arial" w:hAnsi="Arial" w:cs="Arial"/>
          <w:color w:val="202122"/>
          <w:sz w:val="24"/>
          <w:szCs w:val="24"/>
          <w:shd w:val="clear" w:color="auto" w:fill="FFFFFF"/>
        </w:rPr>
        <w:t>debugar</w:t>
      </w:r>
      <w:proofErr w:type="spellEnd"/>
      <w:r w:rsidRPr="00EB735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o código, foi utilizado o GDB para entender passo a passo o que estava acontecendo com o programa. Também houve o uso do </w:t>
      </w:r>
      <w:proofErr w:type="spellStart"/>
      <w:r w:rsidRPr="00EB735B">
        <w:rPr>
          <w:rFonts w:ascii="Arial" w:hAnsi="Arial" w:cs="Arial"/>
          <w:color w:val="202122"/>
          <w:sz w:val="24"/>
          <w:szCs w:val="24"/>
          <w:shd w:val="clear" w:color="auto" w:fill="FFFFFF"/>
        </w:rPr>
        <w:t>Valgrind</w:t>
      </w:r>
      <w:proofErr w:type="spellEnd"/>
      <w:r w:rsidRPr="00EB735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para garantir que não estava acontecendo vazamento de memória.</w:t>
      </w:r>
    </w:p>
    <w:p w14:paraId="54BAF01B" w14:textId="77777777" w:rsidR="00EB735B" w:rsidRDefault="00EB735B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0DDB405B" w14:textId="66DCCBD3" w:rsidR="00EB735B" w:rsidRDefault="00EB735B" w:rsidP="00BB3080">
      <w:pPr>
        <w:jc w:val="both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  <w:r w:rsidRPr="00EB735B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5. Análise</w:t>
      </w:r>
      <w:r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 xml:space="preserve"> experimental</w:t>
      </w:r>
    </w:p>
    <w:p w14:paraId="4EADAA4E" w14:textId="77777777" w:rsidR="00EB735B" w:rsidRDefault="00EB735B" w:rsidP="00BB3080">
      <w:pPr>
        <w:jc w:val="both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</w:p>
    <w:p w14:paraId="6D80C78C" w14:textId="254F1BA6" w:rsidR="00EB735B" w:rsidRDefault="00EB735B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Utilizando o arquivo ENTRADA1000.txt fornecido pelo professor da matéria:</w:t>
      </w:r>
    </w:p>
    <w:p w14:paraId="65D3401D" w14:textId="098F5F57" w:rsidR="00EB735B" w:rsidRDefault="00EB735B" w:rsidP="00EB735B">
      <w:pPr>
        <w:jc w:val="center"/>
        <w:rPr>
          <w:rFonts w:ascii="Arial" w:hAnsi="Arial" w:cs="Arial"/>
          <w:sz w:val="24"/>
          <w:szCs w:val="24"/>
        </w:rPr>
      </w:pPr>
      <w:r w:rsidRPr="00EB735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C4950CA" wp14:editId="03AD3A77">
            <wp:extent cx="2295845" cy="3667637"/>
            <wp:effectExtent l="0" t="0" r="9525" b="9525"/>
            <wp:docPr id="6879809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80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7DDD" w14:textId="77777777" w:rsidR="00422106" w:rsidRDefault="00422106" w:rsidP="00EB735B">
      <w:pPr>
        <w:jc w:val="center"/>
        <w:rPr>
          <w:rFonts w:ascii="Arial" w:hAnsi="Arial" w:cs="Arial"/>
          <w:sz w:val="24"/>
          <w:szCs w:val="24"/>
        </w:rPr>
      </w:pPr>
    </w:p>
    <w:p w14:paraId="51BE3AB1" w14:textId="77777777" w:rsidR="00422106" w:rsidRPr="00422106" w:rsidRDefault="00422106" w:rsidP="004221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utilizando a biblioteca </w:t>
      </w:r>
      <w:proofErr w:type="spellStart"/>
      <w:r>
        <w:rPr>
          <w:rFonts w:ascii="Arial" w:hAnsi="Arial" w:cs="Arial"/>
          <w:sz w:val="24"/>
          <w:szCs w:val="24"/>
        </w:rPr>
        <w:t>memlog</w:t>
      </w:r>
      <w:proofErr w:type="spellEnd"/>
      <w:r>
        <w:rPr>
          <w:rFonts w:ascii="Arial" w:hAnsi="Arial" w:cs="Arial"/>
          <w:sz w:val="24"/>
          <w:szCs w:val="24"/>
        </w:rPr>
        <w:t>, recebi:</w:t>
      </w:r>
      <w:r>
        <w:rPr>
          <w:rFonts w:ascii="Arial" w:hAnsi="Arial" w:cs="Arial"/>
          <w:sz w:val="24"/>
          <w:szCs w:val="24"/>
        </w:rPr>
        <w:br/>
      </w:r>
      <w:r w:rsidRPr="00422106">
        <w:rPr>
          <w:rFonts w:ascii="Arial" w:hAnsi="Arial" w:cs="Arial"/>
          <w:sz w:val="24"/>
          <w:szCs w:val="24"/>
        </w:rPr>
        <w:t>I 1 2675.323956200</w:t>
      </w:r>
    </w:p>
    <w:p w14:paraId="289D5CE3" w14:textId="1F17A628" w:rsidR="00422106" w:rsidRPr="00EB735B" w:rsidRDefault="00422106" w:rsidP="00422106">
      <w:pPr>
        <w:rPr>
          <w:rFonts w:ascii="Arial" w:hAnsi="Arial" w:cs="Arial"/>
          <w:sz w:val="24"/>
          <w:szCs w:val="24"/>
        </w:rPr>
      </w:pPr>
      <w:r w:rsidRPr="00422106">
        <w:rPr>
          <w:rFonts w:ascii="Arial" w:hAnsi="Arial" w:cs="Arial"/>
          <w:sz w:val="24"/>
          <w:szCs w:val="24"/>
        </w:rPr>
        <w:t>F 2 2675.768151600 0.444195400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O que significa que o arquivo demorou aproximadamente 0,4 segundos para rodar completamente.</w:t>
      </w:r>
    </w:p>
    <w:p w14:paraId="013ECDB4" w14:textId="77777777" w:rsidR="00BB3080" w:rsidRDefault="00BB3080" w:rsidP="004B22F8">
      <w:pPr>
        <w:jc w:val="both"/>
        <w:rPr>
          <w:rFonts w:ascii="Arial" w:hAnsi="Arial" w:cs="Arial"/>
          <w:sz w:val="24"/>
          <w:szCs w:val="24"/>
        </w:rPr>
      </w:pPr>
    </w:p>
    <w:p w14:paraId="0A74C13B" w14:textId="4A5F977E" w:rsidR="00EB735B" w:rsidRDefault="00D5256C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6. Conclusão</w:t>
      </w:r>
    </w:p>
    <w:p w14:paraId="4EFDF3CA" w14:textId="77777777" w:rsidR="00D5256C" w:rsidRDefault="00D5256C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8CCEEE7" w14:textId="75F47D85" w:rsidR="00E34FA4" w:rsidRDefault="00E34FA4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Dessa forma, o programa criado fornece corretamente o fecho convexo com a menor quantidade de pontos fornecidos pelo arquivo de entrada. Fornecendo também o tempo de execução de cada método assim como foi ensinado nas práticas da matéria.</w:t>
      </w:r>
    </w:p>
    <w:p w14:paraId="3ADB0D5B" w14:textId="390C9F57" w:rsidR="00E34FA4" w:rsidRPr="00E34FA4" w:rsidRDefault="00E34FA4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sua modelagem e execução, as maiores dificuldades encontradas foram a criação do método </w:t>
      </w:r>
      <w:proofErr w:type="spellStart"/>
      <w:r>
        <w:rPr>
          <w:rFonts w:ascii="Arial" w:hAnsi="Arial" w:cs="Arial"/>
          <w:sz w:val="24"/>
          <w:szCs w:val="24"/>
        </w:rPr>
        <w:t>mergeSort</w:t>
      </w:r>
      <w:proofErr w:type="spellEnd"/>
      <w:r>
        <w:rPr>
          <w:rFonts w:ascii="Arial" w:hAnsi="Arial" w:cs="Arial"/>
          <w:sz w:val="24"/>
          <w:szCs w:val="24"/>
        </w:rPr>
        <w:t xml:space="preserve">, pois lida com recursividade e particularmente tenho dificuldade para compreender a execução de métodos recursivos e a criação do método </w:t>
      </w:r>
      <w:proofErr w:type="spellStart"/>
      <w:r>
        <w:rPr>
          <w:rFonts w:ascii="Arial" w:hAnsi="Arial" w:cs="Arial"/>
          <w:sz w:val="24"/>
          <w:szCs w:val="24"/>
        </w:rPr>
        <w:t>bucketSort</w:t>
      </w:r>
      <w:proofErr w:type="spellEnd"/>
      <w:r>
        <w:rPr>
          <w:rFonts w:ascii="Arial" w:hAnsi="Arial" w:cs="Arial"/>
          <w:sz w:val="24"/>
          <w:szCs w:val="24"/>
        </w:rPr>
        <w:t xml:space="preserve"> pois estava confuso em relação ao o que cada balde armazenaria.</w:t>
      </w:r>
    </w:p>
    <w:p w14:paraId="6DCBBBDA" w14:textId="77777777" w:rsidR="00E34FA4" w:rsidRDefault="00E34FA4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F0D6B6A" w14:textId="4B5B54AB" w:rsidR="00D5256C" w:rsidRDefault="00D5256C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7. Bibliografia</w:t>
      </w:r>
    </w:p>
    <w:p w14:paraId="71DD77E8" w14:textId="77777777" w:rsidR="00D5256C" w:rsidRDefault="00D5256C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691EB77" w14:textId="54860F31" w:rsidR="00E34FA4" w:rsidRDefault="00E34FA4" w:rsidP="00E34F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Márcio Costa Santos</w:t>
      </w:r>
      <w:r w:rsidRPr="00E34FA4">
        <w:rPr>
          <w:rFonts w:ascii="Arial" w:hAnsi="Arial" w:cs="Arial"/>
          <w:sz w:val="24"/>
          <w:szCs w:val="24"/>
        </w:rPr>
        <w:t xml:space="preserve"> e Wagner Meira Jr. (2020). Slides virtuais da disciplina de estruturas de</w:t>
      </w:r>
      <w:r>
        <w:rPr>
          <w:rFonts w:ascii="Arial" w:hAnsi="Arial" w:cs="Arial"/>
          <w:sz w:val="24"/>
          <w:szCs w:val="24"/>
        </w:rPr>
        <w:t xml:space="preserve"> </w:t>
      </w:r>
      <w:r w:rsidRPr="00E34FA4">
        <w:rPr>
          <w:rFonts w:ascii="Arial" w:hAnsi="Arial" w:cs="Arial"/>
          <w:sz w:val="24"/>
          <w:szCs w:val="24"/>
        </w:rPr>
        <w:t xml:space="preserve">dados. Disponibilizado via </w:t>
      </w:r>
      <w:proofErr w:type="spellStart"/>
      <w:r w:rsidRPr="00E34FA4">
        <w:rPr>
          <w:rFonts w:ascii="Arial" w:hAnsi="Arial" w:cs="Arial"/>
          <w:sz w:val="24"/>
          <w:szCs w:val="24"/>
        </w:rPr>
        <w:t>moodle</w:t>
      </w:r>
      <w:proofErr w:type="spellEnd"/>
      <w:r w:rsidRPr="00E34FA4">
        <w:rPr>
          <w:rFonts w:ascii="Arial" w:hAnsi="Arial" w:cs="Arial"/>
          <w:sz w:val="24"/>
          <w:szCs w:val="24"/>
        </w:rPr>
        <w:t>. Departamento de Ciência da Computação. Universidade</w:t>
      </w:r>
      <w:r>
        <w:rPr>
          <w:rFonts w:ascii="Arial" w:hAnsi="Arial" w:cs="Arial"/>
          <w:sz w:val="24"/>
          <w:szCs w:val="24"/>
        </w:rPr>
        <w:t xml:space="preserve"> </w:t>
      </w:r>
      <w:r w:rsidRPr="00E34FA4">
        <w:rPr>
          <w:rFonts w:ascii="Arial" w:hAnsi="Arial" w:cs="Arial"/>
          <w:sz w:val="24"/>
          <w:szCs w:val="24"/>
        </w:rPr>
        <w:t>Federal de Minas Gerais. Belo Horizonte.</w:t>
      </w:r>
      <w:r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4F5B93">
          <w:rPr>
            <w:rStyle w:val="Hyperlink"/>
            <w:rFonts w:ascii="Arial" w:hAnsi="Arial" w:cs="Arial"/>
            <w:sz w:val="24"/>
            <w:szCs w:val="24"/>
          </w:rPr>
          <w:t>https://www.geeksforgeeks.org</w:t>
        </w:r>
      </w:hyperlink>
      <w:r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4F5B93">
          <w:rPr>
            <w:rStyle w:val="Hyperlink"/>
            <w:rFonts w:ascii="Arial" w:hAnsi="Arial" w:cs="Arial"/>
            <w:sz w:val="24"/>
            <w:szCs w:val="24"/>
          </w:rPr>
          <w:t>https://www.youtube.com/watch?v=SBdWdT_5isI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7897536D" w14:textId="5263F8F9" w:rsidR="00E34FA4" w:rsidRDefault="00000000" w:rsidP="00E34FA4">
      <w:pPr>
        <w:jc w:val="both"/>
        <w:rPr>
          <w:rFonts w:ascii="Arial" w:hAnsi="Arial" w:cs="Arial"/>
          <w:sz w:val="24"/>
          <w:szCs w:val="24"/>
        </w:rPr>
      </w:pPr>
      <w:hyperlink r:id="rId9" w:history="1">
        <w:r w:rsidR="00E34FA4" w:rsidRPr="004F5B93">
          <w:rPr>
            <w:rStyle w:val="Hyperlink"/>
            <w:rFonts w:ascii="Arial" w:hAnsi="Arial" w:cs="Arial"/>
            <w:sz w:val="24"/>
            <w:szCs w:val="24"/>
          </w:rPr>
          <w:t>https://www.youtube.com/watch?v=nBvCZi34F_o&amp;t=610s</w:t>
        </w:r>
      </w:hyperlink>
    </w:p>
    <w:p w14:paraId="2A33C39E" w14:textId="77777777" w:rsidR="00E34FA4" w:rsidRDefault="00E34FA4" w:rsidP="00E34FA4">
      <w:pPr>
        <w:jc w:val="both"/>
        <w:rPr>
          <w:rFonts w:ascii="Arial" w:hAnsi="Arial" w:cs="Arial"/>
          <w:sz w:val="24"/>
          <w:szCs w:val="24"/>
        </w:rPr>
      </w:pPr>
    </w:p>
    <w:p w14:paraId="622C080E" w14:textId="77777777" w:rsidR="00E34FA4" w:rsidRDefault="00E34FA4" w:rsidP="00E34FA4">
      <w:pPr>
        <w:jc w:val="both"/>
        <w:rPr>
          <w:rFonts w:ascii="Arial" w:hAnsi="Arial" w:cs="Arial"/>
          <w:sz w:val="24"/>
          <w:szCs w:val="24"/>
        </w:rPr>
      </w:pPr>
    </w:p>
    <w:p w14:paraId="2EB0C090" w14:textId="77777777" w:rsidR="00E34FA4" w:rsidRPr="00E34FA4" w:rsidRDefault="00E34FA4" w:rsidP="00E34FA4">
      <w:pPr>
        <w:jc w:val="both"/>
        <w:rPr>
          <w:rFonts w:ascii="Arial" w:hAnsi="Arial" w:cs="Arial"/>
          <w:sz w:val="24"/>
          <w:szCs w:val="24"/>
        </w:rPr>
      </w:pPr>
    </w:p>
    <w:p w14:paraId="330A58C0" w14:textId="77777777" w:rsidR="00E34FA4" w:rsidRDefault="00E34FA4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29FB1C2" w14:textId="26610A5D" w:rsidR="00D5256C" w:rsidRDefault="00D5256C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8. Instruções de compilação e execução</w:t>
      </w:r>
    </w:p>
    <w:p w14:paraId="602C94D3" w14:textId="77777777" w:rsidR="00E34FA4" w:rsidRDefault="00E34FA4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01D1AE7" w14:textId="62E296D8" w:rsidR="00387F7C" w:rsidRDefault="00387F7C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Diretamente do diretório TP2 utilize o comando “make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FILE=nomearquivo.txt</w:t>
      </w:r>
      <w:r w:rsidR="00902A9F">
        <w:rPr>
          <w:rFonts w:ascii="Arial" w:hAnsi="Arial" w:cs="Arial"/>
          <w:sz w:val="24"/>
          <w:szCs w:val="24"/>
        </w:rPr>
        <w:t>”.</w:t>
      </w:r>
      <w:r>
        <w:rPr>
          <w:rFonts w:ascii="Arial" w:hAnsi="Arial" w:cs="Arial"/>
          <w:sz w:val="24"/>
          <w:szCs w:val="24"/>
        </w:rPr>
        <w:t xml:space="preserve"> No qual o nomearquivo.txt deve ser substituído pelo nome do arquivo que será lido e contém os pontos cartesiano</w:t>
      </w:r>
      <w:r w:rsidR="00902A9F">
        <w:rPr>
          <w:rFonts w:ascii="Arial" w:hAnsi="Arial" w:cs="Arial"/>
          <w:sz w:val="24"/>
          <w:szCs w:val="24"/>
        </w:rPr>
        <w:t>.</w:t>
      </w:r>
    </w:p>
    <w:p w14:paraId="0B52DA25" w14:textId="6DC4048B" w:rsidR="00902A9F" w:rsidRDefault="00902A9F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de linha de comando para o uso do programa seria:</w:t>
      </w:r>
    </w:p>
    <w:p w14:paraId="5BBF640D" w14:textId="54A023FB" w:rsidR="00902A9F" w:rsidRDefault="00902A9F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FILE=ENTRADA1000.txt</w:t>
      </w:r>
    </w:p>
    <w:p w14:paraId="1121AD07" w14:textId="77777777" w:rsidR="00387F7C" w:rsidRDefault="00387F7C" w:rsidP="004B22F8">
      <w:pPr>
        <w:jc w:val="both"/>
        <w:rPr>
          <w:rFonts w:ascii="Arial" w:hAnsi="Arial" w:cs="Arial"/>
          <w:sz w:val="24"/>
          <w:szCs w:val="24"/>
        </w:rPr>
      </w:pPr>
    </w:p>
    <w:p w14:paraId="5DEF7864" w14:textId="77777777" w:rsidR="00387F7C" w:rsidRPr="00387F7C" w:rsidRDefault="00387F7C" w:rsidP="004B22F8">
      <w:pPr>
        <w:jc w:val="both"/>
        <w:rPr>
          <w:rFonts w:ascii="Arial" w:hAnsi="Arial" w:cs="Arial"/>
          <w:sz w:val="24"/>
          <w:szCs w:val="24"/>
        </w:rPr>
      </w:pPr>
    </w:p>
    <w:sectPr w:rsidR="00387F7C" w:rsidRPr="00387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8219D"/>
    <w:multiLevelType w:val="hybridMultilevel"/>
    <w:tmpl w:val="4D04E5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3706D"/>
    <w:multiLevelType w:val="hybridMultilevel"/>
    <w:tmpl w:val="C62C06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331161">
    <w:abstractNumId w:val="1"/>
  </w:num>
  <w:num w:numId="2" w16cid:durableId="77944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31"/>
    <w:rsid w:val="0001685E"/>
    <w:rsid w:val="00042402"/>
    <w:rsid w:val="001D0E57"/>
    <w:rsid w:val="00315E95"/>
    <w:rsid w:val="00387F7C"/>
    <w:rsid w:val="00422106"/>
    <w:rsid w:val="004B22F8"/>
    <w:rsid w:val="004D3575"/>
    <w:rsid w:val="005550B0"/>
    <w:rsid w:val="005C0AAB"/>
    <w:rsid w:val="007B6A83"/>
    <w:rsid w:val="00902A9F"/>
    <w:rsid w:val="009E6627"/>
    <w:rsid w:val="00BB3080"/>
    <w:rsid w:val="00BD7F39"/>
    <w:rsid w:val="00C81D23"/>
    <w:rsid w:val="00D5256C"/>
    <w:rsid w:val="00DC25FB"/>
    <w:rsid w:val="00E34FA4"/>
    <w:rsid w:val="00E562A8"/>
    <w:rsid w:val="00EB735B"/>
    <w:rsid w:val="00F2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3BCDC"/>
  <w15:chartTrackingRefBased/>
  <w15:docId w15:val="{C164B4FE-25ED-492C-AC9F-EF81D424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B22F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B22F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B2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BdWdT_5is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eduardoscf121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BvCZi34F_o&amp;t=610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1374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 Fernandes</dc:creator>
  <cp:keywords/>
  <dc:description/>
  <cp:lastModifiedBy>Eduardo  Fernandes</cp:lastModifiedBy>
  <cp:revision>4</cp:revision>
  <dcterms:created xsi:type="dcterms:W3CDTF">2023-06-05T19:02:00Z</dcterms:created>
  <dcterms:modified xsi:type="dcterms:W3CDTF">2023-06-07T20:10:00Z</dcterms:modified>
</cp:coreProperties>
</file>