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876A6B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76A6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876A6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876A6B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4E830C4D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D43525" w14:textId="77777777" w:rsidR="002E209B" w:rsidRDefault="002E209B" w:rsidP="00C52E3D">
      <w:pPr>
        <w:spacing w:after="0" w:line="240" w:lineRule="auto"/>
      </w:pPr>
      <w:r>
        <w:separator/>
      </w:r>
    </w:p>
  </w:endnote>
  <w:endnote w:type="continuationSeparator" w:id="0">
    <w:p w14:paraId="0232C479" w14:textId="77777777" w:rsidR="002E209B" w:rsidRDefault="002E209B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308AFE" w14:textId="77777777" w:rsidR="002E209B" w:rsidRDefault="002E209B" w:rsidP="00C52E3D">
      <w:pPr>
        <w:spacing w:after="0" w:line="240" w:lineRule="auto"/>
      </w:pPr>
      <w:r>
        <w:separator/>
      </w:r>
    </w:p>
  </w:footnote>
  <w:footnote w:type="continuationSeparator" w:id="0">
    <w:p w14:paraId="1C22F60F" w14:textId="77777777" w:rsidR="002E209B" w:rsidRDefault="002E209B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3631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12FA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1370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6361"/>
    <w:rsid w:val="00E772E2"/>
    <w:rsid w:val="00E77F39"/>
    <w:rsid w:val="00E81065"/>
    <w:rsid w:val="00E81980"/>
    <w:rsid w:val="00E85FE2"/>
    <w:rsid w:val="00E861F8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262</TotalTime>
  <Pages>3</Pages>
  <Words>199</Words>
  <Characters>1449</Characters>
  <Application>Microsoft Office Word</Application>
  <DocSecurity>0</DocSecurity>
  <Lines>63</Lines>
  <Paragraphs>53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30</cp:revision>
  <dcterms:created xsi:type="dcterms:W3CDTF">2025-03-07T04:40:00Z</dcterms:created>
  <dcterms:modified xsi:type="dcterms:W3CDTF">2025-05-16T05:46:00Z</dcterms:modified>
</cp:coreProperties>
</file>