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596AC939" w14:textId="4FD26984" w:rsidR="00683936" w:rsidRDefault="00683936" w:rsidP="0024300A">
      <w:pPr>
        <w:rPr>
          <w:lang w:val="en-US"/>
        </w:rPr>
      </w:pPr>
    </w:p>
    <w:p w14:paraId="5626D780" w14:textId="55B94F0E" w:rsidR="000B068C" w:rsidRPr="000B068C" w:rsidRDefault="000B068C" w:rsidP="0024300A">
      <w:pPr>
        <w:rPr>
          <w:rFonts w:eastAsiaTheme="minorEastAsia"/>
          <w:lang w:val="en-US"/>
        </w:rPr>
      </w:pPr>
      <w:bookmarkStart w:id="0" w:name="_Hlk99033461"/>
      <m:oMathPara>
        <m:oMath>
          <m:r>
            <w:rPr>
              <w:rFonts w:ascii="Cambria Math" w:hAnsi="Cambria Math"/>
              <w:lang w:val="en-US"/>
            </w:rPr>
            <m:t>2+3</m:t>
          </m:r>
          <w:bookmarkEnd w:id="0"/>
          <m:r>
            <w:rPr>
              <w:rFonts w:ascii="Cambria Math" w:hAnsi="Cambria Math"/>
              <w:lang w:val="en-US"/>
            </w:rPr>
            <m:t>=5</m:t>
          </m:r>
        </m:oMath>
      </m:oMathPara>
    </w:p>
    <w:p w14:paraId="41BD72A1" w14:textId="100ADE6C" w:rsidR="000B068C" w:rsidRDefault="000B068C" w:rsidP="000B068C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Beregning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foretaget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. GeoGebra</w:t>
      </w:r>
    </w:p>
    <w:p w14:paraId="0C0382B8" w14:textId="7DBA8A22" w:rsidR="000B068C" w:rsidRDefault="000B068C" w:rsidP="000B068C">
      <w:pPr>
        <w:rPr>
          <w:rFonts w:eastAsiaTheme="minorEastAsia"/>
          <w:lang w:val="en-US"/>
        </w:rPr>
      </w:pPr>
    </w:p>
    <w:p w14:paraId="78522A84" w14:textId="77777777" w:rsidR="000B068C" w:rsidRPr="000B068C" w:rsidRDefault="000B068C" w:rsidP="000B068C">
      <w:pPr>
        <w:rPr>
          <w:rFonts w:eastAsiaTheme="minorEastAsia"/>
          <w:lang w:val="en-US"/>
        </w:rPr>
      </w:pPr>
    </w:p>
    <w:sectPr w:rsidR="000B068C" w:rsidRPr="000B068C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CCDAFB" w14:textId="77777777" w:rsidR="0062543A" w:rsidRDefault="0062543A" w:rsidP="00AC3515">
      <w:pPr>
        <w:spacing w:after="0" w:line="240" w:lineRule="auto"/>
      </w:pPr>
      <w:r>
        <w:separator/>
      </w:r>
    </w:p>
  </w:endnote>
  <w:endnote w:type="continuationSeparator" w:id="0">
    <w:p w14:paraId="4FD6485C" w14:textId="77777777" w:rsidR="0062543A" w:rsidRDefault="0062543A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7E4102" w14:textId="77777777" w:rsidR="0062543A" w:rsidRDefault="0062543A" w:rsidP="00AC3515">
      <w:pPr>
        <w:spacing w:after="0" w:line="240" w:lineRule="auto"/>
      </w:pPr>
      <w:r>
        <w:separator/>
      </w:r>
    </w:p>
  </w:footnote>
  <w:footnote w:type="continuationSeparator" w:id="0">
    <w:p w14:paraId="4FC6473E" w14:textId="77777777" w:rsidR="0062543A" w:rsidRDefault="0062543A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55F89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47A"/>
    <w:rsid w:val="0038622F"/>
    <w:rsid w:val="00386342"/>
    <w:rsid w:val="003974A4"/>
    <w:rsid w:val="003A07CD"/>
    <w:rsid w:val="003A1CF4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1558</TotalTime>
  <Pages>2</Pages>
  <Words>331</Words>
  <Characters>2026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84</cp:revision>
  <dcterms:created xsi:type="dcterms:W3CDTF">2022-03-16T17:10:00Z</dcterms:created>
  <dcterms:modified xsi:type="dcterms:W3CDTF">2022-03-24T16:59:00Z</dcterms:modified>
</cp:coreProperties>
</file>