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24BF3F0F" w:rsidR="004F2E7C" w:rsidRPr="00AF79E9" w:rsidRDefault="00AF79E9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AF79E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AF79E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AF79E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AF79E9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AF79E9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lastRenderedPageBreak/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AF79E9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AF79E9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lastRenderedPageBreak/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2736911F" w:rsidR="00006317" w:rsidRPr="00006317" w:rsidRDefault="00281400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77777777" w:rsidR="00281400" w:rsidRDefault="00281400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</w:tbl>
    <w:p w14:paraId="6EC88AF7" w14:textId="77777777" w:rsidR="0092424B" w:rsidRDefault="0092424B" w:rsidP="008C6AE2"/>
    <w:p w14:paraId="1025AE1F" w14:textId="77777777" w:rsidR="00281400" w:rsidRDefault="00281400" w:rsidP="008C6AE2"/>
    <w:p w14:paraId="42D27FF8" w14:textId="55F8D972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=5,431237·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0,01695724·x + -1,332697</m:t>
                  </m:r>
                </m:e>
              </m:d>
            </m:e>
          </m:func>
          <m:r>
            <w:rPr>
              <w:rFonts w:ascii="Cambria Math" w:hAnsi="Cambria Math"/>
            </w:rPr>
            <m:t>+ 12,19889</m:t>
          </m:r>
        </m:oMath>
      </m:oMathPara>
    </w:p>
    <w:p w14:paraId="71B95C31" w14:textId="77777777" w:rsidR="00A127C6" w:rsidRDefault="00A127C6" w:rsidP="008C6AE2"/>
    <w:p w14:paraId="25042989" w14:textId="77777777" w:rsidR="00A127C6" w:rsidRDefault="00A127C6" w:rsidP="008C6AE2"/>
    <w:p w14:paraId="3B57A967" w14:textId="0FD8777F" w:rsidR="00A127C6" w:rsidRPr="00A127C6" w:rsidRDefault="00A127C6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=4,715909·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0,02448233·x + -2,449602</m:t>
                  </m:r>
                </m:e>
              </m:d>
            </m:e>
          </m:func>
          <m:r>
            <w:rPr>
              <w:rFonts w:ascii="Cambria Math" w:hAnsi="Cambria Math"/>
            </w:rPr>
            <m:t>+ 13,6367</m:t>
          </m:r>
        </m:oMath>
      </m:oMathPara>
    </w:p>
    <w:p w14:paraId="5BE1111C" w14:textId="77777777" w:rsidR="00A127C6" w:rsidRDefault="00A127C6" w:rsidP="008C6AE2"/>
    <w:p w14:paraId="11813465" w14:textId="77777777" w:rsidR="00CB0E9D" w:rsidRDefault="00CB0E9D" w:rsidP="008C6AE2"/>
    <w:p w14:paraId="1CFA2945" w14:textId="32489A46" w:rsidR="002916DD" w:rsidRDefault="002916DD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=5,0043849556432·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13,6127408794903·x + -0,522026761000056</m:t>
                  </m:r>
                </m:e>
              </m:d>
            </m:e>
          </m:func>
          <m:r>
            <w:rPr>
              <w:rFonts w:ascii="Cambria Math" w:hAnsi="Cambria Math"/>
            </w:rPr>
            <m:t>+ 30,9948195118468</m:t>
          </m:r>
        </m:oMath>
      </m:oMathPara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32FC13" w14:textId="77777777" w:rsidR="002C0C94" w:rsidRDefault="002C0C94" w:rsidP="00C52E3D">
      <w:pPr>
        <w:spacing w:after="0" w:line="240" w:lineRule="auto"/>
      </w:pPr>
      <w:r>
        <w:separator/>
      </w:r>
    </w:p>
  </w:endnote>
  <w:endnote w:type="continuationSeparator" w:id="0">
    <w:p w14:paraId="312C1E68" w14:textId="77777777" w:rsidR="002C0C94" w:rsidRDefault="002C0C9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F0EB18" w14:textId="77777777" w:rsidR="002C0C94" w:rsidRDefault="002C0C94" w:rsidP="00C52E3D">
      <w:pPr>
        <w:spacing w:after="0" w:line="240" w:lineRule="auto"/>
      </w:pPr>
      <w:r>
        <w:separator/>
      </w:r>
    </w:p>
  </w:footnote>
  <w:footnote w:type="continuationSeparator" w:id="0">
    <w:p w14:paraId="6A50A7E8" w14:textId="77777777" w:rsidR="002C0C94" w:rsidRDefault="002C0C9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A0"/>
    <w:rsid w:val="00231DED"/>
    <w:rsid w:val="00232FE4"/>
    <w:rsid w:val="002333CB"/>
    <w:rsid w:val="002356A7"/>
    <w:rsid w:val="00235B31"/>
    <w:rsid w:val="00236953"/>
    <w:rsid w:val="00237906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14B5"/>
    <w:rsid w:val="00B81EEB"/>
    <w:rsid w:val="00B83B0B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MODULEREGRESSION.SINUSREGRESSION" wne:name="WordMatP.ModuleRegression.SinusReg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2496</TotalTime>
  <Pages>4</Pages>
  <Words>242</Words>
  <Characters>1991</Characters>
  <Application>Microsoft Office Word</Application>
  <DocSecurity>0</DocSecurity>
  <Lines>153</Lines>
  <Paragraphs>124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144</cp:revision>
  <dcterms:created xsi:type="dcterms:W3CDTF">2025-03-07T04:40:00Z</dcterms:created>
  <dcterms:modified xsi:type="dcterms:W3CDTF">2025-09-15T08:13:00Z</dcterms:modified>
</cp:coreProperties>
</file>