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60F5" w14:textId="77777777" w:rsidR="00844A66" w:rsidRDefault="004C49DA">
      <w:r>
        <w:t>Veiculo</w:t>
      </w:r>
    </w:p>
    <w:p w14:paraId="07518873" w14:textId="77777777" w:rsidR="004C49DA" w:rsidRDefault="004C49DA">
      <w:r>
        <w:t>Cliente</w:t>
      </w:r>
    </w:p>
    <w:p w14:paraId="5DEC5767" w14:textId="77777777" w:rsidR="004C49DA" w:rsidRDefault="004C49DA">
      <w:r>
        <w:t>Vaga</w:t>
      </w:r>
    </w:p>
    <w:p w14:paraId="4EE1EA07" w14:textId="77777777" w:rsidR="004C49DA" w:rsidRDefault="004C49DA"/>
    <w:p w14:paraId="4BDBDFB1" w14:textId="77777777" w:rsidR="004C49DA" w:rsidRDefault="004C49DA">
      <w:r>
        <w:t>Def cadastrarVeiculo(modelo, placa, ano):</w:t>
      </w:r>
    </w:p>
    <w:p w14:paraId="4D215846" w14:textId="77777777" w:rsidR="004C49DA" w:rsidRDefault="004C49DA">
      <w:r>
        <w:tab/>
        <w:t>Veiculo = Veiculo()</w:t>
      </w:r>
    </w:p>
    <w:p w14:paraId="13446081" w14:textId="77777777" w:rsidR="004C49DA" w:rsidRDefault="004C49DA">
      <w:r>
        <w:tab/>
        <w:t>Veiculo.Modelo = modelo</w:t>
      </w:r>
    </w:p>
    <w:p w14:paraId="4136FDFE" w14:textId="77777777" w:rsidR="004C49DA" w:rsidRDefault="004C49DA">
      <w:r>
        <w:tab/>
        <w:t>Veiculo.Placa = Placa</w:t>
      </w:r>
    </w:p>
    <w:p w14:paraId="75BADDE6" w14:textId="77777777" w:rsidR="004C49DA" w:rsidRDefault="004C49DA">
      <w:r>
        <w:tab/>
        <w:t>Veiculo.Ano = ano</w:t>
      </w:r>
    </w:p>
    <w:p w14:paraId="1CDFBE96" w14:textId="77777777" w:rsidR="004C49DA" w:rsidRDefault="004C49DA"/>
    <w:p w14:paraId="4E9F480C" w14:textId="77777777" w:rsidR="004C49DA" w:rsidRDefault="004C49DA">
      <w:r>
        <w:t>Def CadastrarCliente(nome, ncelular):</w:t>
      </w:r>
    </w:p>
    <w:p w14:paraId="4F9BE01B" w14:textId="77777777" w:rsidR="004C49DA" w:rsidRDefault="004C49DA">
      <w:r>
        <w:tab/>
        <w:t>Cliente = Cliente()</w:t>
      </w:r>
    </w:p>
    <w:p w14:paraId="29F14D4B" w14:textId="77777777" w:rsidR="004C49DA" w:rsidRDefault="004C49DA">
      <w:r>
        <w:tab/>
        <w:t>Cliente.Nome = nome</w:t>
      </w:r>
    </w:p>
    <w:p w14:paraId="292EF5C9" w14:textId="77777777" w:rsidR="004C49DA" w:rsidRDefault="004C49DA">
      <w:r>
        <w:tab/>
        <w:t>Cliente.NumeroCelular = ncelular</w:t>
      </w:r>
    </w:p>
    <w:p w14:paraId="0997FB10" w14:textId="77777777" w:rsidR="004C49DA" w:rsidRDefault="004C49DA"/>
    <w:p w14:paraId="26873C87" w14:textId="77777777" w:rsidR="004C49DA" w:rsidRDefault="004C49DA">
      <w:r>
        <w:t>Def OcuparVaga(n_vaga):</w:t>
      </w:r>
    </w:p>
    <w:p w14:paraId="2D29C4DC" w14:textId="77777777" w:rsidR="004C49DA" w:rsidRDefault="004C49DA">
      <w:r>
        <w:tab/>
        <w:t>For i in vagas_disponiveis:</w:t>
      </w:r>
    </w:p>
    <w:p w14:paraId="36720024" w14:textId="77777777" w:rsidR="004C49DA" w:rsidRDefault="004C49DA">
      <w:r>
        <w:tab/>
      </w:r>
      <w:r>
        <w:tab/>
        <w:t>If n_vaga not in vagas_disponiveis:</w:t>
      </w:r>
    </w:p>
    <w:p w14:paraId="4E7C4536" w14:textId="77777777" w:rsidR="004C49DA" w:rsidRPr="00854B15" w:rsidRDefault="004C49DA">
      <w:pPr>
        <w:rPr>
          <w:lang w:val="en-US"/>
        </w:rPr>
      </w:pPr>
      <w:r>
        <w:tab/>
      </w:r>
      <w:r>
        <w:tab/>
      </w:r>
      <w:r>
        <w:tab/>
      </w:r>
      <w:r w:rsidRPr="00854B15">
        <w:rPr>
          <w:lang w:val="en-US"/>
        </w:rPr>
        <w:t>Return False</w:t>
      </w:r>
    </w:p>
    <w:p w14:paraId="1078042F" w14:textId="77777777" w:rsidR="004C49DA" w:rsidRPr="00854B15" w:rsidRDefault="004C49DA">
      <w:pPr>
        <w:rPr>
          <w:lang w:val="en-US"/>
        </w:rPr>
      </w:pPr>
      <w:r w:rsidRPr="00854B15">
        <w:rPr>
          <w:lang w:val="en-US"/>
        </w:rPr>
        <w:tab/>
      </w:r>
      <w:r w:rsidRPr="00854B15">
        <w:rPr>
          <w:lang w:val="en-US"/>
        </w:rPr>
        <w:tab/>
        <w:t>Else:</w:t>
      </w:r>
    </w:p>
    <w:p w14:paraId="67453133" w14:textId="77777777" w:rsidR="004C49DA" w:rsidRPr="00854B15" w:rsidRDefault="004C49DA">
      <w:pPr>
        <w:rPr>
          <w:lang w:val="en-US"/>
        </w:rPr>
      </w:pPr>
      <w:r w:rsidRPr="00854B15">
        <w:rPr>
          <w:lang w:val="en-US"/>
        </w:rPr>
        <w:tab/>
      </w:r>
      <w:r w:rsidRPr="00854B15">
        <w:rPr>
          <w:lang w:val="en-US"/>
        </w:rPr>
        <w:tab/>
      </w:r>
      <w:r w:rsidRPr="00854B15">
        <w:rPr>
          <w:lang w:val="en-US"/>
        </w:rPr>
        <w:tab/>
        <w:t>Return True</w:t>
      </w:r>
    </w:p>
    <w:p w14:paraId="647D5F38" w14:textId="517C1CB4" w:rsidR="004C49DA" w:rsidRPr="00854B15" w:rsidRDefault="004C49DA">
      <w:pPr>
        <w:rPr>
          <w:lang w:val="en-US"/>
        </w:rPr>
      </w:pPr>
      <w:r w:rsidRPr="00854B15">
        <w:rPr>
          <w:lang w:val="en-US"/>
        </w:rPr>
        <w:tab/>
      </w:r>
    </w:p>
    <w:p w14:paraId="216602E7" w14:textId="618A25C4" w:rsidR="00A64452" w:rsidRPr="00854B15" w:rsidRDefault="00A64452">
      <w:pPr>
        <w:rPr>
          <w:lang w:val="en-US"/>
        </w:rPr>
      </w:pPr>
    </w:p>
    <w:p w14:paraId="0BD7C5D8" w14:textId="6FCDA9AF" w:rsidR="00A64452" w:rsidRPr="00854B15" w:rsidRDefault="00A64452">
      <w:pPr>
        <w:rPr>
          <w:lang w:val="en-US"/>
        </w:rPr>
      </w:pPr>
    </w:p>
    <w:p w14:paraId="3FF3A3F2" w14:textId="00E5610C" w:rsidR="00A64452" w:rsidRPr="00854B15" w:rsidRDefault="00A64452">
      <w:pPr>
        <w:rPr>
          <w:lang w:val="en-US"/>
        </w:rPr>
      </w:pPr>
    </w:p>
    <w:p w14:paraId="7AC8AC93" w14:textId="7F916B7A" w:rsidR="00A64452" w:rsidRPr="00854B15" w:rsidRDefault="00A64452">
      <w:pPr>
        <w:rPr>
          <w:lang w:val="en-US"/>
        </w:rPr>
      </w:pPr>
    </w:p>
    <w:p w14:paraId="08D5183E" w14:textId="720FABCE" w:rsidR="00A64452" w:rsidRPr="00854B15" w:rsidRDefault="00A64452">
      <w:pPr>
        <w:rPr>
          <w:lang w:val="en-US"/>
        </w:rPr>
      </w:pPr>
    </w:p>
    <w:p w14:paraId="5E3F0142" w14:textId="322031E5" w:rsidR="00A64452" w:rsidRPr="00854B15" w:rsidRDefault="00A64452">
      <w:pPr>
        <w:rPr>
          <w:lang w:val="en-US"/>
        </w:rPr>
      </w:pPr>
    </w:p>
    <w:p w14:paraId="1826EDC5" w14:textId="287C4E4C" w:rsidR="00A64452" w:rsidRPr="00854B15" w:rsidRDefault="00A64452">
      <w:pPr>
        <w:rPr>
          <w:lang w:val="en-US"/>
        </w:rPr>
      </w:pPr>
    </w:p>
    <w:p w14:paraId="28E48728" w14:textId="6221C399" w:rsidR="00A64452" w:rsidRPr="00854B15" w:rsidRDefault="00A64452">
      <w:pPr>
        <w:rPr>
          <w:lang w:val="en-US"/>
        </w:rPr>
      </w:pPr>
    </w:p>
    <w:p w14:paraId="4459BC05" w14:textId="418ED3D3" w:rsidR="00A64452" w:rsidRPr="00854B15" w:rsidRDefault="00A64452">
      <w:pPr>
        <w:rPr>
          <w:lang w:val="en-US"/>
        </w:rPr>
      </w:pPr>
    </w:p>
    <w:p w14:paraId="1F610E7C" w14:textId="3D39CE23" w:rsidR="00A64452" w:rsidRPr="00854B15" w:rsidRDefault="00A6445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54B15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Algoritmo Lucas </w:t>
      </w:r>
    </w:p>
    <w:p w14:paraId="6C95CC26" w14:textId="49C5C730" w:rsidR="00975902" w:rsidRPr="00854B15" w:rsidRDefault="00975902">
      <w:pPr>
        <w:rPr>
          <w:lang w:val="en-US"/>
        </w:rPr>
      </w:pPr>
    </w:p>
    <w:p w14:paraId="4377602B" w14:textId="59F356E3" w:rsidR="00975902" w:rsidRDefault="00975902">
      <w:pPr>
        <w:rPr>
          <w:b/>
          <w:bCs/>
        </w:rPr>
      </w:pPr>
      <w:r w:rsidRPr="00975902">
        <w:rPr>
          <w:b/>
          <w:bCs/>
        </w:rPr>
        <w:t>Algoritmo Cadastrar Veículo</w:t>
      </w:r>
    </w:p>
    <w:p w14:paraId="177E377D" w14:textId="4F74E41E" w:rsidR="00975902" w:rsidRPr="00A64452" w:rsidRDefault="00975902">
      <w:r w:rsidRPr="00A64452">
        <w:t>marca = Ford</w:t>
      </w:r>
    </w:p>
    <w:p w14:paraId="71A76007" w14:textId="7BB57C91" w:rsidR="00975902" w:rsidRPr="00A64452" w:rsidRDefault="00975902">
      <w:r w:rsidRPr="00A64452">
        <w:t>modelo = KA</w:t>
      </w:r>
    </w:p>
    <w:p w14:paraId="2F2B0CAE" w14:textId="0CA51DF5" w:rsidR="00975902" w:rsidRPr="00A64452" w:rsidRDefault="00975902">
      <w:r w:rsidRPr="00A64452">
        <w:t>placa = ABC – 1234</w:t>
      </w:r>
    </w:p>
    <w:p w14:paraId="357AEF96" w14:textId="48460E15" w:rsidR="00975902" w:rsidRDefault="00975902">
      <w:pPr>
        <w:rPr>
          <w:b/>
          <w:bCs/>
        </w:rPr>
      </w:pPr>
    </w:p>
    <w:p w14:paraId="42970522" w14:textId="48B66156" w:rsidR="00975902" w:rsidRDefault="00975902">
      <w:pPr>
        <w:rPr>
          <w:b/>
          <w:bCs/>
        </w:rPr>
      </w:pPr>
      <w:r>
        <w:rPr>
          <w:b/>
          <w:bCs/>
        </w:rPr>
        <w:t>Algoritmo Cadastrar Cliente</w:t>
      </w:r>
    </w:p>
    <w:p w14:paraId="49C95881" w14:textId="64EA5EFA" w:rsidR="00975902" w:rsidRPr="00A64452" w:rsidRDefault="00975902">
      <w:r w:rsidRPr="00A64452">
        <w:t>cliente = Davi</w:t>
      </w:r>
    </w:p>
    <w:p w14:paraId="0E4A9096" w14:textId="7CE7D22C" w:rsidR="00975902" w:rsidRDefault="00975902">
      <w:r w:rsidRPr="00A64452">
        <w:t>celular = (11) 7070-7070</w:t>
      </w:r>
    </w:p>
    <w:p w14:paraId="6476EC26" w14:textId="77777777" w:rsidR="00A64452" w:rsidRPr="00A64452" w:rsidRDefault="00A64452"/>
    <w:p w14:paraId="5C5DAFD4" w14:textId="414E6BE9" w:rsidR="00975902" w:rsidRDefault="00975902">
      <w:pPr>
        <w:rPr>
          <w:b/>
          <w:bCs/>
        </w:rPr>
      </w:pPr>
      <w:r>
        <w:rPr>
          <w:b/>
          <w:bCs/>
        </w:rPr>
        <w:t>Algoritmo Ocupar Vaga</w:t>
      </w:r>
    </w:p>
    <w:p w14:paraId="788E9804" w14:textId="2610DC60" w:rsidR="00A64452" w:rsidRPr="00A64452" w:rsidRDefault="00A64452">
      <w:r w:rsidRPr="00A64452">
        <w:t>lista = vagas_disponiveis</w:t>
      </w:r>
    </w:p>
    <w:p w14:paraId="5269D128" w14:textId="59179A26" w:rsidR="00A64452" w:rsidRPr="00A64452" w:rsidRDefault="00A64452">
      <w:r w:rsidRPr="00A64452">
        <w:t>se lista = 0:</w:t>
      </w:r>
    </w:p>
    <w:p w14:paraId="79818DE6" w14:textId="4FEE9CF8" w:rsidR="00A64452" w:rsidRPr="00A64452" w:rsidRDefault="00A64452">
      <w:r w:rsidRPr="00A64452">
        <w:t xml:space="preserve">    retorne vagas_disponiveis</w:t>
      </w:r>
    </w:p>
    <w:p w14:paraId="1008B029" w14:textId="3580BE65" w:rsidR="00A64452" w:rsidRPr="00A64452" w:rsidRDefault="00A64452">
      <w:r w:rsidRPr="00A64452">
        <w:t>se lista !</w:t>
      </w:r>
      <w:r w:rsidR="00854B15">
        <w:t xml:space="preserve">= </w:t>
      </w:r>
      <w:r w:rsidRPr="00A64452">
        <w:t>0:</w:t>
      </w:r>
    </w:p>
    <w:p w14:paraId="60793C72" w14:textId="63A6C857" w:rsidR="00A64452" w:rsidRPr="00A64452" w:rsidRDefault="00A64452">
      <w:r w:rsidRPr="00A64452">
        <w:t xml:space="preserve">   retorne (“ Não temos vagas disponíveis “)</w:t>
      </w:r>
    </w:p>
    <w:p w14:paraId="362B424E" w14:textId="77777777" w:rsidR="00A64452" w:rsidRDefault="00A64452">
      <w:pPr>
        <w:rPr>
          <w:b/>
          <w:bCs/>
        </w:rPr>
      </w:pPr>
    </w:p>
    <w:p w14:paraId="22857D15" w14:textId="77777777" w:rsidR="00975902" w:rsidRDefault="00975902">
      <w:pPr>
        <w:rPr>
          <w:b/>
          <w:bCs/>
        </w:rPr>
      </w:pPr>
    </w:p>
    <w:p w14:paraId="6254641D" w14:textId="4668ED06" w:rsidR="00975902" w:rsidRDefault="00975902">
      <w:pPr>
        <w:rPr>
          <w:b/>
          <w:bCs/>
        </w:rPr>
      </w:pPr>
    </w:p>
    <w:p w14:paraId="4259DDF7" w14:textId="77777777" w:rsidR="00975902" w:rsidRPr="00975902" w:rsidRDefault="00975902">
      <w:pPr>
        <w:rPr>
          <w:b/>
          <w:bCs/>
        </w:rPr>
      </w:pPr>
    </w:p>
    <w:p w14:paraId="455E9E7F" w14:textId="77777777" w:rsidR="00975902" w:rsidRDefault="00975902"/>
    <w:p w14:paraId="07814F31" w14:textId="06C7BDC1" w:rsidR="00975902" w:rsidRDefault="00975902"/>
    <w:p w14:paraId="37C75C5F" w14:textId="762F7862" w:rsidR="00975902" w:rsidRDefault="00975902"/>
    <w:p w14:paraId="162A3992" w14:textId="6CEF5427" w:rsidR="00975902" w:rsidRDefault="00975902"/>
    <w:p w14:paraId="347C4C43" w14:textId="1F8675FE" w:rsidR="00975902" w:rsidRDefault="00975902"/>
    <w:p w14:paraId="046947FA" w14:textId="55FAE5DC" w:rsidR="00975902" w:rsidRDefault="00975902"/>
    <w:p w14:paraId="155110ED" w14:textId="62030C11" w:rsidR="00975902" w:rsidRDefault="00975902"/>
    <w:p w14:paraId="29F2DC51" w14:textId="64FAD7BB" w:rsidR="00975902" w:rsidRDefault="00975902"/>
    <w:p w14:paraId="063305A4" w14:textId="77777777" w:rsidR="00975902" w:rsidRDefault="00975902"/>
    <w:sectPr w:rsidR="0097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DA"/>
    <w:rsid w:val="004C49DA"/>
    <w:rsid w:val="00844A66"/>
    <w:rsid w:val="00854B15"/>
    <w:rsid w:val="00975902"/>
    <w:rsid w:val="00A6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BCB4"/>
  <w15:chartTrackingRefBased/>
  <w15:docId w15:val="{B5EF69DD-CE12-416C-989F-89781B48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Lucas Oliveira Cristovam De Souza</cp:lastModifiedBy>
  <cp:revision>3</cp:revision>
  <dcterms:created xsi:type="dcterms:W3CDTF">2020-04-17T22:01:00Z</dcterms:created>
  <dcterms:modified xsi:type="dcterms:W3CDTF">2020-04-17T23:32:00Z</dcterms:modified>
</cp:coreProperties>
</file>