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B4E5" w14:textId="4615D768" w:rsidR="00237E51" w:rsidRDefault="00E31A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Examen Tema 1:</w:t>
      </w:r>
    </w:p>
    <w:p w14:paraId="01CF81AD" w14:textId="282A6900" w:rsidR="00E31A46" w:rsidRPr="00E31A46" w:rsidRDefault="00E31A46">
      <w:pPr>
        <w:rPr>
          <w:rFonts w:ascii="Arial" w:hAnsi="Arial" w:cs="Arial"/>
          <w:sz w:val="24"/>
          <w:szCs w:val="24"/>
        </w:rPr>
      </w:pPr>
      <w:r w:rsidRPr="00E31A46">
        <w:rPr>
          <w:rFonts w:ascii="Arial" w:hAnsi="Arial" w:cs="Arial"/>
          <w:sz w:val="24"/>
          <w:szCs w:val="24"/>
        </w:rPr>
        <w:t>Nombre:                                                                        Fecha:</w:t>
      </w:r>
    </w:p>
    <w:p w14:paraId="4336CF88" w14:textId="3C5A0806" w:rsidR="00E31A46" w:rsidRDefault="0007319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29C89" wp14:editId="14359018">
                <wp:simplePos x="0" y="0"/>
                <wp:positionH relativeFrom="margin">
                  <wp:posOffset>3284601</wp:posOffset>
                </wp:positionH>
                <wp:positionV relativeFrom="paragraph">
                  <wp:posOffset>243078</wp:posOffset>
                </wp:positionV>
                <wp:extent cx="3377184" cy="1828800"/>
                <wp:effectExtent l="0" t="0" r="0" b="0"/>
                <wp:wrapNone/>
                <wp:docPr id="11627326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1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91E88" w14:textId="40C2BEFC" w:rsidR="0007319D" w:rsidRPr="0007319D" w:rsidRDefault="0007319D" w:rsidP="0007319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r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6532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  <w:r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750B6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Entornos de programación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229C8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8.65pt;margin-top:19.15pt;width:265.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" filled="f" stroked="f">
                <v:textbox style="mso-fit-shape-to-text:t">
                  <w:txbxContent>
                    <w:p w14:paraId="0BB91E88" w14:textId="40C2BEFC" w:rsidR="0007319D" w:rsidRPr="0007319D" w:rsidRDefault="0007319D" w:rsidP="0007319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r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6532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  <w:r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750B6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Entornos de programación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A46">
        <w:rPr>
          <w:rFonts w:ascii="Arial" w:hAnsi="Arial" w:cs="Arial"/>
          <w:sz w:val="24"/>
          <w:szCs w:val="24"/>
        </w:rPr>
        <w:t>No. De Control:</w:t>
      </w:r>
    </w:p>
    <w:p w14:paraId="1CFBC960" w14:textId="447E4CED" w:rsidR="00E31A46" w:rsidRDefault="0007319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E336D" wp14:editId="4B8CAE2C">
                <wp:simplePos x="0" y="0"/>
                <wp:positionH relativeFrom="margin">
                  <wp:posOffset>3296793</wp:posOffset>
                </wp:positionH>
                <wp:positionV relativeFrom="paragraph">
                  <wp:posOffset>293624</wp:posOffset>
                </wp:positionV>
                <wp:extent cx="3279648" cy="633222"/>
                <wp:effectExtent l="0" t="0" r="0" b="0"/>
                <wp:wrapNone/>
                <wp:docPr id="21123374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63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436BD" w14:textId="2CB708A8" w:rsidR="0007319D" w:rsidRDefault="0007319D" w:rsidP="0007319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AB7EC8" w14:textId="3AD59827" w:rsidR="0007319D" w:rsidRPr="0007319D" w:rsidRDefault="0007319D" w:rsidP="0007319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6532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  <w:r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Objeto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336D" id="_x0000_s1027" type="#_x0000_t202" style="position:absolute;margin-left:259.6pt;margin-top:23.1pt;width:258.25pt;height: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" filled="f" stroked="f">
                <v:textbox>
                  <w:txbxContent>
                    <w:p w14:paraId="1AB436BD" w14:textId="2CB708A8" w:rsidR="0007319D" w:rsidRDefault="0007319D" w:rsidP="0007319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AB7EC8" w14:textId="3AD59827" w:rsidR="0007319D" w:rsidRPr="0007319D" w:rsidRDefault="0007319D" w:rsidP="0007319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6532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  <w:r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Objeto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A46">
        <w:rPr>
          <w:rFonts w:ascii="Arial" w:hAnsi="Arial" w:cs="Arial"/>
          <w:sz w:val="24"/>
          <w:szCs w:val="24"/>
        </w:rPr>
        <w:t>a)</w:t>
      </w:r>
      <w:r w:rsidR="0099635C">
        <w:rPr>
          <w:rFonts w:ascii="Arial" w:hAnsi="Arial" w:cs="Arial"/>
          <w:sz w:val="24"/>
          <w:szCs w:val="24"/>
        </w:rPr>
        <w:t xml:space="preserve"> Es el nombre que se le da </w:t>
      </w:r>
      <w:r>
        <w:rPr>
          <w:rFonts w:ascii="Arial" w:hAnsi="Arial" w:cs="Arial"/>
          <w:sz w:val="24"/>
          <w:szCs w:val="24"/>
        </w:rPr>
        <w:t>a una clase</w:t>
      </w:r>
    </w:p>
    <w:p w14:paraId="794BE052" w14:textId="0264E17D" w:rsidR="0007319D" w:rsidRDefault="0007319D">
      <w:pPr>
        <w:rPr>
          <w:rFonts w:ascii="Arial" w:hAnsi="Arial" w:cs="Arial"/>
          <w:sz w:val="24"/>
          <w:szCs w:val="24"/>
        </w:rPr>
      </w:pPr>
    </w:p>
    <w:p w14:paraId="4BE7D88F" w14:textId="161314EC" w:rsidR="00E31A46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07319D">
        <w:rPr>
          <w:rFonts w:ascii="Arial" w:hAnsi="Arial" w:cs="Arial"/>
          <w:sz w:val="24"/>
          <w:szCs w:val="24"/>
        </w:rPr>
        <w:t>I D E</w:t>
      </w:r>
    </w:p>
    <w:p w14:paraId="16DA73A0" w14:textId="1DF48A45" w:rsidR="0007319D" w:rsidRDefault="0007319D">
      <w:pPr>
        <w:rPr>
          <w:rFonts w:ascii="Arial" w:hAnsi="Arial" w:cs="Arial"/>
          <w:sz w:val="24"/>
          <w:szCs w:val="24"/>
        </w:rPr>
      </w:pPr>
    </w:p>
    <w:p w14:paraId="5C849EEF" w14:textId="5E369513" w:rsidR="00E31A46" w:rsidRDefault="004750B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665B4" wp14:editId="7194818E">
                <wp:simplePos x="0" y="0"/>
                <wp:positionH relativeFrom="column">
                  <wp:posOffset>3308985</wp:posOffset>
                </wp:positionH>
                <wp:positionV relativeFrom="paragraph">
                  <wp:posOffset>8764</wp:posOffset>
                </wp:positionV>
                <wp:extent cx="3181985" cy="536448"/>
                <wp:effectExtent l="0" t="0" r="0" b="0"/>
                <wp:wrapNone/>
                <wp:docPr id="21171948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536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B3680" w14:textId="70971648" w:rsidR="004750B6" w:rsidRPr="004750B6" w:rsidRDefault="004750B6" w:rsidP="004750B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r w:rsidR="006F6532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 Es el encargado de que un método se  ejecute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65B4" id="_x0000_s1028" type="#_x0000_t202" style="position:absolute;margin-left:260.55pt;margin-top:.7pt;width:250.55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" filled="f" stroked="f">
                <v:textbox>
                  <w:txbxContent>
                    <w:p w14:paraId="2DEB3680" w14:textId="70971648" w:rsidR="004750B6" w:rsidRPr="004750B6" w:rsidRDefault="004750B6" w:rsidP="004750B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r w:rsidR="006F6532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 Es el encargado de que un método se  ejecute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1A46">
        <w:rPr>
          <w:rFonts w:ascii="Arial" w:hAnsi="Arial" w:cs="Arial"/>
          <w:sz w:val="24"/>
          <w:szCs w:val="24"/>
        </w:rPr>
        <w:t>c)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07319D">
        <w:rPr>
          <w:rFonts w:ascii="Arial" w:hAnsi="Arial" w:cs="Arial"/>
          <w:sz w:val="24"/>
          <w:szCs w:val="24"/>
        </w:rPr>
        <w:t>Mensaje</w:t>
      </w:r>
    </w:p>
    <w:p w14:paraId="6EE645BC" w14:textId="30A890CF" w:rsidR="0007319D" w:rsidRDefault="004750B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E0329" wp14:editId="4E452FF5">
                <wp:simplePos x="0" y="0"/>
                <wp:positionH relativeFrom="column">
                  <wp:posOffset>3332607</wp:posOffset>
                </wp:positionH>
                <wp:positionV relativeFrom="paragraph">
                  <wp:posOffset>241300</wp:posOffset>
                </wp:positionV>
                <wp:extent cx="3182112" cy="573024"/>
                <wp:effectExtent l="0" t="0" r="0" b="0"/>
                <wp:wrapNone/>
                <wp:docPr id="12167705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112" cy="573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372AA" w14:textId="6DC7C8EA" w:rsidR="0007319D" w:rsidRPr="0007319D" w:rsidRDefault="0007319D" w:rsidP="0007319D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r w:rsidR="006F6532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 </w:t>
                            </w:r>
                            <w:r w:rsidRPr="0007319D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 la comunicación que se establece entre objetos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0329" id="_x0000_s1029" type="#_x0000_t202" style="position:absolute;margin-left:262.4pt;margin-top:19pt;width:250.5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" filled="f" stroked="f">
                <v:textbox>
                  <w:txbxContent>
                    <w:p w14:paraId="09C372AA" w14:textId="6DC7C8EA" w:rsidR="0007319D" w:rsidRPr="0007319D" w:rsidRDefault="0007319D" w:rsidP="0007319D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r w:rsidR="006F6532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 </w:t>
                      </w:r>
                      <w:r w:rsidRPr="0007319D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 la comunicación que se establece entre objetos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6635C82" w14:textId="3A5CF36D" w:rsidR="00E31A46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4750B6">
        <w:rPr>
          <w:rFonts w:ascii="Arial" w:hAnsi="Arial" w:cs="Arial"/>
          <w:sz w:val="24"/>
          <w:szCs w:val="24"/>
        </w:rPr>
        <w:t>Evento</w:t>
      </w:r>
    </w:p>
    <w:p w14:paraId="230138C5" w14:textId="393AE34E" w:rsidR="0007319D" w:rsidRDefault="0007319D">
      <w:pPr>
        <w:rPr>
          <w:rFonts w:ascii="Arial" w:hAnsi="Arial" w:cs="Arial"/>
          <w:sz w:val="24"/>
          <w:szCs w:val="24"/>
        </w:rPr>
      </w:pPr>
    </w:p>
    <w:p w14:paraId="506A4333" w14:textId="1B08B476" w:rsidR="00E31A46" w:rsidRDefault="004750B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8E02E" wp14:editId="1EDE6780">
                <wp:simplePos x="0" y="0"/>
                <wp:positionH relativeFrom="column">
                  <wp:posOffset>3357753</wp:posOffset>
                </wp:positionH>
                <wp:positionV relativeFrom="paragraph">
                  <wp:posOffset>15875</wp:posOffset>
                </wp:positionV>
                <wp:extent cx="3035681" cy="512064"/>
                <wp:effectExtent l="0" t="0" r="0" b="2540"/>
                <wp:wrapNone/>
                <wp:docPr id="19578448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681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820332" w14:textId="6F3ECE80" w:rsidR="004750B6" w:rsidRPr="004750B6" w:rsidRDefault="004750B6" w:rsidP="00D13D5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r w:rsidR="006F6532" w:rsidRPr="006F6532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 Es un algoritmo que se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implementa para realizar una determinada</w:t>
                            </w:r>
                            <w:r w:rsidR="00D13D5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E02E" id="_x0000_s1030" type="#_x0000_t202" style="position:absolute;margin-left:264.4pt;margin-top:1.25pt;width:239.05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" filled="f" stroked="f">
                <v:textbox>
                  <w:txbxContent>
                    <w:p w14:paraId="6F820332" w14:textId="6F3ECE80" w:rsidR="004750B6" w:rsidRPr="004750B6" w:rsidRDefault="004750B6" w:rsidP="00D13D5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r w:rsidR="006F6532" w:rsidRPr="006F6532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 Es un algoritmo que se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implementa para realizar una determinada</w:t>
                      </w:r>
                      <w:r w:rsidR="00D13D5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operación.</w:t>
                      </w:r>
                    </w:p>
                  </w:txbxContent>
                </v:textbox>
              </v:shape>
            </w:pict>
          </mc:Fallback>
        </mc:AlternateContent>
      </w:r>
      <w:r w:rsidR="00E31A46">
        <w:rPr>
          <w:rFonts w:ascii="Arial" w:hAnsi="Arial" w:cs="Arial"/>
          <w:sz w:val="24"/>
          <w:szCs w:val="24"/>
        </w:rPr>
        <w:t>e)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643EFC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25D508" w14:textId="1CF781AD" w:rsidR="004750B6" w:rsidRDefault="004750B6">
      <w:pPr>
        <w:rPr>
          <w:rFonts w:ascii="Arial" w:hAnsi="Arial" w:cs="Arial"/>
          <w:sz w:val="24"/>
          <w:szCs w:val="24"/>
        </w:rPr>
      </w:pPr>
    </w:p>
    <w:p w14:paraId="723A422D" w14:textId="59943E89" w:rsidR="00E31A46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Cual es la abreviación de la programación orientada a objetos:</w:t>
      </w:r>
    </w:p>
    <w:p w14:paraId="762DE250" w14:textId="54F200A6" w:rsidR="00E31A46" w:rsidRPr="00E31A46" w:rsidRDefault="00E31A46">
      <w:pPr>
        <w:rPr>
          <w:rFonts w:ascii="Arial" w:hAnsi="Arial" w:cs="Arial"/>
          <w:color w:val="FF0000"/>
          <w:sz w:val="24"/>
          <w:szCs w:val="24"/>
        </w:rPr>
      </w:pPr>
      <w:r w:rsidRPr="00E31A46">
        <w:rPr>
          <w:rFonts w:ascii="Arial" w:hAnsi="Arial" w:cs="Arial"/>
          <w:color w:val="FF0000"/>
          <w:sz w:val="24"/>
          <w:szCs w:val="24"/>
        </w:rPr>
        <w:t>(POO)</w:t>
      </w:r>
    </w:p>
    <w:p w14:paraId="01D1D564" w14:textId="248BAA3D" w:rsidR="0099635C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99635C">
        <w:rPr>
          <w:rFonts w:ascii="Arial" w:hAnsi="Arial" w:cs="Arial"/>
          <w:sz w:val="24"/>
          <w:szCs w:val="24"/>
        </w:rPr>
        <w:t xml:space="preserve">Todos son elementos básicos de la programación orientada a objetos excepto: </w:t>
      </w:r>
    </w:p>
    <w:p w14:paraId="510C3AEC" w14:textId="519CC070" w:rsidR="00E31A46" w:rsidRDefault="00996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Objeto b) Métodos c) Propiedades d) Clases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99635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99635C">
        <w:rPr>
          <w:rFonts w:ascii="Arial" w:hAnsi="Arial" w:cs="Arial"/>
          <w:color w:val="FF0000"/>
          <w:sz w:val="24"/>
          <w:szCs w:val="24"/>
        </w:rPr>
        <w:t>b)</w:t>
      </w:r>
    </w:p>
    <w:p w14:paraId="6975DEB2" w14:textId="77777777" w:rsidR="0099635C" w:rsidRDefault="0099635C">
      <w:pPr>
        <w:rPr>
          <w:rFonts w:ascii="Arial" w:hAnsi="Arial" w:cs="Arial"/>
          <w:sz w:val="24"/>
          <w:szCs w:val="24"/>
        </w:rPr>
      </w:pPr>
    </w:p>
    <w:p w14:paraId="721A3C53" w14:textId="62095CDC" w:rsidR="00E31A46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</w:t>
      </w:r>
      <w:r w:rsidR="0099635C">
        <w:rPr>
          <w:rFonts w:ascii="Arial" w:hAnsi="Arial" w:cs="Arial"/>
          <w:sz w:val="24"/>
          <w:szCs w:val="24"/>
        </w:rPr>
        <w:t xml:space="preserve"> Todos son tipos de ejemplos excepto:</w:t>
      </w:r>
      <w:proofErr w:type="gramStart"/>
      <w:r w:rsidR="0099635C">
        <w:rPr>
          <w:rFonts w:ascii="Arial" w:hAnsi="Arial" w:cs="Arial"/>
          <w:sz w:val="24"/>
          <w:szCs w:val="24"/>
        </w:rPr>
        <w:t xml:space="preserve">   </w:t>
      </w:r>
      <w:r w:rsidR="0099635C" w:rsidRPr="0099635C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="0099635C" w:rsidRPr="0099635C">
        <w:rPr>
          <w:rFonts w:ascii="Arial" w:hAnsi="Arial" w:cs="Arial"/>
          <w:color w:val="FF0000"/>
          <w:sz w:val="24"/>
          <w:szCs w:val="24"/>
        </w:rPr>
        <w:t>a)</w:t>
      </w:r>
    </w:p>
    <w:p w14:paraId="2871049E" w14:textId="264A4BDC" w:rsidR="0099635C" w:rsidRDefault="00996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Ropa b) Cosas c) Lugar d) Personas</w:t>
      </w:r>
    </w:p>
    <w:p w14:paraId="4E4271B3" w14:textId="77777777" w:rsidR="0099635C" w:rsidRDefault="0099635C">
      <w:pPr>
        <w:rPr>
          <w:rFonts w:ascii="Arial" w:hAnsi="Arial" w:cs="Arial"/>
          <w:sz w:val="24"/>
          <w:szCs w:val="24"/>
        </w:rPr>
      </w:pPr>
    </w:p>
    <w:p w14:paraId="5062EE40" w14:textId="170B703D" w:rsidR="00E31A46" w:rsidRDefault="00E31A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821E3F">
        <w:rPr>
          <w:rFonts w:ascii="Arial" w:hAnsi="Arial" w:cs="Arial"/>
          <w:sz w:val="24"/>
          <w:szCs w:val="24"/>
        </w:rPr>
        <w:t xml:space="preserve">¡Cual de todos no es un objeto? </w:t>
      </w:r>
      <w:r w:rsidR="00821E3F" w:rsidRPr="00821E3F">
        <w:rPr>
          <w:rFonts w:ascii="Arial" w:hAnsi="Arial" w:cs="Arial"/>
          <w:color w:val="FF0000"/>
          <w:sz w:val="24"/>
          <w:szCs w:val="24"/>
        </w:rPr>
        <w:t>(d)</w:t>
      </w:r>
    </w:p>
    <w:p w14:paraId="680270ED" w14:textId="0BB0CA91" w:rsidR="00821E3F" w:rsidRDefault="00821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Supermercado b) Banco c) Automóvil d) Registro</w:t>
      </w:r>
    </w:p>
    <w:p w14:paraId="49952ACB" w14:textId="77777777" w:rsidR="00821E3F" w:rsidRDefault="00821E3F">
      <w:pPr>
        <w:rPr>
          <w:rFonts w:ascii="Arial" w:hAnsi="Arial" w:cs="Arial"/>
          <w:sz w:val="24"/>
          <w:szCs w:val="24"/>
        </w:rPr>
      </w:pPr>
    </w:p>
    <w:p w14:paraId="6C95FD86" w14:textId="14B7E48E" w:rsidR="00E7654C" w:rsidRDefault="00E31A46" w:rsidP="006F6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</w:t>
      </w:r>
      <w:r w:rsidR="0099635C">
        <w:rPr>
          <w:rFonts w:ascii="Arial" w:hAnsi="Arial" w:cs="Arial"/>
          <w:sz w:val="24"/>
          <w:szCs w:val="24"/>
        </w:rPr>
        <w:t xml:space="preserve"> </w:t>
      </w:r>
      <w:r w:rsidR="00821E3F">
        <w:rPr>
          <w:rFonts w:ascii="Arial" w:hAnsi="Arial" w:cs="Arial"/>
          <w:sz w:val="24"/>
          <w:szCs w:val="24"/>
        </w:rPr>
        <w:t>¡Que son las propiedades?, dime un ejemplo:</w:t>
      </w:r>
    </w:p>
    <w:p w14:paraId="63444FB7" w14:textId="2F713AC8" w:rsidR="006F6532" w:rsidRDefault="006F6532" w:rsidP="006F6532">
      <w:pPr>
        <w:rPr>
          <w:rFonts w:ascii="Arial" w:hAnsi="Arial" w:cs="Arial"/>
          <w:color w:val="FF0000"/>
          <w:sz w:val="24"/>
          <w:szCs w:val="24"/>
        </w:rPr>
      </w:pPr>
      <w:r w:rsidRPr="006F6532">
        <w:rPr>
          <w:rFonts w:ascii="Arial" w:hAnsi="Arial" w:cs="Arial"/>
          <w:color w:val="FF0000"/>
          <w:sz w:val="24"/>
          <w:szCs w:val="24"/>
        </w:rPr>
        <w:t>Son contenedores o características del objeto</w:t>
      </w:r>
    </w:p>
    <w:p w14:paraId="6EB2FA6C" w14:textId="77777777" w:rsidR="006F6532" w:rsidRDefault="006F6532" w:rsidP="006F6532">
      <w:pPr>
        <w:rPr>
          <w:rFonts w:ascii="Arial" w:hAnsi="Arial" w:cs="Arial"/>
          <w:color w:val="FF0000"/>
          <w:sz w:val="24"/>
          <w:szCs w:val="24"/>
        </w:rPr>
      </w:pPr>
    </w:p>
    <w:p w14:paraId="794697DB" w14:textId="42EE125A" w:rsidR="006F6532" w:rsidRPr="006F6532" w:rsidRDefault="006F6532" w:rsidP="006F653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F6532">
        <w:rPr>
          <w:rFonts w:ascii="Arial" w:hAnsi="Arial" w:cs="Arial"/>
          <w:color w:val="000000" w:themeColor="text1"/>
          <w:sz w:val="24"/>
          <w:szCs w:val="24"/>
        </w:rPr>
        <w:t>19</w:t>
      </w:r>
    </w:p>
    <w:sectPr w:rsidR="006F6532" w:rsidRPr="006F6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3"/>
    <w:rsid w:val="0007319D"/>
    <w:rsid w:val="00224213"/>
    <w:rsid w:val="00237E51"/>
    <w:rsid w:val="004750B6"/>
    <w:rsid w:val="00643EFC"/>
    <w:rsid w:val="006F6532"/>
    <w:rsid w:val="00797E6A"/>
    <w:rsid w:val="00821E3F"/>
    <w:rsid w:val="0099635C"/>
    <w:rsid w:val="00D13D50"/>
    <w:rsid w:val="00E31A46"/>
    <w:rsid w:val="00E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82C7"/>
  <w15:chartTrackingRefBased/>
  <w15:docId w15:val="{2CF8FDBD-F881-4031-A0C2-91716665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villalobos atilano</dc:creator>
  <cp:keywords/>
  <dc:description/>
  <cp:lastModifiedBy>ricardo villalobos atilano</cp:lastModifiedBy>
  <cp:revision>26</cp:revision>
  <dcterms:created xsi:type="dcterms:W3CDTF">2023-09-13T22:53:00Z</dcterms:created>
  <dcterms:modified xsi:type="dcterms:W3CDTF">2023-09-19T03:28:00Z</dcterms:modified>
</cp:coreProperties>
</file>