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59B99" w14:textId="77777777" w:rsidR="00936974" w:rsidRPr="000E739D" w:rsidRDefault="00936974" w:rsidP="00936974">
      <w:pPr>
        <w:jc w:val="center"/>
        <w:rPr>
          <w:b/>
          <w:bCs w:val="0"/>
          <w:sz w:val="28"/>
          <w:szCs w:val="28"/>
        </w:rPr>
      </w:pPr>
      <w:r w:rsidRPr="000E739D">
        <w:rPr>
          <w:b/>
          <w:sz w:val="28"/>
          <w:szCs w:val="28"/>
        </w:rPr>
        <w:t>CONTRATO DE CESSÃO DE DIREITOS SOBRE IMÓVEL</w:t>
      </w:r>
    </w:p>
    <w:p w14:paraId="58294C90" w14:textId="77777777" w:rsidR="00936974" w:rsidRPr="00936974" w:rsidRDefault="00936974" w:rsidP="00936974">
      <w:pPr>
        <w:jc w:val="center"/>
      </w:pPr>
    </w:p>
    <w:p w14:paraId="3C6F1F6A" w14:textId="77777777" w:rsidR="00936974" w:rsidRPr="00936974" w:rsidRDefault="00936974" w:rsidP="00936974">
      <w:r w:rsidRPr="00936974">
        <w:rPr>
          <w:b/>
        </w:rPr>
        <w:t>Pelo presente instrumento particular, as partes abaixo identificadas:</w:t>
      </w:r>
    </w:p>
    <w:p w14:paraId="39EF7180" w14:textId="77777777" w:rsidR="000E739D" w:rsidRDefault="000E739D" w:rsidP="00936974">
      <w:pPr>
        <w:jc w:val="both"/>
        <w:rPr>
          <w:b/>
        </w:rPr>
      </w:pPr>
    </w:p>
    <w:p w14:paraId="0E14EF64" w14:textId="5E56906C" w:rsidR="00936974" w:rsidRPr="00936974" w:rsidRDefault="00936974" w:rsidP="00936974">
      <w:pPr>
        <w:jc w:val="both"/>
      </w:pPr>
      <w:r w:rsidRPr="00936974">
        <w:rPr>
          <w:b/>
        </w:rPr>
        <w:t>CEDENTE</w:t>
      </w:r>
      <w:r w:rsidRPr="00936974">
        <w:t xml:space="preserve">: </w:t>
      </w:r>
      <w:r w:rsidRPr="00FC223D">
        <w:rPr>
          <w:b/>
          <w:bCs w:val="0"/>
          <w:highlight w:val="yellow"/>
        </w:rPr>
        <w:t>[Nome completo do cedente], [qualificação completa], residente e domiciliado à [endereço completo], portador(a) do CPF nº [número do CPF] e RG nº [número do RG].</w:t>
      </w:r>
    </w:p>
    <w:p w14:paraId="5430868D" w14:textId="77777777" w:rsidR="00936974" w:rsidRDefault="00936974" w:rsidP="00936974">
      <w:pPr>
        <w:jc w:val="both"/>
      </w:pPr>
      <w:r w:rsidRPr="00936974">
        <w:rPr>
          <w:b/>
        </w:rPr>
        <w:t>CESSIONÁRIO</w:t>
      </w:r>
      <w:r w:rsidRPr="00936974">
        <w:t xml:space="preserve">: </w:t>
      </w:r>
      <w:r w:rsidRPr="00FC223D">
        <w:rPr>
          <w:b/>
          <w:bCs w:val="0"/>
          <w:highlight w:val="yellow"/>
        </w:rPr>
        <w:t>[Nome completo do cessionário], [qualificação completa], residente e domiciliado à [endereço completo], portador(a) do CPF nº [número do CPF] e RG nº [número do RG].</w:t>
      </w:r>
    </w:p>
    <w:p w14:paraId="7E377767" w14:textId="77777777" w:rsidR="00936974" w:rsidRPr="00936974" w:rsidRDefault="00936974" w:rsidP="00936974">
      <w:pPr>
        <w:jc w:val="both"/>
      </w:pPr>
    </w:p>
    <w:p w14:paraId="64A6A40A" w14:textId="77777777" w:rsidR="00936974" w:rsidRPr="00936974" w:rsidRDefault="00936974" w:rsidP="00936974">
      <w:pPr>
        <w:jc w:val="both"/>
      </w:pPr>
      <w:r w:rsidRPr="00936974">
        <w:rPr>
          <w:b/>
        </w:rPr>
        <w:t>Têm entre si, de forma justa e contratada, o seguinte:</w:t>
      </w:r>
    </w:p>
    <w:p w14:paraId="67F00526" w14:textId="30ECAB39" w:rsidR="00936974" w:rsidRPr="00936974" w:rsidRDefault="00936974" w:rsidP="00936974">
      <w:pPr>
        <w:jc w:val="both"/>
      </w:pPr>
    </w:p>
    <w:p w14:paraId="7E0263C2" w14:textId="77777777" w:rsidR="00936974" w:rsidRPr="00936974" w:rsidRDefault="00936974" w:rsidP="00936974">
      <w:pPr>
        <w:jc w:val="both"/>
        <w:rPr>
          <w:b/>
          <w:bCs w:val="0"/>
        </w:rPr>
      </w:pPr>
      <w:r w:rsidRPr="00936974">
        <w:rPr>
          <w:b/>
        </w:rPr>
        <w:t>CLÁUSULA 1 - OBJETO DO CONTRATO</w:t>
      </w:r>
    </w:p>
    <w:p w14:paraId="3CBA0B54" w14:textId="24D97331" w:rsidR="00936974" w:rsidRPr="00936974" w:rsidRDefault="004629D3" w:rsidP="00936974">
      <w:pPr>
        <w:jc w:val="both"/>
      </w:pPr>
      <w:r>
        <w:t xml:space="preserve">1.1 </w:t>
      </w:r>
      <w:r w:rsidR="00936974" w:rsidRPr="00936974">
        <w:t xml:space="preserve">O CEDENTE cede e transfere ao CESSIONÁRIO todos os direitos sobre o imóvel localizado à </w:t>
      </w:r>
      <w:r w:rsidR="00936974" w:rsidRPr="00FC223D">
        <w:rPr>
          <w:b/>
          <w:bCs w:val="0"/>
          <w:highlight w:val="yellow"/>
        </w:rPr>
        <w:t>[endereço completo do imóvel]</w:t>
      </w:r>
      <w:r w:rsidR="00936974" w:rsidRPr="00936974">
        <w:t xml:space="preserve">, descrito na matrícula nº </w:t>
      </w:r>
      <w:r w:rsidR="00936974" w:rsidRPr="00FC223D">
        <w:rPr>
          <w:b/>
          <w:bCs w:val="0"/>
          <w:highlight w:val="yellow"/>
        </w:rPr>
        <w:t>[número da matrícula]</w:t>
      </w:r>
      <w:r w:rsidR="00936974" w:rsidRPr="00936974">
        <w:t xml:space="preserve">, do Cartório de Registro de Imóveis da </w:t>
      </w:r>
      <w:r w:rsidR="00936974" w:rsidRPr="00FC223D">
        <w:rPr>
          <w:b/>
          <w:bCs w:val="0"/>
          <w:highlight w:val="yellow"/>
        </w:rPr>
        <w:t>[localidade do cartório]</w:t>
      </w:r>
      <w:r w:rsidR="00936974" w:rsidRPr="00936974">
        <w:rPr>
          <w:highlight w:val="yellow"/>
        </w:rPr>
        <w:t>,</w:t>
      </w:r>
      <w:r w:rsidR="00936974" w:rsidRPr="00936974">
        <w:t xml:space="preserve"> que foi adquirido por meio do contrato de </w:t>
      </w:r>
      <w:r w:rsidR="00936974" w:rsidRPr="00FC223D">
        <w:rPr>
          <w:b/>
          <w:bCs w:val="0"/>
          <w:highlight w:val="yellow"/>
        </w:rPr>
        <w:t xml:space="preserve">[especificar o tipo de contrato: compra e venda, promessa de compra e </w:t>
      </w:r>
      <w:r w:rsidR="000E739D" w:rsidRPr="00FC223D">
        <w:rPr>
          <w:b/>
          <w:bCs w:val="0"/>
          <w:highlight w:val="yellow"/>
        </w:rPr>
        <w:t>venda etc.</w:t>
      </w:r>
      <w:r w:rsidR="00936974" w:rsidRPr="00FC223D">
        <w:rPr>
          <w:b/>
          <w:bCs w:val="0"/>
          <w:highlight w:val="yellow"/>
        </w:rPr>
        <w:t>]</w:t>
      </w:r>
      <w:r w:rsidR="00936974" w:rsidRPr="00936974">
        <w:t>, conforme documentos anexos.</w:t>
      </w:r>
    </w:p>
    <w:p w14:paraId="4851671D" w14:textId="4366A8F6" w:rsidR="00936974" w:rsidRDefault="004629D3" w:rsidP="00936974">
      <w:pPr>
        <w:jc w:val="both"/>
      </w:pPr>
      <w:r>
        <w:t xml:space="preserve">1.2 </w:t>
      </w:r>
      <w:r w:rsidR="00936974" w:rsidRPr="00936974">
        <w:t xml:space="preserve">A cessão dos direitos refere-se à totalidade ou </w:t>
      </w:r>
      <w:r w:rsidR="00936974" w:rsidRPr="00FC223D">
        <w:rPr>
          <w:b/>
          <w:bCs w:val="0"/>
          <w:highlight w:val="yellow"/>
        </w:rPr>
        <w:t>[parte]</w:t>
      </w:r>
      <w:r w:rsidR="00936974" w:rsidRPr="00936974">
        <w:t xml:space="preserve"> do imóvel, sendo o CESSIONÁRIO, a partir da assinatura deste contrato, detentor dos direitos de </w:t>
      </w:r>
      <w:r w:rsidR="00936974" w:rsidRPr="00FC223D">
        <w:rPr>
          <w:b/>
          <w:bCs w:val="0"/>
          <w:highlight w:val="yellow"/>
        </w:rPr>
        <w:t>[especificar o direito cedido, como aquisição, posse, uso ou outros].</w:t>
      </w:r>
    </w:p>
    <w:p w14:paraId="537515B5" w14:textId="77777777" w:rsidR="00936974" w:rsidRPr="00936974" w:rsidRDefault="00936974" w:rsidP="00936974">
      <w:pPr>
        <w:jc w:val="both"/>
      </w:pPr>
    </w:p>
    <w:p w14:paraId="75ED95F4" w14:textId="77777777" w:rsidR="00936974" w:rsidRPr="00936974" w:rsidRDefault="00936974" w:rsidP="00936974">
      <w:pPr>
        <w:jc w:val="both"/>
        <w:rPr>
          <w:b/>
          <w:bCs w:val="0"/>
        </w:rPr>
      </w:pPr>
      <w:r w:rsidRPr="00936974">
        <w:rPr>
          <w:b/>
        </w:rPr>
        <w:t>CLÁUSULA 2 - VALOR E FORMA DE PAGAMENTO</w:t>
      </w:r>
    </w:p>
    <w:p w14:paraId="369EAA5A" w14:textId="73E0BD52" w:rsidR="00936974" w:rsidRPr="00936974" w:rsidRDefault="00936974" w:rsidP="00936974">
      <w:pPr>
        <w:jc w:val="both"/>
      </w:pPr>
      <w:r w:rsidRPr="00936974">
        <w:t xml:space="preserve">2.1 O valor acordado entre as partes para a cessão dos direitos sobre o imóvel é de </w:t>
      </w:r>
      <w:r w:rsidRPr="00FC223D">
        <w:rPr>
          <w:b/>
          <w:bCs w:val="0"/>
          <w:highlight w:val="yellow"/>
        </w:rPr>
        <w:t>R$ [valor acordado]</w:t>
      </w:r>
      <w:r w:rsidRPr="00936974">
        <w:t xml:space="preserve">, que será pago pelo CESSIONÁRIO ao CEDENTE da seguinte forma: </w:t>
      </w:r>
      <w:r w:rsidRPr="00FC223D">
        <w:rPr>
          <w:b/>
          <w:bCs w:val="0"/>
          <w:highlight w:val="yellow"/>
        </w:rPr>
        <w:t xml:space="preserve">[forma de pagamento, como à vista, </w:t>
      </w:r>
      <w:r w:rsidR="000E739D" w:rsidRPr="00FC223D">
        <w:rPr>
          <w:b/>
          <w:bCs w:val="0"/>
          <w:highlight w:val="yellow"/>
        </w:rPr>
        <w:t>parcelado etc.</w:t>
      </w:r>
      <w:r w:rsidRPr="00FC223D">
        <w:rPr>
          <w:b/>
          <w:bCs w:val="0"/>
          <w:highlight w:val="yellow"/>
        </w:rPr>
        <w:t>].</w:t>
      </w:r>
    </w:p>
    <w:p w14:paraId="7FFA0A25" w14:textId="1EEDC3BF" w:rsidR="00936974" w:rsidRDefault="00936974" w:rsidP="00936974">
      <w:pPr>
        <w:jc w:val="both"/>
      </w:pPr>
      <w:r w:rsidRPr="00936974">
        <w:t xml:space="preserve">2.2 Em caso de parcelamento, o pagamento será feito da seguinte forma: </w:t>
      </w:r>
      <w:r w:rsidRPr="00FC223D">
        <w:rPr>
          <w:b/>
          <w:bCs w:val="0"/>
          <w:highlight w:val="yellow"/>
        </w:rPr>
        <w:t xml:space="preserve">[detalhamento das parcelas, datas de vencimento, </w:t>
      </w:r>
      <w:r w:rsidR="000E739D" w:rsidRPr="00FC223D">
        <w:rPr>
          <w:b/>
          <w:bCs w:val="0"/>
          <w:highlight w:val="yellow"/>
        </w:rPr>
        <w:t>juros etc.</w:t>
      </w:r>
      <w:r w:rsidRPr="00FC223D">
        <w:rPr>
          <w:b/>
          <w:bCs w:val="0"/>
          <w:highlight w:val="yellow"/>
        </w:rPr>
        <w:t>].</w:t>
      </w:r>
    </w:p>
    <w:p w14:paraId="0DE4B5AB" w14:textId="77777777" w:rsidR="00936974" w:rsidRPr="00936974" w:rsidRDefault="00936974" w:rsidP="00936974">
      <w:pPr>
        <w:jc w:val="both"/>
      </w:pPr>
    </w:p>
    <w:p w14:paraId="1E44EE81" w14:textId="77777777" w:rsidR="000E739D" w:rsidRDefault="000E739D">
      <w:pPr>
        <w:rPr>
          <w:b/>
        </w:rPr>
      </w:pPr>
      <w:r>
        <w:rPr>
          <w:b/>
        </w:rPr>
        <w:br w:type="page"/>
      </w:r>
    </w:p>
    <w:p w14:paraId="36642A46" w14:textId="7747F312" w:rsidR="00936974" w:rsidRPr="00936974" w:rsidRDefault="00936974" w:rsidP="00936974">
      <w:pPr>
        <w:jc w:val="both"/>
        <w:rPr>
          <w:b/>
          <w:bCs w:val="0"/>
        </w:rPr>
      </w:pPr>
      <w:r w:rsidRPr="00936974">
        <w:rPr>
          <w:b/>
        </w:rPr>
        <w:lastRenderedPageBreak/>
        <w:t>CLÁUSULA 3 - OBRIGAÇÕES DAS PARTES</w:t>
      </w:r>
    </w:p>
    <w:p w14:paraId="7C0993FD" w14:textId="77777777" w:rsidR="00936974" w:rsidRDefault="00936974" w:rsidP="00936974">
      <w:pPr>
        <w:jc w:val="both"/>
      </w:pPr>
      <w:r w:rsidRPr="00936974">
        <w:t xml:space="preserve">3.1 </w:t>
      </w:r>
      <w:r w:rsidRPr="00936974">
        <w:rPr>
          <w:b/>
        </w:rPr>
        <w:t>Obrigações do CEDENTE</w:t>
      </w:r>
      <w:r w:rsidRPr="00936974">
        <w:t xml:space="preserve">: </w:t>
      </w:r>
    </w:p>
    <w:p w14:paraId="2B43CF49" w14:textId="77777777" w:rsidR="00936974" w:rsidRDefault="00936974" w:rsidP="00936974">
      <w:pPr>
        <w:jc w:val="both"/>
      </w:pPr>
      <w:r w:rsidRPr="00936974">
        <w:t xml:space="preserve">a) O CEDENTE se compromete a transferir todos os direitos sobre o imóvel ao CESSIONÁRIO, garantindo que o imóvel não possui ônus ou dívidas que possam comprometer a cessão. </w:t>
      </w:r>
    </w:p>
    <w:p w14:paraId="3BB68A95" w14:textId="167F4341" w:rsidR="00936974" w:rsidRPr="00936974" w:rsidRDefault="00936974" w:rsidP="00936974">
      <w:pPr>
        <w:jc w:val="both"/>
      </w:pPr>
      <w:r w:rsidRPr="00936974">
        <w:t>b) O CEDENTE se compromete a fornecer ao CESSIONÁRIO toda a documentação necessária à regularização e formalização da cessão, caso seja necessário.</w:t>
      </w:r>
    </w:p>
    <w:p w14:paraId="0591DD79" w14:textId="77777777" w:rsidR="00936974" w:rsidRDefault="00936974" w:rsidP="00936974">
      <w:pPr>
        <w:jc w:val="both"/>
      </w:pPr>
      <w:r w:rsidRPr="00936974">
        <w:t xml:space="preserve">3.2 </w:t>
      </w:r>
      <w:r w:rsidRPr="00936974">
        <w:rPr>
          <w:b/>
        </w:rPr>
        <w:t>Obrigações do CESSIONÁRIO</w:t>
      </w:r>
      <w:r w:rsidRPr="00936974">
        <w:t xml:space="preserve">: </w:t>
      </w:r>
    </w:p>
    <w:p w14:paraId="7DD78063" w14:textId="77777777" w:rsidR="00936974" w:rsidRDefault="00936974" w:rsidP="00936974">
      <w:pPr>
        <w:jc w:val="both"/>
      </w:pPr>
      <w:r w:rsidRPr="00936974">
        <w:t xml:space="preserve">a) O CESSIONÁRIO se compromete a cumprir as obrigações assumidas no contrato originário, como pagamento de parcelas, tributos ou outras responsabilidades associadas ao imóvel. </w:t>
      </w:r>
    </w:p>
    <w:p w14:paraId="64EF5716" w14:textId="47EA2D45" w:rsidR="00936974" w:rsidRDefault="00936974" w:rsidP="00936974">
      <w:pPr>
        <w:jc w:val="both"/>
      </w:pPr>
      <w:r w:rsidRPr="00936974">
        <w:t>b) O CESSIONÁRIO se compromete a respeitar a finalidade para a qual os direitos foram cedidos e a devolução do imóvel, caso seja o caso, nas condições previstas.</w:t>
      </w:r>
    </w:p>
    <w:p w14:paraId="75A92258" w14:textId="77777777" w:rsidR="00936974" w:rsidRPr="00936974" w:rsidRDefault="00936974" w:rsidP="00936974">
      <w:pPr>
        <w:jc w:val="both"/>
      </w:pPr>
    </w:p>
    <w:p w14:paraId="4CECC27B" w14:textId="77777777" w:rsidR="00936974" w:rsidRPr="00936974" w:rsidRDefault="00936974" w:rsidP="00936974">
      <w:pPr>
        <w:jc w:val="both"/>
        <w:rPr>
          <w:b/>
          <w:bCs w:val="0"/>
        </w:rPr>
      </w:pPr>
      <w:r w:rsidRPr="00936974">
        <w:rPr>
          <w:b/>
        </w:rPr>
        <w:t>CLÁUSULA 4 - PRAZO DE CESSÃO</w:t>
      </w:r>
    </w:p>
    <w:p w14:paraId="31EDBA35" w14:textId="77777777" w:rsidR="00936974" w:rsidRPr="00936974" w:rsidRDefault="00936974" w:rsidP="00936974">
      <w:pPr>
        <w:jc w:val="both"/>
      </w:pPr>
      <w:r w:rsidRPr="00936974">
        <w:t xml:space="preserve">4.1 O prazo de cessão é de </w:t>
      </w:r>
      <w:r w:rsidRPr="004629D3">
        <w:rPr>
          <w:b/>
          <w:bCs w:val="0"/>
          <w:highlight w:val="yellow"/>
        </w:rPr>
        <w:t>[determinar o prazo, caso haja um]</w:t>
      </w:r>
      <w:r w:rsidRPr="00936974">
        <w:t xml:space="preserve">, iniciando-se na data da assinatura deste contrato e terminando em </w:t>
      </w:r>
      <w:r w:rsidRPr="004629D3">
        <w:rPr>
          <w:b/>
          <w:bCs w:val="0"/>
          <w:highlight w:val="yellow"/>
        </w:rPr>
        <w:t>[data de término ou condição de término]</w:t>
      </w:r>
      <w:r w:rsidRPr="00936974">
        <w:t>.</w:t>
      </w:r>
    </w:p>
    <w:p w14:paraId="080D4EB6" w14:textId="77777777" w:rsidR="00936974" w:rsidRDefault="00936974" w:rsidP="00936974">
      <w:pPr>
        <w:jc w:val="both"/>
      </w:pPr>
      <w:r w:rsidRPr="00936974">
        <w:t>4.2 A cessão pode ser rescindida antes do prazo, mediante acordo entre as partes, desde que formalizado por escrito.</w:t>
      </w:r>
    </w:p>
    <w:p w14:paraId="75F85C01" w14:textId="77777777" w:rsidR="00936974" w:rsidRPr="00936974" w:rsidRDefault="00936974" w:rsidP="00936974">
      <w:pPr>
        <w:jc w:val="both"/>
      </w:pPr>
    </w:p>
    <w:p w14:paraId="01914C3A" w14:textId="77777777" w:rsidR="00936974" w:rsidRPr="00936974" w:rsidRDefault="00936974" w:rsidP="00936974">
      <w:pPr>
        <w:jc w:val="both"/>
        <w:rPr>
          <w:b/>
          <w:bCs w:val="0"/>
        </w:rPr>
      </w:pPr>
      <w:r w:rsidRPr="00936974">
        <w:rPr>
          <w:b/>
        </w:rPr>
        <w:t>CLÁUSULA 5 - GARANTIAS E RESPONSABILIDADES</w:t>
      </w:r>
    </w:p>
    <w:p w14:paraId="3E25F1B6" w14:textId="77777777" w:rsidR="00936974" w:rsidRPr="00936974" w:rsidRDefault="00936974" w:rsidP="00936974">
      <w:pPr>
        <w:jc w:val="both"/>
      </w:pPr>
      <w:r w:rsidRPr="00936974">
        <w:t>5.1 O CEDENTE garante que o imóvel objeto deste contrato está livre de quaisquer ônus, gravames, ações judiciais ou dívidas, e que possui todos os documentos necessários para a cessão dos direitos.</w:t>
      </w:r>
    </w:p>
    <w:p w14:paraId="50B6A623" w14:textId="1C42A6EB" w:rsidR="00936974" w:rsidRDefault="00936974" w:rsidP="00936974">
      <w:pPr>
        <w:jc w:val="both"/>
      </w:pPr>
      <w:r w:rsidRPr="00936974">
        <w:t>5.2 O</w:t>
      </w:r>
      <w:r w:rsidR="004629D3">
        <w:t xml:space="preserve"> </w:t>
      </w:r>
      <w:r w:rsidRPr="00936974">
        <w:t xml:space="preserve">CEDENTE se compromete a resolver, no prazo de </w:t>
      </w:r>
      <w:r w:rsidRPr="004629D3">
        <w:rPr>
          <w:b/>
          <w:bCs w:val="0"/>
          <w:highlight w:val="yellow"/>
        </w:rPr>
        <w:t>[prazo para resolver]</w:t>
      </w:r>
      <w:r w:rsidRPr="00936974">
        <w:t>, quaisquer pendências que possam surgir após a cessão, caso sejam relacionadas a atos ou omissões anteriores à assinatura deste contrato.</w:t>
      </w:r>
    </w:p>
    <w:p w14:paraId="026E16F2" w14:textId="77777777" w:rsidR="00936974" w:rsidRPr="00936974" w:rsidRDefault="00936974" w:rsidP="00936974">
      <w:pPr>
        <w:jc w:val="both"/>
      </w:pPr>
    </w:p>
    <w:p w14:paraId="0A107BE9" w14:textId="77777777" w:rsidR="00936974" w:rsidRPr="00936974" w:rsidRDefault="00936974" w:rsidP="00936974">
      <w:pPr>
        <w:jc w:val="both"/>
        <w:rPr>
          <w:b/>
          <w:bCs w:val="0"/>
        </w:rPr>
      </w:pPr>
      <w:r w:rsidRPr="00936974">
        <w:rPr>
          <w:b/>
        </w:rPr>
        <w:t>CLÁUSULA 6 - TRANSFERÊNCIA DE DOCUMENTOS</w:t>
      </w:r>
    </w:p>
    <w:p w14:paraId="356E6267" w14:textId="77777777" w:rsidR="00936974" w:rsidRDefault="00936974" w:rsidP="00936974">
      <w:pPr>
        <w:jc w:val="both"/>
      </w:pPr>
      <w:r w:rsidRPr="00936974">
        <w:t>6.1 O CEDENTE compromete-se a entregar ao CESSIONÁRIO todos os documentos relacionados ao imóvel, como a escritura, o contrato de compra e venda, matrícula atualizada, e quaisquer outros documentos necessários à transferência dos direitos.</w:t>
      </w:r>
    </w:p>
    <w:p w14:paraId="56EF8983" w14:textId="77777777" w:rsidR="00936974" w:rsidRPr="00936974" w:rsidRDefault="00936974" w:rsidP="00936974">
      <w:pPr>
        <w:jc w:val="both"/>
      </w:pPr>
    </w:p>
    <w:p w14:paraId="6BB3E16D" w14:textId="77777777" w:rsidR="000E739D" w:rsidRDefault="000E739D">
      <w:pPr>
        <w:rPr>
          <w:b/>
        </w:rPr>
      </w:pPr>
      <w:r>
        <w:rPr>
          <w:b/>
        </w:rPr>
        <w:br w:type="page"/>
      </w:r>
    </w:p>
    <w:p w14:paraId="66C1CB34" w14:textId="227B352E" w:rsidR="00936974" w:rsidRPr="00936974" w:rsidRDefault="00936974" w:rsidP="00936974">
      <w:pPr>
        <w:jc w:val="both"/>
        <w:rPr>
          <w:b/>
          <w:bCs w:val="0"/>
        </w:rPr>
      </w:pPr>
      <w:r w:rsidRPr="00936974">
        <w:rPr>
          <w:b/>
        </w:rPr>
        <w:lastRenderedPageBreak/>
        <w:t>CLÁUSULA 7 - IMPOSIÇÃO DE CESSÃO A TERCEIROS</w:t>
      </w:r>
    </w:p>
    <w:p w14:paraId="339D762A" w14:textId="77777777" w:rsidR="00936974" w:rsidRDefault="00936974" w:rsidP="00936974">
      <w:pPr>
        <w:jc w:val="both"/>
      </w:pPr>
      <w:r w:rsidRPr="00936974">
        <w:t>7.1 O CESSIONÁRIO não poderá ceder os direitos aqui transferidos a terceiros sem a prévia e expressa autorização do CEDENTE.</w:t>
      </w:r>
    </w:p>
    <w:p w14:paraId="724036B7" w14:textId="77777777" w:rsidR="00936974" w:rsidRDefault="00936974" w:rsidP="00936974">
      <w:pPr>
        <w:jc w:val="both"/>
      </w:pPr>
    </w:p>
    <w:p w14:paraId="4A1FEBF1" w14:textId="55F19C5F" w:rsidR="00936974" w:rsidRPr="00936974" w:rsidRDefault="00936974" w:rsidP="00936974">
      <w:pPr>
        <w:jc w:val="both"/>
        <w:rPr>
          <w:b/>
          <w:bCs w:val="0"/>
        </w:rPr>
      </w:pPr>
      <w:r w:rsidRPr="00936974">
        <w:rPr>
          <w:b/>
        </w:rPr>
        <w:t xml:space="preserve">CLÁUSULA </w:t>
      </w:r>
      <w:r>
        <w:rPr>
          <w:b/>
        </w:rPr>
        <w:t>8</w:t>
      </w:r>
      <w:r w:rsidRPr="00936974">
        <w:rPr>
          <w:b/>
        </w:rPr>
        <w:t xml:space="preserve"> - OBRIGAÇÕES TRIBUTÁRIAS</w:t>
      </w:r>
    </w:p>
    <w:p w14:paraId="45AB6AD8" w14:textId="7A03E73A" w:rsidR="00936974" w:rsidRPr="00936974" w:rsidRDefault="004629D3" w:rsidP="00936974">
      <w:pPr>
        <w:jc w:val="both"/>
      </w:pPr>
      <w:r>
        <w:t>8.1</w:t>
      </w:r>
      <w:r w:rsidR="00936974" w:rsidRPr="00936974">
        <w:t xml:space="preserve"> O CESSIONÁRIO será responsável pelo pagamento de todos os tributos, taxas, impostos e contribuições incidentes sobre o imóvel, a partir da data de cessão, incluindo, mas não se limitando a Imposto de Renda, IPTU (Imposto Predial e Territorial Urbano), taxas de conservação e outros encargos de natureza fiscal ou administrativa.</w:t>
      </w:r>
    </w:p>
    <w:p w14:paraId="5C2EC8B1" w14:textId="6B831393" w:rsidR="00936974" w:rsidRPr="00936974" w:rsidRDefault="004629D3" w:rsidP="00936974">
      <w:pPr>
        <w:jc w:val="both"/>
      </w:pPr>
      <w:r>
        <w:t>8</w:t>
      </w:r>
      <w:r w:rsidR="00936974" w:rsidRPr="00936974">
        <w:t>.2 O CEDENTE se compromete a manter o pagamento de todos os tributos e encargos até a data da efetiva cessão e a regularizar eventuais pendências fiscais, caso existam, antes da assinatura deste contrato.</w:t>
      </w:r>
    </w:p>
    <w:p w14:paraId="1CE46549" w14:textId="70739852" w:rsidR="00936974" w:rsidRDefault="004629D3" w:rsidP="00936974">
      <w:pPr>
        <w:jc w:val="both"/>
      </w:pPr>
      <w:r>
        <w:t>8</w:t>
      </w:r>
      <w:r w:rsidR="00936974" w:rsidRPr="00936974">
        <w:t>.3 No caso de eventual débito tributário referente ao imóvel anterior à cessão, o CEDENTE será o responsável pelo seu pagamento, ficando o CESSIONÁRIO isento de qualquer responsabilidade sobre valores que tenham vencido antes da data de assinatura deste contrato.</w:t>
      </w:r>
    </w:p>
    <w:p w14:paraId="20972D04" w14:textId="77777777" w:rsidR="00936974" w:rsidRPr="00936974" w:rsidRDefault="00936974" w:rsidP="00936974">
      <w:pPr>
        <w:jc w:val="both"/>
      </w:pPr>
    </w:p>
    <w:p w14:paraId="3ACAEECB" w14:textId="38A481E7" w:rsidR="00936974" w:rsidRPr="00936974" w:rsidRDefault="00936974" w:rsidP="00936974">
      <w:pPr>
        <w:jc w:val="both"/>
        <w:rPr>
          <w:b/>
          <w:bCs w:val="0"/>
        </w:rPr>
      </w:pPr>
      <w:r w:rsidRPr="00936974">
        <w:rPr>
          <w:b/>
        </w:rPr>
        <w:t>CLÁUSULA</w:t>
      </w:r>
      <w:r w:rsidR="00A02EB2">
        <w:rPr>
          <w:b/>
        </w:rPr>
        <w:t xml:space="preserve"> </w:t>
      </w:r>
      <w:r>
        <w:rPr>
          <w:b/>
        </w:rPr>
        <w:t>9</w:t>
      </w:r>
      <w:r w:rsidRPr="00936974">
        <w:rPr>
          <w:b/>
        </w:rPr>
        <w:t xml:space="preserve"> - FORO</w:t>
      </w:r>
    </w:p>
    <w:p w14:paraId="2E2CF927" w14:textId="389F079A" w:rsidR="00936974" w:rsidRDefault="004629D3" w:rsidP="00936974">
      <w:pPr>
        <w:jc w:val="both"/>
      </w:pPr>
      <w:r>
        <w:t xml:space="preserve">9.1 </w:t>
      </w:r>
      <w:r w:rsidRPr="004629D3">
        <w:t xml:space="preserve">Fica eleito o foro da comarca de </w:t>
      </w:r>
      <w:r w:rsidRPr="004629D3">
        <w:rPr>
          <w:b/>
          <w:bCs w:val="0"/>
          <w:highlight w:val="yellow"/>
        </w:rPr>
        <w:t>[cidade e estado]</w:t>
      </w:r>
      <w:r w:rsidRPr="004629D3">
        <w:t xml:space="preserve"> para dirimir quaisquer dúvidas ou litígios oriundos deste contrato, renunciando as partes a qualquer outro, por mais privilegiado que seja.</w:t>
      </w:r>
    </w:p>
    <w:p w14:paraId="2C472354" w14:textId="77777777" w:rsidR="004629D3" w:rsidRPr="00936974" w:rsidRDefault="004629D3" w:rsidP="00936974">
      <w:pPr>
        <w:jc w:val="both"/>
      </w:pPr>
    </w:p>
    <w:p w14:paraId="70A05821" w14:textId="6431594A" w:rsidR="00936974" w:rsidRPr="00936974" w:rsidRDefault="00936974" w:rsidP="00936974">
      <w:pPr>
        <w:jc w:val="both"/>
        <w:rPr>
          <w:b/>
          <w:bCs w:val="0"/>
        </w:rPr>
      </w:pPr>
      <w:r w:rsidRPr="00936974">
        <w:rPr>
          <w:b/>
        </w:rPr>
        <w:t xml:space="preserve">CLÁUSULA </w:t>
      </w:r>
      <w:r>
        <w:rPr>
          <w:b/>
        </w:rPr>
        <w:t xml:space="preserve">10 </w:t>
      </w:r>
      <w:r w:rsidRPr="00936974">
        <w:rPr>
          <w:b/>
        </w:rPr>
        <w:t>- DISPOSIÇÕES GERAIS</w:t>
      </w:r>
    </w:p>
    <w:p w14:paraId="5261EC23" w14:textId="014A86DF" w:rsidR="00936974" w:rsidRPr="00936974" w:rsidRDefault="004629D3" w:rsidP="00936974">
      <w:pPr>
        <w:jc w:val="both"/>
      </w:pPr>
      <w:r>
        <w:t>10.1</w:t>
      </w:r>
      <w:r w:rsidR="00936974" w:rsidRPr="00936974">
        <w:t xml:space="preserve"> Este contrato constitui o entendimento completo entre as partes, e só poderá ser alterado por escrito, com o consentimento de ambas as partes.</w:t>
      </w:r>
    </w:p>
    <w:p w14:paraId="11ACE830" w14:textId="273793A7" w:rsidR="00936974" w:rsidRPr="00936974" w:rsidRDefault="004629D3" w:rsidP="00936974">
      <w:pPr>
        <w:jc w:val="both"/>
      </w:pPr>
      <w:r>
        <w:t>10</w:t>
      </w:r>
      <w:r w:rsidR="00936974" w:rsidRPr="00936974">
        <w:t>.2 As partes declaram que leram e entenderam as cláusulas deste contrato e se obrigam a cumpri-las em sua totalidade.</w:t>
      </w:r>
    </w:p>
    <w:p w14:paraId="30DA7737" w14:textId="77777777" w:rsidR="00936974" w:rsidRPr="00936974" w:rsidRDefault="00936974" w:rsidP="00936974"/>
    <w:p w14:paraId="137C9A0E" w14:textId="77777777" w:rsidR="000E739D" w:rsidRDefault="000E739D">
      <w:r>
        <w:br w:type="page"/>
      </w:r>
    </w:p>
    <w:p w14:paraId="561A2067" w14:textId="77777777" w:rsidR="000E739D" w:rsidRDefault="000E739D" w:rsidP="000E739D">
      <w:pPr>
        <w:jc w:val="center"/>
      </w:pPr>
    </w:p>
    <w:p w14:paraId="0C42BD70" w14:textId="2E2ED7D0" w:rsidR="000E739D" w:rsidRDefault="000E739D" w:rsidP="000E739D">
      <w:pPr>
        <w:jc w:val="center"/>
      </w:pPr>
      <w:r>
        <w:t>__________________________________</w:t>
      </w:r>
    </w:p>
    <w:p w14:paraId="776A3725" w14:textId="77777777" w:rsidR="000E739D" w:rsidRPr="00035D0C" w:rsidRDefault="000E739D" w:rsidP="000E739D">
      <w:pPr>
        <w:spacing w:after="0"/>
        <w:jc w:val="center"/>
        <w:rPr>
          <w:b/>
          <w:bCs w:val="0"/>
        </w:rPr>
      </w:pPr>
      <w:r w:rsidRPr="00035D0C">
        <w:rPr>
          <w:b/>
        </w:rPr>
        <w:t>Local e Data</w:t>
      </w:r>
    </w:p>
    <w:p w14:paraId="40D26EE4" w14:textId="77777777" w:rsidR="000E739D" w:rsidRDefault="000E739D" w:rsidP="000E739D"/>
    <w:p w14:paraId="6A1D08BE" w14:textId="77777777" w:rsidR="000E739D" w:rsidRDefault="000E739D" w:rsidP="000E739D">
      <w:pPr>
        <w:jc w:val="center"/>
      </w:pPr>
    </w:p>
    <w:p w14:paraId="571233C9" w14:textId="77777777" w:rsidR="000E739D" w:rsidRDefault="000E739D" w:rsidP="000E739D">
      <w:pPr>
        <w:jc w:val="center"/>
      </w:pPr>
    </w:p>
    <w:p w14:paraId="27433D65" w14:textId="77777777" w:rsidR="000E739D" w:rsidRDefault="000E739D" w:rsidP="000E739D">
      <w:pPr>
        <w:jc w:val="center"/>
      </w:pPr>
    </w:p>
    <w:p w14:paraId="63F502C2" w14:textId="3FF7FA1F" w:rsidR="000E739D" w:rsidRDefault="000E739D" w:rsidP="000E739D">
      <w:pPr>
        <w:jc w:val="center"/>
      </w:pPr>
      <w:r>
        <w:t>__________________________________</w:t>
      </w:r>
    </w:p>
    <w:p w14:paraId="4977B5D3" w14:textId="63FD760E" w:rsidR="000E739D" w:rsidRPr="00035D0C" w:rsidRDefault="000E739D" w:rsidP="000E739D">
      <w:pPr>
        <w:jc w:val="center"/>
        <w:rPr>
          <w:b/>
          <w:bCs w:val="0"/>
        </w:rPr>
      </w:pPr>
      <w:r w:rsidRPr="00035D0C">
        <w:rPr>
          <w:b/>
        </w:rPr>
        <w:t xml:space="preserve">Assinatura do </w:t>
      </w:r>
      <w:r>
        <w:rPr>
          <w:b/>
        </w:rPr>
        <w:t>Cedente</w:t>
      </w:r>
    </w:p>
    <w:p w14:paraId="10874855" w14:textId="77777777" w:rsidR="000E739D" w:rsidRDefault="000E739D" w:rsidP="000E739D">
      <w:pPr>
        <w:jc w:val="center"/>
      </w:pPr>
    </w:p>
    <w:p w14:paraId="3839C22D" w14:textId="77777777" w:rsidR="000E739D" w:rsidRDefault="000E739D" w:rsidP="000E739D">
      <w:pPr>
        <w:jc w:val="center"/>
      </w:pPr>
    </w:p>
    <w:p w14:paraId="5FF11D25" w14:textId="77777777" w:rsidR="000E739D" w:rsidRDefault="000E739D" w:rsidP="000E739D">
      <w:pPr>
        <w:jc w:val="center"/>
      </w:pPr>
    </w:p>
    <w:p w14:paraId="30EE8ED7" w14:textId="1ADB08E6" w:rsidR="000E739D" w:rsidRDefault="000E739D" w:rsidP="000E739D">
      <w:pPr>
        <w:jc w:val="center"/>
      </w:pPr>
      <w:r>
        <w:t>__________________________________</w:t>
      </w:r>
    </w:p>
    <w:p w14:paraId="4AEA9D28" w14:textId="0216F0B8" w:rsidR="000E739D" w:rsidRPr="00035D0C" w:rsidRDefault="000E739D" w:rsidP="000E739D">
      <w:pPr>
        <w:jc w:val="center"/>
        <w:rPr>
          <w:b/>
          <w:bCs w:val="0"/>
        </w:rPr>
      </w:pPr>
      <w:r w:rsidRPr="00035D0C">
        <w:rPr>
          <w:b/>
        </w:rPr>
        <w:t xml:space="preserve">Assinatura do </w:t>
      </w:r>
      <w:r>
        <w:rPr>
          <w:b/>
        </w:rPr>
        <w:t>Cessionário</w:t>
      </w:r>
    </w:p>
    <w:p w14:paraId="2CE10343" w14:textId="77777777" w:rsidR="00936974" w:rsidRDefault="00936974"/>
    <w:p w14:paraId="71894098" w14:textId="77777777" w:rsidR="00936974" w:rsidRDefault="00936974"/>
    <w:sectPr w:rsidR="00936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74"/>
    <w:rsid w:val="000E739D"/>
    <w:rsid w:val="004629D3"/>
    <w:rsid w:val="00490B63"/>
    <w:rsid w:val="0052102D"/>
    <w:rsid w:val="008232CC"/>
    <w:rsid w:val="00936974"/>
    <w:rsid w:val="00A02EB2"/>
    <w:rsid w:val="00E760E9"/>
    <w:rsid w:val="00FC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B4E93"/>
  <w15:chartTrackingRefBased/>
  <w15:docId w15:val="{D5FB41DD-F593-459B-AD1D-845217EA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bCs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974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gz</dc:creator>
  <cp:keywords/>
  <dc:description/>
  <cp:lastModifiedBy>Luiz Eduardo Garzon de Oliveira26</cp:lastModifiedBy>
  <cp:revision>4</cp:revision>
  <dcterms:created xsi:type="dcterms:W3CDTF">2025-02-22T20:01:00Z</dcterms:created>
  <dcterms:modified xsi:type="dcterms:W3CDTF">2025-02-25T00:01:00Z</dcterms:modified>
</cp:coreProperties>
</file>