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7A83" w14:textId="473CF4B5" w:rsidR="00184257" w:rsidRPr="007E0561" w:rsidRDefault="00184257" w:rsidP="007E0561">
      <w:pPr>
        <w:jc w:val="center"/>
        <w:rPr>
          <w:b/>
          <w:bCs/>
          <w:sz w:val="36"/>
          <w:szCs w:val="36"/>
        </w:rPr>
      </w:pPr>
      <w:r w:rsidRPr="007E0561">
        <w:rPr>
          <w:b/>
          <w:bCs/>
          <w:sz w:val="36"/>
          <w:szCs w:val="36"/>
        </w:rPr>
        <w:t xml:space="preserve">Trabalho </w:t>
      </w:r>
      <w:r w:rsidR="007E0561" w:rsidRPr="007E0561">
        <w:rPr>
          <w:b/>
          <w:bCs/>
          <w:sz w:val="36"/>
          <w:szCs w:val="36"/>
        </w:rPr>
        <w:t xml:space="preserve">pratico </w:t>
      </w:r>
      <w:r w:rsidRPr="007E0561">
        <w:rPr>
          <w:b/>
          <w:bCs/>
          <w:sz w:val="36"/>
          <w:szCs w:val="36"/>
        </w:rPr>
        <w:t>2</w:t>
      </w:r>
    </w:p>
    <w:p w14:paraId="289BDA3C" w14:textId="5DE54906" w:rsidR="00184257" w:rsidRDefault="00184257">
      <w:r w:rsidRPr="004132BF">
        <w:rPr>
          <w:noProof/>
        </w:rPr>
        <w:drawing>
          <wp:anchor distT="0" distB="0" distL="114300" distR="114300" simplePos="0" relativeHeight="251658240" behindDoc="1" locked="0" layoutInCell="1" allowOverlap="1" wp14:anchorId="711E0F9D" wp14:editId="6868E429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754210" cy="1790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561">
        <w:t>3.1d</w:t>
      </w:r>
    </w:p>
    <w:p w14:paraId="0ED6DD5D" w14:textId="6A35AF88" w:rsidR="00E0649F" w:rsidRDefault="004132BF">
      <w:r>
        <w:t xml:space="preserve">      </w:t>
      </w:r>
    </w:p>
    <w:p w14:paraId="3D44AB76" w14:textId="507306E2" w:rsidR="004132BF" w:rsidRDefault="004132BF">
      <w:r>
        <w:t xml:space="preserve">               0x0040000</w:t>
      </w:r>
      <w:r w:rsidR="00E53D0E">
        <w:t>0</w:t>
      </w:r>
      <w:r>
        <w:t xml:space="preserve">                                    0x200</w:t>
      </w:r>
      <w:r w:rsidR="00E53D0E">
        <w:t>8</w:t>
      </w:r>
      <w:r>
        <w:t>000</w:t>
      </w:r>
      <w:r w:rsidR="00E53D0E">
        <w:t>3</w:t>
      </w:r>
      <w:r>
        <w:t xml:space="preserve">                            addi $</w:t>
      </w:r>
      <w:r w:rsidR="00E53D0E">
        <w:t>8</w:t>
      </w:r>
      <w:r>
        <w:t>,$0,</w:t>
      </w:r>
      <w:r w:rsidR="00E53D0E">
        <w:t>0x</w:t>
      </w:r>
      <w:r>
        <w:t>0000000</w:t>
      </w:r>
      <w:r w:rsidR="00E53D0E">
        <w:t>3</w:t>
      </w:r>
    </w:p>
    <w:p w14:paraId="5B284335" w14:textId="3D085907" w:rsidR="004132BF" w:rsidRDefault="004132BF">
      <w:r>
        <w:t xml:space="preserve">               0x0040000</w:t>
      </w:r>
      <w:r w:rsidR="00E53D0E">
        <w:t>4</w:t>
      </w:r>
      <w:r>
        <w:t xml:space="preserve">                                    0x</w:t>
      </w:r>
      <w:r w:rsidR="00E53D0E">
        <w:t>200a0008</w:t>
      </w:r>
      <w:r>
        <w:t xml:space="preserve">                           add $</w:t>
      </w:r>
      <w:r w:rsidR="00E53D0E">
        <w:t>10,$0</w:t>
      </w:r>
      <w:r>
        <w:t>,</w:t>
      </w:r>
      <w:r w:rsidR="00E53D0E">
        <w:t>0x00000008</w:t>
      </w:r>
    </w:p>
    <w:p w14:paraId="40954F42" w14:textId="2ACE58EF" w:rsidR="00921D6E" w:rsidRDefault="00921D6E">
      <w:r>
        <w:t xml:space="preserve">               0x0040000</w:t>
      </w:r>
      <w:r w:rsidR="00E53D0E">
        <w:t>8</w:t>
      </w:r>
      <w:r>
        <w:t xml:space="preserve">                                     0x0</w:t>
      </w:r>
      <w:r w:rsidR="00E53D0E">
        <w:t>1084820</w:t>
      </w:r>
      <w:r w:rsidR="004132BF">
        <w:t xml:space="preserve">      </w:t>
      </w:r>
      <w:r>
        <w:t xml:space="preserve">                     add $9,$</w:t>
      </w:r>
      <w:r w:rsidR="00E53D0E">
        <w:t>8</w:t>
      </w:r>
      <w:r>
        <w:t>,$</w:t>
      </w:r>
      <w:r w:rsidR="00E53D0E">
        <w:t>8</w:t>
      </w:r>
    </w:p>
    <w:p w14:paraId="43C60B8F" w14:textId="11AE5845" w:rsidR="00921D6E" w:rsidRDefault="00921D6E" w:rsidP="00921D6E">
      <w:r>
        <w:t xml:space="preserve">               0x0040000c                                     0x012a4820                            add $9,$9,$10</w:t>
      </w:r>
    </w:p>
    <w:p w14:paraId="2AA9C15A" w14:textId="77777777" w:rsidR="00184257" w:rsidRDefault="00921D6E">
      <w:r>
        <w:t xml:space="preserve">        </w:t>
      </w:r>
      <w:r w:rsidR="004132BF">
        <w:t xml:space="preserve">   </w:t>
      </w:r>
    </w:p>
    <w:tbl>
      <w:tblPr>
        <w:tblStyle w:val="TabelacomGrelha"/>
        <w:tblpPr w:leftFromText="141" w:rightFromText="141" w:vertAnchor="text" w:horzAnchor="page" w:tblpX="1225" w:tblpY="410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4"/>
        <w:gridCol w:w="2523"/>
        <w:gridCol w:w="1315"/>
        <w:gridCol w:w="1572"/>
        <w:gridCol w:w="1540"/>
      </w:tblGrid>
      <w:tr w:rsidR="00A13545" w14:paraId="480A7779" w14:textId="77777777" w:rsidTr="00A13545">
        <w:tc>
          <w:tcPr>
            <w:tcW w:w="1544" w:type="dxa"/>
            <w:shd w:val="clear" w:color="auto" w:fill="808080" w:themeFill="background1" w:themeFillShade="80"/>
          </w:tcPr>
          <w:p w14:paraId="2FB02CFB" w14:textId="77777777" w:rsidR="007E0561" w:rsidRPr="00184257" w:rsidRDefault="007E0561" w:rsidP="007E0561">
            <w:r>
              <w:t xml:space="preserve">           PC</w:t>
            </w:r>
          </w:p>
        </w:tc>
        <w:tc>
          <w:tcPr>
            <w:tcW w:w="2523" w:type="dxa"/>
            <w:shd w:val="clear" w:color="auto" w:fill="808080" w:themeFill="background1" w:themeFillShade="80"/>
          </w:tcPr>
          <w:p w14:paraId="14BA69A9" w14:textId="77777777" w:rsidR="007E0561" w:rsidRDefault="007E0561" w:rsidP="007E0561">
            <w:r>
              <w:t>Instrução assembly</w:t>
            </w:r>
          </w:p>
        </w:tc>
        <w:tc>
          <w:tcPr>
            <w:tcW w:w="1315" w:type="dxa"/>
            <w:shd w:val="clear" w:color="auto" w:fill="808080" w:themeFill="background1" w:themeFillShade="80"/>
          </w:tcPr>
          <w:p w14:paraId="4E742F04" w14:textId="77777777" w:rsidR="007E0561" w:rsidRDefault="007E0561" w:rsidP="007E0561">
            <w:r>
              <w:t xml:space="preserve">           $t0</w:t>
            </w:r>
          </w:p>
        </w:tc>
        <w:tc>
          <w:tcPr>
            <w:tcW w:w="1572" w:type="dxa"/>
            <w:shd w:val="clear" w:color="auto" w:fill="808080" w:themeFill="background1" w:themeFillShade="80"/>
          </w:tcPr>
          <w:p w14:paraId="5A3C9640" w14:textId="00A67F03" w:rsidR="007E0561" w:rsidRDefault="007E0561" w:rsidP="007E0561">
            <w:r>
              <w:t xml:space="preserve">            </w:t>
            </w:r>
            <w:r w:rsidR="008E3B2A">
              <w:t>$st1</w:t>
            </w:r>
          </w:p>
        </w:tc>
        <w:tc>
          <w:tcPr>
            <w:tcW w:w="1540" w:type="dxa"/>
            <w:shd w:val="clear" w:color="auto" w:fill="808080" w:themeFill="background1" w:themeFillShade="80"/>
          </w:tcPr>
          <w:p w14:paraId="615D015F" w14:textId="77777777" w:rsidR="007E0561" w:rsidRDefault="007E0561" w:rsidP="007E0561">
            <w:r>
              <w:t xml:space="preserve">              $t2</w:t>
            </w:r>
          </w:p>
        </w:tc>
      </w:tr>
      <w:tr w:rsidR="00A13545" w14:paraId="03026CAC" w14:textId="77777777" w:rsidTr="00A13545">
        <w:tc>
          <w:tcPr>
            <w:tcW w:w="1544" w:type="dxa"/>
            <w:shd w:val="clear" w:color="auto" w:fill="FFFFFF" w:themeFill="background1"/>
          </w:tcPr>
          <w:p w14:paraId="33C2908F" w14:textId="2A5E5B44" w:rsidR="007E0561" w:rsidRDefault="00886550" w:rsidP="007E0561">
            <w:r>
              <w:t xml:space="preserve">0x00400004  </w:t>
            </w:r>
          </w:p>
        </w:tc>
        <w:tc>
          <w:tcPr>
            <w:tcW w:w="2523" w:type="dxa"/>
            <w:shd w:val="clear" w:color="auto" w:fill="FFFFFF" w:themeFill="background1"/>
          </w:tcPr>
          <w:p w14:paraId="4A309EE8" w14:textId="25424DDD" w:rsidR="007E0561" w:rsidRDefault="00886550" w:rsidP="007E0561">
            <w:r>
              <w:t>add $10,$0,0x00000008</w:t>
            </w:r>
          </w:p>
        </w:tc>
        <w:tc>
          <w:tcPr>
            <w:tcW w:w="1315" w:type="dxa"/>
            <w:shd w:val="clear" w:color="auto" w:fill="FFFFFF" w:themeFill="background1"/>
          </w:tcPr>
          <w:p w14:paraId="464D05C5" w14:textId="32D6FD30" w:rsidR="007E0561" w:rsidRDefault="00A13545" w:rsidP="007E0561">
            <w:r>
              <w:t>0x00000003</w:t>
            </w:r>
          </w:p>
        </w:tc>
        <w:tc>
          <w:tcPr>
            <w:tcW w:w="1572" w:type="dxa"/>
            <w:shd w:val="clear" w:color="auto" w:fill="FFFFFF" w:themeFill="background1"/>
          </w:tcPr>
          <w:p w14:paraId="13E32817" w14:textId="6D14DD18" w:rsidR="007E0561" w:rsidRDefault="00A13545" w:rsidP="007E0561">
            <w:r>
              <w:t>0x00000000</w:t>
            </w:r>
          </w:p>
        </w:tc>
        <w:tc>
          <w:tcPr>
            <w:tcW w:w="1540" w:type="dxa"/>
            <w:shd w:val="clear" w:color="auto" w:fill="FFFFFF" w:themeFill="background1"/>
          </w:tcPr>
          <w:p w14:paraId="0C85C5D0" w14:textId="549FDFEF" w:rsidR="007E0561" w:rsidRDefault="00A13545" w:rsidP="007E0561">
            <w:r>
              <w:t>0x00000000</w:t>
            </w:r>
          </w:p>
        </w:tc>
      </w:tr>
      <w:tr w:rsidR="00A13545" w14:paraId="71288085" w14:textId="77777777" w:rsidTr="00A13545">
        <w:tc>
          <w:tcPr>
            <w:tcW w:w="1544" w:type="dxa"/>
            <w:shd w:val="clear" w:color="auto" w:fill="FFFFFF" w:themeFill="background1"/>
          </w:tcPr>
          <w:p w14:paraId="0F0FA721" w14:textId="58D013C9" w:rsidR="007E0561" w:rsidRDefault="00886550" w:rsidP="007E0561">
            <w:r>
              <w:t>0x00400008</w:t>
            </w:r>
          </w:p>
        </w:tc>
        <w:tc>
          <w:tcPr>
            <w:tcW w:w="2523" w:type="dxa"/>
            <w:shd w:val="clear" w:color="auto" w:fill="FFFFFF" w:themeFill="background1"/>
          </w:tcPr>
          <w:p w14:paraId="668B49A5" w14:textId="6FB7BFDF" w:rsidR="007E0561" w:rsidRDefault="00886550" w:rsidP="007E0561">
            <w:r>
              <w:t>add $9,$8,$8</w:t>
            </w:r>
          </w:p>
        </w:tc>
        <w:tc>
          <w:tcPr>
            <w:tcW w:w="1315" w:type="dxa"/>
            <w:shd w:val="clear" w:color="auto" w:fill="FFFFFF" w:themeFill="background1"/>
          </w:tcPr>
          <w:p w14:paraId="089539AD" w14:textId="72A94437" w:rsidR="007E0561" w:rsidRDefault="00A13545" w:rsidP="007E0561">
            <w:r>
              <w:t>0x00000003</w:t>
            </w:r>
          </w:p>
        </w:tc>
        <w:tc>
          <w:tcPr>
            <w:tcW w:w="1572" w:type="dxa"/>
            <w:shd w:val="clear" w:color="auto" w:fill="FFFFFF" w:themeFill="background1"/>
          </w:tcPr>
          <w:p w14:paraId="5FD2698D" w14:textId="2FB6F59E" w:rsidR="007E0561" w:rsidRDefault="00A13545" w:rsidP="007E0561">
            <w:r>
              <w:t>0x00000000</w:t>
            </w:r>
          </w:p>
        </w:tc>
        <w:tc>
          <w:tcPr>
            <w:tcW w:w="1540" w:type="dxa"/>
            <w:shd w:val="clear" w:color="auto" w:fill="FFFFFF" w:themeFill="background1"/>
          </w:tcPr>
          <w:p w14:paraId="26283FE8" w14:textId="6A9B90F4" w:rsidR="007E0561" w:rsidRDefault="00A13545" w:rsidP="007E0561">
            <w:r>
              <w:t>0x00000008</w:t>
            </w:r>
          </w:p>
        </w:tc>
      </w:tr>
      <w:tr w:rsidR="00A13545" w14:paraId="1F6A61A6" w14:textId="77777777" w:rsidTr="00A13545">
        <w:tc>
          <w:tcPr>
            <w:tcW w:w="1544" w:type="dxa"/>
            <w:shd w:val="clear" w:color="auto" w:fill="FFFFFF" w:themeFill="background1"/>
          </w:tcPr>
          <w:p w14:paraId="39D754F8" w14:textId="22B78FAE" w:rsidR="00A13545" w:rsidRDefault="00886550" w:rsidP="00A13545">
            <w:r>
              <w:t>0x0040000c</w:t>
            </w:r>
          </w:p>
        </w:tc>
        <w:tc>
          <w:tcPr>
            <w:tcW w:w="2523" w:type="dxa"/>
            <w:shd w:val="clear" w:color="auto" w:fill="FFFFFF" w:themeFill="background1"/>
          </w:tcPr>
          <w:p w14:paraId="14E3823E" w14:textId="3ADE98A9" w:rsidR="00A13545" w:rsidRDefault="00A13545" w:rsidP="00A13545">
            <w:r>
              <w:t>add $9,$9,$10</w:t>
            </w:r>
          </w:p>
        </w:tc>
        <w:tc>
          <w:tcPr>
            <w:tcW w:w="1315" w:type="dxa"/>
            <w:shd w:val="clear" w:color="auto" w:fill="FFFFFF" w:themeFill="background1"/>
          </w:tcPr>
          <w:p w14:paraId="77083752" w14:textId="0B48768D" w:rsidR="00A13545" w:rsidRDefault="00A13545" w:rsidP="00A13545">
            <w:r>
              <w:t>0x00000003</w:t>
            </w:r>
          </w:p>
        </w:tc>
        <w:tc>
          <w:tcPr>
            <w:tcW w:w="1572" w:type="dxa"/>
            <w:shd w:val="clear" w:color="auto" w:fill="FFFFFF" w:themeFill="background1"/>
          </w:tcPr>
          <w:p w14:paraId="113F4AD7" w14:textId="1F9859E1" w:rsidR="00A13545" w:rsidRDefault="00A13545" w:rsidP="00A13545">
            <w:r>
              <w:t>0x00000006</w:t>
            </w:r>
          </w:p>
        </w:tc>
        <w:tc>
          <w:tcPr>
            <w:tcW w:w="1540" w:type="dxa"/>
            <w:shd w:val="clear" w:color="auto" w:fill="FFFFFF" w:themeFill="background1"/>
          </w:tcPr>
          <w:p w14:paraId="4426CBEF" w14:textId="52207ECE" w:rsidR="00A13545" w:rsidRDefault="00A13545" w:rsidP="00A13545">
            <w:r>
              <w:t>0x00000008</w:t>
            </w:r>
          </w:p>
        </w:tc>
      </w:tr>
      <w:tr w:rsidR="00A13545" w14:paraId="1EB72953" w14:textId="77777777" w:rsidTr="00A13545">
        <w:tc>
          <w:tcPr>
            <w:tcW w:w="1544" w:type="dxa"/>
            <w:shd w:val="clear" w:color="auto" w:fill="FFFFFF" w:themeFill="background1"/>
          </w:tcPr>
          <w:p w14:paraId="4F30DE44" w14:textId="1AD67C2A" w:rsidR="00A13545" w:rsidRDefault="00A13545" w:rsidP="00A13545">
            <w:r>
              <w:t>0x0040000c</w:t>
            </w:r>
          </w:p>
        </w:tc>
        <w:tc>
          <w:tcPr>
            <w:tcW w:w="2523" w:type="dxa"/>
            <w:shd w:val="clear" w:color="auto" w:fill="FFFFFF" w:themeFill="background1"/>
          </w:tcPr>
          <w:p w14:paraId="20CBC30D" w14:textId="00CE44E2" w:rsidR="00A13545" w:rsidRDefault="00A13545" w:rsidP="00A13545">
            <w:r>
              <w:t>add $9,$9,$10</w:t>
            </w:r>
          </w:p>
        </w:tc>
        <w:tc>
          <w:tcPr>
            <w:tcW w:w="1315" w:type="dxa"/>
            <w:shd w:val="clear" w:color="auto" w:fill="FFFFFF" w:themeFill="background1"/>
          </w:tcPr>
          <w:p w14:paraId="44069639" w14:textId="297459C3" w:rsidR="00A13545" w:rsidRDefault="00A13545" w:rsidP="00A13545">
            <w:r>
              <w:t>0x00000003</w:t>
            </w:r>
          </w:p>
        </w:tc>
        <w:tc>
          <w:tcPr>
            <w:tcW w:w="1572" w:type="dxa"/>
            <w:shd w:val="clear" w:color="auto" w:fill="FFFFFF" w:themeFill="background1"/>
          </w:tcPr>
          <w:p w14:paraId="4BBDF401" w14:textId="22E8B04E" w:rsidR="00A13545" w:rsidRDefault="00A13545" w:rsidP="00A13545">
            <w:r>
              <w:t>0x0000000e</w:t>
            </w:r>
          </w:p>
        </w:tc>
        <w:tc>
          <w:tcPr>
            <w:tcW w:w="1540" w:type="dxa"/>
            <w:shd w:val="clear" w:color="auto" w:fill="FFFFFF" w:themeFill="background1"/>
          </w:tcPr>
          <w:p w14:paraId="5146A866" w14:textId="35C7B1A9" w:rsidR="00A13545" w:rsidRDefault="00A13545" w:rsidP="00A13545">
            <w:r>
              <w:t>0x00000008</w:t>
            </w:r>
          </w:p>
        </w:tc>
      </w:tr>
    </w:tbl>
    <w:p w14:paraId="3DB0C686" w14:textId="633C2CD9" w:rsidR="008E2A7B" w:rsidRDefault="007E0561">
      <w:r>
        <w:t>3.1e</w:t>
      </w:r>
      <w:r w:rsidR="004132BF">
        <w:t xml:space="preserve">    </w:t>
      </w:r>
    </w:p>
    <w:p w14:paraId="740DCFA9" w14:textId="340F1A5B" w:rsidR="008E2A7B" w:rsidRDefault="008E2A7B">
      <w:r>
        <w:t>3.2a</w:t>
      </w:r>
    </w:p>
    <w:p w14:paraId="691F8C2A" w14:textId="504F14E2" w:rsidR="008E3B2A" w:rsidRDefault="008E3B2A" w:rsidP="0063308D">
      <w:r>
        <w:t>Que em matemática corrente quando x=2 e x=3 o y é negativo logo o programa tem dificuldade de fazer a conversão para hexadecimal.</w:t>
      </w:r>
    </w:p>
    <w:p w14:paraId="137B2D0A" w14:textId="77777777" w:rsidR="008E3B2A" w:rsidRDefault="008E3B2A" w:rsidP="0063308D"/>
    <w:p w14:paraId="58A6EC42" w14:textId="77777777" w:rsidR="008E3B2A" w:rsidRDefault="008E3B2A" w:rsidP="0063308D"/>
    <w:p w14:paraId="3F88846C" w14:textId="77777777" w:rsidR="008E3B2A" w:rsidRDefault="008E3B2A" w:rsidP="0063308D"/>
    <w:p w14:paraId="2BCBB09F" w14:textId="16C28582" w:rsidR="0063308D" w:rsidRDefault="008E3B2A" w:rsidP="0063308D">
      <w:r>
        <w:t>3.2b</w:t>
      </w:r>
    </w:p>
    <w:tbl>
      <w:tblPr>
        <w:tblStyle w:val="TabelacomGrelha"/>
        <w:tblpPr w:leftFromText="141" w:rightFromText="141" w:vertAnchor="text" w:horzAnchor="page" w:tblpX="1285" w:tblpY="105"/>
        <w:tblW w:w="0" w:type="auto"/>
        <w:tblLook w:val="04A0" w:firstRow="1" w:lastRow="0" w:firstColumn="1" w:lastColumn="0" w:noHBand="0" w:noVBand="1"/>
      </w:tblPr>
      <w:tblGrid>
        <w:gridCol w:w="1742"/>
        <w:gridCol w:w="2807"/>
        <w:gridCol w:w="1315"/>
        <w:gridCol w:w="1315"/>
        <w:gridCol w:w="1315"/>
      </w:tblGrid>
      <w:tr w:rsidR="00605F86" w14:paraId="2A52C06E" w14:textId="77777777" w:rsidTr="000E027B">
        <w:tc>
          <w:tcPr>
            <w:tcW w:w="1742" w:type="dxa"/>
            <w:shd w:val="clear" w:color="auto" w:fill="A6A6A6" w:themeFill="background1" w:themeFillShade="A6"/>
          </w:tcPr>
          <w:p w14:paraId="1845614D" w14:textId="77777777" w:rsidR="008E3B2A" w:rsidRPr="008E3B2A" w:rsidRDefault="008E3B2A" w:rsidP="008E3B2A">
            <w:pPr>
              <w:jc w:val="center"/>
            </w:pPr>
            <w:r>
              <w:t>pc</w:t>
            </w:r>
          </w:p>
        </w:tc>
        <w:tc>
          <w:tcPr>
            <w:tcW w:w="2807" w:type="dxa"/>
            <w:shd w:val="clear" w:color="auto" w:fill="A6A6A6" w:themeFill="background1" w:themeFillShade="A6"/>
          </w:tcPr>
          <w:p w14:paraId="38B27AD3" w14:textId="77777777" w:rsidR="008E3B2A" w:rsidRPr="008E3B2A" w:rsidRDefault="008E3B2A" w:rsidP="008E3B2A">
            <w:pPr>
              <w:jc w:val="center"/>
            </w:pPr>
            <w:r w:rsidRPr="008E3B2A">
              <w:t>Instrução de assembleey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14:paraId="321EBECE" w14:textId="77777777" w:rsidR="008E3B2A" w:rsidRPr="008E3B2A" w:rsidRDefault="008E3B2A" w:rsidP="008E3B2A">
            <w:pPr>
              <w:jc w:val="center"/>
            </w:pPr>
            <w:r w:rsidRPr="008E3B2A">
              <w:t>$st0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14:paraId="608AA99E" w14:textId="77777777" w:rsidR="008E3B2A" w:rsidRDefault="008E3B2A" w:rsidP="008E3B2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$st1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14:paraId="429A08DC" w14:textId="77777777" w:rsidR="008E3B2A" w:rsidRDefault="008E3B2A" w:rsidP="008E3B2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$t2</w:t>
            </w:r>
          </w:p>
        </w:tc>
      </w:tr>
      <w:tr w:rsidR="008E3B2A" w14:paraId="355B6A09" w14:textId="77777777" w:rsidTr="000E027B">
        <w:tc>
          <w:tcPr>
            <w:tcW w:w="1742" w:type="dxa"/>
          </w:tcPr>
          <w:p w14:paraId="43AD1400" w14:textId="63C56DD7" w:rsidR="008E3B2A" w:rsidRPr="00605F86" w:rsidRDefault="008E3B2A" w:rsidP="008E3B2A">
            <w:pPr>
              <w:jc w:val="center"/>
            </w:pPr>
            <w:r w:rsidRPr="00605F86">
              <w:t>0x0040000</w:t>
            </w:r>
            <w:r w:rsidR="00605F86" w:rsidRPr="00605F86">
              <w:t>0</w:t>
            </w:r>
          </w:p>
        </w:tc>
        <w:tc>
          <w:tcPr>
            <w:tcW w:w="2807" w:type="dxa"/>
          </w:tcPr>
          <w:p w14:paraId="61E52E3F" w14:textId="673CE5D8" w:rsidR="008E3B2A" w:rsidRPr="00605F86" w:rsidRDefault="00605F86" w:rsidP="008E3B2A">
            <w:pPr>
              <w:jc w:val="center"/>
            </w:pPr>
            <w:r>
              <w:t>Addi $8,$0,0x00000003</w:t>
            </w:r>
          </w:p>
        </w:tc>
        <w:tc>
          <w:tcPr>
            <w:tcW w:w="1315" w:type="dxa"/>
          </w:tcPr>
          <w:p w14:paraId="302C1675" w14:textId="77754797" w:rsidR="008E3B2A" w:rsidRPr="00605F86" w:rsidRDefault="00605F86" w:rsidP="008E3B2A">
            <w:pPr>
              <w:jc w:val="center"/>
            </w:pPr>
            <w:r>
              <w:t>0x0000000</w:t>
            </w:r>
            <w:r>
              <w:t>0</w:t>
            </w:r>
          </w:p>
        </w:tc>
        <w:tc>
          <w:tcPr>
            <w:tcW w:w="1315" w:type="dxa"/>
          </w:tcPr>
          <w:p w14:paraId="26664BBD" w14:textId="12CFF762" w:rsidR="008E3B2A" w:rsidRPr="00605F86" w:rsidRDefault="00605F86" w:rsidP="008E3B2A">
            <w:pPr>
              <w:jc w:val="center"/>
            </w:pPr>
            <w:r>
              <w:t>0x0000000</w:t>
            </w:r>
            <w:r>
              <w:t>0</w:t>
            </w:r>
          </w:p>
        </w:tc>
        <w:tc>
          <w:tcPr>
            <w:tcW w:w="1315" w:type="dxa"/>
          </w:tcPr>
          <w:p w14:paraId="3D746535" w14:textId="612F117B" w:rsidR="008E3B2A" w:rsidRPr="00605F86" w:rsidRDefault="00605F86" w:rsidP="008E3B2A">
            <w:pPr>
              <w:jc w:val="center"/>
            </w:pPr>
            <w:r>
              <w:t>0x0000000</w:t>
            </w:r>
            <w:r>
              <w:t>0</w:t>
            </w:r>
          </w:p>
        </w:tc>
      </w:tr>
      <w:tr w:rsidR="000E027B" w14:paraId="73F739A9" w14:textId="77777777" w:rsidTr="000E027B">
        <w:tc>
          <w:tcPr>
            <w:tcW w:w="1742" w:type="dxa"/>
          </w:tcPr>
          <w:p w14:paraId="0EFFB590" w14:textId="00FF0C47" w:rsidR="000E027B" w:rsidRPr="00605F86" w:rsidRDefault="000E027B" w:rsidP="000E027B">
            <w:pPr>
              <w:jc w:val="center"/>
            </w:pPr>
            <w:r w:rsidRPr="00605F86">
              <w:t>0x0040000</w:t>
            </w:r>
            <w:r>
              <w:t>4</w:t>
            </w:r>
          </w:p>
        </w:tc>
        <w:tc>
          <w:tcPr>
            <w:tcW w:w="2807" w:type="dxa"/>
          </w:tcPr>
          <w:p w14:paraId="02E50412" w14:textId="3A490325" w:rsidR="000E027B" w:rsidRPr="00605F86" w:rsidRDefault="000E027B" w:rsidP="000E027B">
            <w:pPr>
              <w:jc w:val="center"/>
            </w:pPr>
            <w:r>
              <w:t>Addi $</w:t>
            </w:r>
            <w:r>
              <w:t>10</w:t>
            </w:r>
            <w:r>
              <w:t>,$0,0x0000000</w:t>
            </w:r>
            <w:r>
              <w:t>8</w:t>
            </w:r>
          </w:p>
        </w:tc>
        <w:tc>
          <w:tcPr>
            <w:tcW w:w="1315" w:type="dxa"/>
          </w:tcPr>
          <w:p w14:paraId="26D9E734" w14:textId="78BD2427" w:rsidR="000E027B" w:rsidRPr="00605F86" w:rsidRDefault="000E027B" w:rsidP="000E027B">
            <w:pPr>
              <w:jc w:val="center"/>
            </w:pPr>
            <w:r>
              <w:t>0x00000003</w:t>
            </w:r>
          </w:p>
        </w:tc>
        <w:tc>
          <w:tcPr>
            <w:tcW w:w="1315" w:type="dxa"/>
          </w:tcPr>
          <w:p w14:paraId="1087865F" w14:textId="34726F2C" w:rsidR="000E027B" w:rsidRPr="00605F86" w:rsidRDefault="000E027B" w:rsidP="000E027B">
            <w:pPr>
              <w:jc w:val="center"/>
            </w:pPr>
            <w:r>
              <w:t>0x00000000</w:t>
            </w:r>
          </w:p>
        </w:tc>
        <w:tc>
          <w:tcPr>
            <w:tcW w:w="1315" w:type="dxa"/>
          </w:tcPr>
          <w:p w14:paraId="3A3A91C6" w14:textId="251FB2B1" w:rsidR="000E027B" w:rsidRPr="00605F86" w:rsidRDefault="000E027B" w:rsidP="000E027B">
            <w:pPr>
              <w:jc w:val="center"/>
            </w:pPr>
            <w:r>
              <w:t>0x00000000</w:t>
            </w:r>
          </w:p>
        </w:tc>
      </w:tr>
      <w:tr w:rsidR="000E027B" w14:paraId="0098DA61" w14:textId="77777777" w:rsidTr="000E027B">
        <w:tc>
          <w:tcPr>
            <w:tcW w:w="1742" w:type="dxa"/>
          </w:tcPr>
          <w:p w14:paraId="6E6BF556" w14:textId="7A0EE0FC" w:rsidR="000E027B" w:rsidRPr="00605F86" w:rsidRDefault="000E027B" w:rsidP="000E027B">
            <w:pPr>
              <w:jc w:val="center"/>
            </w:pPr>
            <w:r w:rsidRPr="00605F86">
              <w:t>0x0040000</w:t>
            </w:r>
            <w:r>
              <w:t>8</w:t>
            </w:r>
          </w:p>
        </w:tc>
        <w:tc>
          <w:tcPr>
            <w:tcW w:w="2807" w:type="dxa"/>
          </w:tcPr>
          <w:p w14:paraId="3EAFE8A4" w14:textId="664787B2" w:rsidR="000E027B" w:rsidRPr="00605F86" w:rsidRDefault="000E027B" w:rsidP="000E027B">
            <w:pPr>
              <w:jc w:val="center"/>
            </w:pPr>
            <w:r>
              <w:t>Add $</w:t>
            </w:r>
            <w:r>
              <w:t>9,$8,$8</w:t>
            </w:r>
          </w:p>
        </w:tc>
        <w:tc>
          <w:tcPr>
            <w:tcW w:w="1315" w:type="dxa"/>
          </w:tcPr>
          <w:p w14:paraId="7D7CB3EA" w14:textId="60285960" w:rsidR="000E027B" w:rsidRPr="00605F86" w:rsidRDefault="000E027B" w:rsidP="000E027B">
            <w:pPr>
              <w:jc w:val="center"/>
            </w:pPr>
            <w:r>
              <w:t>0x00000003</w:t>
            </w:r>
          </w:p>
        </w:tc>
        <w:tc>
          <w:tcPr>
            <w:tcW w:w="1315" w:type="dxa"/>
          </w:tcPr>
          <w:p w14:paraId="340F1E21" w14:textId="1917D2C8" w:rsidR="000E027B" w:rsidRPr="00605F86" w:rsidRDefault="000E027B" w:rsidP="000E027B">
            <w:pPr>
              <w:jc w:val="center"/>
            </w:pPr>
            <w:r>
              <w:t>0x0000000</w:t>
            </w:r>
            <w:r>
              <w:t>0</w:t>
            </w:r>
          </w:p>
        </w:tc>
        <w:tc>
          <w:tcPr>
            <w:tcW w:w="1315" w:type="dxa"/>
          </w:tcPr>
          <w:p w14:paraId="4303B739" w14:textId="315C758A" w:rsidR="000E027B" w:rsidRPr="00605F86" w:rsidRDefault="000E027B" w:rsidP="000E027B">
            <w:pPr>
              <w:jc w:val="center"/>
            </w:pPr>
            <w:r>
              <w:t>0x0000000</w:t>
            </w:r>
            <w:r>
              <w:t>8</w:t>
            </w:r>
          </w:p>
        </w:tc>
      </w:tr>
      <w:tr w:rsidR="000E027B" w14:paraId="2A7B21E6" w14:textId="77777777" w:rsidTr="000E027B">
        <w:tc>
          <w:tcPr>
            <w:tcW w:w="1742" w:type="dxa"/>
          </w:tcPr>
          <w:p w14:paraId="02FE7875" w14:textId="5E9FB394" w:rsidR="000E027B" w:rsidRPr="00605F86" w:rsidRDefault="000E027B" w:rsidP="000E027B">
            <w:pPr>
              <w:jc w:val="center"/>
            </w:pPr>
            <w:r w:rsidRPr="00605F86">
              <w:t>0x0040000</w:t>
            </w:r>
            <w:r>
              <w:t>c</w:t>
            </w:r>
          </w:p>
        </w:tc>
        <w:tc>
          <w:tcPr>
            <w:tcW w:w="2807" w:type="dxa"/>
          </w:tcPr>
          <w:p w14:paraId="775FE357" w14:textId="37878D61" w:rsidR="000E027B" w:rsidRPr="00605F86" w:rsidRDefault="000E027B" w:rsidP="000E027B">
            <w:pPr>
              <w:jc w:val="center"/>
            </w:pPr>
            <w:r>
              <w:t>sub</w:t>
            </w:r>
            <w:r>
              <w:t>$9,$</w:t>
            </w:r>
            <w:r>
              <w:t>9</w:t>
            </w:r>
            <w:r>
              <w:t>,$</w:t>
            </w:r>
            <w:r>
              <w:t>10</w:t>
            </w:r>
          </w:p>
        </w:tc>
        <w:tc>
          <w:tcPr>
            <w:tcW w:w="1315" w:type="dxa"/>
          </w:tcPr>
          <w:p w14:paraId="34A166D8" w14:textId="42142921" w:rsidR="000E027B" w:rsidRPr="00605F86" w:rsidRDefault="000E027B" w:rsidP="000E027B">
            <w:pPr>
              <w:jc w:val="center"/>
            </w:pPr>
            <w:r>
              <w:t>0x00000003</w:t>
            </w:r>
          </w:p>
        </w:tc>
        <w:tc>
          <w:tcPr>
            <w:tcW w:w="1315" w:type="dxa"/>
          </w:tcPr>
          <w:p w14:paraId="2EF33CB8" w14:textId="5A0E5AF8" w:rsidR="000E027B" w:rsidRPr="00605F86" w:rsidRDefault="000E027B" w:rsidP="000E027B">
            <w:pPr>
              <w:jc w:val="center"/>
            </w:pPr>
            <w:r>
              <w:t>0x0000000</w:t>
            </w:r>
            <w:r>
              <w:t>6</w:t>
            </w:r>
          </w:p>
        </w:tc>
        <w:tc>
          <w:tcPr>
            <w:tcW w:w="1315" w:type="dxa"/>
          </w:tcPr>
          <w:p w14:paraId="446D26ED" w14:textId="5194540C" w:rsidR="000E027B" w:rsidRPr="00605F86" w:rsidRDefault="000E027B" w:rsidP="000E027B">
            <w:pPr>
              <w:jc w:val="center"/>
            </w:pPr>
            <w:r>
              <w:t>0x0000000</w:t>
            </w:r>
            <w:r>
              <w:t>8</w:t>
            </w:r>
          </w:p>
        </w:tc>
      </w:tr>
      <w:tr w:rsidR="000E027B" w14:paraId="0C60BDFD" w14:textId="77777777" w:rsidTr="000E027B">
        <w:tc>
          <w:tcPr>
            <w:tcW w:w="1742" w:type="dxa"/>
          </w:tcPr>
          <w:p w14:paraId="50D03930" w14:textId="4F85A99E" w:rsidR="000E027B" w:rsidRPr="00605F86" w:rsidRDefault="000E027B" w:rsidP="000E027B">
            <w:pPr>
              <w:jc w:val="center"/>
            </w:pPr>
            <w:r w:rsidRPr="00605F86">
              <w:t>0x004000</w:t>
            </w:r>
            <w:r>
              <w:t>10</w:t>
            </w:r>
          </w:p>
        </w:tc>
        <w:tc>
          <w:tcPr>
            <w:tcW w:w="2807" w:type="dxa"/>
          </w:tcPr>
          <w:p w14:paraId="5F2ECEF6" w14:textId="019A1675" w:rsidR="000E027B" w:rsidRPr="00605F86" w:rsidRDefault="000E027B" w:rsidP="000E027B">
            <w:pPr>
              <w:jc w:val="center"/>
            </w:pPr>
            <w:r>
              <w:t>sub$9,$9,$10</w:t>
            </w:r>
          </w:p>
        </w:tc>
        <w:tc>
          <w:tcPr>
            <w:tcW w:w="1315" w:type="dxa"/>
          </w:tcPr>
          <w:p w14:paraId="21C69C1E" w14:textId="15FB2FD6" w:rsidR="000E027B" w:rsidRPr="00605F86" w:rsidRDefault="000E027B" w:rsidP="000E027B">
            <w:pPr>
              <w:jc w:val="center"/>
            </w:pPr>
            <w:r>
              <w:t>0x00000003</w:t>
            </w:r>
          </w:p>
        </w:tc>
        <w:tc>
          <w:tcPr>
            <w:tcW w:w="1315" w:type="dxa"/>
          </w:tcPr>
          <w:p w14:paraId="5B600230" w14:textId="72D209EC" w:rsidR="000E027B" w:rsidRPr="00605F86" w:rsidRDefault="000E027B" w:rsidP="000E027B">
            <w:pPr>
              <w:jc w:val="center"/>
            </w:pPr>
            <w:r>
              <w:t>0xfffffffe</w:t>
            </w:r>
          </w:p>
        </w:tc>
        <w:tc>
          <w:tcPr>
            <w:tcW w:w="1315" w:type="dxa"/>
          </w:tcPr>
          <w:p w14:paraId="0D40DCBC" w14:textId="65F6906B" w:rsidR="000E027B" w:rsidRPr="00605F86" w:rsidRDefault="000E027B" w:rsidP="000E027B">
            <w:pPr>
              <w:jc w:val="center"/>
            </w:pPr>
            <w:r>
              <w:t>0x00000008</w:t>
            </w:r>
          </w:p>
        </w:tc>
      </w:tr>
    </w:tbl>
    <w:p w14:paraId="5E98A640" w14:textId="57871142" w:rsidR="0063308D" w:rsidRDefault="0063308D" w:rsidP="0063308D"/>
    <w:p w14:paraId="73AE03B0" w14:textId="3C726807" w:rsidR="00FE2DF3" w:rsidRDefault="00FE2DF3" w:rsidP="0063308D">
      <w:r>
        <w:t>4.1b</w:t>
      </w:r>
    </w:p>
    <w:p w14:paraId="1D678B2E" w14:textId="77777777" w:rsidR="00FE2DF3" w:rsidRDefault="00FE2DF3" w:rsidP="00FE2DF3">
      <w:r>
        <w:t>Para x=2 o valor de y é-4</w:t>
      </w:r>
      <w:r w:rsidRPr="00FE2DF3">
        <w:t xml:space="preserve"> </w:t>
      </w:r>
    </w:p>
    <w:p w14:paraId="15E0D419" w14:textId="0AC1DA69" w:rsidR="00FE2DF3" w:rsidRDefault="00FE2DF3" w:rsidP="00FE2DF3">
      <w:r>
        <w:t>Para x=</w:t>
      </w:r>
      <w:r>
        <w:t>3</w:t>
      </w:r>
      <w:r>
        <w:t xml:space="preserve"> o valor de y é-</w:t>
      </w:r>
      <w:r>
        <w:t>2</w:t>
      </w:r>
    </w:p>
    <w:p w14:paraId="61363829" w14:textId="7BC81C5E" w:rsidR="00FE2DF3" w:rsidRDefault="00FE2DF3" w:rsidP="00FE2DF3">
      <w:r>
        <w:t>Para x=</w:t>
      </w:r>
      <w:r>
        <w:t>4</w:t>
      </w:r>
      <w:r>
        <w:t xml:space="preserve"> o valor de y é</w:t>
      </w:r>
      <w:r>
        <w:t xml:space="preserve"> 0</w:t>
      </w:r>
    </w:p>
    <w:p w14:paraId="46F53BAF" w14:textId="503EC6F1" w:rsidR="00FE2DF3" w:rsidRDefault="00FE2DF3" w:rsidP="00FE2DF3">
      <w:r>
        <w:t>Para x=</w:t>
      </w:r>
      <w:r>
        <w:t>5</w:t>
      </w:r>
      <w:r>
        <w:t xml:space="preserve"> o valor de y é</w:t>
      </w:r>
      <w:r>
        <w:t xml:space="preserve"> 2</w:t>
      </w:r>
    </w:p>
    <w:p w14:paraId="1BB1889C" w14:textId="77777777" w:rsidR="00045F0C" w:rsidRDefault="00045F0C" w:rsidP="00FE2DF3"/>
    <w:p w14:paraId="1DB76407" w14:textId="77777777" w:rsidR="00045F0C" w:rsidRDefault="00045F0C" w:rsidP="00FE2DF3"/>
    <w:p w14:paraId="1362F2BB" w14:textId="04D29554" w:rsidR="00FE2DF3" w:rsidRDefault="00FE2DF3" w:rsidP="00FE2DF3">
      <w:r>
        <w:lastRenderedPageBreak/>
        <w:t>4.1c</w:t>
      </w:r>
    </w:p>
    <w:p w14:paraId="5C3E4A81" w14:textId="24A49C55" w:rsidR="00FE2DF3" w:rsidRDefault="00045F0C" w:rsidP="00FE2DF3">
      <w:r>
        <w:t>Para x=2 o valor de y é</w:t>
      </w:r>
      <w:r w:rsidRPr="00045F0C">
        <w:t xml:space="preserve"> </w:t>
      </w:r>
      <w:r w:rsidRPr="00045F0C">
        <w:t>0xfffffffc</w:t>
      </w:r>
    </w:p>
    <w:p w14:paraId="5A0E23B2" w14:textId="18EAA1ED" w:rsidR="00045F0C" w:rsidRDefault="00045F0C" w:rsidP="00FE2DF3">
      <w:r>
        <w:t>Para x=</w:t>
      </w:r>
      <w:r>
        <w:t>3</w:t>
      </w:r>
      <w:r>
        <w:t xml:space="preserve"> o valor de y é</w:t>
      </w:r>
      <w:r w:rsidRPr="00045F0C">
        <w:t xml:space="preserve"> </w:t>
      </w:r>
      <w:r w:rsidRPr="00045F0C">
        <w:t>0xfffffffe</w:t>
      </w:r>
    </w:p>
    <w:p w14:paraId="49E49508" w14:textId="4646E269" w:rsidR="00FE2DF3" w:rsidRDefault="00045F0C" w:rsidP="00FE2DF3">
      <w:r>
        <w:t>Para x=</w:t>
      </w:r>
      <w:r>
        <w:t>4</w:t>
      </w:r>
      <w:r>
        <w:t xml:space="preserve"> o valor de y é</w:t>
      </w:r>
      <w:r w:rsidRPr="00045F0C">
        <w:t xml:space="preserve"> </w:t>
      </w:r>
      <w:r w:rsidRPr="00045F0C">
        <w:t>0x00000000</w:t>
      </w:r>
      <w:r w:rsidRPr="00045F0C">
        <w:t xml:space="preserve"> </w:t>
      </w:r>
    </w:p>
    <w:p w14:paraId="251EFFED" w14:textId="23C6FF85" w:rsidR="00FE2DF3" w:rsidRDefault="00045F0C" w:rsidP="0063308D">
      <w:r>
        <w:t>Para x=</w:t>
      </w:r>
      <w:r>
        <w:t>5</w:t>
      </w:r>
      <w:r>
        <w:t xml:space="preserve"> o valor de y é</w:t>
      </w:r>
      <w:r w:rsidRPr="00045F0C">
        <w:t xml:space="preserve"> </w:t>
      </w:r>
      <w:r w:rsidRPr="00045F0C">
        <w:t>0x00000002</w:t>
      </w:r>
    </w:p>
    <w:p w14:paraId="2445689C" w14:textId="4BECA637" w:rsidR="00045F0C" w:rsidRDefault="00045F0C" w:rsidP="0063308D">
      <w:r>
        <w:t>4.1d</w:t>
      </w:r>
    </w:p>
    <w:p w14:paraId="1A5BBF2B" w14:textId="764594DC" w:rsidR="00045F0C" w:rsidRDefault="00045F0C" w:rsidP="00045F0C">
      <w:r>
        <w:t>Para x=2 o valor de y é</w:t>
      </w:r>
      <w:r w:rsidRPr="00045F0C">
        <w:t xml:space="preserve"> </w:t>
      </w:r>
      <w:r w:rsidR="00EE48C1" w:rsidRPr="00EE48C1">
        <w:t>4294967292</w:t>
      </w:r>
    </w:p>
    <w:p w14:paraId="4CC1A039" w14:textId="4AA2E018" w:rsidR="00045F0C" w:rsidRDefault="00045F0C" w:rsidP="00045F0C">
      <w:r>
        <w:t>Para x=3 o valor de y é</w:t>
      </w:r>
      <w:r w:rsidRPr="00045F0C">
        <w:t xml:space="preserve"> </w:t>
      </w:r>
      <w:r w:rsidR="00EE48C1" w:rsidRPr="00EE48C1">
        <w:t>4294967294</w:t>
      </w:r>
    </w:p>
    <w:p w14:paraId="3B2C8F1D" w14:textId="30E36436" w:rsidR="00045F0C" w:rsidRDefault="00045F0C" w:rsidP="00045F0C">
      <w:r>
        <w:t>Para x=4 o valor de y é</w:t>
      </w:r>
      <w:r w:rsidRPr="00045F0C">
        <w:t xml:space="preserve"> </w:t>
      </w:r>
      <w:r w:rsidR="00EE48C1" w:rsidRPr="00EE48C1">
        <w:t>0</w:t>
      </w:r>
    </w:p>
    <w:p w14:paraId="50B179E7" w14:textId="1E883DBE" w:rsidR="00045F0C" w:rsidRDefault="00045F0C" w:rsidP="00045F0C">
      <w:r>
        <w:t>Para x=5 o valor de y é</w:t>
      </w:r>
      <w:r w:rsidRPr="00045F0C">
        <w:t xml:space="preserve"> </w:t>
      </w:r>
      <w:r w:rsidR="00EE48C1">
        <w:t>2</w:t>
      </w:r>
    </w:p>
    <w:p w14:paraId="481828DF" w14:textId="77777777" w:rsidR="00045F0C" w:rsidRDefault="00045F0C" w:rsidP="0063308D"/>
    <w:p w14:paraId="0474A713" w14:textId="77777777" w:rsidR="0063308D" w:rsidRDefault="0063308D"/>
    <w:p w14:paraId="1ECB10B6" w14:textId="77777777" w:rsidR="0063308D" w:rsidRDefault="0063308D"/>
    <w:sectPr w:rsidR="0063308D" w:rsidSect="008E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BF"/>
    <w:rsid w:val="00045F0C"/>
    <w:rsid w:val="000E027B"/>
    <w:rsid w:val="00184257"/>
    <w:rsid w:val="003E41F3"/>
    <w:rsid w:val="004132BF"/>
    <w:rsid w:val="00546987"/>
    <w:rsid w:val="00605F86"/>
    <w:rsid w:val="0063308D"/>
    <w:rsid w:val="007E0561"/>
    <w:rsid w:val="00886550"/>
    <w:rsid w:val="008E2A7B"/>
    <w:rsid w:val="008E3B2A"/>
    <w:rsid w:val="00921D6E"/>
    <w:rsid w:val="009D51E9"/>
    <w:rsid w:val="00A13545"/>
    <w:rsid w:val="00AC350B"/>
    <w:rsid w:val="00E53D0E"/>
    <w:rsid w:val="00EE48C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462B"/>
  <w15:chartTrackingRefBased/>
  <w15:docId w15:val="{D6617448-90AC-4A14-BBFD-F3BE457D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8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correia</dc:creator>
  <cp:keywords/>
  <dc:description/>
  <cp:lastModifiedBy>luis correia</cp:lastModifiedBy>
  <cp:revision>11</cp:revision>
  <dcterms:created xsi:type="dcterms:W3CDTF">2020-11-18T09:35:00Z</dcterms:created>
  <dcterms:modified xsi:type="dcterms:W3CDTF">2020-11-21T10:33:00Z</dcterms:modified>
</cp:coreProperties>
</file>