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FD7506" w:rsidTr="00FD7506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20F2D7CB" wp14:editId="1F4D3BDF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:rsidR="00FD7506" w:rsidRDefault="00FD7506" w:rsidP="00FD750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FD7506" w:rsidRDefault="00FD7506" w:rsidP="00FD750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FD7506" w:rsidRDefault="00FD7506" w:rsidP="00FD750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FD7506" w:rsidRDefault="00FD7506" w:rsidP="00FD750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:rsidR="00FD7506" w:rsidRDefault="00FD7506" w:rsidP="00FD750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FD7506" w:rsidTr="00FD750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5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13-octubre-2017</w:t>
            </w:r>
          </w:p>
        </w:tc>
      </w:tr>
      <w:tr w:rsidR="00FD7506" w:rsidTr="00FD750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FD7506" w:rsidTr="00FD750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FD7506" w:rsidRDefault="00FD7506" w:rsidP="00FD7506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:rsidR="00FD7506" w:rsidRDefault="00FD7506" w:rsidP="00FD750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FD7506" w:rsidRDefault="00FD7506" w:rsidP="00FD750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FD7506" w:rsidRDefault="00FD7506" w:rsidP="00FD750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D30FF1" w:rsidRPr="002050D9" w:rsidRDefault="00FD7506" w:rsidP="002050D9">
      <w:pPr>
        <w:jc w:val="center"/>
        <w:rPr>
          <w:b/>
          <w:sz w:val="40"/>
        </w:rPr>
      </w:pPr>
      <w:r w:rsidRPr="002050D9">
        <w:rPr>
          <w:b/>
          <w:sz w:val="40"/>
        </w:rPr>
        <w:lastRenderedPageBreak/>
        <w:t>Reporte práctica 5</w:t>
      </w:r>
    </w:p>
    <w:p w:rsidR="00FD7506" w:rsidRPr="002050D9" w:rsidRDefault="00FD7506">
      <w:pPr>
        <w:rPr>
          <w:b/>
          <w:i/>
        </w:rPr>
      </w:pPr>
      <w:r w:rsidRPr="002050D9">
        <w:rPr>
          <w:b/>
          <w:i/>
        </w:rPr>
        <w:t>Gutiérrez Norman López Eduardo     Grupo:1107</w:t>
      </w:r>
    </w:p>
    <w:p w:rsidR="00FD7506" w:rsidRPr="002050D9" w:rsidRDefault="002050D9">
      <w:r w:rsidRPr="002050D9">
        <w:t>Pseudo</w:t>
      </w:r>
      <w:r w:rsidR="00FD7506" w:rsidRPr="002050D9">
        <w:t xml:space="preserve">código para incrementar una unidad una variable </w:t>
      </w:r>
      <w:r>
        <w:t>de tres o más en casos especiales.</w:t>
      </w:r>
      <w:bookmarkStart w:id="0" w:name="_GoBack"/>
      <w:bookmarkEnd w:id="0"/>
    </w:p>
    <w:p w:rsidR="00FD7506" w:rsidRPr="002050D9" w:rsidRDefault="00FD7506"/>
    <w:p w:rsidR="002050D9" w:rsidRDefault="002050D9"/>
    <w:p w:rsidR="002050D9" w:rsidRDefault="002050D9"/>
    <w:p w:rsidR="00FD7506" w:rsidRDefault="00FD7506">
      <w:r>
        <w:t>INICIO</w:t>
      </w:r>
    </w:p>
    <w:p w:rsidR="00FD7506" w:rsidRDefault="00FD7506"/>
    <w:p w:rsidR="00FD7506" w:rsidRDefault="00FD7506">
      <w:r>
        <w:t xml:space="preserve">    Valores[2]: ENTERO</w:t>
      </w:r>
    </w:p>
    <w:p w:rsidR="00FD7506" w:rsidRDefault="00FD7506">
      <w:r>
        <w:t>ESCRIBIR. “ingresa el valor de la variable 0”</w:t>
      </w:r>
    </w:p>
    <w:p w:rsidR="00FD7506" w:rsidRDefault="00FD7506">
      <w:r>
        <w:t>Leer valor</w:t>
      </w:r>
    </w:p>
    <w:p w:rsidR="00FD7506" w:rsidRDefault="00FD7506" w:rsidP="00FD7506">
      <w:r>
        <w:t>ESCRIBIR. “ingresa el valor de la variable 1”</w:t>
      </w:r>
    </w:p>
    <w:p w:rsidR="00FD7506" w:rsidRDefault="00FD7506" w:rsidP="00FD7506">
      <w:r>
        <w:t>Leer valor</w:t>
      </w:r>
    </w:p>
    <w:p w:rsidR="00FD7506" w:rsidRDefault="00FD7506" w:rsidP="00FD7506">
      <w:r>
        <w:t>ESCRIBIR. “ingresa el valor de la variable 2”</w:t>
      </w:r>
    </w:p>
    <w:p w:rsidR="00FD7506" w:rsidRDefault="00FD7506" w:rsidP="00FD7506">
      <w:r>
        <w:t>Leer valor</w:t>
      </w:r>
    </w:p>
    <w:p w:rsidR="00FD7506" w:rsidRDefault="00FD7506"/>
    <w:p w:rsidR="00FD7506" w:rsidRDefault="00FD7506">
      <w:r>
        <w:t>SI [2]=0 ENTONCES</w:t>
      </w:r>
    </w:p>
    <w:p w:rsidR="00FD7506" w:rsidRDefault="00FD7506">
      <w:r>
        <w:t>[3]=0</w:t>
      </w:r>
    </w:p>
    <w:p w:rsidR="00FD7506" w:rsidRDefault="00FD7506">
      <w:r>
        <w:t>DE LO SCONTRARIO</w:t>
      </w:r>
    </w:p>
    <w:p w:rsidR="00FD7506" w:rsidRDefault="002050D9">
      <w:r>
        <w:t>[3]:=</w:t>
      </w:r>
      <w:r w:rsidR="00FD7506">
        <w:t>[1]+1</w:t>
      </w:r>
    </w:p>
    <w:p w:rsidR="00FD7506" w:rsidRDefault="00FD7506" w:rsidP="00FD7506">
      <w:pPr>
        <w:tabs>
          <w:tab w:val="left" w:pos="3892"/>
        </w:tabs>
      </w:pPr>
      <w:r>
        <w:t>FIN SI [1][0]&lt;&gt;9</w:t>
      </w:r>
    </w:p>
    <w:p w:rsidR="00FD7506" w:rsidRDefault="00FD7506" w:rsidP="00FD7506">
      <w:pPr>
        <w:tabs>
          <w:tab w:val="left" w:pos="3892"/>
        </w:tabs>
      </w:pPr>
      <w:r>
        <w:t>ESCRIBIR: “resultado”</w:t>
      </w:r>
    </w:p>
    <w:p w:rsidR="00FD7506" w:rsidRDefault="002050D9" w:rsidP="00FD7506">
      <w:pPr>
        <w:tabs>
          <w:tab w:val="left" w:pos="3892"/>
        </w:tabs>
      </w:pPr>
      <w:r>
        <w:t>[3</w:t>
      </w:r>
      <w:r w:rsidR="00FD7506">
        <w:t>][1][0]</w:t>
      </w:r>
    </w:p>
    <w:p w:rsidR="00FD7506" w:rsidRDefault="00FD7506" w:rsidP="00FD7506">
      <w:pPr>
        <w:tabs>
          <w:tab w:val="left" w:pos="3892"/>
        </w:tabs>
      </w:pPr>
    </w:p>
    <w:p w:rsidR="00FD7506" w:rsidRDefault="00FD7506" w:rsidP="00FD7506">
      <w:pPr>
        <w:tabs>
          <w:tab w:val="left" w:pos="3892"/>
        </w:tabs>
      </w:pPr>
      <w:r>
        <w:t xml:space="preserve">DE LO CONTRARIO </w:t>
      </w:r>
    </w:p>
    <w:p w:rsidR="00FD7506" w:rsidRDefault="00FD7506" w:rsidP="00FD7506">
      <w:pPr>
        <w:tabs>
          <w:tab w:val="left" w:pos="3892"/>
        </w:tabs>
      </w:pPr>
      <w:r>
        <w:t>SI[1]=9 ENTONCES</w:t>
      </w:r>
    </w:p>
    <w:p w:rsidR="00FD7506" w:rsidRDefault="002050D9" w:rsidP="00FD7506">
      <w:pPr>
        <w:tabs>
          <w:tab w:val="left" w:pos="3892"/>
        </w:tabs>
      </w:pPr>
      <w:r>
        <w:t>[4]:= [2]+1</w:t>
      </w:r>
    </w:p>
    <w:p w:rsidR="002050D9" w:rsidRDefault="002050D9" w:rsidP="00FD7506">
      <w:pPr>
        <w:tabs>
          <w:tab w:val="left" w:pos="3892"/>
        </w:tabs>
      </w:pPr>
      <w:r>
        <w:t>FIN SI [0]&lt;&gt;9 ENTOCES</w:t>
      </w:r>
    </w:p>
    <w:p w:rsidR="002050D9" w:rsidRDefault="002050D9" w:rsidP="00FD7506">
      <w:pPr>
        <w:tabs>
          <w:tab w:val="left" w:pos="3892"/>
        </w:tabs>
      </w:pPr>
      <w:r>
        <w:t>ESCRIBIR: “resultado”</w:t>
      </w:r>
    </w:p>
    <w:p w:rsidR="002050D9" w:rsidRDefault="002050D9" w:rsidP="00FD7506">
      <w:pPr>
        <w:tabs>
          <w:tab w:val="left" w:pos="3892"/>
        </w:tabs>
      </w:pPr>
      <w:r>
        <w:t>[3][4][0]</w:t>
      </w:r>
    </w:p>
    <w:p w:rsidR="002050D9" w:rsidRDefault="002050D9" w:rsidP="00FD7506">
      <w:pPr>
        <w:tabs>
          <w:tab w:val="left" w:pos="3892"/>
        </w:tabs>
      </w:pPr>
    </w:p>
    <w:p w:rsidR="002050D9" w:rsidRDefault="002050D9" w:rsidP="00FD7506">
      <w:pPr>
        <w:tabs>
          <w:tab w:val="left" w:pos="3892"/>
        </w:tabs>
      </w:pPr>
      <w:r>
        <w:t>DE LO CONTRARIO SI [0]=9 ENTONCES</w:t>
      </w:r>
    </w:p>
    <w:p w:rsidR="002050D9" w:rsidRDefault="002050D9" w:rsidP="00FD7506">
      <w:pPr>
        <w:tabs>
          <w:tab w:val="left" w:pos="3892"/>
        </w:tabs>
      </w:pPr>
      <w:r>
        <w:t>[5]=[0]+1</w:t>
      </w:r>
    </w:p>
    <w:p w:rsidR="002050D9" w:rsidRDefault="002050D9" w:rsidP="00FD7506">
      <w:pPr>
        <w:tabs>
          <w:tab w:val="left" w:pos="3892"/>
        </w:tabs>
      </w:pPr>
      <w:r>
        <w:t>ESCRIBIR:= “resultado”</w:t>
      </w:r>
    </w:p>
    <w:p w:rsidR="002050D9" w:rsidRDefault="002050D9" w:rsidP="00FD7506">
      <w:pPr>
        <w:tabs>
          <w:tab w:val="left" w:pos="3892"/>
        </w:tabs>
      </w:pPr>
      <w:r>
        <w:t>[3][4][5]</w:t>
      </w:r>
    </w:p>
    <w:p w:rsidR="002050D9" w:rsidRDefault="002050D9" w:rsidP="00FD7506">
      <w:pPr>
        <w:tabs>
          <w:tab w:val="left" w:pos="3892"/>
        </w:tabs>
      </w:pPr>
      <w:r>
        <w:t>FIN</w:t>
      </w:r>
    </w:p>
    <w:sectPr w:rsidR="002050D9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06"/>
    <w:rsid w:val="002050D9"/>
    <w:rsid w:val="00D30FF1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50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5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50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5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856</Characters>
  <Application>Microsoft Macintosh Word</Application>
  <DocSecurity>0</DocSecurity>
  <Lines>7</Lines>
  <Paragraphs>2</Paragraphs>
  <ScaleCrop>false</ScaleCrop>
  <Company>itesm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1</cp:revision>
  <dcterms:created xsi:type="dcterms:W3CDTF">2017-10-11T19:53:00Z</dcterms:created>
  <dcterms:modified xsi:type="dcterms:W3CDTF">2017-10-11T20:22:00Z</dcterms:modified>
</cp:coreProperties>
</file>