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066C" w14:textId="78D20CDB" w:rsidR="00A1506B" w:rsidRDefault="00A1506B">
      <w:r>
        <w:t>Grupo: Jennyfer Araujo, Helena da Silva, Gustavo</w:t>
      </w:r>
      <w:r w:rsidR="00177418">
        <w:t xml:space="preserve"> Verdi</w:t>
      </w:r>
      <w:r>
        <w:t>, Eduardo</w:t>
      </w:r>
      <w:r w:rsidR="00AC0E24">
        <w:t xml:space="preserve"> Britto</w:t>
      </w:r>
      <w:r w:rsidR="00177418">
        <w:t>, Eduardo Zi</w:t>
      </w:r>
      <w:r w:rsidR="007C0886">
        <w:t>rbell</w:t>
      </w:r>
    </w:p>
    <w:p w14:paraId="49E636BA" w14:textId="4D0AD548" w:rsidR="003D10C7" w:rsidRDefault="003D10C7">
      <w:r w:rsidRPr="003D10C7">
        <w:t>https://mm.tt/app/map/3258191721?t=bbtyPyIUGU</w:t>
      </w:r>
    </w:p>
    <w:sectPr w:rsidR="003D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7"/>
    <w:rsid w:val="00177418"/>
    <w:rsid w:val="003D10C7"/>
    <w:rsid w:val="007C0886"/>
    <w:rsid w:val="00A1506B"/>
    <w:rsid w:val="00AC0E24"/>
    <w:rsid w:val="00B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EE6EC"/>
  <w15:chartTrackingRefBased/>
  <w15:docId w15:val="{980A9DD1-AE53-1143-9F28-0BD5CB2F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Da Silva</dc:creator>
  <cp:keywords/>
  <dc:description/>
  <cp:lastModifiedBy>Helena Da Silva</cp:lastModifiedBy>
  <cp:revision>2</cp:revision>
  <dcterms:created xsi:type="dcterms:W3CDTF">2024-04-25T00:01:00Z</dcterms:created>
  <dcterms:modified xsi:type="dcterms:W3CDTF">2024-04-25T00:01:00Z</dcterms:modified>
</cp:coreProperties>
</file>