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tulo"/>
        <w:jc w:val="center"/>
      </w:pPr>
      <w:r>
        <w:t>User Requirements Doc</w:t>
      </w:r>
      <w:r w:rsidR="006F6065">
        <w:t xml:space="preserve">: </w:t>
      </w:r>
    </w:p>
    <w:p w14:paraId="05D4C6DF" w14:textId="47A87FE6" w:rsidR="001C689A" w:rsidRDefault="0037700C" w:rsidP="00F44168">
      <w:pPr>
        <w:pStyle w:val="Ttulo"/>
        <w:jc w:val="center"/>
      </w:pPr>
      <w:r>
        <w:t xml:space="preserve">Top </w:t>
      </w:r>
      <w:r w:rsidR="00957479">
        <w:t>Colombian</w:t>
      </w:r>
      <w:r w:rsidR="0095747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B"/>
          </mc:Choice>
          <mc:Fallback>
            <w:t>💛</w:t>
          </mc:Fallback>
        </mc:AlternateContent>
      </w:r>
      <w:r w:rsidR="0095747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9"/>
          </mc:Choice>
          <mc:Fallback>
            <w:t>💙</w:t>
          </mc:Fallback>
        </mc:AlternateContent>
      </w:r>
      <w:r w:rsidR="0095747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 xml:space="preserve">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Ttulo1"/>
      </w:pPr>
      <w:r w:rsidRPr="006B3284">
        <w:t>Objective</w:t>
      </w:r>
    </w:p>
    <w:p w14:paraId="1C7A54FB" w14:textId="372A07B7" w:rsidR="007E214A" w:rsidRDefault="007E214A" w:rsidP="007E214A">
      <w:r>
        <w:t xml:space="preserve">To discover the top performing </w:t>
      </w:r>
      <w:r w:rsidR="00957479">
        <w:t>CO</w:t>
      </w:r>
      <w:r>
        <w:t xml:space="preserve">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Ttulo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Prrafodelista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Prrafodelista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Prrafodelista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Prrafodelista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Ttulo1"/>
      </w:pPr>
      <w:r>
        <w:t xml:space="preserve">Target audience </w:t>
      </w:r>
    </w:p>
    <w:p w14:paraId="50DAF556" w14:textId="7455C4D3" w:rsidR="007E214A" w:rsidRDefault="00B40D53" w:rsidP="006B3284">
      <w:pPr>
        <w:pStyle w:val="Prrafodelista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Prrafodelista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Ttulo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Ttulo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Ttulo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Ttulo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Ttulo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Prrafodelista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Prrafodelista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Prrafodelista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Prrafodelista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Ttulo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Ttulo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Ttulo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Prrafodelista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Prrafodelista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Prrafodelista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Ttulo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Prrafodelista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Prrafodelista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Prrafodelista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lastRenderedPageBreak/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Ttulo1"/>
      </w:pPr>
      <w:r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Prrafodelista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Prrafodelista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Prrafodelista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Prrafodelista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Prrafodelista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Prrafodelista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Ttulo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Prrafodelista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Prrafodelista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Prrafodelista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Prrafodelista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Ttulo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Prrafodelista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Prrafodelista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Prrafodelista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Prrafodelista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Ttulo1"/>
      </w:pPr>
      <w:r>
        <w:t>Additional requirements</w:t>
      </w:r>
    </w:p>
    <w:p w14:paraId="374EC2F6" w14:textId="69246469" w:rsidR="006F6065" w:rsidRDefault="006F6065" w:rsidP="00E463B9">
      <w:pPr>
        <w:pStyle w:val="Prrafodelista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Prrafodelista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Prrafodelista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57479"/>
    <w:rsid w:val="009727E1"/>
    <w:rsid w:val="009D311D"/>
    <w:rsid w:val="00B40D53"/>
    <w:rsid w:val="00B86B6A"/>
    <w:rsid w:val="00B95E21"/>
    <w:rsid w:val="00BE43FB"/>
    <w:rsid w:val="00C028DF"/>
    <w:rsid w:val="00CE0FEA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Edwin Caicedo Delgado</cp:lastModifiedBy>
  <cp:revision>2</cp:revision>
  <cp:lastPrinted>2024-11-21T10:29:00Z</cp:lastPrinted>
  <dcterms:created xsi:type="dcterms:W3CDTF">2024-11-21T10:30:00Z</dcterms:created>
  <dcterms:modified xsi:type="dcterms:W3CDTF">2024-11-21T10:30:00Z</dcterms:modified>
</cp:coreProperties>
</file>