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29A9F2" w14:textId="16D05ACD" w:rsidR="00DD0F8E" w:rsidRPr="00960B7D" w:rsidRDefault="00DD0F8E" w:rsidP="742F334E">
      <w:pPr>
        <w:pStyle w:val="Textoindependiente"/>
        <w:spacing w:before="7"/>
        <w:rPr>
          <w:rFonts w:ascii="Times New Roman"/>
          <w:sz w:val="10"/>
          <w:szCs w:val="10"/>
        </w:rPr>
      </w:pPr>
    </w:p>
    <w:p w14:paraId="4369A00D" w14:textId="72C20D90" w:rsidR="00DD0F8E" w:rsidRPr="00960B7D" w:rsidRDefault="006F2156" w:rsidP="006F2156">
      <w:pPr>
        <w:pStyle w:val="Textoindependiente"/>
        <w:jc w:val="center"/>
        <w:rPr>
          <w:rFonts w:ascii="Times New Roman"/>
          <w:sz w:val="20"/>
        </w:rPr>
      </w:pPr>
      <w:r>
        <w:rPr>
          <w:noProof/>
          <w:lang w:eastAsia="es-EC"/>
        </w:rPr>
        <w:drawing>
          <wp:inline distT="0" distB="0" distL="0" distR="0" wp14:anchorId="4C43315C" wp14:editId="48C96F5D">
            <wp:extent cx="2374265" cy="1335405"/>
            <wp:effectExtent l="0" t="0" r="6985" b="0"/>
            <wp:docPr id="2" name="Imagen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74265" cy="133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DE55E" w14:textId="4FCDCB7B" w:rsidR="00DD0F8E" w:rsidRPr="00960B7D" w:rsidRDefault="00FD7274">
      <w:pPr>
        <w:pStyle w:val="Ttulo1"/>
        <w:spacing w:before="28"/>
        <w:ind w:right="959"/>
      </w:pPr>
      <w:r w:rsidRPr="00960B7D">
        <w:t>FACULTAD DE INGENIERÍA</w:t>
      </w:r>
    </w:p>
    <w:p w14:paraId="69C52E66" w14:textId="09C2E5BD" w:rsidR="00DD0F8E" w:rsidRPr="00960B7D" w:rsidRDefault="00FD7274">
      <w:pPr>
        <w:ind w:left="960" w:right="960"/>
        <w:jc w:val="center"/>
        <w:rPr>
          <w:b/>
          <w:sz w:val="24"/>
        </w:rPr>
      </w:pPr>
      <w:r w:rsidRPr="00960B7D">
        <w:rPr>
          <w:b/>
          <w:sz w:val="24"/>
        </w:rPr>
        <w:t xml:space="preserve">CARRERA DE INGENIERÍA </w:t>
      </w:r>
      <w:r w:rsidRPr="00D74736">
        <w:rPr>
          <w:b/>
          <w:sz w:val="24"/>
        </w:rPr>
        <w:t xml:space="preserve">EN </w:t>
      </w:r>
      <w:r w:rsidR="00D74736" w:rsidRPr="00D74736">
        <w:rPr>
          <w:b/>
          <w:sz w:val="24"/>
        </w:rPr>
        <w:t>CIENCIAS DE LA COMPUTACIÓN</w:t>
      </w:r>
      <w:r w:rsidRPr="00960B7D">
        <w:rPr>
          <w:b/>
          <w:sz w:val="24"/>
        </w:rPr>
        <w:t xml:space="preserve"> ANTEPROYECTO DE </w:t>
      </w:r>
      <w:r w:rsidR="00D74736">
        <w:rPr>
          <w:b/>
          <w:sz w:val="24"/>
        </w:rPr>
        <w:t>TRABAJO DE INTEGRACIÓN CURRICULAR</w:t>
      </w:r>
    </w:p>
    <w:p w14:paraId="4C91E46F" w14:textId="77777777" w:rsidR="00DD0F8E" w:rsidRPr="00960B7D" w:rsidRDefault="00FD7274">
      <w:pPr>
        <w:ind w:left="960" w:right="960"/>
        <w:jc w:val="center"/>
        <w:rPr>
          <w:b/>
          <w:sz w:val="24"/>
        </w:rPr>
      </w:pPr>
      <w:r w:rsidRPr="00960B7D">
        <w:rPr>
          <w:b/>
          <w:sz w:val="24"/>
        </w:rPr>
        <w:t>(PROPUESTA)</w:t>
      </w:r>
    </w:p>
    <w:p w14:paraId="13F546F3" w14:textId="77777777" w:rsidR="00DD0F8E" w:rsidRPr="00960B7D" w:rsidRDefault="00DD0F8E">
      <w:pPr>
        <w:pStyle w:val="Textoindependiente"/>
        <w:spacing w:after="1"/>
        <w:rPr>
          <w:b/>
          <w:sz w:val="24"/>
        </w:rPr>
      </w:pPr>
    </w:p>
    <w:tbl>
      <w:tblPr>
        <w:tblStyle w:val="NormalTable0"/>
        <w:tblW w:w="0" w:type="auto"/>
        <w:tblInd w:w="113" w:type="dxa"/>
        <w:tblLayout w:type="fixed"/>
        <w:tblLook w:val="01E0" w:firstRow="1" w:lastRow="1" w:firstColumn="1" w:lastColumn="1" w:noHBand="0" w:noVBand="0"/>
      </w:tblPr>
      <w:tblGrid>
        <w:gridCol w:w="1488"/>
        <w:gridCol w:w="7189"/>
      </w:tblGrid>
      <w:tr w:rsidR="00DD0F8E" w:rsidRPr="00960B7D" w14:paraId="43209F4D" w14:textId="77777777">
        <w:trPr>
          <w:trHeight w:val="282"/>
        </w:trPr>
        <w:tc>
          <w:tcPr>
            <w:tcW w:w="867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 w14:paraId="43AF9CD6" w14:textId="77777777" w:rsidR="00DD0F8E" w:rsidRPr="00960B7D" w:rsidRDefault="00FD7274">
            <w:pPr>
              <w:pStyle w:val="TableParagraph"/>
              <w:spacing w:before="2"/>
              <w:rPr>
                <w:b/>
                <w:sz w:val="24"/>
              </w:rPr>
            </w:pPr>
            <w:r w:rsidRPr="00960B7D">
              <w:rPr>
                <w:b/>
                <w:sz w:val="24"/>
              </w:rPr>
              <w:t>INFORMACIÓN DE LA PROPUESTA</w:t>
            </w:r>
          </w:p>
        </w:tc>
      </w:tr>
      <w:tr w:rsidR="00DD0F8E" w:rsidRPr="00960B7D" w14:paraId="5BBFDE65" w14:textId="77777777" w:rsidTr="008B31B2">
        <w:trPr>
          <w:trHeight w:val="313"/>
        </w:trPr>
        <w:tc>
          <w:tcPr>
            <w:tcW w:w="1488" w:type="dxa"/>
            <w:tcBorders>
              <w:top w:val="single" w:sz="8" w:space="0" w:color="000000"/>
            </w:tcBorders>
            <w:shd w:val="clear" w:color="auto" w:fill="C0C0C0"/>
          </w:tcPr>
          <w:p w14:paraId="558C137B" w14:textId="77777777" w:rsidR="00DD0F8E" w:rsidRPr="00960B7D" w:rsidRDefault="00FD7274">
            <w:pPr>
              <w:pStyle w:val="TableParagraph"/>
              <w:spacing w:line="281" w:lineRule="exact"/>
              <w:rPr>
                <w:b/>
                <w:sz w:val="24"/>
              </w:rPr>
            </w:pPr>
            <w:r w:rsidRPr="00960B7D">
              <w:rPr>
                <w:b/>
                <w:sz w:val="24"/>
              </w:rPr>
              <w:t>Tema:</w:t>
            </w:r>
          </w:p>
        </w:tc>
        <w:tc>
          <w:tcPr>
            <w:tcW w:w="7189" w:type="dxa"/>
            <w:tcBorders>
              <w:top w:val="single" w:sz="8" w:space="0" w:color="000000"/>
            </w:tcBorders>
            <w:shd w:val="clear" w:color="auto" w:fill="C0C0C0"/>
          </w:tcPr>
          <w:p w14:paraId="79D42C99" w14:textId="52C68670" w:rsidR="00DD0F8E" w:rsidRPr="00960B7D" w:rsidRDefault="00CF4D42" w:rsidP="008B31B2">
            <w:pPr>
              <w:pStyle w:val="TableParagraph"/>
              <w:ind w:left="443"/>
            </w:pPr>
            <w:r w:rsidRPr="00CF4D42">
              <w:t xml:space="preserve">Aplicación web para crear registros y alertas de </w:t>
            </w:r>
            <w:r w:rsidR="003D5CDA">
              <w:t>eventos dentro</w:t>
            </w:r>
            <w:r w:rsidRPr="00CF4D42">
              <w:t xml:space="preserve"> del Campus Universitario</w:t>
            </w:r>
          </w:p>
        </w:tc>
      </w:tr>
      <w:tr w:rsidR="00DD0F8E" w:rsidRPr="00960B7D" w14:paraId="25339F99" w14:textId="77777777">
        <w:trPr>
          <w:trHeight w:val="278"/>
        </w:trPr>
        <w:tc>
          <w:tcPr>
            <w:tcW w:w="1488" w:type="dxa"/>
          </w:tcPr>
          <w:p w14:paraId="6AC3A96C" w14:textId="77777777" w:rsidR="00DD0F8E" w:rsidRPr="00960B7D" w:rsidRDefault="00FD7274">
            <w:pPr>
              <w:pStyle w:val="TableParagraph"/>
              <w:spacing w:line="259" w:lineRule="exact"/>
              <w:rPr>
                <w:b/>
                <w:sz w:val="24"/>
              </w:rPr>
            </w:pPr>
            <w:r w:rsidRPr="00960B7D">
              <w:rPr>
                <w:b/>
                <w:sz w:val="24"/>
              </w:rPr>
              <w:t>Fecha</w:t>
            </w:r>
          </w:p>
        </w:tc>
        <w:tc>
          <w:tcPr>
            <w:tcW w:w="7189" w:type="dxa"/>
          </w:tcPr>
          <w:p w14:paraId="6F47812D" w14:textId="0147E5AB" w:rsidR="00DD0F8E" w:rsidRPr="00960B7D" w:rsidRDefault="00E74A64">
            <w:pPr>
              <w:pStyle w:val="TableParagraph"/>
              <w:spacing w:line="259" w:lineRule="exact"/>
              <w:ind w:left="443"/>
              <w:rPr>
                <w:sz w:val="24"/>
              </w:rPr>
            </w:pPr>
            <w:r>
              <w:rPr>
                <w:sz w:val="24"/>
              </w:rPr>
              <w:t>27</w:t>
            </w:r>
            <w:r w:rsidR="00D00F00">
              <w:rPr>
                <w:sz w:val="24"/>
              </w:rPr>
              <w:t>/0</w:t>
            </w:r>
            <w:r>
              <w:rPr>
                <w:sz w:val="24"/>
              </w:rPr>
              <w:t>9</w:t>
            </w:r>
            <w:r w:rsidR="00D00F00">
              <w:rPr>
                <w:sz w:val="24"/>
              </w:rPr>
              <w:t>/2025</w:t>
            </w:r>
          </w:p>
        </w:tc>
      </w:tr>
      <w:tr w:rsidR="00DD0F8E" w:rsidRPr="00960B7D" w14:paraId="534BC231" w14:textId="77777777">
        <w:trPr>
          <w:trHeight w:val="281"/>
        </w:trPr>
        <w:tc>
          <w:tcPr>
            <w:tcW w:w="1488" w:type="dxa"/>
            <w:shd w:val="clear" w:color="auto" w:fill="C0C0C0"/>
          </w:tcPr>
          <w:p w14:paraId="487E7AFC" w14:textId="77777777" w:rsidR="00DD0F8E" w:rsidRPr="00960B7D" w:rsidRDefault="00FD7274">
            <w:pPr>
              <w:pStyle w:val="TableParagraph"/>
              <w:spacing w:line="261" w:lineRule="exact"/>
              <w:rPr>
                <w:b/>
                <w:sz w:val="24"/>
              </w:rPr>
            </w:pPr>
            <w:r w:rsidRPr="00960B7D">
              <w:rPr>
                <w:b/>
                <w:sz w:val="24"/>
              </w:rPr>
              <w:t>Versión:</w:t>
            </w:r>
          </w:p>
        </w:tc>
        <w:tc>
          <w:tcPr>
            <w:tcW w:w="7189" w:type="dxa"/>
            <w:shd w:val="clear" w:color="auto" w:fill="C0C0C0"/>
          </w:tcPr>
          <w:p w14:paraId="3740FD8C" w14:textId="68810DE2" w:rsidR="00DD0F8E" w:rsidRPr="00960B7D" w:rsidRDefault="00E74A64">
            <w:pPr>
              <w:pStyle w:val="TableParagraph"/>
              <w:spacing w:line="261" w:lineRule="exact"/>
              <w:ind w:left="443"/>
              <w:rPr>
                <w:sz w:val="24"/>
              </w:rPr>
            </w:pPr>
            <w:r>
              <w:rPr>
                <w:sz w:val="24"/>
              </w:rPr>
              <w:t>2</w:t>
            </w:r>
            <w:r w:rsidR="00FD7274" w:rsidRPr="00960B7D">
              <w:rPr>
                <w:sz w:val="24"/>
              </w:rPr>
              <w:t>.00</w:t>
            </w:r>
          </w:p>
        </w:tc>
      </w:tr>
      <w:tr w:rsidR="00DD0F8E" w:rsidRPr="00960B7D" w14:paraId="27479444" w14:textId="77777777">
        <w:trPr>
          <w:trHeight w:val="280"/>
        </w:trPr>
        <w:tc>
          <w:tcPr>
            <w:tcW w:w="1488" w:type="dxa"/>
            <w:tcBorders>
              <w:bottom w:val="single" w:sz="8" w:space="0" w:color="000000"/>
            </w:tcBorders>
          </w:tcPr>
          <w:p w14:paraId="1C65C5F1" w14:textId="77777777" w:rsidR="00DD0F8E" w:rsidRPr="00960B7D" w:rsidRDefault="00FD7274">
            <w:pPr>
              <w:pStyle w:val="TableParagraph"/>
              <w:rPr>
                <w:b/>
                <w:sz w:val="24"/>
              </w:rPr>
            </w:pPr>
            <w:r w:rsidRPr="00960B7D">
              <w:rPr>
                <w:b/>
                <w:sz w:val="24"/>
              </w:rPr>
              <w:t>Carrera:</w:t>
            </w:r>
          </w:p>
        </w:tc>
        <w:tc>
          <w:tcPr>
            <w:tcW w:w="7189" w:type="dxa"/>
            <w:tcBorders>
              <w:bottom w:val="single" w:sz="8" w:space="0" w:color="000000"/>
            </w:tcBorders>
          </w:tcPr>
          <w:p w14:paraId="076776DC" w14:textId="0BC624DC" w:rsidR="00DD0F8E" w:rsidRPr="00960B7D" w:rsidRDefault="00FD7274">
            <w:pPr>
              <w:pStyle w:val="TableParagraph"/>
              <w:ind w:left="443"/>
              <w:rPr>
                <w:sz w:val="24"/>
              </w:rPr>
            </w:pPr>
            <w:r w:rsidRPr="006F2156">
              <w:rPr>
                <w:sz w:val="24"/>
                <w:highlight w:val="yellow"/>
              </w:rPr>
              <w:t xml:space="preserve">INGENIERÍA EN </w:t>
            </w:r>
            <w:r w:rsidR="00AF5D7D" w:rsidRPr="006F2156">
              <w:rPr>
                <w:sz w:val="24"/>
                <w:highlight w:val="yellow"/>
              </w:rPr>
              <w:t xml:space="preserve">CIENCIAS DE LA COMPUTACIÓN </w:t>
            </w:r>
            <w:r w:rsidR="006F2156" w:rsidRPr="006F2156">
              <w:rPr>
                <w:sz w:val="24"/>
                <w:highlight w:val="yellow"/>
              </w:rPr>
              <w:t>/ INGENIERÍA EN SISTEMAS COMPUTACIONALES</w:t>
            </w:r>
          </w:p>
        </w:tc>
      </w:tr>
    </w:tbl>
    <w:p w14:paraId="000FACFA" w14:textId="77777777" w:rsidR="00DD0F8E" w:rsidRPr="00960B7D" w:rsidRDefault="00DD0F8E">
      <w:pPr>
        <w:pStyle w:val="Textoindependiente"/>
        <w:rPr>
          <w:b/>
          <w:sz w:val="20"/>
        </w:rPr>
      </w:pPr>
    </w:p>
    <w:p w14:paraId="746BB61A" w14:textId="77777777" w:rsidR="00DD0F8E" w:rsidRPr="00960B7D" w:rsidRDefault="0083192C">
      <w:pPr>
        <w:pStyle w:val="Textoindependiente"/>
        <w:spacing w:before="7"/>
        <w:rPr>
          <w:b/>
          <w:sz w:val="24"/>
        </w:rPr>
      </w:pPr>
      <w:r w:rsidRPr="00960B7D">
        <w:rPr>
          <w:noProof/>
          <w:lang w:eastAsia="es-EC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679AFB0F" wp14:editId="3F9E6DE7">
                <wp:simplePos x="0" y="0"/>
                <wp:positionH relativeFrom="page">
                  <wp:posOffset>905510</wp:posOffset>
                </wp:positionH>
                <wp:positionV relativeFrom="paragraph">
                  <wp:posOffset>204470</wp:posOffset>
                </wp:positionV>
                <wp:extent cx="5510530" cy="204470"/>
                <wp:effectExtent l="0" t="0" r="0" b="0"/>
                <wp:wrapTopAndBottom/>
                <wp:docPr id="10" name="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510530" cy="204470"/>
                          <a:chOff x="1426" y="322"/>
                          <a:chExt cx="8678" cy="322"/>
                        </a:xfrm>
                      </wpg:grpSpPr>
                      <wps:wsp>
                        <wps:cNvPr id="11" name=" 13"/>
                        <wps:cNvSpPr>
                          <a:spLocks/>
                        </wps:cNvSpPr>
                        <wps:spPr bwMode="auto">
                          <a:xfrm>
                            <a:off x="1440" y="343"/>
                            <a:ext cx="8647" cy="281"/>
                          </a:xfrm>
                          <a:prstGeom prst="rect">
                            <a:avLst/>
                          </a:prstGeom>
                          <a:solidFill>
                            <a:srgbClr val="BEBEB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 12"/>
                        <wps:cNvSpPr>
                          <a:spLocks/>
                        </wps:cNvSpPr>
                        <wps:spPr bwMode="auto">
                          <a:xfrm>
                            <a:off x="1426" y="322"/>
                            <a:ext cx="8661" cy="322"/>
                          </a:xfrm>
                          <a:custGeom>
                            <a:avLst/>
                            <a:gdLst>
                              <a:gd name="T0" fmla="+- 0 10087 1426"/>
                              <a:gd name="T1" fmla="*/ T0 w 8661"/>
                              <a:gd name="T2" fmla="+- 0 624 322"/>
                              <a:gd name="T3" fmla="*/ 624 h 322"/>
                              <a:gd name="T4" fmla="+- 0 1426 1426"/>
                              <a:gd name="T5" fmla="*/ T4 w 8661"/>
                              <a:gd name="T6" fmla="+- 0 624 322"/>
                              <a:gd name="T7" fmla="*/ 624 h 322"/>
                              <a:gd name="T8" fmla="+- 0 1426 1426"/>
                              <a:gd name="T9" fmla="*/ T8 w 8661"/>
                              <a:gd name="T10" fmla="+- 0 644 322"/>
                              <a:gd name="T11" fmla="*/ 644 h 322"/>
                              <a:gd name="T12" fmla="+- 0 10087 1426"/>
                              <a:gd name="T13" fmla="*/ T12 w 8661"/>
                              <a:gd name="T14" fmla="+- 0 644 322"/>
                              <a:gd name="T15" fmla="*/ 644 h 322"/>
                              <a:gd name="T16" fmla="+- 0 10087 1426"/>
                              <a:gd name="T17" fmla="*/ T16 w 8661"/>
                              <a:gd name="T18" fmla="+- 0 624 322"/>
                              <a:gd name="T19" fmla="*/ 624 h 322"/>
                              <a:gd name="T20" fmla="+- 0 10087 1426"/>
                              <a:gd name="T21" fmla="*/ T20 w 8661"/>
                              <a:gd name="T22" fmla="+- 0 322 322"/>
                              <a:gd name="T23" fmla="*/ 322 h 322"/>
                              <a:gd name="T24" fmla="+- 0 1440 1426"/>
                              <a:gd name="T25" fmla="*/ T24 w 8661"/>
                              <a:gd name="T26" fmla="+- 0 322 322"/>
                              <a:gd name="T27" fmla="*/ 322 h 322"/>
                              <a:gd name="T28" fmla="+- 0 1440 1426"/>
                              <a:gd name="T29" fmla="*/ T28 w 8661"/>
                              <a:gd name="T30" fmla="+- 0 341 322"/>
                              <a:gd name="T31" fmla="*/ 341 h 322"/>
                              <a:gd name="T32" fmla="+- 0 10087 1426"/>
                              <a:gd name="T33" fmla="*/ T32 w 8661"/>
                              <a:gd name="T34" fmla="+- 0 341 322"/>
                              <a:gd name="T35" fmla="*/ 341 h 322"/>
                              <a:gd name="T36" fmla="+- 0 10087 1426"/>
                              <a:gd name="T37" fmla="*/ T36 w 8661"/>
                              <a:gd name="T38" fmla="+- 0 322 322"/>
                              <a:gd name="T39" fmla="*/ 322 h 32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8661" h="322">
                                <a:moveTo>
                                  <a:pt x="8661" y="302"/>
                                </a:moveTo>
                                <a:lnTo>
                                  <a:pt x="0" y="302"/>
                                </a:lnTo>
                                <a:lnTo>
                                  <a:pt x="0" y="322"/>
                                </a:lnTo>
                                <a:lnTo>
                                  <a:pt x="8661" y="322"/>
                                </a:lnTo>
                                <a:lnTo>
                                  <a:pt x="8661" y="302"/>
                                </a:lnTo>
                                <a:close/>
                                <a:moveTo>
                                  <a:pt x="8661" y="0"/>
                                </a:moveTo>
                                <a:lnTo>
                                  <a:pt x="14" y="0"/>
                                </a:lnTo>
                                <a:lnTo>
                                  <a:pt x="14" y="19"/>
                                </a:lnTo>
                                <a:lnTo>
                                  <a:pt x="8661" y="19"/>
                                </a:lnTo>
                                <a:lnTo>
                                  <a:pt x="86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 11"/>
                        <wps:cNvSpPr txBox="1">
                          <a:spLocks/>
                        </wps:cNvSpPr>
                        <wps:spPr bwMode="auto">
                          <a:xfrm>
                            <a:off x="1426" y="341"/>
                            <a:ext cx="8678" cy="2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7048777" w14:textId="77777777" w:rsidR="00DD0F8E" w:rsidRDefault="00FD7274">
                              <w:pPr>
                                <w:spacing w:before="2" w:line="281" w:lineRule="exact"/>
                                <w:ind w:left="122"/>
                                <w:rPr>
                                  <w:rFonts w:ascii="Caladea" w:hAnsi="Calade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Caladea" w:hAnsi="Caladea"/>
                                  <w:b/>
                                  <w:sz w:val="24"/>
                                </w:rPr>
                                <w:t>INFORMACIÓN DE AUTOR(ES)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79AFB0F" id=" 10" o:spid="_x0000_s1026" style="position:absolute;margin-left:71.3pt;margin-top:16.1pt;width:433.9pt;height:16.1pt;z-index:-15728128;mso-wrap-distance-left:0;mso-wrap-distance-right:0;mso-position-horizontal-relative:page" coordorigin="1426,322" coordsize="8678,3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RAzCDAUAACQTAAAOAAAAZHJzL2Uyb0RvYy54bWzsWNtu4zYQfS/QfyD02GJj3WI7RpxF9xYU&#10;2LYLrPoBtCxbQiVRpeTY2a/vGVK0Ka/oNbZBn5oA1oVHwzNzZiiO7l8fqpI9ZbItRL30ghvfY1md&#10;inVRb5fen8mHV3OPtR2v17wUdbb0nrPWe/3w4w/3+2aRhSIX5TqTDEbqdrFvll7edc1iMmnTPKt4&#10;eyOarMbgRsiKd7iU28la8j2sV+Uk9P3pZC/kupEizdoWd9/pQe9B2d9ssrT7Y7Nps46VSw/cOvUr&#10;1e+KficP93yxlbzJi7Snwb+DRcWLGpMeTb3jHWc7WXxlqipSKVqx6W5SUU3EZlOkmfIB3gT+mTeP&#10;Uuwa5ct2sd82xzAhtGdx+m6z6e9Pj7L53HySmj1OP4r0rxZxmeyb7cIep+utBrPV/jexhp581wnl&#10;+GEjKzIBl9hBxff5GN/s0LEUN29vA/82ggwpxkI/jme9AGkOleixIA6nHsNoFIZamzR/3z89n86Q&#10;TPRoPzjhCz2rYtozI+WRSu0pWu2/i9bnnDeZEqGlaHySrFiDaOCxmleIAAsiYkqzYthEsrXDaI0Q&#10;rEW0vxnAII4RKHI2Vvb5wkRxPo1nfQjnAU19jANfNLLtHjNRMTpZehL5r9ThTx/bTkMNhMRqRVms&#10;PxRlqS7kdvW2lOyJo1bevKf/3voAVtYErgU9pi3SHUigHdORWIn1M5yUQhccFgic5EJ+8dgexbb0&#10;2r93XGYeK3+toc+d9rZTF/HtLITr0h5Z2SO8TmFq6XUe06dvO13Ru0YW2xwzBcrpWvyC7NwUynHi&#10;p1n1ZJEi/1WuhKdcUVn98rlyXjWnXJkiUcdqhi/Snc4VktPkBxawNTKFbm3XfYInEGNTlVgWf37F&#10;fBb4/nzGVKFCfhuHmTTupwlLfLZn8ylmPwMhFpaxaRizY6mfZowMCJYIko+BYgPStLByjLK6NTBi&#10;FTtYYdH5NitU3dE/JyssUZYlCtMoqzsDI1ZzB6tgGPlpPBosWopOvIAZjVYwDPwFFe3gJ0Ho4jYM&#10;v4ubHX3CjHMbhv8CN1uCJJi6uA1FcCRZYGvg1JOWIltQZ/aHtgxJ6Mz/oQ5I/rHcDm0RCDMat3Co&#10;AS2io8kW2iokqCdHaQ5lcFGzNXBTG0rgpmaLkISuSqBNg6VCFAdjUYtsCQgzGrVoqIA72yJbhCRy&#10;VUI0VMHFzdbAzW0owQVutgpJ5KqEaCiDQ9LIFmEgKbYWxxcCz/UeAm+OQ92/JHCGdzD2o7564zai&#10;pV1cAh2wc0nUxgUmgKI3hQOMwBB41m82LoPBlMBY8/Te4zIaWzMNv70OjqAq63dXwaniCY5ivYYM&#10;VaGCX+dp2LuKpL7GOiUrWY+uczXqXYX0lnWtVa8tbR7P2ybpMbRNK3oGm03eUUqYU7ZfeuqNz3K9&#10;RaeBSjxliVCQjlJDA0A08tVWCDOeIGVtQ1HyA5wZNcdGGexRul2ANTNqjhp1mvZq4JGfsZSWos2U&#10;4yfGZ9ZVO3PBpQBLBXwyMGPZHLW1HoTXk1bGjJrj2ZzX4s4nNe6ALgmp2oijorhpbw8HDUBr9wm+&#10;+uuZDmD/9wnuxt7RU6KETU+pit7qE1h3eCOoQVbr7At0l6ZjiPsd+qljMF12OI97XU1vb1rHK7vL&#10;Y49IVUlLwPGGqtOvmsbusDog5U+d2tX9IxYB3TviRPeNONE9I05esF9UXxrwKUZVS//ZiL712NfK&#10;r9PHrYd/AAAA//8DAFBLAwQUAAYACAAAACEAJ+U6wt8AAAAKAQAADwAAAGRycy9kb3ducmV2Lnht&#10;bEyPQUvDQBCF74L/YRnBm90kjUFiNqUU9VQEW0G8TbPTJDQ7G7LbJP33bk/2+JiP974pVrPpxEiD&#10;ay0riBcRCOLK6pZrBd/796cXEM4ja+wsk4ILOViV93cF5tpO/EXjztcilLDLUUHjfZ9L6aqGDLqF&#10;7YnD7WgHgz7EoZZ6wCmUm04mUZRJgy2HhQZ72jRUnXZno+Bjwmm9jN/G7em4ufzunz9/tjEp9fgw&#10;r19BeJr9PwxX/aAOZXA62DNrJ7qQ0yQLqIJlkoC4AlEcpSAOCrI0BVkW8vaF8g8AAP//AwBQSwEC&#10;LQAUAAYACAAAACEAtoM4kv4AAADhAQAAEwAAAAAAAAAAAAAAAAAAAAAAW0NvbnRlbnRfVHlwZXNd&#10;LnhtbFBLAQItABQABgAIAAAAIQA4/SH/1gAAAJQBAAALAAAAAAAAAAAAAAAAAC8BAABfcmVscy8u&#10;cmVsc1BLAQItABQABgAIAAAAIQCwRAzCDAUAACQTAAAOAAAAAAAAAAAAAAAAAC4CAABkcnMvZTJv&#10;RG9jLnhtbFBLAQItABQABgAIAAAAIQAn5TrC3wAAAAoBAAAPAAAAAAAAAAAAAAAAAGYHAABkcnMv&#10;ZG93bnJldi54bWxQSwUGAAAAAAQABADzAAAAcggAAAAA&#10;">
                <v:rect id=" 13" o:spid="_x0000_s1027" style="position:absolute;left:1440;top:343;width:8647;height:2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pbInwgAAANsAAAAPAAAAZHJzL2Rvd25yZXYueG1sRE9Li8Iw&#10;EL4L/ocwgjdNfbBoNYqWLezBy7pevA3N2FabSWmy2u6vN4Kwt/n4nrPetqYSd2pcaVnBZByBIM6s&#10;LjlXcPpJRwsQziNrrCyTgo4cbDf93hpjbR/8Tfejz0UIYRejgsL7OpbSZQUZdGNbEwfuYhuDPsAm&#10;l7rBRwg3lZxG0Yc0WHJoKLCmpKDsdvw1Cubz/Sy9mm657E5/hzQ5f0aJvik1HLS7FQhPrf8Xv91f&#10;OsyfwOuXcIDcPAEAAP//AwBQSwECLQAUAAYACAAAACEA2+H2y+4AAACFAQAAEwAAAAAAAAAAAAAA&#10;AAAAAAAAW0NvbnRlbnRfVHlwZXNdLnhtbFBLAQItABQABgAIAAAAIQBa9CxbvwAAABUBAAALAAAA&#10;AAAAAAAAAAAAAB8BAABfcmVscy8ucmVsc1BLAQItABQABgAIAAAAIQCFpbInwgAAANsAAAAPAAAA&#10;AAAAAAAAAAAAAAcCAABkcnMvZG93bnJldi54bWxQSwUGAAAAAAMAAwC3AAAA9gIAAAAA&#10;" fillcolor="#bebebe" stroked="f">
                  <v:path arrowok="t"/>
                </v:rect>
                <v:shape id=" 12" o:spid="_x0000_s1028" style="position:absolute;left:1426;top:322;width:8661;height:322;visibility:visible;mso-wrap-style:square;v-text-anchor:top" coordsize="8661,3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CrHjvwAAANsAAAAPAAAAZHJzL2Rvd25yZXYueG1sRE9La8JA&#10;EL4X/A/LCN7qpoK1RFcp1WA8mvbQ45CdPDA7G7LbPP59VxC8zcf3nN1hNI3oqXO1ZQVvywgEcW51&#10;zaWCn+/k9QOE88gaG8ukYCIHh/3sZYextgNfqc98KUIIuxgVVN63sZQur8igW9qWOHCF7Qz6ALtS&#10;6g6HEG4auYqid2mw5tBQYUtfFeW37M8oKPwlRbJJdmqm4oib4+95PVilFvPxcwvC0+if4oc71WH+&#10;Cu6/hAPk/h8AAP//AwBQSwECLQAUAAYACAAAACEA2+H2y+4AAACFAQAAEwAAAAAAAAAAAAAAAAAA&#10;AAAAW0NvbnRlbnRfVHlwZXNdLnhtbFBLAQItABQABgAIAAAAIQBa9CxbvwAAABUBAAALAAAAAAAA&#10;AAAAAAAAAB8BAABfcmVscy8ucmVsc1BLAQItABQABgAIAAAAIQCeCrHjvwAAANsAAAAPAAAAAAAA&#10;AAAAAAAAAAcCAABkcnMvZG93bnJldi54bWxQSwUGAAAAAAMAAwC3AAAA8wIAAAAA&#10;" path="m8661,302l,302r,20l8661,322r,-20xm8661,l14,r,19l8661,19r,-19xe" fillcolor="black" stroked="f">
                  <v:path arrowok="t" o:connecttype="custom" o:connectlocs="8661,624;0,624;0,644;8661,644;8661,624;8661,322;14,322;14,341;8661,341;8661,322" o:connectangles="0,0,0,0,0,0,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 11" o:spid="_x0000_s1029" type="#_x0000_t202" style="position:absolute;left:1426;top:341;width:8678;height:2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ihAuwQAAANsAAAAPAAAAZHJzL2Rvd25yZXYueG1sRE9NawIx&#10;EL0X/A9hhN5qthZrWY0iilQoPagVPA6bcbN0M1mSdI3/vikUvM3jfc58mWwrevKhcazgeVSAIK6c&#10;brhW8HXcPr2BCBFZY+uYFNwowHIxeJhjqd2V99QfYi1yCIcSFZgYu1LKUBmyGEauI87cxXmLMUNf&#10;S+3xmsNtK8dF8SotNpwbDHa0NlR9H36sgtO6236ks8HPfqLfN+Pp/uarpNTjMK1mICKleBf/u3c6&#10;z3+Bv1/yAXLxCwAA//8DAFBLAQItABQABgAIAAAAIQDb4fbL7gAAAIUBAAATAAAAAAAAAAAAAAAA&#10;AAAAAABbQ29udGVudF9UeXBlc10ueG1sUEsBAi0AFAAGAAgAAAAhAFr0LFu/AAAAFQEAAAsAAAAA&#10;AAAAAAAAAAAAHwEAAF9yZWxzLy5yZWxzUEsBAi0AFAAGAAgAAAAhANGKEC7BAAAA2wAAAA8AAAAA&#10;AAAAAAAAAAAABwIAAGRycy9kb3ducmV2LnhtbFBLBQYAAAAAAwADALcAAAD1AgAAAAA=&#10;" filled="f" stroked="f">
                  <v:path arrowok="t"/>
                  <v:textbox inset="0,0,0,0">
                    <w:txbxContent>
                      <w:p w14:paraId="57048777" w14:textId="77777777" w:rsidR="00DD0F8E" w:rsidRDefault="00FD7274">
                        <w:pPr>
                          <w:spacing w:before="2" w:line="281" w:lineRule="exact"/>
                          <w:ind w:left="122"/>
                          <w:rPr>
                            <w:rFonts w:ascii="Caladea" w:hAnsi="Caladea"/>
                            <w:b/>
                            <w:sz w:val="24"/>
                          </w:rPr>
                        </w:pPr>
                        <w:r>
                          <w:rPr>
                            <w:rFonts w:ascii="Caladea" w:hAnsi="Caladea"/>
                            <w:b/>
                            <w:sz w:val="24"/>
                          </w:rPr>
                          <w:t>INFORMACIÓN DE AUTOR(ES)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33607FE" w14:textId="77777777" w:rsidR="00DD0F8E" w:rsidRPr="00960B7D" w:rsidRDefault="00DD0F8E">
      <w:pPr>
        <w:pStyle w:val="Textoindependiente"/>
        <w:spacing w:before="5"/>
        <w:rPr>
          <w:b/>
          <w:sz w:val="21"/>
        </w:rPr>
      </w:pPr>
    </w:p>
    <w:tbl>
      <w:tblPr>
        <w:tblStyle w:val="NormalTable0"/>
        <w:tblW w:w="0" w:type="auto"/>
        <w:tblInd w:w="113" w:type="dxa"/>
        <w:tblLayout w:type="fixed"/>
        <w:tblLook w:val="01E0" w:firstRow="1" w:lastRow="1" w:firstColumn="1" w:lastColumn="1" w:noHBand="0" w:noVBand="0"/>
      </w:tblPr>
      <w:tblGrid>
        <w:gridCol w:w="8677"/>
      </w:tblGrid>
      <w:tr w:rsidR="00DD0F8E" w:rsidRPr="00960B7D" w14:paraId="10CAFE34" w14:textId="77777777">
        <w:trPr>
          <w:trHeight w:val="282"/>
        </w:trPr>
        <w:tc>
          <w:tcPr>
            <w:tcW w:w="8677" w:type="dxa"/>
            <w:tcBorders>
              <w:top w:val="single" w:sz="8" w:space="0" w:color="000000"/>
              <w:bottom w:val="single" w:sz="8" w:space="0" w:color="000000"/>
            </w:tcBorders>
          </w:tcPr>
          <w:p w14:paraId="2ADD8F30" w14:textId="77777777" w:rsidR="00DD0F8E" w:rsidRPr="00960B7D" w:rsidRDefault="00FD7274">
            <w:pPr>
              <w:pStyle w:val="TableParagraph"/>
              <w:spacing w:before="2"/>
              <w:rPr>
                <w:b/>
                <w:sz w:val="24"/>
              </w:rPr>
            </w:pPr>
            <w:r w:rsidRPr="00960B7D">
              <w:rPr>
                <w:b/>
                <w:sz w:val="24"/>
              </w:rPr>
              <w:t>PARTICIPANTE</w:t>
            </w:r>
          </w:p>
        </w:tc>
      </w:tr>
      <w:tr w:rsidR="00DD0F8E" w:rsidRPr="00960B7D" w14:paraId="0EA333BC" w14:textId="77777777">
        <w:trPr>
          <w:trHeight w:val="280"/>
        </w:trPr>
        <w:tc>
          <w:tcPr>
            <w:tcW w:w="8677" w:type="dxa"/>
            <w:tcBorders>
              <w:top w:val="single" w:sz="8" w:space="0" w:color="000000"/>
            </w:tcBorders>
            <w:shd w:val="clear" w:color="auto" w:fill="C0C0C0"/>
          </w:tcPr>
          <w:p w14:paraId="5686DB98" w14:textId="6DBA2828" w:rsidR="00DD0F8E" w:rsidRPr="006F2156" w:rsidRDefault="00FD7274">
            <w:pPr>
              <w:pStyle w:val="TableParagraph"/>
              <w:rPr>
                <w:b/>
                <w:sz w:val="18"/>
                <w:highlight w:val="yellow"/>
              </w:rPr>
            </w:pPr>
            <w:r w:rsidRPr="006F2156">
              <w:rPr>
                <w:b/>
                <w:sz w:val="24"/>
                <w:highlight w:val="yellow"/>
              </w:rPr>
              <w:t>Nombres:</w:t>
            </w:r>
            <w:r w:rsidRPr="00D00F00">
              <w:rPr>
                <w:b/>
                <w:sz w:val="24"/>
              </w:rPr>
              <w:t xml:space="preserve"> </w:t>
            </w:r>
            <w:r w:rsidR="00D00F00" w:rsidRPr="00D00F00">
              <w:rPr>
                <w:b/>
                <w:sz w:val="24"/>
              </w:rPr>
              <w:t xml:space="preserve"> </w:t>
            </w:r>
            <w:r w:rsidR="00D00F00">
              <w:rPr>
                <w:b/>
                <w:sz w:val="24"/>
              </w:rPr>
              <w:t>Edwin Xavier Tirado Izurieta</w:t>
            </w:r>
          </w:p>
        </w:tc>
      </w:tr>
      <w:tr w:rsidR="00DD0F8E" w:rsidRPr="00960B7D" w14:paraId="101BA04C" w14:textId="77777777">
        <w:trPr>
          <w:trHeight w:val="282"/>
        </w:trPr>
        <w:tc>
          <w:tcPr>
            <w:tcW w:w="8677" w:type="dxa"/>
          </w:tcPr>
          <w:p w14:paraId="26045AC9" w14:textId="74AB5E45" w:rsidR="00DD0F8E" w:rsidRPr="006F2156" w:rsidRDefault="00FD7274">
            <w:pPr>
              <w:pStyle w:val="TableParagraph"/>
              <w:spacing w:line="263" w:lineRule="exact"/>
              <w:rPr>
                <w:b/>
                <w:sz w:val="24"/>
                <w:highlight w:val="yellow"/>
              </w:rPr>
            </w:pPr>
            <w:r w:rsidRPr="006F2156">
              <w:rPr>
                <w:b/>
                <w:sz w:val="24"/>
                <w:highlight w:val="yellow"/>
              </w:rPr>
              <w:t>C.C.:</w:t>
            </w:r>
            <w:r w:rsidRPr="00264ED9">
              <w:rPr>
                <w:b/>
                <w:sz w:val="24"/>
              </w:rPr>
              <w:t xml:space="preserve"> </w:t>
            </w:r>
            <w:r w:rsidR="00264ED9" w:rsidRPr="00264ED9">
              <w:rPr>
                <w:b/>
                <w:sz w:val="24"/>
              </w:rPr>
              <w:t>0925849572</w:t>
            </w:r>
          </w:p>
        </w:tc>
      </w:tr>
      <w:tr w:rsidR="00DD0F8E" w:rsidRPr="00960B7D" w14:paraId="720DCD06" w14:textId="77777777">
        <w:trPr>
          <w:trHeight w:val="281"/>
        </w:trPr>
        <w:tc>
          <w:tcPr>
            <w:tcW w:w="8677" w:type="dxa"/>
            <w:shd w:val="clear" w:color="auto" w:fill="C0C0C0"/>
          </w:tcPr>
          <w:p w14:paraId="0EE13DD5" w14:textId="59BCDC3D" w:rsidR="00DD0F8E" w:rsidRPr="006F2156" w:rsidRDefault="00FD7274">
            <w:pPr>
              <w:pStyle w:val="TableParagraph"/>
              <w:spacing w:line="261" w:lineRule="exact"/>
              <w:rPr>
                <w:b/>
                <w:sz w:val="24"/>
                <w:highlight w:val="yellow"/>
              </w:rPr>
            </w:pPr>
            <w:r w:rsidRPr="006F2156">
              <w:rPr>
                <w:b/>
                <w:sz w:val="24"/>
                <w:highlight w:val="yellow"/>
              </w:rPr>
              <w:t xml:space="preserve">E-mail: </w:t>
            </w:r>
            <w:r w:rsidR="00D00F00">
              <w:rPr>
                <w:b/>
                <w:sz w:val="24"/>
                <w:highlight w:val="yellow"/>
              </w:rPr>
              <w:t xml:space="preserve"> </w:t>
            </w:r>
            <w:r w:rsidR="00D00F00" w:rsidRPr="00D00F00">
              <w:rPr>
                <w:b/>
                <w:sz w:val="24"/>
              </w:rPr>
              <w:t>edwin.tirado@</w:t>
            </w:r>
            <w:r w:rsidR="00D00F00">
              <w:rPr>
                <w:b/>
                <w:sz w:val="24"/>
              </w:rPr>
              <w:t>cu.ucsg.edu.ec</w:t>
            </w:r>
          </w:p>
        </w:tc>
      </w:tr>
      <w:tr w:rsidR="00DD0F8E" w:rsidRPr="00960B7D" w14:paraId="2B92B15B" w14:textId="77777777">
        <w:trPr>
          <w:trHeight w:val="450"/>
        </w:trPr>
        <w:tc>
          <w:tcPr>
            <w:tcW w:w="8677" w:type="dxa"/>
          </w:tcPr>
          <w:p w14:paraId="167F454F" w14:textId="697E17CC" w:rsidR="00DD0F8E" w:rsidRPr="006F2156" w:rsidRDefault="00FD7274" w:rsidP="00EB0A23">
            <w:pPr>
              <w:pStyle w:val="TableParagraph"/>
              <w:spacing w:line="240" w:lineRule="auto"/>
              <w:rPr>
                <w:b/>
                <w:sz w:val="24"/>
                <w:highlight w:val="yellow"/>
              </w:rPr>
            </w:pPr>
            <w:r w:rsidRPr="006F2156">
              <w:rPr>
                <w:b/>
                <w:sz w:val="24"/>
                <w:highlight w:val="yellow"/>
              </w:rPr>
              <w:t>Dirección:</w:t>
            </w:r>
            <w:r w:rsidR="00EB0A23">
              <w:rPr>
                <w:b/>
                <w:sz w:val="24"/>
              </w:rPr>
              <w:t xml:space="preserve"> Cdla. Nueva Kennedy</w:t>
            </w:r>
            <w:r w:rsidR="00005FE6">
              <w:rPr>
                <w:b/>
                <w:sz w:val="24"/>
              </w:rPr>
              <w:t xml:space="preserve"> Calle Juan J. Medina</w:t>
            </w:r>
          </w:p>
        </w:tc>
      </w:tr>
      <w:tr w:rsidR="00DD0F8E" w:rsidRPr="00960B7D" w14:paraId="717E0BD7" w14:textId="77777777">
        <w:trPr>
          <w:trHeight w:val="280"/>
        </w:trPr>
        <w:tc>
          <w:tcPr>
            <w:tcW w:w="8677" w:type="dxa"/>
            <w:shd w:val="clear" w:color="auto" w:fill="C0C0C0"/>
          </w:tcPr>
          <w:p w14:paraId="35AAB8BD" w14:textId="01FB16CB" w:rsidR="00DD0F8E" w:rsidRPr="006F2156" w:rsidRDefault="00FD7274">
            <w:pPr>
              <w:pStyle w:val="TableParagraph"/>
              <w:spacing w:line="261" w:lineRule="exact"/>
              <w:rPr>
                <w:sz w:val="24"/>
                <w:highlight w:val="yellow"/>
              </w:rPr>
            </w:pPr>
            <w:r w:rsidRPr="006F2156">
              <w:rPr>
                <w:b/>
                <w:sz w:val="24"/>
                <w:highlight w:val="yellow"/>
              </w:rPr>
              <w:t>Teléfonos:</w:t>
            </w:r>
            <w:r w:rsidRPr="00D00F00">
              <w:rPr>
                <w:b/>
                <w:sz w:val="24"/>
              </w:rPr>
              <w:t xml:space="preserve"> </w:t>
            </w:r>
            <w:r w:rsidR="00D00F00">
              <w:rPr>
                <w:b/>
                <w:sz w:val="24"/>
              </w:rPr>
              <w:t>+593 0987164920</w:t>
            </w:r>
          </w:p>
        </w:tc>
      </w:tr>
    </w:tbl>
    <w:p w14:paraId="0B992780" w14:textId="77777777" w:rsidR="00DD0F8E" w:rsidRPr="00960B7D" w:rsidRDefault="0083192C">
      <w:pPr>
        <w:pStyle w:val="Textoindependiente"/>
        <w:spacing w:before="2"/>
        <w:rPr>
          <w:b/>
          <w:sz w:val="21"/>
        </w:rPr>
      </w:pPr>
      <w:r w:rsidRPr="00960B7D">
        <w:rPr>
          <w:noProof/>
          <w:lang w:eastAsia="es-EC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BEB0FA2" wp14:editId="43C39617">
                <wp:simplePos x="0" y="0"/>
                <wp:positionH relativeFrom="page">
                  <wp:posOffset>905510</wp:posOffset>
                </wp:positionH>
                <wp:positionV relativeFrom="paragraph">
                  <wp:posOffset>179705</wp:posOffset>
                </wp:positionV>
                <wp:extent cx="5509895" cy="6350"/>
                <wp:effectExtent l="0" t="0" r="0" b="0"/>
                <wp:wrapTopAndBottom/>
                <wp:docPr id="9" name="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509895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>
            <w:pict w14:anchorId="6E10B243">
              <v:rect id=" 9" style="position:absolute;margin-left:71.3pt;margin-top:14.15pt;width:433.85pt;height:.5pt;z-index:-15727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spid="_x0000_s1026" fillcolor="black" stroked="f" w14:anchorId="6C1EF462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GMXUP3lAQAAwgMAAA4AAABkcnMvZTJvRG9jLnhtbKxTwY7TMBC9I/EPlu80aWmWbdR0hXa1&#10;CGmBlRY+wHGcxMLxmLHbtHw9YyfdLXBD5GB5PDPP855ftjfHwbCDQq/BVny5yDlTVkKjbVfxb1/v&#10;31xz5oOwjTBgVcVPyvOb3etX29GVagU9mEYhIxDry9FVvA/BlVnmZa8G4RfglKVkCziIQCF2WYNi&#10;JPTBZKs8v8pGwMYhSOU9nd5NSb5L+G2rZPjStl4FZipOs4W0YlrrtGa7rSg7FK7Xcp5D/MMYg9CW&#10;bn2GuhNBsD3qv6AGLRE8tGEhYcigbbVUiQTRWeZ/0HnqhVOJDKnj3bNO/v/Bys+HR2S6qfiGMysG&#10;eiNGO5JldL6k7JN7xEjMuweQ333MZL+lYuCpiNXjJ2ioX+wDJC2OLQ6xlViyY1L79KK5OgYm6bQo&#10;8s31puBMUvLqbUGvFK8Q5bnboQ8fFAwsbiqO9KYJXRwefJhrzzVpUDC6udfGpAC7+tYgO4hogPSd&#10;8f1lnbGx2kLsmzHjUWIayU1y1NCciCjC5CPyPW16wJ+cjWShivsfe4GKM/PR0httlut1NF0K1sW7&#10;FQV4makvM8JKgqp44Gza3obJqHuHuuvppmXibeE9CdzqiXtUfxprnpZ8kuSbPR2NeBmnqpdfb/cL&#10;AAD//wMAUEsDBBQABgAIAAAAIQA277f94AAAABABAAAPAAAAZHJzL2Rvd25yZXYueG1sTE9NT8Mw&#10;DL0j8R8iI3FjyQqaRtd0mkAgDnBgIM5p47WljVMl2Vr+Pd4JLrafP57fK7azG8QJQ+w8aVguFAik&#10;2tuOGg2fH083axAxGbJm8IQafjDCtry8KExu/UTveNqnRjAJxdxoaFMacylj3aIzceFHJJ4dfHAm&#10;MQyNtMFMTO4GmSm1ks50xB9aM+JDi3W/PzoN/UHS1L/sXqfqubLx++0r9LXT+vpqftxw2G1AJJzT&#10;3wWcPbB+KFlY5Y9koxgY32UrXtWQrW9BnBfUUnFVceeesywL+d9I+QsAAP//AwBQSwECLQAUAAYA&#10;CAAAACEAWiKTo/8AAADlAQAAEwAAAAAAAAAAAAAAAAAAAAAAW0NvbnRlbnRfVHlwZXNdLnhtbFBL&#10;AQItABQABgAIAAAAIQCnSs841wAAAJYBAAALAAAAAAAAAAAAAAAAADABAABfcmVscy8ucmVsc1BL&#10;AQItABQABgAIAAAAIQBjF1D95QEAAMIDAAAOAAAAAAAAAAAAAAAAADACAABkcnMvZTJvRG9jLnht&#10;bFBLAQItABQABgAIAAAAIQA277f94AAAABABAAAPAAAAAAAAAAAAAAAAAEEEAABkcnMvZG93bnJl&#10;di54bWxQSwUGAAAAAAQABADzAAAATgUAAAAA&#10;">
                <v:path arrowok="t"/>
                <w10:wrap type="topAndBottom" anchorx="page"/>
              </v:rect>
            </w:pict>
          </mc:Fallback>
        </mc:AlternateContent>
      </w:r>
    </w:p>
    <w:p w14:paraId="0D8D1EAA" w14:textId="77777777" w:rsidR="00DD0F8E" w:rsidRPr="00960B7D" w:rsidRDefault="00DD0F8E">
      <w:pPr>
        <w:pStyle w:val="Textoindependiente"/>
        <w:rPr>
          <w:b/>
          <w:sz w:val="20"/>
        </w:rPr>
      </w:pPr>
    </w:p>
    <w:p w14:paraId="79DE05F8" w14:textId="3E9B74BC" w:rsidR="00DD0F8E" w:rsidRPr="00960B7D" w:rsidRDefault="0083192C">
      <w:pPr>
        <w:pStyle w:val="Textoindependiente"/>
        <w:spacing w:before="1"/>
        <w:rPr>
          <w:b/>
        </w:rPr>
      </w:pPr>
      <w:r w:rsidRPr="00960B7D">
        <w:rPr>
          <w:noProof/>
          <w:lang w:eastAsia="es-EC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4161BAD6" wp14:editId="3A8DF220">
                <wp:simplePos x="0" y="0"/>
                <wp:positionH relativeFrom="page">
                  <wp:posOffset>914400</wp:posOffset>
                </wp:positionH>
                <wp:positionV relativeFrom="paragraph">
                  <wp:posOffset>186055</wp:posOffset>
                </wp:positionV>
                <wp:extent cx="5490210" cy="12065"/>
                <wp:effectExtent l="0" t="0" r="0" b="0"/>
                <wp:wrapTopAndBottom/>
                <wp:docPr id="8" name="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490210" cy="1206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rect w14:anchorId="04E3394A" id=" 8" o:spid="_x0000_s1026" style="position:absolute;margin-left:1in;margin-top:14.65pt;width:432.3pt;height:.95pt;z-index:-157271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FJyvXgIAANoEAAAOAAAAZHJzL2Uyb0RvYy54bWysVNuO0zAQfUfiHyy/t7kovSRqumK3FCEt&#10;sNLCB7i201g4trHdpgXx74ydtrTwskL0wfV4xuM5c85kcXfoJNpz64RWNc7GKUZcUc2E2tb4y+f1&#10;aI6R80QxIrXiNT5yh++Wr18telPxXLdaMm4RJFGu6k2NW+9NlSSOtrwjbqwNV+BstO2IB9NuE2ZJ&#10;D9k7meRpOk16bZmxmnLn4HQ1OPEy5m8aTv2npnHcI1ljqM3H1cZ1E9ZkuSDV1hLTCnoqg/xDFR0R&#10;Ch69pFoRT9DOir9SdYJa7XTjx1R3iW4aQXnEAGiy9A80zy0xPGKB5jhzaZP7f2npx/2TRYLVGIhS&#10;pAOK0Dx0pTeuAuezebIBlzOPmn514EhuPMFwEIM2/QfN4DbZeR07cWhsF24CRnSIDT9eGs4PHlE4&#10;nBRlmmfACwVflqfTSXg6IdX5srHOv+O6Q2FTYwt8xuRk/+j8EHoOiVVqKdhaSBkNu908SIv2JHAf&#10;f6fs7jpMqhCsdLg2ZBxOoEZ4I/hCtZHLH2WWF+l9Xo7W0/lsVKyLyaicpfNRmpX35TQtymK1/hkK&#10;zIqqFYxx9SgUP+sqK17G20nhgyKislBf43KSTyL2m+rdy0B2wsOYSdEBz5dOkKrlhL1VDGCTyhMh&#10;h31yW34kBHpw/o9diSoIxA9K2Wh2BBFYDSQBnfBBgE2r7XeMehiuGrtvO2I5RvK9AvWWWVGEaYxG&#10;MZnlYNhrz+baQxSFVDX2GA3bBz9M8M5YsW3hpSw2Ruk3IL5GRGEEYQ5VnSQLAxQRnIY9TOi1HaN+&#10;f5KWvwAAAP//AwBQSwMEFAAGAAgAAAAhACe/XRveAAAACgEAAA8AAABkcnMvZG93bnJldi54bWxM&#10;j8FOwzAQRO9I/IO1SNyo3bSqSohTVUggDnCgIM5OvE1C4nVku034e7YnOI5mNPOm2M1uEGcMsfOk&#10;YblQIJBqbztqNHx+PN1tQcRkyJrBE2r4wQi78vqqMLn1E73j+ZAawSUUc6OhTWnMpYx1i87EhR+R&#10;2Dv64ExiGRppg5m43A0yU2ojnemIF1oz4mOLdX84OQ39UdLUv+xfp+q5svH77Sv0tdP69mbeP4BI&#10;OKe/MFzwGR1KZqr8iWwUA+v1mr8kDdn9CsQloNR2A6LSsFpmIMtC/r9Q/gIAAP//AwBQSwECLQAU&#10;AAYACAAAACEAtoM4kv4AAADhAQAAEwAAAAAAAAAAAAAAAAAAAAAAW0NvbnRlbnRfVHlwZXNdLnht&#10;bFBLAQItABQABgAIAAAAIQA4/SH/1gAAAJQBAAALAAAAAAAAAAAAAAAAAC8BAABfcmVscy8ucmVs&#10;c1BLAQItABQABgAIAAAAIQBRFJyvXgIAANoEAAAOAAAAAAAAAAAAAAAAAC4CAABkcnMvZTJvRG9j&#10;LnhtbFBLAQItABQABgAIAAAAIQAnv10b3gAAAAoBAAAPAAAAAAAAAAAAAAAAALgEAABkcnMvZG93&#10;bnJldi54bWxQSwUGAAAAAAQABADzAAAAwwUAAAAA&#10;" fillcolor="black" stroked="f">
                <v:path arrowok="t"/>
                <w10:wrap type="topAndBottom" anchorx="page"/>
              </v:rect>
            </w:pict>
          </mc:Fallback>
        </mc:AlternateContent>
      </w:r>
    </w:p>
    <w:p w14:paraId="5597ED5C" w14:textId="77777777" w:rsidR="00DD0F8E" w:rsidRPr="00960B7D" w:rsidRDefault="00FD7274">
      <w:pPr>
        <w:ind w:left="228"/>
        <w:rPr>
          <w:rFonts w:ascii="Caladea" w:hAnsi="Caladea"/>
          <w:b/>
          <w:sz w:val="24"/>
        </w:rPr>
      </w:pPr>
      <w:r w:rsidRPr="00960B7D">
        <w:rPr>
          <w:rFonts w:ascii="Caladea" w:hAnsi="Caladea"/>
          <w:b/>
          <w:sz w:val="24"/>
        </w:rPr>
        <w:t>ÁMBITO DE LA PROPUESTA</w:t>
      </w:r>
    </w:p>
    <w:p w14:paraId="4079BC69" w14:textId="4C074C07" w:rsidR="00DD0F8E" w:rsidRPr="00960B7D" w:rsidRDefault="0083192C">
      <w:pPr>
        <w:pStyle w:val="Textoindependiente"/>
        <w:ind w:left="120"/>
        <w:rPr>
          <w:rFonts w:ascii="Caladea"/>
          <w:sz w:val="20"/>
        </w:rPr>
      </w:pPr>
      <w:r w:rsidRPr="00960B7D">
        <w:rPr>
          <w:noProof/>
          <w:lang w:eastAsia="es-EC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64CE6C8B" wp14:editId="5E270502">
                <wp:simplePos x="0" y="0"/>
                <wp:positionH relativeFrom="page">
                  <wp:posOffset>905510</wp:posOffset>
                </wp:positionH>
                <wp:positionV relativeFrom="paragraph">
                  <wp:posOffset>728980</wp:posOffset>
                </wp:positionV>
                <wp:extent cx="5499735" cy="12700"/>
                <wp:effectExtent l="0" t="0" r="0" b="0"/>
                <wp:wrapTopAndBottom/>
                <wp:docPr id="7" name="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499735" cy="12700"/>
                        </a:xfrm>
                        <a:custGeom>
                          <a:avLst/>
                          <a:gdLst>
                            <a:gd name="T0" fmla="+- 0 10087 1426"/>
                            <a:gd name="T1" fmla="*/ T0 w 8661"/>
                            <a:gd name="T2" fmla="+- 0 1148 1148"/>
                            <a:gd name="T3" fmla="*/ 1148 h 20"/>
                            <a:gd name="T4" fmla="+- 0 7084 1426"/>
                            <a:gd name="T5" fmla="*/ T4 w 8661"/>
                            <a:gd name="T6" fmla="+- 0 1148 1148"/>
                            <a:gd name="T7" fmla="*/ 1148 h 20"/>
                            <a:gd name="T8" fmla="+- 0 7079 1426"/>
                            <a:gd name="T9" fmla="*/ T8 w 8661"/>
                            <a:gd name="T10" fmla="+- 0 1148 1148"/>
                            <a:gd name="T11" fmla="*/ 1148 h 20"/>
                            <a:gd name="T12" fmla="+- 0 7065 1426"/>
                            <a:gd name="T13" fmla="*/ T12 w 8661"/>
                            <a:gd name="T14" fmla="+- 0 1148 1148"/>
                            <a:gd name="T15" fmla="*/ 1148 h 20"/>
                            <a:gd name="T16" fmla="+- 0 1426 1426"/>
                            <a:gd name="T17" fmla="*/ T16 w 8661"/>
                            <a:gd name="T18" fmla="+- 0 1148 1148"/>
                            <a:gd name="T19" fmla="*/ 1148 h 20"/>
                            <a:gd name="T20" fmla="+- 0 1426 1426"/>
                            <a:gd name="T21" fmla="*/ T20 w 8661"/>
                            <a:gd name="T22" fmla="+- 0 1167 1148"/>
                            <a:gd name="T23" fmla="*/ 1167 h 20"/>
                            <a:gd name="T24" fmla="+- 0 7065 1426"/>
                            <a:gd name="T25" fmla="*/ T24 w 8661"/>
                            <a:gd name="T26" fmla="+- 0 1167 1148"/>
                            <a:gd name="T27" fmla="*/ 1167 h 20"/>
                            <a:gd name="T28" fmla="+- 0 7079 1426"/>
                            <a:gd name="T29" fmla="*/ T28 w 8661"/>
                            <a:gd name="T30" fmla="+- 0 1167 1148"/>
                            <a:gd name="T31" fmla="*/ 1167 h 20"/>
                            <a:gd name="T32" fmla="+- 0 7084 1426"/>
                            <a:gd name="T33" fmla="*/ T32 w 8661"/>
                            <a:gd name="T34" fmla="+- 0 1167 1148"/>
                            <a:gd name="T35" fmla="*/ 1167 h 20"/>
                            <a:gd name="T36" fmla="+- 0 10087 1426"/>
                            <a:gd name="T37" fmla="*/ T36 w 8661"/>
                            <a:gd name="T38" fmla="+- 0 1167 1148"/>
                            <a:gd name="T39" fmla="*/ 1167 h 20"/>
                            <a:gd name="T40" fmla="+- 0 10087 1426"/>
                            <a:gd name="T41" fmla="*/ T40 w 8661"/>
                            <a:gd name="T42" fmla="+- 0 1148 1148"/>
                            <a:gd name="T43" fmla="*/ 1148 h 2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</a:cxnLst>
                          <a:rect l="0" t="0" r="r" b="b"/>
                          <a:pathLst>
                            <a:path w="8661" h="20">
                              <a:moveTo>
                                <a:pt x="8661" y="0"/>
                              </a:moveTo>
                              <a:lnTo>
                                <a:pt x="5658" y="0"/>
                              </a:lnTo>
                              <a:lnTo>
                                <a:pt x="5653" y="0"/>
                              </a:lnTo>
                              <a:lnTo>
                                <a:pt x="5639" y="0"/>
                              </a:lnTo>
                              <a:lnTo>
                                <a:pt x="0" y="0"/>
                              </a:lnTo>
                              <a:lnTo>
                                <a:pt x="0" y="19"/>
                              </a:lnTo>
                              <a:lnTo>
                                <a:pt x="5639" y="19"/>
                              </a:lnTo>
                              <a:lnTo>
                                <a:pt x="5653" y="19"/>
                              </a:lnTo>
                              <a:lnTo>
                                <a:pt x="5658" y="19"/>
                              </a:lnTo>
                              <a:lnTo>
                                <a:pt x="8661" y="19"/>
                              </a:lnTo>
                              <a:lnTo>
                                <a:pt x="866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>
            <w:pict w14:anchorId="25C60393">
              <v:shape id=" 7" style="position:absolute;margin-left:71.3pt;margin-top:57.4pt;width:433.05pt;height:1pt;z-index:-157255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661,20" o:spid="_x0000_s1026" fillcolor="black" stroked="f" path="m8661,l5658,r-5,l5639,,,,,19r5639,l5653,19r5,l8661,19r,-19xe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EhL64Y0BAAA9g4AAA4AAABkcnMvZTJvRG9jLnhtbKxX247bNhB9L5B/IPiYIitRki3bWG0Q&#10;JEhRIG0DRP0AWhdLiCSqpHzZfn1mqMtSXnNXCOIHmRIPh2fmcEjO/ftLXZFTJlUpmoiyO5eSrElE&#10;WjaHiP4bf363oUR1vEl5JZosoo+Zou8f3vx2f253mScKUaWZJGCkUbtzG9Gi69qd46ikyGqu7kSb&#10;NdCZC1nzDl7lwUklP4P1unI81107ZyHTVookUwq+fuo76YO2n+dZ0v2T5yrrSBVR4Nbpp9TPvX46&#10;D/d8d5C8Lcpk4MF/gkbNywZmnUx94h0nR1k+M1WXiRRK5N1dImpH5HmZZNoJcIe5V+58K3ibaWcg&#10;Oqqd4qR+ndnk79NXSco0oiElDa9BIwItCMu5VTvo/dZ+leiYar+I5LvCHmfWhS8KQGR//kukMJ4f&#10;O6FjcclljUPBS3LR0X58inl26UgCX1fBdhv6K0oS6GRe6IJMOAffjcOTo+r+yIQ2xU9fVIf9EOkU&#10;mn1jIB7D0LyuQL/f3xGXMNfdhIQF3lpbxBEjkI3Atw6JXXImm/Uavg12R5Q3onpzLNgQBo9nOH/E&#10;gTUEkIJ4vRfmnMGI0tZCdxPc5gah6J1AboGNG/hkumrlBlpO1uzcwCfDWuiG29vctiMOuW1s3NiV&#10;DlZyzNTBzo7NhQjd9eo2PWYqETPPSnCuhZ4ZH8+UZaYYLxC8UgOWnIWgKUfM1laCc0FeIGgqYieI&#10;y9EQGHPiNkHPVCT27Kkxl4SxNWTarQh6piQadjM5vLkidok9U5HYs+YHJr3psZ2gKckLBOeK2FPE&#10;MxWJPWuS+FeSWAn6piR2gv5cEfv+4puKxL41Sfy5JHaJcfM29hhYCTcl9q8Use/OvilJ7FuzxJ9r&#10;8gJDUxN7CIMrSewMA1OTOLCmSTAXxZ7HgSnKPI/hJJyOOl5Mx19yaYbzD1qE433L1aduKxSetjFQ&#10;hBM1BsP9cQowPC0taNAQ0RD5JWiIJ6Jx/14Cx31Z42GWRXigofEwzxI87lqIx81mEX7w1lvoLuY0&#10;2sdUXGIfU0zjF/qLC17jF/qLyw/xuGoMPrBSnlaFhLvv9a1XUgK33r0exHct73A54aLAJjlHtL8G&#10;FRGFAwO/1+KUxUIjOlxUfT9MDZnST/yEqBoTuVqvIDtN5Ng//rfaIuD6YE0Wx/7xf8T5vQiv4KD7&#10;9Ul7EJuiPU41/l9N+Tpw8GEBsA/Ka8ApzouBz8KSVEJlg0gor75ST5LjUjGu1UpUZfq5rCqUWsnD&#10;/mMlyYlj0aR/o9ozXKX3k0bguGEi/KSrAywI+hJiL9JHKA6k6GsvqBWhUQj5PyVnKLsiqv47cplR&#10;Uv3ZQF2zZQFuw51+CVYh3lyk2bM3e3iTgKmIdhR2QGx+7Pri7tjK8lDATEyv40Z8gKIkL3XpoAn2&#10;tAa2UFvp8Ax1IBZv5rtGPZWrDz8AAAD//wMAUEsDBBQABgAIAAAAIQAmfzYr5AAAABIBAAAPAAAA&#10;ZHJzL2Rvd25yZXYueG1sTE9Nb8IwDL1P2n+IPGmXCRIQ61BpivYhJsFlGnDZLbReG61xqibQ8u/n&#10;nraLZT8/P7+XrQfXiAt2wXrSMJsqEEiFLy1VGo6HzWQJIkRDpWk8oYYrBljntzeZSUvf0yde9rES&#10;LEIhNRrqGNtUylDU6EyY+haJd9++cyby2FWy7EzP4q6Rc6US6Ywl/lCbFl9rLH72Z6dBbpzdbT+u&#10;Dy/2fUuH3j62PX1pfX83vK24PK9ARBzi3wWMGdg/5Gzs5M9UBtHwvJgnTOVmtuAgI0Op5ROI0wgl&#10;DMk8k/+j5L8AAAD//wMAUEsBAi0AFAAGAAgAAAAhAFoik6P/AAAA5QEAABMAAAAAAAAAAAAAAAAA&#10;AAAAAFtDb250ZW50X1R5cGVzXS54bWxQSwECLQAUAAYACAAAACEAp0rPONcAAACWAQAACwAAAAAA&#10;AAAAAAAAAAAwAQAAX3JlbHMvLnJlbHNQSwECLQAUAAYACAAAACEASEvrhjQEAAD2DgAADgAAAAAA&#10;AAAAAAAAAAAwAgAAZHJzL2Uyb0RvYy54bWxQSwECLQAUAAYACAAAACEAJn82K+QAAAASAQAADwAA&#10;AAAAAAAAAAAAAACQBgAAZHJzL2Rvd25yZXYueG1sUEsFBgAAAAAEAAQA8wAAAKEHAAAAAA==&#10;" w14:anchorId="16F0C86C">
                <v:path arrowok="t" o:connecttype="custom" o:connectlocs="5499735,728980;3592830,728980;3589655,728980;3580765,728980;0,728980;0,741045;3580765,741045;3589655,741045;3592830,741045;5499735,741045;5499735,728980" o:connectangles="0,0,0,0,0,0,0,0,0,0,0"/>
                <w10:wrap type="topAndBottom" anchorx="page"/>
              </v:shape>
            </w:pict>
          </mc:Fallback>
        </mc:AlternateContent>
      </w:r>
    </w:p>
    <w:tbl>
      <w:tblPr>
        <w:tblStyle w:val="NormalTable0"/>
        <w:tblW w:w="0" w:type="auto"/>
        <w:tblInd w:w="113" w:type="dxa"/>
        <w:tblLayout w:type="fixed"/>
        <w:tblLook w:val="01E0" w:firstRow="1" w:lastRow="1" w:firstColumn="1" w:lastColumn="1" w:noHBand="0" w:noVBand="0"/>
      </w:tblPr>
      <w:tblGrid>
        <w:gridCol w:w="8677"/>
      </w:tblGrid>
      <w:tr w:rsidR="00D74736" w:rsidRPr="00960B7D" w14:paraId="05217650" w14:textId="77777777" w:rsidTr="00CC3F8A">
        <w:trPr>
          <w:trHeight w:val="281"/>
        </w:trPr>
        <w:tc>
          <w:tcPr>
            <w:tcW w:w="8677" w:type="dxa"/>
            <w:shd w:val="clear" w:color="auto" w:fill="C0C0C0"/>
          </w:tcPr>
          <w:p w14:paraId="494C09D1" w14:textId="0DB00903" w:rsidR="00D74736" w:rsidRPr="00960B7D" w:rsidRDefault="00A87D95" w:rsidP="00CC3F8A">
            <w:pPr>
              <w:pStyle w:val="TableParagraph"/>
              <w:spacing w:line="261" w:lineRule="exact"/>
              <w:rPr>
                <w:b/>
                <w:sz w:val="24"/>
              </w:rPr>
            </w:pPr>
            <w:r>
              <w:rPr>
                <w:noProof/>
                <w:lang w:eastAsia="es-EC"/>
              </w:rPr>
              <mc:AlternateContent>
                <mc:Choice Requires="wps">
                  <w:drawing>
                    <wp:anchor distT="0" distB="0" distL="114300" distR="114300" simplePos="0" relativeHeight="487595008" behindDoc="0" locked="0" layoutInCell="1" allowOverlap="1" wp14:anchorId="06F11796" wp14:editId="0AE76179">
                      <wp:simplePos x="0" y="0"/>
                      <wp:positionH relativeFrom="column">
                        <wp:posOffset>4866005</wp:posOffset>
                      </wp:positionH>
                      <wp:positionV relativeFrom="paragraph">
                        <wp:posOffset>-34925</wp:posOffset>
                      </wp:positionV>
                      <wp:extent cx="304800" cy="251460"/>
                      <wp:effectExtent l="0" t="0" r="0" b="0"/>
                      <wp:wrapNone/>
                      <wp:docPr id="3" name="Multiplica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51460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du="http://schemas.microsoft.com/office/word/2023/wordml/word16du" xmlns:w16sdtfl="http://schemas.microsoft.com/office/word/2024/wordml/sdtformatlock">
                  <w:pict>
                    <v:shape w14:anchorId="506F53A2" id="Multiplicar 3" o:spid="_x0000_s1026" style="position:absolute;margin-left:383.15pt;margin-top:-2.75pt;width:24pt;height:19.8pt;z-index:487595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514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7hcgeQIAAEIFAAAOAAAAZHJzL2Uyb0RvYy54bWysVFFP2zAQfp+0/2D5fSQthbGKFFUgpkkM&#10;0GDi2XXsxpLj885u0+7X7+ykAQHaw7Q8OD7f3Xd3n+98frFrLdsqDAZcxSdHJWfKSaiNW1f85+P1&#10;pzPOQhSuFhacqvheBX6x+PjhvPNzNYUGbK2QEYgL885XvInRz4siyEa1IhyBV46UGrAVkURcFzWK&#10;jtBbW0zL8rToAGuPIFUIdHrVK/ki42utZLzTOqjIbMUpt5hXzOsqrcXiXMzXKHxj5JCG+IcsWmEc&#10;BR2hrkQUbIPmDVRrJEIAHY8ktAVobaTKNVA1k/JVNQ+N8CrXQuQEP9IU/h+svN3eIzN1xY85c6Kl&#10;K/q+sdF4a6RAdpwI6nyYk92Dv8dBCrRN1e40tulPdbBdJnU/kqp2kUk6PC5nZyVRL0k1PZnMTjPp&#10;xbOzxxC/KmhZ2lScLroZUthnSsX2JkQKTC4HUxJSUn0aeRf3VqVMrPuhNNVDgafZO3eSurTItoJ6&#10;QEipXJz0qkbUqj8+KelLtVKQ0SNLGTAha2PtiD0ApC59i93DDPbJVeVGHJ3LvyXWO48eOTK4ODq3&#10;xgG+B2CpqiFyb38gqacmsbSCek+3jdCPQfDy2hDnNyLEe4HU93RNNMvxjhZtoas4DDvOGsDf750n&#10;e2pH0nLW0RxVPPzaCFSc2W+OGvXLZDZLg5eF2cnnKQn4UrN6qXGb9hLomib0aniZt8k+2sNWI7RP&#10;NPLLFJVUwkmKXXEZ8SBcxn6+6dGQarnMZjRsXsQb9+BlAk+spl563D0J9EPjRerYWzjMnJi/6rve&#10;Nnk6WG4iaJOb8pnXgW8a1Nw4w6OSXoKXcrZ6fvoWfwAAAP//AwBQSwMEFAAGAAgAAAAhABPG0yrh&#10;AAAACQEAAA8AAABkcnMvZG93bnJldi54bWxMj01Lw0AQhu+C/2EZwYu0m7RNLDGTIooIRYRGyXmb&#10;bD4wOxuy2zT21zue9DgzD+88b7qbTS8mPbrOEkK4DEBoKm3VUYPw+fGy2IJwXlGleksa4Vs72GXX&#10;V6lKKnumg55y3wgOIZcohNb7IZHSla02yi3toIlvtR2N8jyOjaxGdeZw08tVEMTSqI74Q6sG/dTq&#10;8is/GYTikr/Zaf9+VxfPr4fV3smouNSItzfz4wMIr2f/B8OvPqtDxk5He6LKiR7hPo7XjCIsoggE&#10;A9tww4sjwnoTgsxS+b9B9gMAAP//AwBQSwECLQAUAAYACAAAACEAtoM4kv4AAADhAQAAEwAAAAAA&#10;AAAAAAAAAAAAAAAAW0NvbnRlbnRfVHlwZXNdLnhtbFBLAQItABQABgAIAAAAIQA4/SH/1gAAAJQB&#10;AAALAAAAAAAAAAAAAAAAAC8BAABfcmVscy8ucmVsc1BLAQItABQABgAIAAAAIQCD7hcgeQIAAEIF&#10;AAAOAAAAAAAAAAAAAAAAAC4CAABkcnMvZTJvRG9jLnhtbFBLAQItABQABgAIAAAAIQATxtMq4QAA&#10;AAkBAAAPAAAAAAAAAAAAAAAAANMEAABkcnMvZG93bnJldi54bWxQSwUGAAAAAAQABADzAAAA4QUA&#10;AAAA&#10;" path="m54386,83205l92024,37584r60376,49810l212776,37584r37638,45621l198868,125730r51546,42525l212776,213876,152400,164066,92024,213876,54386,168255r51546,-42525l54386,83205xe" fillcolor="#4f81bd [3204]" strokecolor="#243f60 [1604]" strokeweight="2pt">
                      <v:path arrowok="t" o:connecttype="custom" o:connectlocs="54386,83205;92024,37584;152400,87394;212776,37584;250414,83205;198868,125730;250414,168255;212776,213876;152400,164066;92024,213876;54386,168255;105932,125730;54386,83205" o:connectangles="0,0,0,0,0,0,0,0,0,0,0,0,0"/>
                    </v:shape>
                  </w:pict>
                </mc:Fallback>
              </mc:AlternateContent>
            </w:r>
            <w:r w:rsidR="00D74736">
              <w:rPr>
                <w:b/>
                <w:noProof/>
                <w:sz w:val="24"/>
                <w:lang w:eastAsia="es-EC"/>
              </w:rPr>
              <mc:AlternateContent>
                <mc:Choice Requires="wps">
                  <w:drawing>
                    <wp:anchor distT="0" distB="0" distL="114300" distR="114300" simplePos="0" relativeHeight="487591936" behindDoc="0" locked="0" layoutInCell="1" allowOverlap="1" wp14:anchorId="0AE857E5" wp14:editId="371C4583">
                      <wp:simplePos x="0" y="0"/>
                      <wp:positionH relativeFrom="column">
                        <wp:posOffset>4883683</wp:posOffset>
                      </wp:positionH>
                      <wp:positionV relativeFrom="paragraph">
                        <wp:posOffset>-3226</wp:posOffset>
                      </wp:positionV>
                      <wp:extent cx="248717" cy="182880"/>
                      <wp:effectExtent l="0" t="0" r="18415" b="26670"/>
                      <wp:wrapNone/>
                      <wp:docPr id="16" name="Cuadro de texto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48717" cy="18288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759D0A42" w14:textId="7877F4F2" w:rsidR="00D74736" w:rsidRDefault="00D74736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AE857E5" id="Cuadro de texto 16" o:spid="_x0000_s1030" type="#_x0000_t202" style="position:absolute;left:0;text-align:left;margin-left:384.55pt;margin-top:-.25pt;width:19.6pt;height:14.4pt;z-index:487591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o77BOAIAAIIEAAAOAAAAZHJzL2Uyb0RvYy54bWysVE1v2zAMvQ/YfxB0XxxnaZsacYosRYYB&#10;QVsgHXpWZCkWJouapMTOfv0o5bvbadhFJkXqkXwkPX7oGk22wnkFpqR5r0+JMBwqZdYl/f46/zSi&#10;xAdmKqbBiJLuhKcPk48fxq0txABq0JVwBEGML1pb0joEW2SZ57VomO+BFQaNElzDAqpunVWOtYje&#10;6GzQ799mLbjKOuDCe7x93BvpJOFLKXh4ltKLQHRJMbeQTpfOVTyzyZgVa8dsrfghDfYPWTRMGQx6&#10;gnpkgZGNU39ANYo78CBDj0OTgZSKi1QDVpP331WzrJkVqRYkx9sTTf7/wfKn7dK+OBK6L9BhAyMh&#10;rfWFx8tYTyddE7+YKUE7Urg70Sa6QDheDoaju/yOEo6mfDQYjRKt2fmxdT58FdCQKJTUYVcSWWy7&#10;8AEDouvRJcbyoFU1V1onJU6CmGlHtgx7qENKEV9ceWlD2pLefr7pJ+ArW4Q+vV9pxn/EIq8RUNMG&#10;L8+lRyl0q46o6oKWFVQ7ZMvBfpC85XOF8AvmwwtzODlIEG5DeMZDasCc4CBRUoP79bf76I8NRSsl&#10;LU5iSf3PDXOCEv3NYKvv8+Ewjm5Shjd3A1TcpWV1aTGbZgZIVI57Z3kSo3/QR1E6aN5waaYxKpqY&#10;4Ri7pOEozsJ+P3DpuJhOkxMOq2VhYZaWR+jYmEjra/fGnD20NeA8PMFxZlnxrrt73/jSwHQTQKrU&#10;+sjzntUD/TjoqTuHpYybdKknr/OvY/IbAAD//wMAUEsDBBQABgAIAAAAIQC+how93AAAAAgBAAAP&#10;AAAAZHJzL2Rvd25yZXYueG1sTI/BTsMwEETvSPyDtUjcWqdFFDeNUwEqXDhRUM9uvLUt4nVku2n4&#10;e8wJTqPVjGbeNtvJ92zEmFwgCYt5BQypC9qRkfD58TITwFJWpFUfCCV8Y4Jte33VqFqHC73juM+G&#10;lRJKtZJgcx5qzlNn0as0DwNS8U4hepXLGQ3XUV1Kue/5sqpW3CtHZcGqAZ8tdl/7s5ewezJr0wkV&#10;7U5o58bpcHozr1Le3kyPG2AZp/wXhl/8gg5tYTqGM+nEegkPq/WiRCXM7oEVX1TiDthRwrIobxv+&#10;/4H2BwAA//8DAFBLAQItABQABgAIAAAAIQC2gziS/gAAAOEBAAATAAAAAAAAAAAAAAAAAAAAAABb&#10;Q29udGVudF9UeXBlc10ueG1sUEsBAi0AFAAGAAgAAAAhADj9If/WAAAAlAEAAAsAAAAAAAAAAAAA&#10;AAAALwEAAF9yZWxzLy5yZWxzUEsBAi0AFAAGAAgAAAAhAH6jvsE4AgAAggQAAA4AAAAAAAAAAAAA&#10;AAAALgIAAGRycy9lMm9Eb2MueG1sUEsBAi0AFAAGAAgAAAAhAL6GjD3cAAAACAEAAA8AAAAAAAAA&#10;AAAAAAAAkgQAAGRycy9kb3ducmV2LnhtbFBLBQYAAAAABAAEAPMAAACbBQAAAAA=&#10;" fillcolor="white [3201]" strokeweight=".5pt">
                      <v:textbox>
                        <w:txbxContent>
                          <w:p w14:paraId="759D0A42" w14:textId="7877F4F2" w:rsidR="00D74736" w:rsidRDefault="00D74736"/>
                        </w:txbxContent>
                      </v:textbox>
                    </v:shape>
                  </w:pict>
                </mc:Fallback>
              </mc:AlternateContent>
            </w:r>
            <w:r w:rsidR="00D74736">
              <w:rPr>
                <w:b/>
                <w:sz w:val="24"/>
              </w:rPr>
              <w:t>PROPUESTA TECNOLÓGICA</w:t>
            </w:r>
          </w:p>
        </w:tc>
      </w:tr>
      <w:tr w:rsidR="00D74736" w:rsidRPr="00960B7D" w14:paraId="63ED66AC" w14:textId="77777777" w:rsidTr="00CC3F8A">
        <w:trPr>
          <w:trHeight w:val="450"/>
        </w:trPr>
        <w:tc>
          <w:tcPr>
            <w:tcW w:w="8677" w:type="dxa"/>
          </w:tcPr>
          <w:p w14:paraId="6FC4974D" w14:textId="7FA8E6ED" w:rsidR="00D74736" w:rsidRPr="00960B7D" w:rsidRDefault="00D74736" w:rsidP="00D74736">
            <w:pPr>
              <w:pStyle w:val="TableParagraph"/>
              <w:spacing w:before="240" w:line="240" w:lineRule="auto"/>
              <w:rPr>
                <w:b/>
                <w:sz w:val="24"/>
              </w:rPr>
            </w:pPr>
            <w:r>
              <w:rPr>
                <w:b/>
                <w:noProof/>
                <w:sz w:val="24"/>
                <w:lang w:eastAsia="es-EC"/>
              </w:rPr>
              <mc:AlternateContent>
                <mc:Choice Requires="wps">
                  <w:drawing>
                    <wp:anchor distT="0" distB="0" distL="114300" distR="114300" simplePos="0" relativeHeight="487593984" behindDoc="0" locked="0" layoutInCell="1" allowOverlap="1" wp14:anchorId="7265B0E4" wp14:editId="44E3FBAB">
                      <wp:simplePos x="0" y="0"/>
                      <wp:positionH relativeFrom="column">
                        <wp:posOffset>4887824</wp:posOffset>
                      </wp:positionH>
                      <wp:positionV relativeFrom="paragraph">
                        <wp:posOffset>143129</wp:posOffset>
                      </wp:positionV>
                      <wp:extent cx="248717" cy="182880"/>
                      <wp:effectExtent l="0" t="0" r="18415" b="26670"/>
                      <wp:wrapNone/>
                      <wp:docPr id="17" name="Cuadro de texto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48717" cy="18288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64184626" w14:textId="77777777" w:rsidR="00D74736" w:rsidRDefault="00D74736" w:rsidP="00D74736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265B0E4" id="Cuadro de texto 17" o:spid="_x0000_s1031" type="#_x0000_t202" style="position:absolute;left:0;text-align:left;margin-left:384.85pt;margin-top:11.25pt;width:19.6pt;height:14.4pt;z-index:487593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cx9lOgIAAIIEAAAOAAAAZHJzL2Uyb0RvYy54bWysVE1v2zAMvQ/YfxB0XxxnaZsacYosRYYB&#10;QVsgHXpWZCkWJouapMTOfv0o5bvbadhFJkXqkXwkPX7oGk22wnkFpqR5r0+JMBwqZdYl/f46/zSi&#10;xAdmKqbBiJLuhKcPk48fxq0txABq0JVwBEGML1pb0joEW2SZ57VomO+BFQaNElzDAqpunVWOtYje&#10;6GzQ799mLbjKOuDCe7x93BvpJOFLKXh4ltKLQHRJMbeQTpfOVTyzyZgVa8dsrfghDfYPWTRMGQx6&#10;gnpkgZGNU39ANYo78CBDj0OTgZSKi1QDVpP331WzrJkVqRYkx9sTTf7/wfKn7dK+OBK6L9BhAyMh&#10;rfWFx8tYTyddE7+YKUE7Urg70Sa6QDheDoaju/yOEo6mfDQYjRKt2fmxdT58FdCQKJTUYVcSWWy7&#10;8AEDouvRJcbyoFU1V1onJU6CmGlHtgx7qENKEV9ceWlD2pLefr7pJ+ArW4Q+vV9pxn/EIq8RUNMG&#10;L8+lRyl0q46oCis80rKCaodsOdgPkrd8rhB+wXx4YQ4nBwnCbQjPeEgNmBMcJEpqcL/+dh/9saFo&#10;paTFSSyp/7lhTlCivxls9X0+HMbRTcrw5m6Airu0rC4tZtPMAInKce8sT2L0D/ooSgfNGy7NNEZF&#10;EzMcY5c0HMVZ2O8HLh0X02lywmG1LCzM0vIIHRsTaX3t3pizh7YGnIcnOM4sK951d+8bXxqYbgJI&#10;lVofed6zeqAfBz1157CUcZMu9eR1/nVMfgMAAP//AwBQSwMEFAAGAAgAAAAhAD0PUjndAAAACQEA&#10;AA8AAABkcnMvZG93bnJldi54bWxMj8FOwzAQRO9I/IO1SNyo06C2TsimAlS4cKIgztvYtS1iO4rd&#10;NPw95kSPq3maedtsZ9ezSY3RBo+wXBTAlO+CtF4jfH683AlgMZGX1AevEH5UhG17fdVQLcPZv6tp&#10;nzTLJT7WhGBSGmrOY2eUo7gIg/I5O4bRUcrnqLkc6ZzLXc/LolhzR9bnBUODejaq+96fHMLuSVe6&#10;EzSanZDWTvPX8U2/It7ezI8PwJKa0z8Mf/pZHdrsdAgnLyPrETbrapNRhLJcAcuAKEQF7ICwWt4D&#10;bxt++UH7CwAA//8DAFBLAQItABQABgAIAAAAIQC2gziS/gAAAOEBAAATAAAAAAAAAAAAAAAAAAAA&#10;AABbQ29udGVudF9UeXBlc10ueG1sUEsBAi0AFAAGAAgAAAAhADj9If/WAAAAlAEAAAsAAAAAAAAA&#10;AAAAAAAALwEAAF9yZWxzLy5yZWxzUEsBAi0AFAAGAAgAAAAhAL5zH2U6AgAAggQAAA4AAAAAAAAA&#10;AAAAAAAALgIAAGRycy9lMm9Eb2MueG1sUEsBAi0AFAAGAAgAAAAhAD0PUjndAAAACQEAAA8AAAAA&#10;AAAAAAAAAAAAlAQAAGRycy9kb3ducmV2LnhtbFBLBQYAAAAABAAEAPMAAACeBQAAAAA=&#10;" fillcolor="white [3201]" strokeweight=".5pt">
                      <v:textbox>
                        <w:txbxContent>
                          <w:p w14:paraId="64184626" w14:textId="77777777" w:rsidR="00D74736" w:rsidRDefault="00D74736" w:rsidP="00D74736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b/>
                <w:sz w:val="24"/>
              </w:rPr>
              <w:t>PROPUESTA METODOLÓGICA</w:t>
            </w:r>
            <w:r w:rsidRPr="00960B7D">
              <w:rPr>
                <w:b/>
                <w:sz w:val="24"/>
              </w:rPr>
              <w:t xml:space="preserve"> </w:t>
            </w:r>
          </w:p>
        </w:tc>
      </w:tr>
    </w:tbl>
    <w:p w14:paraId="193DE7C1" w14:textId="77777777" w:rsidR="00DD0F8E" w:rsidRPr="00960B7D" w:rsidRDefault="00DD0F8E">
      <w:pPr>
        <w:rPr>
          <w:rFonts w:ascii="Caladea"/>
          <w:sz w:val="20"/>
        </w:rPr>
        <w:sectPr w:rsidR="00DD0F8E" w:rsidRPr="00960B7D">
          <w:type w:val="continuous"/>
          <w:pgSz w:w="11910" w:h="16840"/>
          <w:pgMar w:top="1580" w:right="1320" w:bottom="280" w:left="1320" w:header="720" w:footer="720" w:gutter="0"/>
          <w:cols w:space="720"/>
        </w:sectPr>
      </w:pPr>
    </w:p>
    <w:p w14:paraId="76F0A842" w14:textId="77777777" w:rsidR="00DD0F8E" w:rsidRPr="00960B7D" w:rsidRDefault="00FD7274" w:rsidP="00E038D4">
      <w:pPr>
        <w:pStyle w:val="Ttulo1"/>
      </w:pPr>
      <w:r w:rsidRPr="00960B7D">
        <w:lastRenderedPageBreak/>
        <w:t>PROPUESTA DE ANTEPROYECTO DE TITULACIÓN</w:t>
      </w:r>
    </w:p>
    <w:p w14:paraId="0973E151" w14:textId="77777777" w:rsidR="00DD0F8E" w:rsidRPr="00960B7D" w:rsidRDefault="00DD0F8E">
      <w:pPr>
        <w:pStyle w:val="Textoindependiente"/>
        <w:spacing w:before="8"/>
        <w:rPr>
          <w:b/>
          <w:sz w:val="28"/>
        </w:rPr>
      </w:pPr>
    </w:p>
    <w:p w14:paraId="0FBBCE58" w14:textId="203A5EA6" w:rsidR="00D00F00" w:rsidRPr="00D00F00" w:rsidRDefault="00FD7274" w:rsidP="00B31A73">
      <w:pPr>
        <w:pStyle w:val="Prrafodelista"/>
        <w:numPr>
          <w:ilvl w:val="0"/>
          <w:numId w:val="21"/>
        </w:numPr>
        <w:spacing w:line="360" w:lineRule="auto"/>
        <w:jc w:val="both"/>
        <w:rPr>
          <w:bCs/>
        </w:rPr>
      </w:pPr>
      <w:r w:rsidRPr="00D00F00">
        <w:rPr>
          <w:b/>
        </w:rPr>
        <w:t>Título</w:t>
      </w:r>
      <w:r w:rsidR="00D00F00" w:rsidRPr="00D00F00">
        <w:rPr>
          <w:b/>
        </w:rPr>
        <w:t>:</w:t>
      </w:r>
      <w:r w:rsidR="00D00F00" w:rsidRPr="00D00F00">
        <w:t xml:space="preserve"> </w:t>
      </w:r>
      <w:r w:rsidR="0094216D">
        <w:t xml:space="preserve">Desarrollo de una </w:t>
      </w:r>
      <w:r w:rsidR="0094216D">
        <w:rPr>
          <w:bCs/>
        </w:rPr>
        <w:t>a</w:t>
      </w:r>
      <w:r w:rsidR="00D00F00" w:rsidRPr="00D00F00">
        <w:rPr>
          <w:bCs/>
        </w:rPr>
        <w:t>plicación web</w:t>
      </w:r>
      <w:r w:rsidR="00DD08C3">
        <w:rPr>
          <w:bCs/>
        </w:rPr>
        <w:t xml:space="preserve"> </w:t>
      </w:r>
      <w:r w:rsidR="0094216D">
        <w:rPr>
          <w:bCs/>
        </w:rPr>
        <w:t>para la</w:t>
      </w:r>
      <w:r w:rsidR="00464410">
        <w:rPr>
          <w:bCs/>
        </w:rPr>
        <w:t xml:space="preserve"> gesti</w:t>
      </w:r>
      <w:r w:rsidR="0094216D">
        <w:rPr>
          <w:bCs/>
        </w:rPr>
        <w:t>ó</w:t>
      </w:r>
      <w:r w:rsidR="00464410">
        <w:rPr>
          <w:bCs/>
        </w:rPr>
        <w:t>n</w:t>
      </w:r>
      <w:r w:rsidR="00F61F02">
        <w:rPr>
          <w:bCs/>
        </w:rPr>
        <w:t xml:space="preserve"> </w:t>
      </w:r>
      <w:r w:rsidR="0094216D">
        <w:rPr>
          <w:bCs/>
        </w:rPr>
        <w:t xml:space="preserve">de </w:t>
      </w:r>
      <w:r w:rsidR="00F61F02">
        <w:rPr>
          <w:bCs/>
        </w:rPr>
        <w:t xml:space="preserve">eventos </w:t>
      </w:r>
      <w:r w:rsidR="00D00F00" w:rsidRPr="00D00F00">
        <w:rPr>
          <w:bCs/>
        </w:rPr>
        <w:t>planificad</w:t>
      </w:r>
      <w:r w:rsidR="003D5CDA">
        <w:rPr>
          <w:bCs/>
        </w:rPr>
        <w:t>o</w:t>
      </w:r>
      <w:r w:rsidR="00D00F00" w:rsidRPr="00D00F00">
        <w:rPr>
          <w:bCs/>
        </w:rPr>
        <w:t xml:space="preserve">s </w:t>
      </w:r>
      <w:r w:rsidR="00DD08C3">
        <w:rPr>
          <w:bCs/>
        </w:rPr>
        <w:t xml:space="preserve">en el </w:t>
      </w:r>
      <w:r w:rsidR="00D00F00" w:rsidRPr="00D00F00">
        <w:rPr>
          <w:bCs/>
        </w:rPr>
        <w:t>Campus Universitario</w:t>
      </w:r>
      <w:r w:rsidR="00F61F02">
        <w:rPr>
          <w:bCs/>
        </w:rPr>
        <w:t xml:space="preserve"> y </w:t>
      </w:r>
      <w:r w:rsidR="0094216D">
        <w:rPr>
          <w:bCs/>
        </w:rPr>
        <w:t>su</w:t>
      </w:r>
      <w:r w:rsidR="0094216D">
        <w:rPr>
          <w:bCs/>
        </w:rPr>
        <w:t xml:space="preserve"> difusión</w:t>
      </w:r>
      <w:r w:rsidR="0094216D">
        <w:rPr>
          <w:bCs/>
        </w:rPr>
        <w:t xml:space="preserve"> a</w:t>
      </w:r>
      <w:r w:rsidR="00F61F02">
        <w:rPr>
          <w:bCs/>
        </w:rPr>
        <w:t xml:space="preserve"> la comunidad universitaria</w:t>
      </w:r>
      <w:r w:rsidR="00D00F00" w:rsidRPr="00D00F00">
        <w:rPr>
          <w:bCs/>
        </w:rPr>
        <w:t>.</w:t>
      </w:r>
    </w:p>
    <w:p w14:paraId="3D97A549" w14:textId="0EC3E688" w:rsidR="00DD0F8E" w:rsidRPr="00960B7D" w:rsidRDefault="00DD0F8E" w:rsidP="00D00F00">
      <w:pPr>
        <w:pStyle w:val="Ttulo2"/>
        <w:ind w:left="1200"/>
      </w:pPr>
    </w:p>
    <w:p w14:paraId="7E5C181A" w14:textId="77777777" w:rsidR="00D74736" w:rsidRDefault="00D74736" w:rsidP="00E038D4">
      <w:pPr>
        <w:pStyle w:val="Ttulo2"/>
      </w:pPr>
    </w:p>
    <w:p w14:paraId="16071902" w14:textId="392C94FA" w:rsidR="00E038D4" w:rsidRPr="00960B7D" w:rsidRDefault="00E038D4" w:rsidP="00D74736">
      <w:pPr>
        <w:pStyle w:val="Ttulo2"/>
        <w:numPr>
          <w:ilvl w:val="0"/>
          <w:numId w:val="21"/>
        </w:numPr>
      </w:pPr>
      <w:r w:rsidRPr="00960B7D">
        <w:t>Introducción</w:t>
      </w:r>
    </w:p>
    <w:p w14:paraId="5D9E60A0" w14:textId="1FEDBD7B" w:rsidR="00E038D4" w:rsidRPr="00960B7D" w:rsidRDefault="00E038D4" w:rsidP="00E038D4">
      <w:pPr>
        <w:pStyle w:val="Ttulo2"/>
      </w:pPr>
    </w:p>
    <w:p w14:paraId="0F1F918A" w14:textId="7A17D044" w:rsidR="00D74736" w:rsidRDefault="00E93BDC" w:rsidP="00B31A73">
      <w:pPr>
        <w:pStyle w:val="Ttulo2"/>
        <w:spacing w:line="360" w:lineRule="auto"/>
        <w:jc w:val="both"/>
        <w:rPr>
          <w:b w:val="0"/>
        </w:rPr>
      </w:pPr>
      <w:r>
        <w:rPr>
          <w:b w:val="0"/>
        </w:rPr>
        <w:t>Actualmente l</w:t>
      </w:r>
      <w:r w:rsidR="00E74A64">
        <w:rPr>
          <w:b w:val="0"/>
        </w:rPr>
        <w:t xml:space="preserve">a </w:t>
      </w:r>
      <w:r w:rsidR="00266D62">
        <w:rPr>
          <w:b w:val="0"/>
        </w:rPr>
        <w:t>Universidad Católica Santiago de Guayaquil (</w:t>
      </w:r>
      <w:r w:rsidR="00E74A64">
        <w:rPr>
          <w:b w:val="0"/>
        </w:rPr>
        <w:t>UCSG</w:t>
      </w:r>
      <w:r w:rsidR="00266D62">
        <w:rPr>
          <w:b w:val="0"/>
        </w:rPr>
        <w:t>)</w:t>
      </w:r>
      <w:r w:rsidR="00E74A64">
        <w:rPr>
          <w:b w:val="0"/>
        </w:rPr>
        <w:t xml:space="preserve"> anuncia sus eventos</w:t>
      </w:r>
      <w:r w:rsidR="00266D62">
        <w:rPr>
          <w:b w:val="0"/>
        </w:rPr>
        <w:t xml:space="preserve"> a la comunidad </w:t>
      </w:r>
      <w:r w:rsidR="002B6C3E">
        <w:rPr>
          <w:b w:val="0"/>
        </w:rPr>
        <w:t xml:space="preserve">universitaria </w:t>
      </w:r>
      <w:r w:rsidR="00E74A64">
        <w:rPr>
          <w:b w:val="0"/>
        </w:rPr>
        <w:t xml:space="preserve">mediante </w:t>
      </w:r>
      <w:r w:rsidR="00B8477F">
        <w:rPr>
          <w:b w:val="0"/>
        </w:rPr>
        <w:t xml:space="preserve">diferentes canales, como </w:t>
      </w:r>
      <w:r w:rsidR="00E74A64">
        <w:rPr>
          <w:b w:val="0"/>
        </w:rPr>
        <w:t>correo electrónico</w:t>
      </w:r>
      <w:r>
        <w:rPr>
          <w:b w:val="0"/>
        </w:rPr>
        <w:t>,</w:t>
      </w:r>
      <w:r w:rsidR="00266D62">
        <w:rPr>
          <w:b w:val="0"/>
        </w:rPr>
        <w:t xml:space="preserve"> </w:t>
      </w:r>
      <w:r w:rsidR="00B8477F">
        <w:rPr>
          <w:b w:val="0"/>
        </w:rPr>
        <w:t xml:space="preserve">página web, agenda universitaria, Instagram por cada carrera, entre otros. Esta dispersión y </w:t>
      </w:r>
      <w:r>
        <w:rPr>
          <w:b w:val="0"/>
        </w:rPr>
        <w:t>l</w:t>
      </w:r>
      <w:r w:rsidR="00266D62">
        <w:rPr>
          <w:b w:val="0"/>
        </w:rPr>
        <w:t xml:space="preserve">a gran cantidad de mensajes puede saturar </w:t>
      </w:r>
      <w:r w:rsidR="00B8477F">
        <w:rPr>
          <w:b w:val="0"/>
        </w:rPr>
        <w:t>a los usuarios y</w:t>
      </w:r>
      <w:r w:rsidR="00266D62">
        <w:rPr>
          <w:b w:val="0"/>
        </w:rPr>
        <w:t xml:space="preserve"> lleva</w:t>
      </w:r>
      <w:r w:rsidR="00B8477F">
        <w:rPr>
          <w:b w:val="0"/>
        </w:rPr>
        <w:t>r</w:t>
      </w:r>
      <w:r w:rsidR="00266D62">
        <w:rPr>
          <w:b w:val="0"/>
        </w:rPr>
        <w:t xml:space="preserve"> a que ignoren </w:t>
      </w:r>
      <w:r w:rsidR="006A7F0C">
        <w:rPr>
          <w:b w:val="0"/>
        </w:rPr>
        <w:t>o pierdan comunicados importantes y urgentes de docentes o autoridades del plantel</w:t>
      </w:r>
      <w:r w:rsidR="00FB2C51">
        <w:rPr>
          <w:b w:val="0"/>
        </w:rPr>
        <w:t xml:space="preserve">. </w:t>
      </w:r>
    </w:p>
    <w:p w14:paraId="25CC8E70" w14:textId="525B0E8C" w:rsidR="00FB2C51" w:rsidRDefault="00BA5E95" w:rsidP="00CF5ED3">
      <w:pPr>
        <w:pStyle w:val="Ttulo2"/>
        <w:spacing w:line="360" w:lineRule="auto"/>
        <w:jc w:val="both"/>
        <w:rPr>
          <w:b w:val="0"/>
        </w:rPr>
      </w:pPr>
      <w:r>
        <w:rPr>
          <w:b w:val="0"/>
        </w:rPr>
        <w:t xml:space="preserve">Este proyecto busca </w:t>
      </w:r>
      <w:r w:rsidR="002B6C3E">
        <w:rPr>
          <w:b w:val="0"/>
        </w:rPr>
        <w:t>mejorar</w:t>
      </w:r>
      <w:r>
        <w:rPr>
          <w:b w:val="0"/>
        </w:rPr>
        <w:t xml:space="preserve"> </w:t>
      </w:r>
      <w:r w:rsidR="00064AD9">
        <w:rPr>
          <w:b w:val="0"/>
        </w:rPr>
        <w:t xml:space="preserve">el </w:t>
      </w:r>
      <w:r w:rsidR="00581CD8">
        <w:rPr>
          <w:b w:val="0"/>
        </w:rPr>
        <w:t>anunci</w:t>
      </w:r>
      <w:r w:rsidR="002B6C3E">
        <w:rPr>
          <w:b w:val="0"/>
        </w:rPr>
        <w:t>o</w:t>
      </w:r>
      <w:r w:rsidR="00581CD8">
        <w:rPr>
          <w:b w:val="0"/>
        </w:rPr>
        <w:t xml:space="preserve"> </w:t>
      </w:r>
      <w:r w:rsidR="00E93BDC">
        <w:rPr>
          <w:b w:val="0"/>
        </w:rPr>
        <w:t xml:space="preserve">y alcance </w:t>
      </w:r>
      <w:r w:rsidR="002B6C3E">
        <w:rPr>
          <w:b w:val="0"/>
        </w:rPr>
        <w:t>de</w:t>
      </w:r>
      <w:r w:rsidR="00E93BDC">
        <w:rPr>
          <w:b w:val="0"/>
        </w:rPr>
        <w:t xml:space="preserve"> los</w:t>
      </w:r>
      <w:r w:rsidR="00581CD8">
        <w:rPr>
          <w:b w:val="0"/>
        </w:rPr>
        <w:t xml:space="preserve"> eventos universitarios a </w:t>
      </w:r>
      <w:r w:rsidR="002B6C3E">
        <w:rPr>
          <w:b w:val="0"/>
        </w:rPr>
        <w:t>la comunidad</w:t>
      </w:r>
      <w:r>
        <w:rPr>
          <w:b w:val="0"/>
        </w:rPr>
        <w:t>,</w:t>
      </w:r>
      <w:r w:rsidR="00581CD8">
        <w:rPr>
          <w:b w:val="0"/>
        </w:rPr>
        <w:t xml:space="preserve"> brindando una plataforma centrada en </w:t>
      </w:r>
      <w:r w:rsidR="00E93BDC">
        <w:rPr>
          <w:b w:val="0"/>
        </w:rPr>
        <w:t>la</w:t>
      </w:r>
      <w:r w:rsidR="00581CD8">
        <w:rPr>
          <w:b w:val="0"/>
        </w:rPr>
        <w:t xml:space="preserve"> publicación</w:t>
      </w:r>
      <w:r w:rsidR="00E93BDC">
        <w:rPr>
          <w:b w:val="0"/>
        </w:rPr>
        <w:t>,</w:t>
      </w:r>
      <w:r w:rsidR="00581CD8">
        <w:rPr>
          <w:b w:val="0"/>
        </w:rPr>
        <w:t xml:space="preserve"> consulta </w:t>
      </w:r>
      <w:r w:rsidR="00E93BDC">
        <w:rPr>
          <w:b w:val="0"/>
        </w:rPr>
        <w:t xml:space="preserve">y descubrimiento </w:t>
      </w:r>
      <w:r w:rsidR="00581CD8">
        <w:rPr>
          <w:b w:val="0"/>
        </w:rPr>
        <w:t>de est</w:t>
      </w:r>
      <w:r w:rsidR="002B6C3E">
        <w:rPr>
          <w:b w:val="0"/>
        </w:rPr>
        <w:t xml:space="preserve">as </w:t>
      </w:r>
      <w:r w:rsidR="0070754B">
        <w:rPr>
          <w:b w:val="0"/>
        </w:rPr>
        <w:t>actividades</w:t>
      </w:r>
      <w:r w:rsidR="004B7B63">
        <w:rPr>
          <w:b w:val="0"/>
        </w:rPr>
        <w:t xml:space="preserve">. Para esto se </w:t>
      </w:r>
      <w:r w:rsidR="009A0CDE">
        <w:rPr>
          <w:b w:val="0"/>
        </w:rPr>
        <w:t>utilizarán</w:t>
      </w:r>
      <w:r w:rsidR="004B7B63">
        <w:rPr>
          <w:b w:val="0"/>
        </w:rPr>
        <w:t xml:space="preserve"> tecnologías</w:t>
      </w:r>
      <w:r w:rsidR="00D67D70">
        <w:rPr>
          <w:b w:val="0"/>
        </w:rPr>
        <w:t xml:space="preserve"> de aplicación web para</w:t>
      </w:r>
      <w:r w:rsidR="009A0CDE">
        <w:rPr>
          <w:b w:val="0"/>
        </w:rPr>
        <w:t xml:space="preserve"> ofrec</w:t>
      </w:r>
      <w:r w:rsidR="00D67D70">
        <w:rPr>
          <w:b w:val="0"/>
        </w:rPr>
        <w:t xml:space="preserve">er </w:t>
      </w:r>
      <w:r w:rsidR="009A0CDE">
        <w:rPr>
          <w:b w:val="0"/>
        </w:rPr>
        <w:t>una interfaz sencilla y accesible a los dispositivos con conexión a internet</w:t>
      </w:r>
      <w:r w:rsidR="002B6C3E">
        <w:rPr>
          <w:b w:val="0"/>
        </w:rPr>
        <w:t xml:space="preserve"> que se </w:t>
      </w:r>
      <w:r w:rsidR="0070754B">
        <w:rPr>
          <w:b w:val="0"/>
        </w:rPr>
        <w:t>encuentren</w:t>
      </w:r>
      <w:r w:rsidR="002B6C3E">
        <w:rPr>
          <w:b w:val="0"/>
        </w:rPr>
        <w:t xml:space="preserve"> dentro del campus</w:t>
      </w:r>
      <w:r w:rsidR="009A0CDE">
        <w:rPr>
          <w:b w:val="0"/>
        </w:rPr>
        <w:t>.</w:t>
      </w:r>
    </w:p>
    <w:p w14:paraId="463338A7" w14:textId="77777777" w:rsidR="00CF5ED3" w:rsidRPr="00CF5ED3" w:rsidRDefault="00CF5ED3" w:rsidP="00CF5ED3">
      <w:pPr>
        <w:pStyle w:val="Ttulo2"/>
        <w:spacing w:line="360" w:lineRule="auto"/>
        <w:ind w:left="0"/>
        <w:jc w:val="both"/>
        <w:rPr>
          <w:b w:val="0"/>
        </w:rPr>
      </w:pPr>
    </w:p>
    <w:p w14:paraId="4E1CD9A0" w14:textId="6E053728" w:rsidR="00C81889" w:rsidRPr="00960B7D" w:rsidRDefault="00FD7274" w:rsidP="00D74736">
      <w:pPr>
        <w:pStyle w:val="Ttulo2"/>
        <w:numPr>
          <w:ilvl w:val="0"/>
          <w:numId w:val="21"/>
        </w:numPr>
      </w:pPr>
      <w:r w:rsidRPr="00960B7D">
        <w:t xml:space="preserve">Objetivos </w:t>
      </w:r>
    </w:p>
    <w:p w14:paraId="63F87D03" w14:textId="27F71D4D" w:rsidR="00E045BF" w:rsidRPr="00960B7D" w:rsidRDefault="00FD7274" w:rsidP="00E045BF">
      <w:pPr>
        <w:pStyle w:val="Ttulo2"/>
        <w:spacing w:before="32" w:line="480" w:lineRule="auto"/>
        <w:ind w:right="6576"/>
      </w:pPr>
      <w:r w:rsidRPr="00960B7D">
        <w:t>Objetivo General:</w:t>
      </w:r>
    </w:p>
    <w:p w14:paraId="4EE0B780" w14:textId="33E55690" w:rsidR="00E045BF" w:rsidRDefault="0094216D" w:rsidP="00B31A73">
      <w:pPr>
        <w:pStyle w:val="Prrafodelista"/>
        <w:numPr>
          <w:ilvl w:val="0"/>
          <w:numId w:val="4"/>
        </w:numPr>
        <w:spacing w:line="360" w:lineRule="auto"/>
        <w:jc w:val="both"/>
      </w:pPr>
      <w:r>
        <w:t>Desarrollar</w:t>
      </w:r>
      <w:r w:rsidR="00B12F3F" w:rsidRPr="00B12F3F">
        <w:t xml:space="preserve"> </w:t>
      </w:r>
      <w:r w:rsidR="0070754B">
        <w:t>una</w:t>
      </w:r>
      <w:r w:rsidR="00B12F3F" w:rsidRPr="00B12F3F">
        <w:t xml:space="preserve"> aplicación web </w:t>
      </w:r>
      <w:r>
        <w:t xml:space="preserve">para la gestión de eventos </w:t>
      </w:r>
      <w:r w:rsidR="00B12F3F" w:rsidRPr="00B12F3F">
        <w:t xml:space="preserve">en el Campus Universitario </w:t>
      </w:r>
      <w:r>
        <w:t xml:space="preserve">que permita su difusión </w:t>
      </w:r>
      <w:r w:rsidR="0089052D">
        <w:t xml:space="preserve">a </w:t>
      </w:r>
      <w:r w:rsidR="00B12F3F" w:rsidRPr="00B12F3F">
        <w:t>los usuarios</w:t>
      </w:r>
      <w:r w:rsidR="00D6488A">
        <w:t xml:space="preserve"> </w:t>
      </w:r>
      <w:r>
        <w:t>de la comunidad universitaria de forma eficiente</w:t>
      </w:r>
      <w:r w:rsidR="00B12F3F" w:rsidRPr="00B12F3F">
        <w:t>.</w:t>
      </w:r>
    </w:p>
    <w:p w14:paraId="151ACF6C" w14:textId="77777777" w:rsidR="00B12F3F" w:rsidRPr="00960B7D" w:rsidRDefault="00B12F3F" w:rsidP="00B12F3F">
      <w:pPr>
        <w:pStyle w:val="Prrafodelista"/>
        <w:spacing w:line="480" w:lineRule="auto"/>
        <w:ind w:firstLine="0"/>
        <w:jc w:val="both"/>
      </w:pPr>
    </w:p>
    <w:p w14:paraId="1DEC9A6B" w14:textId="77777777" w:rsidR="00DD0F8E" w:rsidRPr="00960B7D" w:rsidRDefault="00FD7274" w:rsidP="00295774">
      <w:pPr>
        <w:pStyle w:val="Ttulo2"/>
        <w:spacing w:before="1" w:line="480" w:lineRule="auto"/>
        <w:jc w:val="both"/>
      </w:pPr>
      <w:r w:rsidRPr="00960B7D">
        <w:t>Objetivos Específicos:</w:t>
      </w:r>
    </w:p>
    <w:p w14:paraId="4F55B811" w14:textId="2B1B99F0" w:rsidR="00B12F3F" w:rsidRDefault="008D352E" w:rsidP="00B31A73">
      <w:pPr>
        <w:pStyle w:val="Prrafodelista"/>
        <w:numPr>
          <w:ilvl w:val="1"/>
          <w:numId w:val="2"/>
        </w:numPr>
        <w:tabs>
          <w:tab w:val="left" w:pos="1561"/>
        </w:tabs>
        <w:spacing w:before="37" w:line="360" w:lineRule="auto"/>
        <w:ind w:right="118"/>
        <w:jc w:val="both"/>
      </w:pPr>
      <w:r>
        <w:t>Determinar las</w:t>
      </w:r>
      <w:r w:rsidR="00464410">
        <w:t xml:space="preserve"> áreas de las facultades </w:t>
      </w:r>
      <w:r>
        <w:t xml:space="preserve">que </w:t>
      </w:r>
      <w:r w:rsidR="00464410">
        <w:t>están encargadas de informar sobre los eventos</w:t>
      </w:r>
      <w:r>
        <w:t>,</w:t>
      </w:r>
      <w:r w:rsidR="00464410">
        <w:t xml:space="preserve"> y </w:t>
      </w:r>
      <w:r>
        <w:t>caracterizar los formatos de difusión de los eventos publicados</w:t>
      </w:r>
      <w:r w:rsidR="00464410">
        <w:t>.</w:t>
      </w:r>
    </w:p>
    <w:p w14:paraId="4D9FA582" w14:textId="71AEFE70" w:rsidR="006922D0" w:rsidRDefault="00464410" w:rsidP="00604FB4">
      <w:pPr>
        <w:pStyle w:val="Prrafodelista"/>
        <w:numPr>
          <w:ilvl w:val="1"/>
          <w:numId w:val="2"/>
        </w:numPr>
        <w:tabs>
          <w:tab w:val="left" w:pos="1561"/>
        </w:tabs>
        <w:spacing w:before="37" w:line="360" w:lineRule="auto"/>
        <w:ind w:right="118"/>
        <w:jc w:val="both"/>
      </w:pPr>
      <w:r>
        <w:t xml:space="preserve">Identificar </w:t>
      </w:r>
      <w:r w:rsidR="008D352E">
        <w:t xml:space="preserve">las necesidades funcionales y no funcionales de la comunidad universitaria en relación a la información sobre eventos que se realiza en el campus universitario. </w:t>
      </w:r>
    </w:p>
    <w:p w14:paraId="136AB714" w14:textId="2E646D06" w:rsidR="00B12F3F" w:rsidRDefault="00ED6B51" w:rsidP="00B31A73">
      <w:pPr>
        <w:pStyle w:val="Prrafodelista"/>
        <w:numPr>
          <w:ilvl w:val="1"/>
          <w:numId w:val="2"/>
        </w:numPr>
        <w:tabs>
          <w:tab w:val="left" w:pos="1561"/>
        </w:tabs>
        <w:spacing w:before="37" w:line="360" w:lineRule="auto"/>
        <w:ind w:right="118"/>
        <w:jc w:val="both"/>
      </w:pPr>
      <w:r>
        <w:t>D</w:t>
      </w:r>
      <w:r w:rsidR="008D352E">
        <w:t>iseñar la arquitectura</w:t>
      </w:r>
      <w:r w:rsidR="00071212">
        <w:t>, modelo de datos e interfaz</w:t>
      </w:r>
      <w:r w:rsidR="008D352E">
        <w:t xml:space="preserve"> de</w:t>
      </w:r>
      <w:r>
        <w:t xml:space="preserve"> </w:t>
      </w:r>
      <w:r w:rsidR="00925B7C">
        <w:t xml:space="preserve">la aplicación </w:t>
      </w:r>
      <w:r w:rsidR="008D352E">
        <w:t xml:space="preserve">para la gestión de eventos </w:t>
      </w:r>
      <w:r w:rsidR="00071212">
        <w:t xml:space="preserve">que se realizan en el campus universitario, asegurando un modelo </w:t>
      </w:r>
      <w:r w:rsidR="00925B7C">
        <w:t>interactiv</w:t>
      </w:r>
      <w:r w:rsidR="00071212">
        <w:t>o, responsivo y accesible que facilite la información</w:t>
      </w:r>
      <w:r w:rsidR="00925B7C">
        <w:t xml:space="preserve"> a los usuarios.</w:t>
      </w:r>
    </w:p>
    <w:p w14:paraId="0119FA59" w14:textId="34CC648E" w:rsidR="00166997" w:rsidRPr="005C4987" w:rsidRDefault="00B12F3F" w:rsidP="005C4987">
      <w:pPr>
        <w:pStyle w:val="Prrafodelista"/>
        <w:numPr>
          <w:ilvl w:val="1"/>
          <w:numId w:val="2"/>
        </w:numPr>
        <w:tabs>
          <w:tab w:val="left" w:pos="1561"/>
        </w:tabs>
        <w:spacing w:before="37" w:line="360" w:lineRule="auto"/>
        <w:ind w:right="118"/>
        <w:jc w:val="both"/>
      </w:pPr>
      <w:r>
        <w:t xml:space="preserve">Realizar pruebas </w:t>
      </w:r>
      <w:r w:rsidR="00071212">
        <w:t>de funcionalidad y usabilidad con un grupo controlado con el fin de detectar y corregir errores y/o inconvenientes para validar la experiencia del usuario</w:t>
      </w:r>
      <w:r>
        <w:t>.</w:t>
      </w:r>
    </w:p>
    <w:p w14:paraId="09CA3A68" w14:textId="77777777" w:rsidR="00DD0F8E" w:rsidRPr="00960B7D" w:rsidRDefault="00FD7274" w:rsidP="00D74736">
      <w:pPr>
        <w:pStyle w:val="Ttulo2"/>
        <w:numPr>
          <w:ilvl w:val="0"/>
          <w:numId w:val="21"/>
        </w:numPr>
      </w:pPr>
      <w:r w:rsidRPr="00960B7D">
        <w:lastRenderedPageBreak/>
        <w:t>Alcance:</w:t>
      </w:r>
    </w:p>
    <w:p w14:paraId="0DD9D416" w14:textId="7A288110" w:rsidR="008C6012" w:rsidRDefault="00013ED8" w:rsidP="00013ED8">
      <w:pPr>
        <w:tabs>
          <w:tab w:val="left" w:pos="1561"/>
        </w:tabs>
        <w:spacing w:before="39" w:line="360" w:lineRule="auto"/>
        <w:ind w:right="113"/>
        <w:jc w:val="both"/>
        <w:rPr>
          <w:bCs/>
        </w:rPr>
      </w:pPr>
      <w:r>
        <w:rPr>
          <w:bCs/>
        </w:rPr>
        <w:tab/>
        <w:t>El proyecto contempla el diseño, desarrollo e implementación de una aplicación web orientada a la recopilación y centralización de los eventos realizados por la universidad, incluye la recopilación, procesamiento y categorización de los eventos publicados en los diferentes canales de la universidad y sus instancias.</w:t>
      </w:r>
    </w:p>
    <w:p w14:paraId="08A15CCB" w14:textId="4246DAFA" w:rsidR="00013ED8" w:rsidRDefault="00013ED8" w:rsidP="00013ED8">
      <w:pPr>
        <w:tabs>
          <w:tab w:val="left" w:pos="1561"/>
        </w:tabs>
        <w:spacing w:before="39" w:line="360" w:lineRule="auto"/>
        <w:ind w:right="113"/>
        <w:jc w:val="both"/>
        <w:rPr>
          <w:bCs/>
        </w:rPr>
      </w:pPr>
      <w:r>
        <w:rPr>
          <w:bCs/>
        </w:rPr>
        <w:t>La aplicación incluye:</w:t>
      </w:r>
    </w:p>
    <w:p w14:paraId="718D2E53" w14:textId="20328182" w:rsidR="00013ED8" w:rsidRPr="00013ED8" w:rsidRDefault="00013ED8" w:rsidP="00013ED8">
      <w:pPr>
        <w:pStyle w:val="Prrafodelista"/>
        <w:numPr>
          <w:ilvl w:val="0"/>
          <w:numId w:val="22"/>
        </w:numPr>
        <w:tabs>
          <w:tab w:val="left" w:pos="1561"/>
        </w:tabs>
        <w:spacing w:before="39" w:line="360" w:lineRule="auto"/>
        <w:ind w:right="113"/>
        <w:jc w:val="both"/>
        <w:rPr>
          <w:bCs/>
        </w:rPr>
      </w:pPr>
      <w:r w:rsidRPr="00013ED8">
        <w:rPr>
          <w:bCs/>
        </w:rPr>
        <w:t>Módulo de ingesta de datos</w:t>
      </w:r>
      <w:r w:rsidR="00062BBD">
        <w:rPr>
          <w:bCs/>
        </w:rPr>
        <w:t>: Encargado de recopilar información de los eventos desde los canales oficiales de universidad.</w:t>
      </w:r>
    </w:p>
    <w:p w14:paraId="5E2E45AE" w14:textId="61941948" w:rsidR="00013ED8" w:rsidRPr="00013ED8" w:rsidRDefault="00013ED8" w:rsidP="00013ED8">
      <w:pPr>
        <w:pStyle w:val="Prrafodelista"/>
        <w:numPr>
          <w:ilvl w:val="0"/>
          <w:numId w:val="22"/>
        </w:numPr>
        <w:tabs>
          <w:tab w:val="left" w:pos="1561"/>
        </w:tabs>
        <w:spacing w:before="39" w:line="360" w:lineRule="auto"/>
        <w:ind w:right="113"/>
        <w:jc w:val="both"/>
        <w:rPr>
          <w:bCs/>
        </w:rPr>
      </w:pPr>
      <w:r w:rsidRPr="00013ED8">
        <w:rPr>
          <w:bCs/>
        </w:rPr>
        <w:t>Módulo de procesamiento y categorización</w:t>
      </w:r>
      <w:r w:rsidR="00062BBD">
        <w:rPr>
          <w:bCs/>
        </w:rPr>
        <w:t>: Responsable de analizar y clasificar la información obtenida.</w:t>
      </w:r>
    </w:p>
    <w:p w14:paraId="77FF4A78" w14:textId="624D435D" w:rsidR="00013ED8" w:rsidRPr="00013ED8" w:rsidRDefault="00013ED8" w:rsidP="00013ED8">
      <w:pPr>
        <w:pStyle w:val="Prrafodelista"/>
        <w:numPr>
          <w:ilvl w:val="0"/>
          <w:numId w:val="22"/>
        </w:numPr>
        <w:tabs>
          <w:tab w:val="left" w:pos="1561"/>
        </w:tabs>
        <w:spacing w:before="39" w:line="360" w:lineRule="auto"/>
        <w:ind w:right="113"/>
        <w:jc w:val="both"/>
        <w:rPr>
          <w:bCs/>
        </w:rPr>
      </w:pPr>
      <w:r w:rsidRPr="00013ED8">
        <w:rPr>
          <w:bCs/>
        </w:rPr>
        <w:t>Módulo de usuario</w:t>
      </w:r>
      <w:r w:rsidR="00062BBD">
        <w:rPr>
          <w:bCs/>
        </w:rPr>
        <w:t xml:space="preserve">: Interfaz </w:t>
      </w:r>
      <w:r w:rsidR="00947146">
        <w:rPr>
          <w:bCs/>
        </w:rPr>
        <w:t>que permitirá consultar la información de los eventos de forma organizada a los miembros de la comunidad universitaria.</w:t>
      </w:r>
    </w:p>
    <w:p w14:paraId="5DB994DC" w14:textId="43AC0D4E" w:rsidR="00013ED8" w:rsidRPr="00013ED8" w:rsidRDefault="00013ED8" w:rsidP="00013ED8">
      <w:pPr>
        <w:pStyle w:val="Prrafodelista"/>
        <w:numPr>
          <w:ilvl w:val="0"/>
          <w:numId w:val="22"/>
        </w:numPr>
        <w:tabs>
          <w:tab w:val="left" w:pos="1561"/>
        </w:tabs>
        <w:spacing w:before="39" w:line="360" w:lineRule="auto"/>
        <w:ind w:right="113"/>
        <w:jc w:val="both"/>
        <w:rPr>
          <w:bCs/>
        </w:rPr>
      </w:pPr>
      <w:r w:rsidRPr="00013ED8">
        <w:rPr>
          <w:bCs/>
        </w:rPr>
        <w:t>Módulo de administ</w:t>
      </w:r>
      <w:r w:rsidR="000516A1">
        <w:rPr>
          <w:bCs/>
        </w:rPr>
        <w:t xml:space="preserve">rador: </w:t>
      </w:r>
      <w:r w:rsidR="00947146">
        <w:rPr>
          <w:bCs/>
        </w:rPr>
        <w:t>Destinado a la gestión y control de los eventos publicados en la plataforma.</w:t>
      </w:r>
    </w:p>
    <w:p w14:paraId="4A9C61E5" w14:textId="77777777" w:rsidR="00013ED8" w:rsidRDefault="00013ED8" w:rsidP="00013ED8">
      <w:pPr>
        <w:tabs>
          <w:tab w:val="left" w:pos="1561"/>
        </w:tabs>
        <w:spacing w:before="39" w:line="360" w:lineRule="auto"/>
        <w:ind w:right="113"/>
        <w:jc w:val="both"/>
        <w:rPr>
          <w:bCs/>
        </w:rPr>
      </w:pPr>
    </w:p>
    <w:p w14:paraId="64C8C43A" w14:textId="02B73C99" w:rsidR="00013ED8" w:rsidRDefault="00013ED8" w:rsidP="00013ED8">
      <w:pPr>
        <w:tabs>
          <w:tab w:val="left" w:pos="1561"/>
        </w:tabs>
        <w:spacing w:before="39" w:line="360" w:lineRule="auto"/>
        <w:ind w:right="113"/>
        <w:jc w:val="both"/>
        <w:rPr>
          <w:bCs/>
        </w:rPr>
      </w:pPr>
      <w:r>
        <w:rPr>
          <w:bCs/>
        </w:rPr>
        <w:t>Dentro de las limitaciones del proyecto se identifica:</w:t>
      </w:r>
    </w:p>
    <w:p w14:paraId="02E9FC59" w14:textId="44D9234B" w:rsidR="00013ED8" w:rsidRDefault="00013ED8" w:rsidP="00013ED8">
      <w:pPr>
        <w:pStyle w:val="Prrafodelista"/>
        <w:numPr>
          <w:ilvl w:val="0"/>
          <w:numId w:val="23"/>
        </w:numPr>
        <w:tabs>
          <w:tab w:val="left" w:pos="1561"/>
        </w:tabs>
        <w:spacing w:before="39" w:line="360" w:lineRule="auto"/>
        <w:ind w:right="113"/>
        <w:jc w:val="both"/>
        <w:rPr>
          <w:bCs/>
        </w:rPr>
      </w:pPr>
      <w:r>
        <w:rPr>
          <w:bCs/>
        </w:rPr>
        <w:t>D</w:t>
      </w:r>
      <w:r w:rsidRPr="00013ED8">
        <w:rPr>
          <w:bCs/>
        </w:rPr>
        <w:t xml:space="preserve">ependencia de la disponibilidad y políticas de las API de las redes sociales, </w:t>
      </w:r>
      <w:r w:rsidR="00062BBD">
        <w:rPr>
          <w:bCs/>
        </w:rPr>
        <w:t>lo cual puede afectar a la ingesta de datos.</w:t>
      </w:r>
    </w:p>
    <w:p w14:paraId="2D647A5E" w14:textId="7D583DD0" w:rsidR="00013ED8" w:rsidRDefault="00013ED8" w:rsidP="00013ED8">
      <w:pPr>
        <w:pStyle w:val="Prrafodelista"/>
        <w:numPr>
          <w:ilvl w:val="0"/>
          <w:numId w:val="23"/>
        </w:numPr>
        <w:tabs>
          <w:tab w:val="left" w:pos="1561"/>
        </w:tabs>
        <w:spacing w:before="39" w:line="360" w:lineRule="auto"/>
        <w:ind w:right="113"/>
        <w:jc w:val="both"/>
        <w:rPr>
          <w:bCs/>
        </w:rPr>
      </w:pPr>
      <w:r>
        <w:rPr>
          <w:bCs/>
        </w:rPr>
        <w:t>S</w:t>
      </w:r>
      <w:r w:rsidRPr="00013ED8">
        <w:rPr>
          <w:bCs/>
        </w:rPr>
        <w:t>e limitará a la</w:t>
      </w:r>
      <w:r w:rsidR="008B3598" w:rsidRPr="00013ED8">
        <w:rPr>
          <w:bCs/>
        </w:rPr>
        <w:t xml:space="preserve"> información obtenida de </w:t>
      </w:r>
      <w:r w:rsidR="001B6325" w:rsidRPr="00013ED8">
        <w:rPr>
          <w:bCs/>
        </w:rPr>
        <w:t>canales oficiales de la U</w:t>
      </w:r>
      <w:r w:rsidR="00062BBD">
        <w:rPr>
          <w:bCs/>
        </w:rPr>
        <w:t xml:space="preserve">niversidad </w:t>
      </w:r>
      <w:r w:rsidR="001B6325" w:rsidRPr="00013ED8">
        <w:rPr>
          <w:bCs/>
        </w:rPr>
        <w:t>C</w:t>
      </w:r>
      <w:r w:rsidR="00062BBD">
        <w:rPr>
          <w:bCs/>
        </w:rPr>
        <w:t xml:space="preserve">atólica </w:t>
      </w:r>
      <w:r w:rsidR="001B6325" w:rsidRPr="00013ED8">
        <w:rPr>
          <w:bCs/>
        </w:rPr>
        <w:t>S</w:t>
      </w:r>
      <w:r w:rsidR="00062BBD">
        <w:rPr>
          <w:bCs/>
        </w:rPr>
        <w:t xml:space="preserve">antiago de </w:t>
      </w:r>
      <w:r w:rsidR="001B6325" w:rsidRPr="00013ED8">
        <w:rPr>
          <w:bCs/>
        </w:rPr>
        <w:t>G</w:t>
      </w:r>
      <w:r w:rsidR="00062BBD">
        <w:rPr>
          <w:bCs/>
        </w:rPr>
        <w:t>uayaquil</w:t>
      </w:r>
      <w:r>
        <w:rPr>
          <w:bCs/>
        </w:rPr>
        <w:t>.</w:t>
      </w:r>
    </w:p>
    <w:p w14:paraId="21FA5854" w14:textId="6E7108F5" w:rsidR="00B12F3F" w:rsidRPr="00013ED8" w:rsidRDefault="00DE71C9" w:rsidP="00013ED8">
      <w:pPr>
        <w:pStyle w:val="Prrafodelista"/>
        <w:numPr>
          <w:ilvl w:val="0"/>
          <w:numId w:val="23"/>
        </w:numPr>
        <w:tabs>
          <w:tab w:val="left" w:pos="1561"/>
        </w:tabs>
        <w:spacing w:before="39" w:line="360" w:lineRule="auto"/>
        <w:ind w:right="113"/>
        <w:jc w:val="both"/>
        <w:rPr>
          <w:bCs/>
        </w:rPr>
      </w:pPr>
      <w:r w:rsidRPr="00013ED8">
        <w:rPr>
          <w:bCs/>
        </w:rPr>
        <w:t xml:space="preserve">Su función se </w:t>
      </w:r>
      <w:r w:rsidR="004012F7" w:rsidRPr="00013ED8">
        <w:rPr>
          <w:bCs/>
        </w:rPr>
        <w:t>centrará</w:t>
      </w:r>
      <w:r w:rsidRPr="00013ED8">
        <w:rPr>
          <w:bCs/>
        </w:rPr>
        <w:t xml:space="preserve"> en </w:t>
      </w:r>
      <w:r w:rsidR="00062BBD">
        <w:rPr>
          <w:bCs/>
        </w:rPr>
        <w:t xml:space="preserve">centralizar y </w:t>
      </w:r>
      <w:r w:rsidRPr="00013ED8">
        <w:rPr>
          <w:bCs/>
        </w:rPr>
        <w:t>comunicar eventos planificados por la universidad</w:t>
      </w:r>
      <w:r w:rsidR="00B12F3F" w:rsidRPr="00013ED8">
        <w:rPr>
          <w:bCs/>
        </w:rPr>
        <w:t>.</w:t>
      </w:r>
    </w:p>
    <w:p w14:paraId="6982280E" w14:textId="77777777" w:rsidR="00166997" w:rsidRDefault="00166997" w:rsidP="00166997">
      <w:pPr>
        <w:tabs>
          <w:tab w:val="left" w:pos="1561"/>
        </w:tabs>
        <w:spacing w:before="39" w:line="480" w:lineRule="auto"/>
        <w:ind w:right="113"/>
        <w:jc w:val="both"/>
      </w:pPr>
    </w:p>
    <w:p w14:paraId="5A9928B2" w14:textId="4681BBE5" w:rsidR="00D74736" w:rsidRDefault="00BF1985" w:rsidP="00BF1985">
      <w:pPr>
        <w:pStyle w:val="Ttulo2"/>
        <w:numPr>
          <w:ilvl w:val="0"/>
          <w:numId w:val="21"/>
        </w:numPr>
      </w:pPr>
      <w:r>
        <w:t>Descripción del proyecto</w:t>
      </w:r>
    </w:p>
    <w:p w14:paraId="099B66A3" w14:textId="41502FAA" w:rsidR="00E60652" w:rsidRDefault="006010F0" w:rsidP="00DC2680">
      <w:pPr>
        <w:pStyle w:val="Ttulo2"/>
        <w:spacing w:line="360" w:lineRule="auto"/>
        <w:ind w:left="1200"/>
        <w:jc w:val="both"/>
        <w:rPr>
          <w:b w:val="0"/>
        </w:rPr>
      </w:pPr>
      <w:r>
        <w:rPr>
          <w:b w:val="0"/>
        </w:rPr>
        <w:br/>
      </w:r>
      <w:r w:rsidR="00FC389A">
        <w:rPr>
          <w:b w:val="0"/>
        </w:rPr>
        <w:t>Este proyecto busca mejorar la</w:t>
      </w:r>
      <w:r w:rsidR="00DF71C2">
        <w:rPr>
          <w:b w:val="0"/>
        </w:rPr>
        <w:t xml:space="preserve"> </w:t>
      </w:r>
      <w:r w:rsidR="00DC2680">
        <w:rPr>
          <w:b w:val="0"/>
        </w:rPr>
        <w:t xml:space="preserve">participación y la experiencia de la comunidad universitaria </w:t>
      </w:r>
      <w:r w:rsidR="007A6114">
        <w:rPr>
          <w:b w:val="0"/>
        </w:rPr>
        <w:t xml:space="preserve">en </w:t>
      </w:r>
      <w:r w:rsidR="00DC2680">
        <w:rPr>
          <w:b w:val="0"/>
        </w:rPr>
        <w:t>los eventos organizados dentro del Campus</w:t>
      </w:r>
      <w:r w:rsidR="007A6114">
        <w:rPr>
          <w:b w:val="0"/>
        </w:rPr>
        <w:t xml:space="preserve"> </w:t>
      </w:r>
      <w:r w:rsidR="00E60652">
        <w:rPr>
          <w:b w:val="0"/>
        </w:rPr>
        <w:t xml:space="preserve">Universitario. </w:t>
      </w:r>
      <w:r w:rsidR="00DF71C2">
        <w:rPr>
          <w:b w:val="0"/>
        </w:rPr>
        <w:t xml:space="preserve">Esto se hará mediante una aplicación web </w:t>
      </w:r>
      <w:r w:rsidR="00DC2680">
        <w:rPr>
          <w:b w:val="0"/>
        </w:rPr>
        <w:t>interactiva</w:t>
      </w:r>
      <w:r w:rsidR="00E60652">
        <w:rPr>
          <w:b w:val="0"/>
        </w:rPr>
        <w:t xml:space="preserve"> </w:t>
      </w:r>
      <w:r w:rsidR="00DC2680">
        <w:rPr>
          <w:b w:val="0"/>
        </w:rPr>
        <w:t xml:space="preserve">la cual </w:t>
      </w:r>
      <w:r w:rsidR="00E60652">
        <w:rPr>
          <w:b w:val="0"/>
        </w:rPr>
        <w:t>monitorice de forma periódica las fuentes oficiales disponibles de la UCSG sobre eventos.</w:t>
      </w:r>
    </w:p>
    <w:p w14:paraId="55DF948A" w14:textId="179357D5" w:rsidR="0071172D" w:rsidRDefault="00E60652" w:rsidP="00DC2680">
      <w:pPr>
        <w:pStyle w:val="Ttulo2"/>
        <w:spacing w:line="360" w:lineRule="auto"/>
        <w:ind w:left="1200"/>
        <w:jc w:val="both"/>
        <w:rPr>
          <w:b w:val="0"/>
        </w:rPr>
      </w:pPr>
      <w:r>
        <w:rPr>
          <w:b w:val="0"/>
        </w:rPr>
        <w:t>Esta aplicación</w:t>
      </w:r>
      <w:r w:rsidR="00DF71C2">
        <w:rPr>
          <w:b w:val="0"/>
        </w:rPr>
        <w:t xml:space="preserve"> </w:t>
      </w:r>
      <w:r w:rsidR="005D7484">
        <w:rPr>
          <w:b w:val="0"/>
        </w:rPr>
        <w:t>notificará</w:t>
      </w:r>
      <w:r w:rsidR="00DC2680">
        <w:rPr>
          <w:b w:val="0"/>
        </w:rPr>
        <w:t xml:space="preserve"> a los</w:t>
      </w:r>
      <w:r w:rsidR="00DF71C2" w:rsidRPr="00DF71C2">
        <w:rPr>
          <w:b w:val="0"/>
        </w:rPr>
        <w:t xml:space="preserve"> usuario</w:t>
      </w:r>
      <w:r w:rsidR="00DF71C2">
        <w:rPr>
          <w:b w:val="0"/>
        </w:rPr>
        <w:t>s</w:t>
      </w:r>
      <w:r w:rsidR="00DF71C2" w:rsidRPr="00DF71C2">
        <w:rPr>
          <w:b w:val="0"/>
        </w:rPr>
        <w:t xml:space="preserve"> </w:t>
      </w:r>
      <w:r w:rsidR="005D7484">
        <w:rPr>
          <w:b w:val="0"/>
        </w:rPr>
        <w:t xml:space="preserve">sobre eventos que se </w:t>
      </w:r>
      <w:r w:rsidR="00DE1CD5">
        <w:rPr>
          <w:b w:val="0"/>
        </w:rPr>
        <w:t>estén</w:t>
      </w:r>
      <w:r w:rsidR="005D7484">
        <w:rPr>
          <w:b w:val="0"/>
        </w:rPr>
        <w:t xml:space="preserve"> realizando o estén próximos a iniciar en </w:t>
      </w:r>
      <w:r w:rsidR="009B0629">
        <w:rPr>
          <w:b w:val="0"/>
        </w:rPr>
        <w:t>zonas específicas</w:t>
      </w:r>
      <w:r w:rsidR="005D7484">
        <w:rPr>
          <w:b w:val="0"/>
        </w:rPr>
        <w:t xml:space="preserve"> dentro del Campus Universitario. El sistema anunciara eventos como charlas, ferias, </w:t>
      </w:r>
      <w:r w:rsidR="00E93BDC">
        <w:rPr>
          <w:b w:val="0"/>
        </w:rPr>
        <w:t xml:space="preserve">ofertas, </w:t>
      </w:r>
      <w:r w:rsidR="005D7484">
        <w:rPr>
          <w:b w:val="0"/>
        </w:rPr>
        <w:t xml:space="preserve">entre otros, </w:t>
      </w:r>
      <w:r w:rsidR="00E93BDC">
        <w:rPr>
          <w:b w:val="0"/>
        </w:rPr>
        <w:t xml:space="preserve">en el momento en que </w:t>
      </w:r>
      <w:r w:rsidR="005D7484">
        <w:rPr>
          <w:b w:val="0"/>
        </w:rPr>
        <w:t xml:space="preserve">el usuario </w:t>
      </w:r>
      <w:r w:rsidR="009B0629">
        <w:rPr>
          <w:b w:val="0"/>
        </w:rPr>
        <w:t>se encuentre en las inmediaciones</w:t>
      </w:r>
      <w:r w:rsidR="005D7484">
        <w:rPr>
          <w:b w:val="0"/>
        </w:rPr>
        <w:t xml:space="preserve"> del evento.</w:t>
      </w:r>
    </w:p>
    <w:p w14:paraId="544464E6" w14:textId="0582D0F6" w:rsidR="006D37AA" w:rsidRDefault="006010F0" w:rsidP="00613FBD">
      <w:pPr>
        <w:pStyle w:val="Ttulo2"/>
        <w:spacing w:line="360" w:lineRule="auto"/>
        <w:ind w:left="1200"/>
        <w:jc w:val="both"/>
        <w:rPr>
          <w:b w:val="0"/>
        </w:rPr>
      </w:pPr>
      <w:r>
        <w:rPr>
          <w:b w:val="0"/>
        </w:rPr>
        <w:t>Se utilizarán tecnologías web modernas para poder implementar un mapa interactivo</w:t>
      </w:r>
      <w:r w:rsidR="00DE1CD5">
        <w:rPr>
          <w:b w:val="0"/>
        </w:rPr>
        <w:t xml:space="preserve"> del Campus</w:t>
      </w:r>
      <w:r>
        <w:rPr>
          <w:b w:val="0"/>
        </w:rPr>
        <w:t xml:space="preserve">, tipo Google Maps, </w:t>
      </w:r>
      <w:r w:rsidR="00DE1CD5">
        <w:rPr>
          <w:b w:val="0"/>
        </w:rPr>
        <w:t>el cual permita a los organizadores marcar las zonas de los eventos y a</w:t>
      </w:r>
      <w:r>
        <w:rPr>
          <w:b w:val="0"/>
        </w:rPr>
        <w:t xml:space="preserve"> los usuarios </w:t>
      </w:r>
      <w:r w:rsidR="00DE1CD5">
        <w:rPr>
          <w:b w:val="0"/>
        </w:rPr>
        <w:t>visualizar las ubicaciones</w:t>
      </w:r>
      <w:r w:rsidR="0071172D">
        <w:rPr>
          <w:b w:val="0"/>
        </w:rPr>
        <w:t xml:space="preserve">. También se usará un sistema </w:t>
      </w:r>
      <w:r w:rsidR="00E93BDC">
        <w:rPr>
          <w:b w:val="0"/>
        </w:rPr>
        <w:t>de</w:t>
      </w:r>
      <w:r w:rsidR="00DE1CD5">
        <w:rPr>
          <w:b w:val="0"/>
        </w:rPr>
        <w:t xml:space="preserve"> notificaciones para asegurar la entrega automática y precisa de la información</w:t>
      </w:r>
      <w:r w:rsidR="00FC389A">
        <w:rPr>
          <w:b w:val="0"/>
        </w:rPr>
        <w:t>.</w:t>
      </w:r>
      <w:r w:rsidR="00061F1B">
        <w:rPr>
          <w:b w:val="0"/>
        </w:rPr>
        <w:t xml:space="preserve"> </w:t>
      </w:r>
    </w:p>
    <w:p w14:paraId="3DC8119A" w14:textId="65255C39" w:rsidR="000B0536" w:rsidRPr="006D37AA" w:rsidRDefault="000B0536" w:rsidP="005D7484">
      <w:pPr>
        <w:pStyle w:val="Ttulo2"/>
        <w:spacing w:line="360" w:lineRule="auto"/>
        <w:ind w:left="1200"/>
        <w:jc w:val="both"/>
        <w:rPr>
          <w:b w:val="0"/>
        </w:rPr>
      </w:pPr>
    </w:p>
    <w:sectPr w:rsidR="000B0536" w:rsidRPr="006D37AA">
      <w:pgSz w:w="11910" w:h="16840"/>
      <w:pgMar w:top="1360" w:right="1320" w:bottom="280" w:left="13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adea">
    <w:altName w:val="Calibri"/>
    <w:charset w:val="00"/>
    <w:family w:val="roman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BC7F36"/>
    <w:multiLevelType w:val="hybridMultilevel"/>
    <w:tmpl w:val="36CCB90A"/>
    <w:lvl w:ilvl="0" w:tplc="0409000F">
      <w:start w:val="1"/>
      <w:numFmt w:val="decimal"/>
      <w:lvlText w:val="%1."/>
      <w:lvlJc w:val="left"/>
      <w:pPr>
        <w:ind w:left="2280" w:hanging="360"/>
      </w:pPr>
    </w:lvl>
    <w:lvl w:ilvl="1" w:tplc="04090019" w:tentative="1">
      <w:start w:val="1"/>
      <w:numFmt w:val="lowerLetter"/>
      <w:lvlText w:val="%2."/>
      <w:lvlJc w:val="left"/>
      <w:pPr>
        <w:ind w:left="3000" w:hanging="360"/>
      </w:pPr>
    </w:lvl>
    <w:lvl w:ilvl="2" w:tplc="0409001B" w:tentative="1">
      <w:start w:val="1"/>
      <w:numFmt w:val="lowerRoman"/>
      <w:lvlText w:val="%3."/>
      <w:lvlJc w:val="right"/>
      <w:pPr>
        <w:ind w:left="3720" w:hanging="180"/>
      </w:pPr>
    </w:lvl>
    <w:lvl w:ilvl="3" w:tplc="0409000F" w:tentative="1">
      <w:start w:val="1"/>
      <w:numFmt w:val="decimal"/>
      <w:lvlText w:val="%4."/>
      <w:lvlJc w:val="left"/>
      <w:pPr>
        <w:ind w:left="4440" w:hanging="360"/>
      </w:pPr>
    </w:lvl>
    <w:lvl w:ilvl="4" w:tplc="04090019" w:tentative="1">
      <w:start w:val="1"/>
      <w:numFmt w:val="lowerLetter"/>
      <w:lvlText w:val="%5."/>
      <w:lvlJc w:val="left"/>
      <w:pPr>
        <w:ind w:left="5160" w:hanging="360"/>
      </w:pPr>
    </w:lvl>
    <w:lvl w:ilvl="5" w:tplc="0409001B" w:tentative="1">
      <w:start w:val="1"/>
      <w:numFmt w:val="lowerRoman"/>
      <w:lvlText w:val="%6."/>
      <w:lvlJc w:val="right"/>
      <w:pPr>
        <w:ind w:left="5880" w:hanging="180"/>
      </w:pPr>
    </w:lvl>
    <w:lvl w:ilvl="6" w:tplc="0409000F" w:tentative="1">
      <w:start w:val="1"/>
      <w:numFmt w:val="decimal"/>
      <w:lvlText w:val="%7."/>
      <w:lvlJc w:val="left"/>
      <w:pPr>
        <w:ind w:left="6600" w:hanging="360"/>
      </w:pPr>
    </w:lvl>
    <w:lvl w:ilvl="7" w:tplc="04090019" w:tentative="1">
      <w:start w:val="1"/>
      <w:numFmt w:val="lowerLetter"/>
      <w:lvlText w:val="%8."/>
      <w:lvlJc w:val="left"/>
      <w:pPr>
        <w:ind w:left="7320" w:hanging="360"/>
      </w:pPr>
    </w:lvl>
    <w:lvl w:ilvl="8" w:tplc="0409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1" w15:restartNumberingAfterBreak="0">
    <w:nsid w:val="0BC66BD3"/>
    <w:multiLevelType w:val="hybridMultilevel"/>
    <w:tmpl w:val="BD7858D8"/>
    <w:lvl w:ilvl="0" w:tplc="0409000F">
      <w:start w:val="1"/>
      <w:numFmt w:val="decimal"/>
      <w:lvlText w:val="%1."/>
      <w:lvlJc w:val="left"/>
      <w:pPr>
        <w:ind w:left="1560" w:hanging="360"/>
      </w:pPr>
    </w:lvl>
    <w:lvl w:ilvl="1" w:tplc="04090019" w:tentative="1">
      <w:start w:val="1"/>
      <w:numFmt w:val="lowerLetter"/>
      <w:lvlText w:val="%2."/>
      <w:lvlJc w:val="left"/>
      <w:pPr>
        <w:ind w:left="2280" w:hanging="360"/>
      </w:pPr>
    </w:lvl>
    <w:lvl w:ilvl="2" w:tplc="0409001B" w:tentative="1">
      <w:start w:val="1"/>
      <w:numFmt w:val="lowerRoman"/>
      <w:lvlText w:val="%3."/>
      <w:lvlJc w:val="right"/>
      <w:pPr>
        <w:ind w:left="3000" w:hanging="180"/>
      </w:pPr>
    </w:lvl>
    <w:lvl w:ilvl="3" w:tplc="0409000F" w:tentative="1">
      <w:start w:val="1"/>
      <w:numFmt w:val="decimal"/>
      <w:lvlText w:val="%4."/>
      <w:lvlJc w:val="left"/>
      <w:pPr>
        <w:ind w:left="3720" w:hanging="360"/>
      </w:pPr>
    </w:lvl>
    <w:lvl w:ilvl="4" w:tplc="04090019" w:tentative="1">
      <w:start w:val="1"/>
      <w:numFmt w:val="lowerLetter"/>
      <w:lvlText w:val="%5."/>
      <w:lvlJc w:val="left"/>
      <w:pPr>
        <w:ind w:left="4440" w:hanging="360"/>
      </w:pPr>
    </w:lvl>
    <w:lvl w:ilvl="5" w:tplc="0409001B" w:tentative="1">
      <w:start w:val="1"/>
      <w:numFmt w:val="lowerRoman"/>
      <w:lvlText w:val="%6."/>
      <w:lvlJc w:val="right"/>
      <w:pPr>
        <w:ind w:left="5160" w:hanging="180"/>
      </w:pPr>
    </w:lvl>
    <w:lvl w:ilvl="6" w:tplc="0409000F" w:tentative="1">
      <w:start w:val="1"/>
      <w:numFmt w:val="decimal"/>
      <w:lvlText w:val="%7."/>
      <w:lvlJc w:val="left"/>
      <w:pPr>
        <w:ind w:left="5880" w:hanging="360"/>
      </w:pPr>
    </w:lvl>
    <w:lvl w:ilvl="7" w:tplc="04090019" w:tentative="1">
      <w:start w:val="1"/>
      <w:numFmt w:val="lowerLetter"/>
      <w:lvlText w:val="%8."/>
      <w:lvlJc w:val="left"/>
      <w:pPr>
        <w:ind w:left="6600" w:hanging="360"/>
      </w:pPr>
    </w:lvl>
    <w:lvl w:ilvl="8" w:tplc="0409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" w15:restartNumberingAfterBreak="0">
    <w:nsid w:val="0C610856"/>
    <w:multiLevelType w:val="hybridMultilevel"/>
    <w:tmpl w:val="03F642C6"/>
    <w:lvl w:ilvl="0" w:tplc="0409000F">
      <w:start w:val="1"/>
      <w:numFmt w:val="decimal"/>
      <w:lvlText w:val="%1."/>
      <w:lvlJc w:val="left"/>
      <w:pPr>
        <w:ind w:left="2400" w:hanging="360"/>
      </w:pPr>
    </w:lvl>
    <w:lvl w:ilvl="1" w:tplc="04090019" w:tentative="1">
      <w:start w:val="1"/>
      <w:numFmt w:val="lowerLetter"/>
      <w:lvlText w:val="%2."/>
      <w:lvlJc w:val="left"/>
      <w:pPr>
        <w:ind w:left="3120" w:hanging="360"/>
      </w:pPr>
    </w:lvl>
    <w:lvl w:ilvl="2" w:tplc="0409001B" w:tentative="1">
      <w:start w:val="1"/>
      <w:numFmt w:val="lowerRoman"/>
      <w:lvlText w:val="%3."/>
      <w:lvlJc w:val="right"/>
      <w:pPr>
        <w:ind w:left="3840" w:hanging="180"/>
      </w:pPr>
    </w:lvl>
    <w:lvl w:ilvl="3" w:tplc="0409000F" w:tentative="1">
      <w:start w:val="1"/>
      <w:numFmt w:val="decimal"/>
      <w:lvlText w:val="%4."/>
      <w:lvlJc w:val="left"/>
      <w:pPr>
        <w:ind w:left="4560" w:hanging="360"/>
      </w:pPr>
    </w:lvl>
    <w:lvl w:ilvl="4" w:tplc="04090019" w:tentative="1">
      <w:start w:val="1"/>
      <w:numFmt w:val="lowerLetter"/>
      <w:lvlText w:val="%5."/>
      <w:lvlJc w:val="left"/>
      <w:pPr>
        <w:ind w:left="5280" w:hanging="360"/>
      </w:pPr>
    </w:lvl>
    <w:lvl w:ilvl="5" w:tplc="0409001B" w:tentative="1">
      <w:start w:val="1"/>
      <w:numFmt w:val="lowerRoman"/>
      <w:lvlText w:val="%6."/>
      <w:lvlJc w:val="right"/>
      <w:pPr>
        <w:ind w:left="6000" w:hanging="180"/>
      </w:pPr>
    </w:lvl>
    <w:lvl w:ilvl="6" w:tplc="0409000F" w:tentative="1">
      <w:start w:val="1"/>
      <w:numFmt w:val="decimal"/>
      <w:lvlText w:val="%7."/>
      <w:lvlJc w:val="left"/>
      <w:pPr>
        <w:ind w:left="6720" w:hanging="360"/>
      </w:pPr>
    </w:lvl>
    <w:lvl w:ilvl="7" w:tplc="04090019" w:tentative="1">
      <w:start w:val="1"/>
      <w:numFmt w:val="lowerLetter"/>
      <w:lvlText w:val="%8."/>
      <w:lvlJc w:val="left"/>
      <w:pPr>
        <w:ind w:left="7440" w:hanging="360"/>
      </w:pPr>
    </w:lvl>
    <w:lvl w:ilvl="8" w:tplc="0409001B" w:tentative="1">
      <w:start w:val="1"/>
      <w:numFmt w:val="lowerRoman"/>
      <w:lvlText w:val="%9."/>
      <w:lvlJc w:val="right"/>
      <w:pPr>
        <w:ind w:left="8160" w:hanging="180"/>
      </w:pPr>
    </w:lvl>
  </w:abstractNum>
  <w:abstractNum w:abstractNumId="3" w15:restartNumberingAfterBreak="0">
    <w:nsid w:val="167D607F"/>
    <w:multiLevelType w:val="hybridMultilevel"/>
    <w:tmpl w:val="492ECB6A"/>
    <w:lvl w:ilvl="0" w:tplc="0409000F">
      <w:start w:val="1"/>
      <w:numFmt w:val="decimal"/>
      <w:lvlText w:val="%1."/>
      <w:lvlJc w:val="left"/>
      <w:pPr>
        <w:ind w:left="1680" w:hanging="360"/>
      </w:pPr>
    </w:lvl>
    <w:lvl w:ilvl="1" w:tplc="04090019" w:tentative="1">
      <w:start w:val="1"/>
      <w:numFmt w:val="lowerLetter"/>
      <w:lvlText w:val="%2."/>
      <w:lvlJc w:val="left"/>
      <w:pPr>
        <w:ind w:left="2400" w:hanging="360"/>
      </w:pPr>
    </w:lvl>
    <w:lvl w:ilvl="2" w:tplc="0409001B" w:tentative="1">
      <w:start w:val="1"/>
      <w:numFmt w:val="lowerRoman"/>
      <w:lvlText w:val="%3."/>
      <w:lvlJc w:val="right"/>
      <w:pPr>
        <w:ind w:left="3120" w:hanging="180"/>
      </w:pPr>
    </w:lvl>
    <w:lvl w:ilvl="3" w:tplc="0409000F" w:tentative="1">
      <w:start w:val="1"/>
      <w:numFmt w:val="decimal"/>
      <w:lvlText w:val="%4."/>
      <w:lvlJc w:val="left"/>
      <w:pPr>
        <w:ind w:left="3840" w:hanging="360"/>
      </w:pPr>
    </w:lvl>
    <w:lvl w:ilvl="4" w:tplc="04090019" w:tentative="1">
      <w:start w:val="1"/>
      <w:numFmt w:val="lowerLetter"/>
      <w:lvlText w:val="%5."/>
      <w:lvlJc w:val="left"/>
      <w:pPr>
        <w:ind w:left="4560" w:hanging="360"/>
      </w:pPr>
    </w:lvl>
    <w:lvl w:ilvl="5" w:tplc="0409001B" w:tentative="1">
      <w:start w:val="1"/>
      <w:numFmt w:val="lowerRoman"/>
      <w:lvlText w:val="%6."/>
      <w:lvlJc w:val="right"/>
      <w:pPr>
        <w:ind w:left="5280" w:hanging="180"/>
      </w:pPr>
    </w:lvl>
    <w:lvl w:ilvl="6" w:tplc="0409000F" w:tentative="1">
      <w:start w:val="1"/>
      <w:numFmt w:val="decimal"/>
      <w:lvlText w:val="%7."/>
      <w:lvlJc w:val="left"/>
      <w:pPr>
        <w:ind w:left="6000" w:hanging="360"/>
      </w:pPr>
    </w:lvl>
    <w:lvl w:ilvl="7" w:tplc="04090019" w:tentative="1">
      <w:start w:val="1"/>
      <w:numFmt w:val="lowerLetter"/>
      <w:lvlText w:val="%8."/>
      <w:lvlJc w:val="left"/>
      <w:pPr>
        <w:ind w:left="6720" w:hanging="360"/>
      </w:pPr>
    </w:lvl>
    <w:lvl w:ilvl="8" w:tplc="0409001B" w:tentative="1">
      <w:start w:val="1"/>
      <w:numFmt w:val="lowerRoman"/>
      <w:lvlText w:val="%9."/>
      <w:lvlJc w:val="right"/>
      <w:pPr>
        <w:ind w:left="7440" w:hanging="180"/>
      </w:pPr>
    </w:lvl>
  </w:abstractNum>
  <w:abstractNum w:abstractNumId="4" w15:restartNumberingAfterBreak="0">
    <w:nsid w:val="20C84546"/>
    <w:multiLevelType w:val="hybridMultilevel"/>
    <w:tmpl w:val="BFCC93D0"/>
    <w:lvl w:ilvl="0" w:tplc="0409000F">
      <w:start w:val="1"/>
      <w:numFmt w:val="decimal"/>
      <w:lvlText w:val="%1."/>
      <w:lvlJc w:val="left"/>
      <w:pPr>
        <w:ind w:left="1680" w:hanging="360"/>
      </w:pPr>
    </w:lvl>
    <w:lvl w:ilvl="1" w:tplc="04090019" w:tentative="1">
      <w:start w:val="1"/>
      <w:numFmt w:val="lowerLetter"/>
      <w:lvlText w:val="%2."/>
      <w:lvlJc w:val="left"/>
      <w:pPr>
        <w:ind w:left="2400" w:hanging="360"/>
      </w:pPr>
    </w:lvl>
    <w:lvl w:ilvl="2" w:tplc="0409001B" w:tentative="1">
      <w:start w:val="1"/>
      <w:numFmt w:val="lowerRoman"/>
      <w:lvlText w:val="%3."/>
      <w:lvlJc w:val="right"/>
      <w:pPr>
        <w:ind w:left="3120" w:hanging="180"/>
      </w:pPr>
    </w:lvl>
    <w:lvl w:ilvl="3" w:tplc="0409000F" w:tentative="1">
      <w:start w:val="1"/>
      <w:numFmt w:val="decimal"/>
      <w:lvlText w:val="%4."/>
      <w:lvlJc w:val="left"/>
      <w:pPr>
        <w:ind w:left="3840" w:hanging="360"/>
      </w:pPr>
    </w:lvl>
    <w:lvl w:ilvl="4" w:tplc="04090019" w:tentative="1">
      <w:start w:val="1"/>
      <w:numFmt w:val="lowerLetter"/>
      <w:lvlText w:val="%5."/>
      <w:lvlJc w:val="left"/>
      <w:pPr>
        <w:ind w:left="4560" w:hanging="360"/>
      </w:pPr>
    </w:lvl>
    <w:lvl w:ilvl="5" w:tplc="0409001B" w:tentative="1">
      <w:start w:val="1"/>
      <w:numFmt w:val="lowerRoman"/>
      <w:lvlText w:val="%6."/>
      <w:lvlJc w:val="right"/>
      <w:pPr>
        <w:ind w:left="5280" w:hanging="180"/>
      </w:pPr>
    </w:lvl>
    <w:lvl w:ilvl="6" w:tplc="0409000F" w:tentative="1">
      <w:start w:val="1"/>
      <w:numFmt w:val="decimal"/>
      <w:lvlText w:val="%7."/>
      <w:lvlJc w:val="left"/>
      <w:pPr>
        <w:ind w:left="6000" w:hanging="360"/>
      </w:pPr>
    </w:lvl>
    <w:lvl w:ilvl="7" w:tplc="04090019" w:tentative="1">
      <w:start w:val="1"/>
      <w:numFmt w:val="lowerLetter"/>
      <w:lvlText w:val="%8."/>
      <w:lvlJc w:val="left"/>
      <w:pPr>
        <w:ind w:left="6720" w:hanging="360"/>
      </w:pPr>
    </w:lvl>
    <w:lvl w:ilvl="8" w:tplc="0409001B" w:tentative="1">
      <w:start w:val="1"/>
      <w:numFmt w:val="lowerRoman"/>
      <w:lvlText w:val="%9."/>
      <w:lvlJc w:val="right"/>
      <w:pPr>
        <w:ind w:left="7440" w:hanging="180"/>
      </w:pPr>
    </w:lvl>
  </w:abstractNum>
  <w:abstractNum w:abstractNumId="5" w15:restartNumberingAfterBreak="0">
    <w:nsid w:val="21003D76"/>
    <w:multiLevelType w:val="hybridMultilevel"/>
    <w:tmpl w:val="4BA2DFAC"/>
    <w:lvl w:ilvl="0" w:tplc="300A0001">
      <w:start w:val="1"/>
      <w:numFmt w:val="bullet"/>
      <w:lvlText w:val=""/>
      <w:lvlJc w:val="left"/>
      <w:pPr>
        <w:ind w:left="15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6" w15:restartNumberingAfterBreak="0">
    <w:nsid w:val="262522D6"/>
    <w:multiLevelType w:val="hybridMultilevel"/>
    <w:tmpl w:val="9D043786"/>
    <w:lvl w:ilvl="0" w:tplc="0409000F">
      <w:start w:val="1"/>
      <w:numFmt w:val="decimal"/>
      <w:lvlText w:val="%1."/>
      <w:lvlJc w:val="left"/>
      <w:pPr>
        <w:ind w:left="2202" w:hanging="360"/>
      </w:pPr>
    </w:lvl>
    <w:lvl w:ilvl="1" w:tplc="04090019" w:tentative="1">
      <w:start w:val="1"/>
      <w:numFmt w:val="lowerLetter"/>
      <w:lvlText w:val="%2."/>
      <w:lvlJc w:val="left"/>
      <w:pPr>
        <w:ind w:left="2922" w:hanging="360"/>
      </w:pPr>
    </w:lvl>
    <w:lvl w:ilvl="2" w:tplc="0409001B" w:tentative="1">
      <w:start w:val="1"/>
      <w:numFmt w:val="lowerRoman"/>
      <w:lvlText w:val="%3."/>
      <w:lvlJc w:val="right"/>
      <w:pPr>
        <w:ind w:left="3642" w:hanging="180"/>
      </w:pPr>
    </w:lvl>
    <w:lvl w:ilvl="3" w:tplc="0409000F" w:tentative="1">
      <w:start w:val="1"/>
      <w:numFmt w:val="decimal"/>
      <w:lvlText w:val="%4."/>
      <w:lvlJc w:val="left"/>
      <w:pPr>
        <w:ind w:left="4362" w:hanging="360"/>
      </w:pPr>
    </w:lvl>
    <w:lvl w:ilvl="4" w:tplc="04090019" w:tentative="1">
      <w:start w:val="1"/>
      <w:numFmt w:val="lowerLetter"/>
      <w:lvlText w:val="%5."/>
      <w:lvlJc w:val="left"/>
      <w:pPr>
        <w:ind w:left="5082" w:hanging="360"/>
      </w:pPr>
    </w:lvl>
    <w:lvl w:ilvl="5" w:tplc="0409001B" w:tentative="1">
      <w:start w:val="1"/>
      <w:numFmt w:val="lowerRoman"/>
      <w:lvlText w:val="%6."/>
      <w:lvlJc w:val="right"/>
      <w:pPr>
        <w:ind w:left="5802" w:hanging="180"/>
      </w:pPr>
    </w:lvl>
    <w:lvl w:ilvl="6" w:tplc="0409000F" w:tentative="1">
      <w:start w:val="1"/>
      <w:numFmt w:val="decimal"/>
      <w:lvlText w:val="%7."/>
      <w:lvlJc w:val="left"/>
      <w:pPr>
        <w:ind w:left="6522" w:hanging="360"/>
      </w:pPr>
    </w:lvl>
    <w:lvl w:ilvl="7" w:tplc="04090019" w:tentative="1">
      <w:start w:val="1"/>
      <w:numFmt w:val="lowerLetter"/>
      <w:lvlText w:val="%8."/>
      <w:lvlJc w:val="left"/>
      <w:pPr>
        <w:ind w:left="7242" w:hanging="360"/>
      </w:pPr>
    </w:lvl>
    <w:lvl w:ilvl="8" w:tplc="0409001B" w:tentative="1">
      <w:start w:val="1"/>
      <w:numFmt w:val="lowerRoman"/>
      <w:lvlText w:val="%9."/>
      <w:lvlJc w:val="right"/>
      <w:pPr>
        <w:ind w:left="7962" w:hanging="180"/>
      </w:pPr>
    </w:lvl>
  </w:abstractNum>
  <w:abstractNum w:abstractNumId="7" w15:restartNumberingAfterBreak="0">
    <w:nsid w:val="28532277"/>
    <w:multiLevelType w:val="hybridMultilevel"/>
    <w:tmpl w:val="FEB045BE"/>
    <w:lvl w:ilvl="0" w:tplc="0409000B">
      <w:start w:val="1"/>
      <w:numFmt w:val="bullet"/>
      <w:lvlText w:val=""/>
      <w:lvlJc w:val="left"/>
      <w:pPr>
        <w:ind w:left="15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8" w15:restartNumberingAfterBreak="0">
    <w:nsid w:val="2EFE7CFF"/>
    <w:multiLevelType w:val="hybridMultilevel"/>
    <w:tmpl w:val="4342863E"/>
    <w:lvl w:ilvl="0" w:tplc="0409000F">
      <w:start w:val="1"/>
      <w:numFmt w:val="decimal"/>
      <w:lvlText w:val="%1."/>
      <w:lvlJc w:val="left"/>
      <w:pPr>
        <w:ind w:left="2280" w:hanging="360"/>
      </w:pPr>
    </w:lvl>
    <w:lvl w:ilvl="1" w:tplc="04090019" w:tentative="1">
      <w:start w:val="1"/>
      <w:numFmt w:val="lowerLetter"/>
      <w:lvlText w:val="%2."/>
      <w:lvlJc w:val="left"/>
      <w:pPr>
        <w:ind w:left="3000" w:hanging="360"/>
      </w:pPr>
    </w:lvl>
    <w:lvl w:ilvl="2" w:tplc="0409001B" w:tentative="1">
      <w:start w:val="1"/>
      <w:numFmt w:val="lowerRoman"/>
      <w:lvlText w:val="%3."/>
      <w:lvlJc w:val="right"/>
      <w:pPr>
        <w:ind w:left="3720" w:hanging="180"/>
      </w:pPr>
    </w:lvl>
    <w:lvl w:ilvl="3" w:tplc="0409000F" w:tentative="1">
      <w:start w:val="1"/>
      <w:numFmt w:val="decimal"/>
      <w:lvlText w:val="%4."/>
      <w:lvlJc w:val="left"/>
      <w:pPr>
        <w:ind w:left="4440" w:hanging="360"/>
      </w:pPr>
    </w:lvl>
    <w:lvl w:ilvl="4" w:tplc="04090019" w:tentative="1">
      <w:start w:val="1"/>
      <w:numFmt w:val="lowerLetter"/>
      <w:lvlText w:val="%5."/>
      <w:lvlJc w:val="left"/>
      <w:pPr>
        <w:ind w:left="5160" w:hanging="360"/>
      </w:pPr>
    </w:lvl>
    <w:lvl w:ilvl="5" w:tplc="0409001B" w:tentative="1">
      <w:start w:val="1"/>
      <w:numFmt w:val="lowerRoman"/>
      <w:lvlText w:val="%6."/>
      <w:lvlJc w:val="right"/>
      <w:pPr>
        <w:ind w:left="5880" w:hanging="180"/>
      </w:pPr>
    </w:lvl>
    <w:lvl w:ilvl="6" w:tplc="0409000F" w:tentative="1">
      <w:start w:val="1"/>
      <w:numFmt w:val="decimal"/>
      <w:lvlText w:val="%7."/>
      <w:lvlJc w:val="left"/>
      <w:pPr>
        <w:ind w:left="6600" w:hanging="360"/>
      </w:pPr>
    </w:lvl>
    <w:lvl w:ilvl="7" w:tplc="04090019" w:tentative="1">
      <w:start w:val="1"/>
      <w:numFmt w:val="lowerLetter"/>
      <w:lvlText w:val="%8."/>
      <w:lvlJc w:val="left"/>
      <w:pPr>
        <w:ind w:left="7320" w:hanging="360"/>
      </w:pPr>
    </w:lvl>
    <w:lvl w:ilvl="8" w:tplc="0409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9" w15:restartNumberingAfterBreak="0">
    <w:nsid w:val="30AC78A3"/>
    <w:multiLevelType w:val="hybridMultilevel"/>
    <w:tmpl w:val="7668F4AE"/>
    <w:lvl w:ilvl="0" w:tplc="BCE665EA">
      <w:numFmt w:val="bullet"/>
      <w:lvlText w:val="●"/>
      <w:lvlJc w:val="left"/>
      <w:pPr>
        <w:ind w:left="840" w:hanging="360"/>
      </w:pPr>
      <w:rPr>
        <w:rFonts w:ascii="Arial" w:eastAsia="Arial" w:hAnsi="Arial" w:cs="Arial" w:hint="default"/>
        <w:w w:val="100"/>
        <w:sz w:val="22"/>
        <w:szCs w:val="22"/>
        <w:lang w:val="es-ES" w:eastAsia="en-US" w:bidi="ar-SA"/>
      </w:rPr>
    </w:lvl>
    <w:lvl w:ilvl="1" w:tplc="4FC496D8">
      <w:numFmt w:val="bullet"/>
      <w:lvlText w:val="●"/>
      <w:lvlJc w:val="left"/>
      <w:pPr>
        <w:ind w:left="1560" w:hanging="360"/>
      </w:pPr>
      <w:rPr>
        <w:rFonts w:ascii="Arial" w:eastAsia="Arial" w:hAnsi="Arial" w:cs="Arial" w:hint="default"/>
        <w:w w:val="100"/>
        <w:sz w:val="22"/>
        <w:szCs w:val="22"/>
        <w:lang w:val="es-ES" w:eastAsia="en-US" w:bidi="ar-SA"/>
      </w:rPr>
    </w:lvl>
    <w:lvl w:ilvl="2" w:tplc="76924FD8">
      <w:numFmt w:val="bullet"/>
      <w:lvlText w:val="•"/>
      <w:lvlJc w:val="left"/>
      <w:pPr>
        <w:ind w:left="2416" w:hanging="360"/>
      </w:pPr>
      <w:rPr>
        <w:rFonts w:hint="default"/>
        <w:lang w:val="es-ES" w:eastAsia="en-US" w:bidi="ar-SA"/>
      </w:rPr>
    </w:lvl>
    <w:lvl w:ilvl="3" w:tplc="7DD6DDD4">
      <w:numFmt w:val="bullet"/>
      <w:lvlText w:val="•"/>
      <w:lvlJc w:val="left"/>
      <w:pPr>
        <w:ind w:left="3273" w:hanging="360"/>
      </w:pPr>
      <w:rPr>
        <w:rFonts w:hint="default"/>
        <w:lang w:val="es-ES" w:eastAsia="en-US" w:bidi="ar-SA"/>
      </w:rPr>
    </w:lvl>
    <w:lvl w:ilvl="4" w:tplc="B44C7540">
      <w:numFmt w:val="bullet"/>
      <w:lvlText w:val="•"/>
      <w:lvlJc w:val="left"/>
      <w:pPr>
        <w:ind w:left="4129" w:hanging="360"/>
      </w:pPr>
      <w:rPr>
        <w:rFonts w:hint="default"/>
        <w:lang w:val="es-ES" w:eastAsia="en-US" w:bidi="ar-SA"/>
      </w:rPr>
    </w:lvl>
    <w:lvl w:ilvl="5" w:tplc="86807DA6">
      <w:numFmt w:val="bullet"/>
      <w:lvlText w:val="•"/>
      <w:lvlJc w:val="left"/>
      <w:pPr>
        <w:ind w:left="4986" w:hanging="360"/>
      </w:pPr>
      <w:rPr>
        <w:rFonts w:hint="default"/>
        <w:lang w:val="es-ES" w:eastAsia="en-US" w:bidi="ar-SA"/>
      </w:rPr>
    </w:lvl>
    <w:lvl w:ilvl="6" w:tplc="AD8A1C26">
      <w:numFmt w:val="bullet"/>
      <w:lvlText w:val="•"/>
      <w:lvlJc w:val="left"/>
      <w:pPr>
        <w:ind w:left="5842" w:hanging="360"/>
      </w:pPr>
      <w:rPr>
        <w:rFonts w:hint="default"/>
        <w:lang w:val="es-ES" w:eastAsia="en-US" w:bidi="ar-SA"/>
      </w:rPr>
    </w:lvl>
    <w:lvl w:ilvl="7" w:tplc="2EC82920">
      <w:numFmt w:val="bullet"/>
      <w:lvlText w:val="•"/>
      <w:lvlJc w:val="left"/>
      <w:pPr>
        <w:ind w:left="6699" w:hanging="360"/>
      </w:pPr>
      <w:rPr>
        <w:rFonts w:hint="default"/>
        <w:lang w:val="es-ES" w:eastAsia="en-US" w:bidi="ar-SA"/>
      </w:rPr>
    </w:lvl>
    <w:lvl w:ilvl="8" w:tplc="FBE4127A">
      <w:numFmt w:val="bullet"/>
      <w:lvlText w:val="•"/>
      <w:lvlJc w:val="left"/>
      <w:pPr>
        <w:ind w:left="7555" w:hanging="360"/>
      </w:pPr>
      <w:rPr>
        <w:rFonts w:hint="default"/>
        <w:lang w:val="es-ES" w:eastAsia="en-US" w:bidi="ar-SA"/>
      </w:rPr>
    </w:lvl>
  </w:abstractNum>
  <w:abstractNum w:abstractNumId="10" w15:restartNumberingAfterBreak="0">
    <w:nsid w:val="34B37FF0"/>
    <w:multiLevelType w:val="hybridMultilevel"/>
    <w:tmpl w:val="E186713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A94D0D"/>
    <w:multiLevelType w:val="hybridMultilevel"/>
    <w:tmpl w:val="E8467366"/>
    <w:lvl w:ilvl="0" w:tplc="300A0001">
      <w:start w:val="1"/>
      <w:numFmt w:val="bullet"/>
      <w:lvlText w:val=""/>
      <w:lvlJc w:val="left"/>
      <w:pPr>
        <w:ind w:left="15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12" w15:restartNumberingAfterBreak="0">
    <w:nsid w:val="40012A1A"/>
    <w:multiLevelType w:val="hybridMultilevel"/>
    <w:tmpl w:val="BBC4DD8E"/>
    <w:lvl w:ilvl="0" w:tplc="0409000F">
      <w:start w:val="1"/>
      <w:numFmt w:val="decimal"/>
      <w:lvlText w:val="%1."/>
      <w:lvlJc w:val="left"/>
      <w:pPr>
        <w:ind w:left="1560" w:hanging="360"/>
      </w:pPr>
    </w:lvl>
    <w:lvl w:ilvl="1" w:tplc="04090019" w:tentative="1">
      <w:start w:val="1"/>
      <w:numFmt w:val="lowerLetter"/>
      <w:lvlText w:val="%2."/>
      <w:lvlJc w:val="left"/>
      <w:pPr>
        <w:ind w:left="2280" w:hanging="360"/>
      </w:pPr>
    </w:lvl>
    <w:lvl w:ilvl="2" w:tplc="0409001B" w:tentative="1">
      <w:start w:val="1"/>
      <w:numFmt w:val="lowerRoman"/>
      <w:lvlText w:val="%3."/>
      <w:lvlJc w:val="right"/>
      <w:pPr>
        <w:ind w:left="3000" w:hanging="180"/>
      </w:pPr>
    </w:lvl>
    <w:lvl w:ilvl="3" w:tplc="0409000F" w:tentative="1">
      <w:start w:val="1"/>
      <w:numFmt w:val="decimal"/>
      <w:lvlText w:val="%4."/>
      <w:lvlJc w:val="left"/>
      <w:pPr>
        <w:ind w:left="3720" w:hanging="360"/>
      </w:pPr>
    </w:lvl>
    <w:lvl w:ilvl="4" w:tplc="04090019" w:tentative="1">
      <w:start w:val="1"/>
      <w:numFmt w:val="lowerLetter"/>
      <w:lvlText w:val="%5."/>
      <w:lvlJc w:val="left"/>
      <w:pPr>
        <w:ind w:left="4440" w:hanging="360"/>
      </w:pPr>
    </w:lvl>
    <w:lvl w:ilvl="5" w:tplc="0409001B" w:tentative="1">
      <w:start w:val="1"/>
      <w:numFmt w:val="lowerRoman"/>
      <w:lvlText w:val="%6."/>
      <w:lvlJc w:val="right"/>
      <w:pPr>
        <w:ind w:left="5160" w:hanging="180"/>
      </w:pPr>
    </w:lvl>
    <w:lvl w:ilvl="6" w:tplc="0409000F" w:tentative="1">
      <w:start w:val="1"/>
      <w:numFmt w:val="decimal"/>
      <w:lvlText w:val="%7."/>
      <w:lvlJc w:val="left"/>
      <w:pPr>
        <w:ind w:left="5880" w:hanging="360"/>
      </w:pPr>
    </w:lvl>
    <w:lvl w:ilvl="7" w:tplc="04090019" w:tentative="1">
      <w:start w:val="1"/>
      <w:numFmt w:val="lowerLetter"/>
      <w:lvlText w:val="%8."/>
      <w:lvlJc w:val="left"/>
      <w:pPr>
        <w:ind w:left="6600" w:hanging="360"/>
      </w:pPr>
    </w:lvl>
    <w:lvl w:ilvl="8" w:tplc="0409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60A67DBB"/>
    <w:multiLevelType w:val="hybridMultilevel"/>
    <w:tmpl w:val="6512C244"/>
    <w:lvl w:ilvl="0" w:tplc="300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4" w15:restartNumberingAfterBreak="0">
    <w:nsid w:val="68167015"/>
    <w:multiLevelType w:val="hybridMultilevel"/>
    <w:tmpl w:val="5648974A"/>
    <w:lvl w:ilvl="0" w:tplc="0409000F">
      <w:start w:val="1"/>
      <w:numFmt w:val="decimal"/>
      <w:lvlText w:val="%1."/>
      <w:lvlJc w:val="left"/>
      <w:pPr>
        <w:ind w:left="2280" w:hanging="360"/>
      </w:pPr>
    </w:lvl>
    <w:lvl w:ilvl="1" w:tplc="04090019" w:tentative="1">
      <w:start w:val="1"/>
      <w:numFmt w:val="lowerLetter"/>
      <w:lvlText w:val="%2."/>
      <w:lvlJc w:val="left"/>
      <w:pPr>
        <w:ind w:left="3000" w:hanging="360"/>
      </w:pPr>
    </w:lvl>
    <w:lvl w:ilvl="2" w:tplc="0409001B" w:tentative="1">
      <w:start w:val="1"/>
      <w:numFmt w:val="lowerRoman"/>
      <w:lvlText w:val="%3."/>
      <w:lvlJc w:val="right"/>
      <w:pPr>
        <w:ind w:left="3720" w:hanging="180"/>
      </w:pPr>
    </w:lvl>
    <w:lvl w:ilvl="3" w:tplc="0409000F" w:tentative="1">
      <w:start w:val="1"/>
      <w:numFmt w:val="decimal"/>
      <w:lvlText w:val="%4."/>
      <w:lvlJc w:val="left"/>
      <w:pPr>
        <w:ind w:left="4440" w:hanging="360"/>
      </w:pPr>
    </w:lvl>
    <w:lvl w:ilvl="4" w:tplc="04090019" w:tentative="1">
      <w:start w:val="1"/>
      <w:numFmt w:val="lowerLetter"/>
      <w:lvlText w:val="%5."/>
      <w:lvlJc w:val="left"/>
      <w:pPr>
        <w:ind w:left="5160" w:hanging="360"/>
      </w:pPr>
    </w:lvl>
    <w:lvl w:ilvl="5" w:tplc="0409001B" w:tentative="1">
      <w:start w:val="1"/>
      <w:numFmt w:val="lowerRoman"/>
      <w:lvlText w:val="%6."/>
      <w:lvlJc w:val="right"/>
      <w:pPr>
        <w:ind w:left="5880" w:hanging="180"/>
      </w:pPr>
    </w:lvl>
    <w:lvl w:ilvl="6" w:tplc="0409000F" w:tentative="1">
      <w:start w:val="1"/>
      <w:numFmt w:val="decimal"/>
      <w:lvlText w:val="%7."/>
      <w:lvlJc w:val="left"/>
      <w:pPr>
        <w:ind w:left="6600" w:hanging="360"/>
      </w:pPr>
    </w:lvl>
    <w:lvl w:ilvl="7" w:tplc="04090019" w:tentative="1">
      <w:start w:val="1"/>
      <w:numFmt w:val="lowerLetter"/>
      <w:lvlText w:val="%8."/>
      <w:lvlJc w:val="left"/>
      <w:pPr>
        <w:ind w:left="7320" w:hanging="360"/>
      </w:pPr>
    </w:lvl>
    <w:lvl w:ilvl="8" w:tplc="0409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15" w15:restartNumberingAfterBreak="0">
    <w:nsid w:val="6F462DFE"/>
    <w:multiLevelType w:val="hybridMultilevel"/>
    <w:tmpl w:val="F714595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74CC0285"/>
    <w:multiLevelType w:val="hybridMultilevel"/>
    <w:tmpl w:val="8F68314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5127381"/>
    <w:multiLevelType w:val="hybridMultilevel"/>
    <w:tmpl w:val="B37895DE"/>
    <w:lvl w:ilvl="0" w:tplc="CFFA2778">
      <w:start w:val="1"/>
      <w:numFmt w:val="decimal"/>
      <w:lvlText w:val="%1."/>
      <w:lvlJc w:val="left"/>
      <w:pPr>
        <w:ind w:left="1200" w:hanging="360"/>
      </w:pPr>
      <w:rPr>
        <w:rFonts w:hint="default"/>
        <w:b/>
      </w:rPr>
    </w:lvl>
    <w:lvl w:ilvl="1" w:tplc="300A0019" w:tentative="1">
      <w:start w:val="1"/>
      <w:numFmt w:val="lowerLetter"/>
      <w:lvlText w:val="%2."/>
      <w:lvlJc w:val="left"/>
      <w:pPr>
        <w:ind w:left="1920" w:hanging="360"/>
      </w:pPr>
    </w:lvl>
    <w:lvl w:ilvl="2" w:tplc="300A001B" w:tentative="1">
      <w:start w:val="1"/>
      <w:numFmt w:val="lowerRoman"/>
      <w:lvlText w:val="%3."/>
      <w:lvlJc w:val="right"/>
      <w:pPr>
        <w:ind w:left="2640" w:hanging="180"/>
      </w:pPr>
    </w:lvl>
    <w:lvl w:ilvl="3" w:tplc="300A000F" w:tentative="1">
      <w:start w:val="1"/>
      <w:numFmt w:val="decimal"/>
      <w:lvlText w:val="%4."/>
      <w:lvlJc w:val="left"/>
      <w:pPr>
        <w:ind w:left="3360" w:hanging="360"/>
      </w:pPr>
    </w:lvl>
    <w:lvl w:ilvl="4" w:tplc="300A0019" w:tentative="1">
      <w:start w:val="1"/>
      <w:numFmt w:val="lowerLetter"/>
      <w:lvlText w:val="%5."/>
      <w:lvlJc w:val="left"/>
      <w:pPr>
        <w:ind w:left="4080" w:hanging="360"/>
      </w:pPr>
    </w:lvl>
    <w:lvl w:ilvl="5" w:tplc="300A001B" w:tentative="1">
      <w:start w:val="1"/>
      <w:numFmt w:val="lowerRoman"/>
      <w:lvlText w:val="%6."/>
      <w:lvlJc w:val="right"/>
      <w:pPr>
        <w:ind w:left="4800" w:hanging="180"/>
      </w:pPr>
    </w:lvl>
    <w:lvl w:ilvl="6" w:tplc="300A000F" w:tentative="1">
      <w:start w:val="1"/>
      <w:numFmt w:val="decimal"/>
      <w:lvlText w:val="%7."/>
      <w:lvlJc w:val="left"/>
      <w:pPr>
        <w:ind w:left="5520" w:hanging="360"/>
      </w:pPr>
    </w:lvl>
    <w:lvl w:ilvl="7" w:tplc="300A0019" w:tentative="1">
      <w:start w:val="1"/>
      <w:numFmt w:val="lowerLetter"/>
      <w:lvlText w:val="%8."/>
      <w:lvlJc w:val="left"/>
      <w:pPr>
        <w:ind w:left="6240" w:hanging="360"/>
      </w:pPr>
    </w:lvl>
    <w:lvl w:ilvl="8" w:tplc="300A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18" w15:restartNumberingAfterBreak="0">
    <w:nsid w:val="78C73903"/>
    <w:multiLevelType w:val="hybridMultilevel"/>
    <w:tmpl w:val="DB1C67A4"/>
    <w:lvl w:ilvl="0" w:tplc="3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7AA71EEC"/>
    <w:multiLevelType w:val="hybridMultilevel"/>
    <w:tmpl w:val="8E8CF834"/>
    <w:lvl w:ilvl="0" w:tplc="0409000B">
      <w:start w:val="1"/>
      <w:numFmt w:val="bullet"/>
      <w:lvlText w:val=""/>
      <w:lvlJc w:val="left"/>
      <w:pPr>
        <w:ind w:left="15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20" w15:restartNumberingAfterBreak="0">
    <w:nsid w:val="7AC06E7D"/>
    <w:multiLevelType w:val="hybridMultilevel"/>
    <w:tmpl w:val="0F9C4224"/>
    <w:lvl w:ilvl="0" w:tplc="04090001">
      <w:start w:val="1"/>
      <w:numFmt w:val="bullet"/>
      <w:lvlText w:val=""/>
      <w:lvlJc w:val="left"/>
      <w:pPr>
        <w:ind w:left="15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21" w15:restartNumberingAfterBreak="0">
    <w:nsid w:val="7AE91955"/>
    <w:multiLevelType w:val="hybridMultilevel"/>
    <w:tmpl w:val="2F54FF90"/>
    <w:lvl w:ilvl="0" w:tplc="0409000F">
      <w:start w:val="1"/>
      <w:numFmt w:val="decimal"/>
      <w:lvlText w:val="%1."/>
      <w:lvlJc w:val="left"/>
      <w:pPr>
        <w:ind w:left="2202" w:hanging="360"/>
      </w:pPr>
    </w:lvl>
    <w:lvl w:ilvl="1" w:tplc="04090019" w:tentative="1">
      <w:start w:val="1"/>
      <w:numFmt w:val="lowerLetter"/>
      <w:lvlText w:val="%2."/>
      <w:lvlJc w:val="left"/>
      <w:pPr>
        <w:ind w:left="2922" w:hanging="360"/>
      </w:pPr>
    </w:lvl>
    <w:lvl w:ilvl="2" w:tplc="0409001B" w:tentative="1">
      <w:start w:val="1"/>
      <w:numFmt w:val="lowerRoman"/>
      <w:lvlText w:val="%3."/>
      <w:lvlJc w:val="right"/>
      <w:pPr>
        <w:ind w:left="3642" w:hanging="180"/>
      </w:pPr>
    </w:lvl>
    <w:lvl w:ilvl="3" w:tplc="0409000F" w:tentative="1">
      <w:start w:val="1"/>
      <w:numFmt w:val="decimal"/>
      <w:lvlText w:val="%4."/>
      <w:lvlJc w:val="left"/>
      <w:pPr>
        <w:ind w:left="4362" w:hanging="360"/>
      </w:pPr>
    </w:lvl>
    <w:lvl w:ilvl="4" w:tplc="04090019" w:tentative="1">
      <w:start w:val="1"/>
      <w:numFmt w:val="lowerLetter"/>
      <w:lvlText w:val="%5."/>
      <w:lvlJc w:val="left"/>
      <w:pPr>
        <w:ind w:left="5082" w:hanging="360"/>
      </w:pPr>
    </w:lvl>
    <w:lvl w:ilvl="5" w:tplc="0409001B" w:tentative="1">
      <w:start w:val="1"/>
      <w:numFmt w:val="lowerRoman"/>
      <w:lvlText w:val="%6."/>
      <w:lvlJc w:val="right"/>
      <w:pPr>
        <w:ind w:left="5802" w:hanging="180"/>
      </w:pPr>
    </w:lvl>
    <w:lvl w:ilvl="6" w:tplc="0409000F" w:tentative="1">
      <w:start w:val="1"/>
      <w:numFmt w:val="decimal"/>
      <w:lvlText w:val="%7."/>
      <w:lvlJc w:val="left"/>
      <w:pPr>
        <w:ind w:left="6522" w:hanging="360"/>
      </w:pPr>
    </w:lvl>
    <w:lvl w:ilvl="7" w:tplc="04090019" w:tentative="1">
      <w:start w:val="1"/>
      <w:numFmt w:val="lowerLetter"/>
      <w:lvlText w:val="%8."/>
      <w:lvlJc w:val="left"/>
      <w:pPr>
        <w:ind w:left="7242" w:hanging="360"/>
      </w:pPr>
    </w:lvl>
    <w:lvl w:ilvl="8" w:tplc="0409001B" w:tentative="1">
      <w:start w:val="1"/>
      <w:numFmt w:val="lowerRoman"/>
      <w:lvlText w:val="%9."/>
      <w:lvlJc w:val="right"/>
      <w:pPr>
        <w:ind w:left="7962" w:hanging="180"/>
      </w:pPr>
    </w:lvl>
  </w:abstractNum>
  <w:abstractNum w:abstractNumId="22" w15:restartNumberingAfterBreak="0">
    <w:nsid w:val="7E0E3AE8"/>
    <w:multiLevelType w:val="hybridMultilevel"/>
    <w:tmpl w:val="4AF4F86C"/>
    <w:lvl w:ilvl="0" w:tplc="F1166BBE">
      <w:numFmt w:val="bullet"/>
      <w:lvlText w:val=""/>
      <w:lvlJc w:val="left"/>
      <w:pPr>
        <w:ind w:left="1560" w:hanging="360"/>
      </w:pPr>
      <w:rPr>
        <w:rFonts w:ascii="Symbol" w:eastAsia="Symbol" w:hAnsi="Symbol" w:cs="Symbol" w:hint="default"/>
        <w:w w:val="100"/>
        <w:sz w:val="22"/>
        <w:szCs w:val="22"/>
        <w:lang w:val="es-ES" w:eastAsia="en-US" w:bidi="ar-SA"/>
      </w:rPr>
    </w:lvl>
    <w:lvl w:ilvl="1" w:tplc="D5A4AB3E">
      <w:numFmt w:val="bullet"/>
      <w:lvlText w:val="•"/>
      <w:lvlJc w:val="left"/>
      <w:pPr>
        <w:ind w:left="2330" w:hanging="360"/>
      </w:pPr>
      <w:rPr>
        <w:rFonts w:hint="default"/>
        <w:lang w:val="es-ES" w:eastAsia="en-US" w:bidi="ar-SA"/>
      </w:rPr>
    </w:lvl>
    <w:lvl w:ilvl="2" w:tplc="D60E9614">
      <w:numFmt w:val="bullet"/>
      <w:lvlText w:val="•"/>
      <w:lvlJc w:val="left"/>
      <w:pPr>
        <w:ind w:left="3101" w:hanging="360"/>
      </w:pPr>
      <w:rPr>
        <w:rFonts w:hint="default"/>
        <w:lang w:val="es-ES" w:eastAsia="en-US" w:bidi="ar-SA"/>
      </w:rPr>
    </w:lvl>
    <w:lvl w:ilvl="3" w:tplc="01EE43CA">
      <w:numFmt w:val="bullet"/>
      <w:lvlText w:val="•"/>
      <w:lvlJc w:val="left"/>
      <w:pPr>
        <w:ind w:left="3872" w:hanging="360"/>
      </w:pPr>
      <w:rPr>
        <w:rFonts w:hint="default"/>
        <w:lang w:val="es-ES" w:eastAsia="en-US" w:bidi="ar-SA"/>
      </w:rPr>
    </w:lvl>
    <w:lvl w:ilvl="4" w:tplc="14C29672">
      <w:numFmt w:val="bullet"/>
      <w:lvlText w:val="•"/>
      <w:lvlJc w:val="left"/>
      <w:pPr>
        <w:ind w:left="4643" w:hanging="360"/>
      </w:pPr>
      <w:rPr>
        <w:rFonts w:hint="default"/>
        <w:lang w:val="es-ES" w:eastAsia="en-US" w:bidi="ar-SA"/>
      </w:rPr>
    </w:lvl>
    <w:lvl w:ilvl="5" w:tplc="41C4652E">
      <w:numFmt w:val="bullet"/>
      <w:lvlText w:val="•"/>
      <w:lvlJc w:val="left"/>
      <w:pPr>
        <w:ind w:left="5414" w:hanging="360"/>
      </w:pPr>
      <w:rPr>
        <w:rFonts w:hint="default"/>
        <w:lang w:val="es-ES" w:eastAsia="en-US" w:bidi="ar-SA"/>
      </w:rPr>
    </w:lvl>
    <w:lvl w:ilvl="6" w:tplc="F30483D4">
      <w:numFmt w:val="bullet"/>
      <w:lvlText w:val="•"/>
      <w:lvlJc w:val="left"/>
      <w:pPr>
        <w:ind w:left="6185" w:hanging="360"/>
      </w:pPr>
      <w:rPr>
        <w:rFonts w:hint="default"/>
        <w:lang w:val="es-ES" w:eastAsia="en-US" w:bidi="ar-SA"/>
      </w:rPr>
    </w:lvl>
    <w:lvl w:ilvl="7" w:tplc="C0ECAF0C">
      <w:numFmt w:val="bullet"/>
      <w:lvlText w:val="•"/>
      <w:lvlJc w:val="left"/>
      <w:pPr>
        <w:ind w:left="6956" w:hanging="360"/>
      </w:pPr>
      <w:rPr>
        <w:rFonts w:hint="default"/>
        <w:lang w:val="es-ES" w:eastAsia="en-US" w:bidi="ar-SA"/>
      </w:rPr>
    </w:lvl>
    <w:lvl w:ilvl="8" w:tplc="EB9C59DA">
      <w:numFmt w:val="bullet"/>
      <w:lvlText w:val="•"/>
      <w:lvlJc w:val="left"/>
      <w:pPr>
        <w:ind w:left="7727" w:hanging="360"/>
      </w:pPr>
      <w:rPr>
        <w:rFonts w:hint="default"/>
        <w:lang w:val="es-ES" w:eastAsia="en-US" w:bidi="ar-SA"/>
      </w:rPr>
    </w:lvl>
  </w:abstractNum>
  <w:num w:numId="1" w16cid:durableId="1158183736">
    <w:abstractNumId w:val="22"/>
  </w:num>
  <w:num w:numId="2" w16cid:durableId="834959803">
    <w:abstractNumId w:val="9"/>
  </w:num>
  <w:num w:numId="3" w16cid:durableId="85882207">
    <w:abstractNumId w:val="20"/>
  </w:num>
  <w:num w:numId="4" w16cid:durableId="226770191">
    <w:abstractNumId w:val="15"/>
  </w:num>
  <w:num w:numId="5" w16cid:durableId="804783612">
    <w:abstractNumId w:val="18"/>
  </w:num>
  <w:num w:numId="6" w16cid:durableId="805046936">
    <w:abstractNumId w:val="7"/>
  </w:num>
  <w:num w:numId="7" w16cid:durableId="1999840674">
    <w:abstractNumId w:val="10"/>
  </w:num>
  <w:num w:numId="8" w16cid:durableId="1015036636">
    <w:abstractNumId w:val="19"/>
  </w:num>
  <w:num w:numId="9" w16cid:durableId="1191870389">
    <w:abstractNumId w:val="8"/>
  </w:num>
  <w:num w:numId="10" w16cid:durableId="1257128021">
    <w:abstractNumId w:val="12"/>
  </w:num>
  <w:num w:numId="11" w16cid:durableId="678846729">
    <w:abstractNumId w:val="0"/>
  </w:num>
  <w:num w:numId="12" w16cid:durableId="1456556345">
    <w:abstractNumId w:val="3"/>
  </w:num>
  <w:num w:numId="13" w16cid:durableId="1873103714">
    <w:abstractNumId w:val="6"/>
  </w:num>
  <w:num w:numId="14" w16cid:durableId="1019818763">
    <w:abstractNumId w:val="1"/>
  </w:num>
  <w:num w:numId="15" w16cid:durableId="640891186">
    <w:abstractNumId w:val="14"/>
  </w:num>
  <w:num w:numId="16" w16cid:durableId="590168192">
    <w:abstractNumId w:val="4"/>
  </w:num>
  <w:num w:numId="17" w16cid:durableId="1041707451">
    <w:abstractNumId w:val="2"/>
  </w:num>
  <w:num w:numId="18" w16cid:durableId="340862669">
    <w:abstractNumId w:val="21"/>
  </w:num>
  <w:num w:numId="19" w16cid:durableId="1253591467">
    <w:abstractNumId w:val="5"/>
  </w:num>
  <w:num w:numId="20" w16cid:durableId="1165167984">
    <w:abstractNumId w:val="11"/>
  </w:num>
  <w:num w:numId="21" w16cid:durableId="12461487">
    <w:abstractNumId w:val="17"/>
  </w:num>
  <w:num w:numId="22" w16cid:durableId="1682193988">
    <w:abstractNumId w:val="16"/>
  </w:num>
  <w:num w:numId="23" w16cid:durableId="154339819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0F8E"/>
    <w:rsid w:val="00005FE6"/>
    <w:rsid w:val="00006156"/>
    <w:rsid w:val="00013ED8"/>
    <w:rsid w:val="000142E5"/>
    <w:rsid w:val="0003769F"/>
    <w:rsid w:val="00045EBD"/>
    <w:rsid w:val="00047EF3"/>
    <w:rsid w:val="000516A1"/>
    <w:rsid w:val="00055AF3"/>
    <w:rsid w:val="00055D1C"/>
    <w:rsid w:val="00061F1B"/>
    <w:rsid w:val="00062953"/>
    <w:rsid w:val="00062BBD"/>
    <w:rsid w:val="00063195"/>
    <w:rsid w:val="00064AD9"/>
    <w:rsid w:val="00071212"/>
    <w:rsid w:val="000B0536"/>
    <w:rsid w:val="000C1425"/>
    <w:rsid w:val="000D4C70"/>
    <w:rsid w:val="000D4FF8"/>
    <w:rsid w:val="000E25CD"/>
    <w:rsid w:val="000E791F"/>
    <w:rsid w:val="000F5391"/>
    <w:rsid w:val="00125313"/>
    <w:rsid w:val="001571AA"/>
    <w:rsid w:val="00166997"/>
    <w:rsid w:val="00170A9A"/>
    <w:rsid w:val="00172817"/>
    <w:rsid w:val="00172A60"/>
    <w:rsid w:val="00173C0D"/>
    <w:rsid w:val="001864F7"/>
    <w:rsid w:val="00196E39"/>
    <w:rsid w:val="00197A6E"/>
    <w:rsid w:val="00197BF2"/>
    <w:rsid w:val="001B3A06"/>
    <w:rsid w:val="001B5B96"/>
    <w:rsid w:val="001B6325"/>
    <w:rsid w:val="001E419C"/>
    <w:rsid w:val="0021316C"/>
    <w:rsid w:val="002172BD"/>
    <w:rsid w:val="00231220"/>
    <w:rsid w:val="00243090"/>
    <w:rsid w:val="00252E6C"/>
    <w:rsid w:val="00260E85"/>
    <w:rsid w:val="0026177A"/>
    <w:rsid w:val="00264ED9"/>
    <w:rsid w:val="00266D62"/>
    <w:rsid w:val="00280D13"/>
    <w:rsid w:val="00295774"/>
    <w:rsid w:val="00297BED"/>
    <w:rsid w:val="002B23C4"/>
    <w:rsid w:val="002B6C3E"/>
    <w:rsid w:val="002E14DF"/>
    <w:rsid w:val="002E5AEB"/>
    <w:rsid w:val="002F0F54"/>
    <w:rsid w:val="00301EAF"/>
    <w:rsid w:val="003337A1"/>
    <w:rsid w:val="00350915"/>
    <w:rsid w:val="00365F23"/>
    <w:rsid w:val="00366A8E"/>
    <w:rsid w:val="0037006E"/>
    <w:rsid w:val="00383187"/>
    <w:rsid w:val="003A268A"/>
    <w:rsid w:val="003D4B44"/>
    <w:rsid w:val="003D5938"/>
    <w:rsid w:val="003D5CDA"/>
    <w:rsid w:val="003E22AD"/>
    <w:rsid w:val="003F0E94"/>
    <w:rsid w:val="004012F7"/>
    <w:rsid w:val="004165CE"/>
    <w:rsid w:val="0043588E"/>
    <w:rsid w:val="004414D3"/>
    <w:rsid w:val="00464410"/>
    <w:rsid w:val="00486E7C"/>
    <w:rsid w:val="004A40D3"/>
    <w:rsid w:val="004B0879"/>
    <w:rsid w:val="004B7B63"/>
    <w:rsid w:val="004C1E6D"/>
    <w:rsid w:val="004D33E3"/>
    <w:rsid w:val="004E089A"/>
    <w:rsid w:val="0052324E"/>
    <w:rsid w:val="005330E1"/>
    <w:rsid w:val="005401CA"/>
    <w:rsid w:val="00540750"/>
    <w:rsid w:val="005503DA"/>
    <w:rsid w:val="0055400E"/>
    <w:rsid w:val="00561DC0"/>
    <w:rsid w:val="00581CD8"/>
    <w:rsid w:val="0058536E"/>
    <w:rsid w:val="005A75AE"/>
    <w:rsid w:val="005C4987"/>
    <w:rsid w:val="005D7484"/>
    <w:rsid w:val="005F2085"/>
    <w:rsid w:val="006010F0"/>
    <w:rsid w:val="006013E8"/>
    <w:rsid w:val="00613FBD"/>
    <w:rsid w:val="006377E5"/>
    <w:rsid w:val="0065306A"/>
    <w:rsid w:val="00664EDC"/>
    <w:rsid w:val="00670CE6"/>
    <w:rsid w:val="006842D4"/>
    <w:rsid w:val="006851E4"/>
    <w:rsid w:val="00687604"/>
    <w:rsid w:val="006922D0"/>
    <w:rsid w:val="006A7F0C"/>
    <w:rsid w:val="006B23C1"/>
    <w:rsid w:val="006C342E"/>
    <w:rsid w:val="006D37AA"/>
    <w:rsid w:val="006F2156"/>
    <w:rsid w:val="0070754B"/>
    <w:rsid w:val="007105DB"/>
    <w:rsid w:val="0071172D"/>
    <w:rsid w:val="007212DC"/>
    <w:rsid w:val="0073218B"/>
    <w:rsid w:val="00740A99"/>
    <w:rsid w:val="007572B3"/>
    <w:rsid w:val="00775684"/>
    <w:rsid w:val="00775F58"/>
    <w:rsid w:val="007A05E9"/>
    <w:rsid w:val="007A42C5"/>
    <w:rsid w:val="007A6114"/>
    <w:rsid w:val="007B1168"/>
    <w:rsid w:val="007B4CCA"/>
    <w:rsid w:val="007E3396"/>
    <w:rsid w:val="00807B82"/>
    <w:rsid w:val="00812DF7"/>
    <w:rsid w:val="00815BC0"/>
    <w:rsid w:val="0083192C"/>
    <w:rsid w:val="008709EE"/>
    <w:rsid w:val="0087155D"/>
    <w:rsid w:val="0089052D"/>
    <w:rsid w:val="008A2BE0"/>
    <w:rsid w:val="008B31B2"/>
    <w:rsid w:val="008B3598"/>
    <w:rsid w:val="008B3BB8"/>
    <w:rsid w:val="008C6012"/>
    <w:rsid w:val="008D352E"/>
    <w:rsid w:val="008D38B1"/>
    <w:rsid w:val="008D7221"/>
    <w:rsid w:val="008E2B8D"/>
    <w:rsid w:val="00911E92"/>
    <w:rsid w:val="00914A4D"/>
    <w:rsid w:val="00916583"/>
    <w:rsid w:val="0092463A"/>
    <w:rsid w:val="00925B7C"/>
    <w:rsid w:val="0094216D"/>
    <w:rsid w:val="00947146"/>
    <w:rsid w:val="00960B7D"/>
    <w:rsid w:val="00961EF3"/>
    <w:rsid w:val="00962AE0"/>
    <w:rsid w:val="0099742E"/>
    <w:rsid w:val="009A0CDE"/>
    <w:rsid w:val="009A456F"/>
    <w:rsid w:val="009A4ABB"/>
    <w:rsid w:val="009B0629"/>
    <w:rsid w:val="009B52E8"/>
    <w:rsid w:val="009C1D18"/>
    <w:rsid w:val="009E123E"/>
    <w:rsid w:val="009F7C49"/>
    <w:rsid w:val="00A32F52"/>
    <w:rsid w:val="00A33CD6"/>
    <w:rsid w:val="00A476D8"/>
    <w:rsid w:val="00A53C79"/>
    <w:rsid w:val="00A54831"/>
    <w:rsid w:val="00A822EA"/>
    <w:rsid w:val="00A87D95"/>
    <w:rsid w:val="00AC4986"/>
    <w:rsid w:val="00AE4D1B"/>
    <w:rsid w:val="00AF1DF3"/>
    <w:rsid w:val="00AF2C45"/>
    <w:rsid w:val="00AF42A4"/>
    <w:rsid w:val="00AF5D7D"/>
    <w:rsid w:val="00B039DD"/>
    <w:rsid w:val="00B10130"/>
    <w:rsid w:val="00B12F3F"/>
    <w:rsid w:val="00B2381F"/>
    <w:rsid w:val="00B2614D"/>
    <w:rsid w:val="00B27167"/>
    <w:rsid w:val="00B31A73"/>
    <w:rsid w:val="00B37E97"/>
    <w:rsid w:val="00B42AEE"/>
    <w:rsid w:val="00B44480"/>
    <w:rsid w:val="00B5466D"/>
    <w:rsid w:val="00B73677"/>
    <w:rsid w:val="00B8477F"/>
    <w:rsid w:val="00BA5E95"/>
    <w:rsid w:val="00BC0158"/>
    <w:rsid w:val="00BC57ED"/>
    <w:rsid w:val="00BE7134"/>
    <w:rsid w:val="00BF092C"/>
    <w:rsid w:val="00BF1985"/>
    <w:rsid w:val="00C03FB1"/>
    <w:rsid w:val="00C20442"/>
    <w:rsid w:val="00C20538"/>
    <w:rsid w:val="00C35CF8"/>
    <w:rsid w:val="00C52B2C"/>
    <w:rsid w:val="00C56162"/>
    <w:rsid w:val="00C609E3"/>
    <w:rsid w:val="00C766F2"/>
    <w:rsid w:val="00C8101A"/>
    <w:rsid w:val="00C81889"/>
    <w:rsid w:val="00C94B1D"/>
    <w:rsid w:val="00CF3DC5"/>
    <w:rsid w:val="00CF4D42"/>
    <w:rsid w:val="00CF5ED3"/>
    <w:rsid w:val="00D00F00"/>
    <w:rsid w:val="00D213C9"/>
    <w:rsid w:val="00D3390B"/>
    <w:rsid w:val="00D34920"/>
    <w:rsid w:val="00D365F3"/>
    <w:rsid w:val="00D6488A"/>
    <w:rsid w:val="00D6581D"/>
    <w:rsid w:val="00D67D70"/>
    <w:rsid w:val="00D74736"/>
    <w:rsid w:val="00DB089B"/>
    <w:rsid w:val="00DB1AA5"/>
    <w:rsid w:val="00DB5AB6"/>
    <w:rsid w:val="00DC2680"/>
    <w:rsid w:val="00DC372E"/>
    <w:rsid w:val="00DD08C3"/>
    <w:rsid w:val="00DD0F8E"/>
    <w:rsid w:val="00DE1CD5"/>
    <w:rsid w:val="00DE71C9"/>
    <w:rsid w:val="00DF71C2"/>
    <w:rsid w:val="00E038D4"/>
    <w:rsid w:val="00E045BF"/>
    <w:rsid w:val="00E079C5"/>
    <w:rsid w:val="00E11EC1"/>
    <w:rsid w:val="00E22CCA"/>
    <w:rsid w:val="00E3104A"/>
    <w:rsid w:val="00E311C9"/>
    <w:rsid w:val="00E47B01"/>
    <w:rsid w:val="00E53FBD"/>
    <w:rsid w:val="00E60652"/>
    <w:rsid w:val="00E64784"/>
    <w:rsid w:val="00E677DC"/>
    <w:rsid w:val="00E70A54"/>
    <w:rsid w:val="00E74A64"/>
    <w:rsid w:val="00E766AF"/>
    <w:rsid w:val="00E86374"/>
    <w:rsid w:val="00E93BDC"/>
    <w:rsid w:val="00EA0DB4"/>
    <w:rsid w:val="00EB0A23"/>
    <w:rsid w:val="00EB4A6A"/>
    <w:rsid w:val="00EC52CF"/>
    <w:rsid w:val="00ED6B51"/>
    <w:rsid w:val="00EE45A4"/>
    <w:rsid w:val="00EF7C15"/>
    <w:rsid w:val="00F0047B"/>
    <w:rsid w:val="00F03015"/>
    <w:rsid w:val="00F32DD3"/>
    <w:rsid w:val="00F4099B"/>
    <w:rsid w:val="00F44DD7"/>
    <w:rsid w:val="00F5558E"/>
    <w:rsid w:val="00F55ADA"/>
    <w:rsid w:val="00F61F02"/>
    <w:rsid w:val="00F72089"/>
    <w:rsid w:val="00F814DB"/>
    <w:rsid w:val="00F92C00"/>
    <w:rsid w:val="00FB2C51"/>
    <w:rsid w:val="00FC389A"/>
    <w:rsid w:val="00FD4C77"/>
    <w:rsid w:val="00FD7274"/>
    <w:rsid w:val="00FE12B9"/>
    <w:rsid w:val="00FE32DE"/>
    <w:rsid w:val="00FE5A3D"/>
    <w:rsid w:val="0B50858E"/>
    <w:rsid w:val="742F33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C3C8BA"/>
  <w15:docId w15:val="{95607819-CDC8-4B71-8CEC-7AA2A8656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C"/>
    </w:rPr>
  </w:style>
  <w:style w:type="paragraph" w:styleId="Ttulo1">
    <w:name w:val="heading 1"/>
    <w:basedOn w:val="Normal"/>
    <w:uiPriority w:val="9"/>
    <w:qFormat/>
    <w:pPr>
      <w:ind w:left="960" w:right="960"/>
      <w:jc w:val="center"/>
      <w:outlineLvl w:val="0"/>
    </w:pPr>
    <w:rPr>
      <w:b/>
      <w:bCs/>
      <w:sz w:val="24"/>
      <w:szCs w:val="24"/>
    </w:rPr>
  </w:style>
  <w:style w:type="paragraph" w:styleId="Ttulo2">
    <w:name w:val="heading 2"/>
    <w:basedOn w:val="Normal"/>
    <w:uiPriority w:val="9"/>
    <w:unhideWhenUsed/>
    <w:qFormat/>
    <w:pPr>
      <w:ind w:left="840"/>
      <w:outlineLvl w:val="1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NormalTable0">
    <w:name w:val="Normal Table0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34"/>
    <w:qFormat/>
    <w:pPr>
      <w:ind w:left="1560" w:hanging="361"/>
    </w:pPr>
  </w:style>
  <w:style w:type="paragraph" w:customStyle="1" w:styleId="TableParagraph">
    <w:name w:val="Table Paragraph"/>
    <w:basedOn w:val="Normal"/>
    <w:uiPriority w:val="1"/>
    <w:qFormat/>
    <w:pPr>
      <w:spacing w:line="260" w:lineRule="exact"/>
      <w:ind w:left="122"/>
    </w:pPr>
    <w:rPr>
      <w:rFonts w:ascii="Caladea" w:eastAsia="Caladea" w:hAnsi="Caladea" w:cs="Caladea"/>
    </w:rPr>
  </w:style>
  <w:style w:type="character" w:styleId="Hipervnculo">
    <w:name w:val="Hyperlink"/>
    <w:basedOn w:val="Fuentedeprrafopredeter"/>
    <w:uiPriority w:val="99"/>
    <w:unhideWhenUsed/>
    <w:rsid w:val="00FD7274"/>
    <w:rPr>
      <w:color w:val="0000FF" w:themeColor="hyperlink"/>
      <w:u w:val="single"/>
    </w:rPr>
  </w:style>
  <w:style w:type="paragraph" w:styleId="Sinespaciado">
    <w:name w:val="No Spacing"/>
    <w:uiPriority w:val="1"/>
    <w:qFormat/>
    <w:rsid w:val="00055D1C"/>
    <w:rPr>
      <w:rFonts w:ascii="Arial" w:eastAsia="Arial" w:hAnsi="Arial" w:cs="Arial"/>
      <w:lang w:val="es-ES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AF5D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1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62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06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71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85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32A92D41840924CBB649E0B760C684C" ma:contentTypeVersion="8" ma:contentTypeDescription="Crear nuevo documento." ma:contentTypeScope="" ma:versionID="959af685bb3c86617c1b25ee8c7200dc">
  <xsd:schema xmlns:xsd="http://www.w3.org/2001/XMLSchema" xmlns:xs="http://www.w3.org/2001/XMLSchema" xmlns:p="http://schemas.microsoft.com/office/2006/metadata/properties" xmlns:ns2="2ac5fa87-d5fc-4b92-9827-b39765a449d2" targetNamespace="http://schemas.microsoft.com/office/2006/metadata/properties" ma:root="true" ma:fieldsID="657dd22d88498a1ee620456546112bbe" ns2:_="">
    <xsd:import namespace="2ac5fa87-d5fc-4b92-9827-b39765a449d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c5fa87-d5fc-4b92-9827-b39765a449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1E8CFD1-331D-4886-B4EA-71060E37CE0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8DEAA876-BA23-44F0-B889-4CCEDBBB766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ac5fa87-d5fc-4b92-9827-b39765a449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A638CDC-57D1-4D5E-9270-9501C97B87F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2544</TotalTime>
  <Pages>3</Pages>
  <Words>744</Words>
  <Characters>4098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XAVIER TIRADO I</dc:creator>
  <cp:lastModifiedBy>Xavier Tirado</cp:lastModifiedBy>
  <cp:revision>45</cp:revision>
  <dcterms:created xsi:type="dcterms:W3CDTF">2025-09-30T02:59:00Z</dcterms:created>
  <dcterms:modified xsi:type="dcterms:W3CDTF">2026-05-14T23:35:00Z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2021-06-28T00:00:00Z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2021-06-29T00:00:00Z</vt:filetime>
  </property>
  <property fmtid="{D5CDD505-2E9C-101B-9397-08002B2CF9AE}" pid="5" name="ContentTypeId">
    <vt:lpwstr>0x010100332A92D41840924CBB649E0B760C684C</vt:lpwstr>
  </property>
</Properties>
</file>