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8476" w14:textId="0AC536A0" w:rsidR="00C050E3" w:rsidRDefault="00651A83">
      <w:r>
        <w:t xml:space="preserve">Hola, esta es una </w:t>
      </w:r>
      <w:proofErr w:type="spellStart"/>
      <w:r>
        <w:t>puerba</w:t>
      </w:r>
      <w:proofErr w:type="spellEnd"/>
      <w:r>
        <w:t>, escribí mal prueba a propósito</w:t>
      </w:r>
    </w:p>
    <w:p w14:paraId="4F22717E" w14:textId="77777777" w:rsidR="00651A83" w:rsidRDefault="00651A83"/>
    <w:p w14:paraId="49A39748" w14:textId="77777777" w:rsidR="00651A83" w:rsidRDefault="00651A83"/>
    <w:sectPr w:rsidR="00651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43"/>
    <w:rsid w:val="001A041D"/>
    <w:rsid w:val="00573142"/>
    <w:rsid w:val="00651A83"/>
    <w:rsid w:val="008435A8"/>
    <w:rsid w:val="009A4745"/>
    <w:rsid w:val="00B53F43"/>
    <w:rsid w:val="00C050E3"/>
    <w:rsid w:val="00C17C3C"/>
    <w:rsid w:val="00D1461D"/>
    <w:rsid w:val="00D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5BC1"/>
  <w15:chartTrackingRefBased/>
  <w15:docId w15:val="{AFE10BD7-DC0F-46D3-B15F-3892A3C1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1D"/>
    <w:rPr>
      <w:rFonts w:ascii="Arial Narrow" w:hAnsi="Arial Narrow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A041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A041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A041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A2A1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41D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41D"/>
    <w:rPr>
      <w:rFonts w:ascii="Arial Narrow" w:eastAsiaTheme="majorEastAsia" w:hAnsi="Arial Narrow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041D"/>
    <w:rPr>
      <w:rFonts w:ascii="Arial" w:eastAsiaTheme="majorEastAsia" w:hAnsi="Arial" w:cstheme="majorBidi"/>
      <w:b/>
      <w:sz w:val="24"/>
      <w:szCs w:val="24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8435A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5A8"/>
    <w:rPr>
      <w:rFonts w:ascii="Arial Narrow" w:eastAsiaTheme="majorEastAsia" w:hAnsi="Arial Narrow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DA2A11"/>
    <w:rPr>
      <w:rFonts w:ascii="Arial Narrow" w:eastAsiaTheme="majorEastAsia" w:hAnsi="Arial Narrow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EDGARDO HERNANDEZ BENITES</dc:creator>
  <cp:keywords/>
  <dc:description/>
  <cp:lastModifiedBy>EDWIN EDGARDO HERNANDEZ BENITES</cp:lastModifiedBy>
  <cp:revision>2</cp:revision>
  <dcterms:created xsi:type="dcterms:W3CDTF">2022-02-05T06:01:00Z</dcterms:created>
  <dcterms:modified xsi:type="dcterms:W3CDTF">2022-02-05T06:01:00Z</dcterms:modified>
</cp:coreProperties>
</file>