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4DD" w:rsidRP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30"/>
          <w:szCs w:val="30"/>
          <w:lang w:val="es-MX"/>
        </w:rPr>
      </w:pPr>
      <w:r w:rsidRPr="007034DD">
        <w:rPr>
          <w:rFonts w:ascii="AppleSystemUIFont" w:hAnsi="AppleSystemUIFont" w:cs="AppleSystemUIFont"/>
          <w:b/>
          <w:bCs/>
          <w:kern w:val="0"/>
          <w:sz w:val="30"/>
          <w:szCs w:val="30"/>
          <w:lang w:val="es-MX"/>
        </w:rPr>
        <w:t xml:space="preserve">PRIMERA PARTE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</w:pPr>
      <w:r w:rsidRPr="007034DD"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 xml:space="preserve">¿QUÈ TANTO TE GUSTARÍA? </w:t>
      </w:r>
    </w:p>
    <w:p w:rsidR="007034DD" w:rsidRP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 w:rsidRPr="007034DD"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1. 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2. Armar y desarmar objetos mecánicos.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3. Resolver mecanizaciones numéricas.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4. Conocer y estudiar la estructura de las plantas y de los animales. 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5. Discutir en clase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7. Escribir cuentos, crónicas o artículos.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10. Llevar en orden tus libros o cuadernos.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12. Manejar herramientas y maquinaria.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13. Resolver problemas de aritmética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14. Hacer experimentos de Biología, Física o Química.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15. Ser jefe de un club o sociedad.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17. Leer obras literarias.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20. Ordenar y clasificar los libros de la biblioteca.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22. construir objetos o muebles de madera.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23. llevar las cuentas de una tienda escolar.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24. Investigar el origen de las costumbres de otros pueblos.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25. Dirigir la campaña política de un aspirante a la Sociedad de Alumnos.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27. Hacer versos para una revista o periódico estudiantil.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30. Aprender a escribir en máquina y taquigrafía. 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32. Repara las instalaciones eléctricas de tu casa.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33. Explicar a otros cómo resolver problemas de aritmética.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34. Estudiar y entender las causas de los movimientos sociales.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35. Hacer propaganda para la venta de un periódico estudiantil. 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37. Representar un papel en una obra teatral.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40. Ayudar a calificar las pruebas.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41. Criar animales en un rancho durante las vacaciones.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42. Proyectar o dirigir la construcción de un pozo o noria. 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43. Participar en concursos aritméticos.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44. Leer revistas y libros científicos. 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45. Leer biografías de políticos eminentes.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47. Participar en un concurso de oratorias.</w:t>
      </w:r>
    </w:p>
    <w:p w:rsidR="007034DD" w:rsidRP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50. Encargarse del archivo y los documentos de una sociedad. </w:t>
      </w:r>
    </w:p>
    <w:p w:rsidR="007034DD" w:rsidRP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  <w:lang w:val="es-MX"/>
        </w:rPr>
      </w:pPr>
      <w:r w:rsidRPr="007034DD"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 xml:space="preserve">SEGUNDA PARTE ¿QUÉ TANTO TE GUSTARÌA TRABAJAR COMO? </w:t>
      </w:r>
      <w:r w:rsidRPr="007034DD">
        <w:rPr>
          <w:rFonts w:ascii="MS Gothic" w:eastAsia="MS Gothic" w:hAnsi="MS Gothic" w:cs="MS Gothic" w:hint="eastAsia"/>
          <w:b/>
          <w:bCs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52. Perito mecánico en un gran taller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53. Experto calculista en una industria.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54. Investigador en un laboratorio de biología, física o química 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55. Agente de ventas de una empresa comercial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 xml:space="preserve">57. Redactor de un periódico.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60. Técnico organizador de oficinas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:rsidR="007034DD" w:rsidRP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s-MX"/>
        </w:rPr>
      </w:pPr>
      <w:r w:rsidRPr="007034DD">
        <w:rPr>
          <w:rFonts w:ascii="AppleSystemUIFont" w:hAnsi="AppleSystemUIFont" w:cs="AppleSystemUIFont"/>
          <w:b/>
          <w:bCs/>
          <w:kern w:val="0"/>
          <w:sz w:val="40"/>
          <w:szCs w:val="40"/>
          <w:lang w:val="es-MX"/>
        </w:rPr>
        <w:t xml:space="preserve">Segunda Parte 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 w:rsidRPr="007034DD"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 xml:space="preserve">¿QUÉ TAN APTO TE CONSIDERAS PARA?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MS Gothic" w:eastAsia="MS Gothic" w:hAnsi="MS Gothic" w:cs="MS Gothic"/>
          <w:kern w:val="0"/>
          <w:sz w:val="26"/>
          <w:szCs w:val="26"/>
          <w:lang w:val="es-MX"/>
        </w:rPr>
        <w:t>1.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2. ¿Ser Jefe competente de un grupo, equipo o club?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3. ¿Expresarte con facilidad en clase o al platicar con tus amigos?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4.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5.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6. ¿Llevar en forma correcta y ordenada los apuntes de la clase?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7. ¿Entender principios y experimentos de Biología?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8. ¿Ejecutar con rapidez y exactitud mecanizaciones aritméticas?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9. ¿Armar y componer objetos mecánicos como chapas, timbres, etc.?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10.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¿Actividades que requieren destreza manual?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11.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12.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¿Organizar y dirigir festivales, encuentros deportivos, excursiones o campañas sociales?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13.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¿Redactar composiciones o artículos periodísticos?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14.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15.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16.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¿Ordenar y clasificar debidamente documentos de una oficina?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17.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¿Entender principios y experimentos de Física?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18.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¿Resolver problemas de Aritmética?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19.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¿Desarmar , armar y componer objetos complicados?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20.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¿Manejar con habilidad herramientas de carpintería?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21.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22.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¿Convencer a otros para que hagan lo que tú crees que deben hacer?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23.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¿Componer versos serios o cómicos?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24.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25.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26.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¿Contestar y redactar correctamente oficios y cartas?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27.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¿Entender principios y experimentos de Química?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28.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¿Resolver rompecabezas numéricos?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29.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¿Resolver rompecabezas de alambre o de madera?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30.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¿Manejar con facilidad herramientas mecánicas como pinzas, llave de tuercas?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31.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32.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¿Dar órdenes a otros con seguridad y naturalidad?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33.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¿Escribir cuentos, narraciones o historias?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lastRenderedPageBreak/>
        <w:t xml:space="preserve">34.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35.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¿Aprender a entonar correctamente las canciones de moda?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36.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¿Anotar y manejar con exactitud y rapidez nombres, números y otros datos?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37.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¿Entender sucesos Económicos y Sociales?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38.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¿Resolver problemas de Álgebra?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39.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¿Armar y componer muebles?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40.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¿Manejar con habilidad pequeñas pinzas y herramientas como agujas manecillas, joyas, piezas de relojería, etc.?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41.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42.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¿Dirigir un grupo o equipo en situaciones difíciles o peligrosas?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43.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¿Saber distinguir y apreciar la buena literatura?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44.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45.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¿Saber distinguir y apreciar la buena música?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46.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¿Encargarse de recibir, anotar y dar recados sin olvidar detalles importantes?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47.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¿Entender las causas que determinen los acontecimientos históricos?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48.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¿Resolver problemas de Geometría?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49.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¿Aprender el funcionamiento de ciertos mecanismos complicados como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motores, relojes, bombas, etc.? </w:t>
      </w:r>
    </w:p>
    <w:p w:rsidR="007034DD" w:rsidRDefault="007034DD" w:rsidP="007034DD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50.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¿Hacer con facilidad trazos geométricos con la ayuda de las escuadras?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s-MX"/>
        </w:rPr>
        <w:t> </w:t>
      </w:r>
    </w:p>
    <w:p w:rsidR="007034DD" w:rsidRP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</w:pPr>
      <w:r w:rsidRPr="007034DD"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 xml:space="preserve">¿QUÉ TAN COMPETENTE TE SENTIRIAS PARA TRABAJAR COMO?: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51.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52.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¿Experto en relaciones sociales de una gran empresa?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53.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¿Escritor en un periódico en una empresa?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54.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55.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¿Concertista en una sinfónica?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56.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¿Supervisor y organizador de una oficina?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57.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¿Investigador de un laboratorio?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58.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¿Experto calculista y contador en una Institución?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59.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¿Perito mecánico en un gran taller? </w:t>
      </w:r>
    </w:p>
    <w:p w:rsidR="007034DD" w:rsidRDefault="007034DD" w:rsidP="007034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60.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¿Técnico cuyas actitudes se desempeñan fuera de la ciudad? </w:t>
      </w:r>
    </w:p>
    <w:p w:rsidR="00231794" w:rsidRPr="007034DD" w:rsidRDefault="00231794" w:rsidP="007034DD">
      <w:pPr>
        <w:rPr>
          <w:lang w:val="es-MX"/>
        </w:rPr>
      </w:pPr>
    </w:p>
    <w:sectPr w:rsidR="00231794" w:rsidRPr="007034DD" w:rsidSect="00E33A7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4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5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66132006">
    <w:abstractNumId w:val="0"/>
  </w:num>
  <w:num w:numId="2" w16cid:durableId="923223882">
    <w:abstractNumId w:val="1"/>
  </w:num>
  <w:num w:numId="3" w16cid:durableId="370499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DD"/>
    <w:rsid w:val="00231794"/>
    <w:rsid w:val="0070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1172E"/>
  <w15:chartTrackingRefBased/>
  <w15:docId w15:val="{1B554A70-E769-DD44-B53B-53FBA14E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727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galvan</dc:creator>
  <cp:keywords/>
  <dc:description/>
  <cp:lastModifiedBy>josue galvan</cp:lastModifiedBy>
  <cp:revision>1</cp:revision>
  <cp:lastPrinted>2023-09-21T00:16:00Z</cp:lastPrinted>
  <dcterms:created xsi:type="dcterms:W3CDTF">2023-09-21T00:08:00Z</dcterms:created>
  <dcterms:modified xsi:type="dcterms:W3CDTF">2023-09-21T00:16:00Z</dcterms:modified>
</cp:coreProperties>
</file>