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Requerimientos Funcionales.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>Registrar una nueva cita:</w:t>
      </w:r>
      <w:r>
        <w:rPr/>
        <w:t xml:space="preserve"> El usuario debe poder crear una cita, incluyendo detalles como la fecha, hora, descripción y ubicación.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>Visualizar citas programadas:</w:t>
      </w:r>
      <w:r>
        <w:rPr/>
        <w:t xml:space="preserve"> El sistema debe permitir al usuario ver todas sus citas en un calendario o lista organizada, de manera que pueda fácilmente revisar sus compromisos.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 xml:space="preserve">Recibir notificaciones de recordatorio: </w:t>
      </w:r>
      <w:r>
        <w:rPr>
          <w:b w:val="false"/>
          <w:bCs w:val="false"/>
        </w:rPr>
        <w:t>El sistema debe enviar notificaciones (por ejemplo, en forma de alertas o recordatorios) para avisar al usuario con antelación sobre citas programadas.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 xml:space="preserve">Editar o eliminar citas existentes: </w:t>
      </w:r>
      <w:r>
        <w:rPr>
          <w:b w:val="false"/>
          <w:bCs w:val="false"/>
        </w:rPr>
        <w:t>El usuario debe poder modificar o eliminar citas previamente registradas de manera fácil y rápida.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EC" w:eastAsia="es-E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C" w:eastAsia="es-E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1728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728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728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728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728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728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728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728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728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728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728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728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728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728b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728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728b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728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728b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728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728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728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728b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728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728b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31728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728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728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728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LibreOffice/25.8.2.2$Windows_X86_64 LibreOffice_project/d401f2107ccab8f924a8e2df40f573aab7605b6f</Application>
  <AppVersion>15.0000</AppVersion>
  <Pages>1</Pages>
  <Words>99</Words>
  <Characters>573</Characters>
  <CharactersWithSpaces>669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2025-11-17T20:09:00Z</dcterms:created>
  <dc:creator>Yandri Alejandro Guala Triviño</dc:creator>
  <dc:description/>
  <dc:language>es-EC</dc:language>
  <cp:lastModifiedBy/>
  <dcterms:modified xsi:type="dcterms:W3CDTF">2025-11-20T22:52:28Z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