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3E25FE03" w:rsidR="00953EF7" w:rsidRDefault="00201F52">
            <w:r>
              <w:t xml:space="preserve"> </w:t>
            </w:r>
            <w:r w:rsidR="00953EF7"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953EF7">
        <w:trPr>
          <w:trHeight w:val="602"/>
        </w:trPr>
        <w:tc>
          <w:tcPr>
            <w:tcW w:w="3005" w:type="dxa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C1382B">
        <w:trPr>
          <w:trHeight w:val="602"/>
        </w:trPr>
        <w:tc>
          <w:tcPr>
            <w:tcW w:w="3005" w:type="dxa"/>
            <w:shd w:val="clear" w:color="auto" w:fill="00B050"/>
          </w:tcPr>
          <w:p w14:paraId="20BEB7FC" w14:textId="0756CD6C" w:rsidR="00DF509A" w:rsidRDefault="00DF509A" w:rsidP="00DF509A">
            <w:r>
              <w:t>Bug level 2 item can be put it at start before ins</w:t>
            </w:r>
            <w:bookmarkStart w:id="0" w:name="_GoBack"/>
            <w:bookmarkEnd w:id="0"/>
            <w:r>
              <w:t>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953EF7">
        <w:trPr>
          <w:trHeight w:val="602"/>
        </w:trPr>
        <w:tc>
          <w:tcPr>
            <w:tcW w:w="3005" w:type="dxa"/>
          </w:tcPr>
          <w:p w14:paraId="0F23E872" w14:textId="24DE6131" w:rsidR="00DF509A" w:rsidRDefault="00DF509A" w:rsidP="00DF509A">
            <w:r>
              <w:t>Stop restart being 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19FEBED5" w:rsidR="007D6A48" w:rsidRDefault="007D6A48" w:rsidP="00DF509A">
            <w:r>
              <w:t>Level 3 timer doesn’t start.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953EF7">
        <w:trPr>
          <w:trHeight w:val="602"/>
        </w:trPr>
        <w:tc>
          <w:tcPr>
            <w:tcW w:w="3005" w:type="dxa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6BE696B7" w:rsidR="00A72A83" w:rsidRDefault="00A72A83" w:rsidP="00DF509A">
            <w:r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</w:tbl>
    <w:p w14:paraId="6C207023" w14:textId="3505208E" w:rsidR="001C3A5C" w:rsidRDefault="00C1382B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201F52"/>
    <w:rsid w:val="0024556A"/>
    <w:rsid w:val="003414E1"/>
    <w:rsid w:val="0035322D"/>
    <w:rsid w:val="00484D7A"/>
    <w:rsid w:val="0053698B"/>
    <w:rsid w:val="005C0EAC"/>
    <w:rsid w:val="005F1CF1"/>
    <w:rsid w:val="0067512F"/>
    <w:rsid w:val="007D6A48"/>
    <w:rsid w:val="00953EF7"/>
    <w:rsid w:val="00A72A83"/>
    <w:rsid w:val="00B430A1"/>
    <w:rsid w:val="00B52C8D"/>
    <w:rsid w:val="00BC1413"/>
    <w:rsid w:val="00C1382B"/>
    <w:rsid w:val="00DA41D0"/>
    <w:rsid w:val="00DE72D9"/>
    <w:rsid w:val="00DF509A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Ted Yeates</cp:lastModifiedBy>
  <cp:revision>17</cp:revision>
  <dcterms:created xsi:type="dcterms:W3CDTF">2018-02-20T23:15:00Z</dcterms:created>
  <dcterms:modified xsi:type="dcterms:W3CDTF">2018-03-04T14:14:00Z</dcterms:modified>
</cp:coreProperties>
</file>