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2E36B" w14:textId="77777777" w:rsidR="004C322B" w:rsidRPr="001F1064" w:rsidRDefault="004C322B" w:rsidP="004C322B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Федеральное государственное образовательное бюджетное учреждение</w:t>
      </w:r>
      <w:r w:rsidRPr="001F1064">
        <w:rPr>
          <w:rFonts w:ascii="Times New Roman" w:hAnsi="Times New Roman"/>
          <w:b/>
          <w:bCs/>
          <w:sz w:val="28"/>
          <w:szCs w:val="28"/>
        </w:rPr>
        <w:br/>
        <w:t>высшего образования «Финансовый университет при Правительстве РФ»</w:t>
      </w:r>
    </w:p>
    <w:p w14:paraId="25DB4CD3" w14:textId="77777777" w:rsidR="004C322B" w:rsidRPr="001F1064" w:rsidRDefault="004C322B" w:rsidP="004C322B">
      <w:pPr>
        <w:shd w:val="clear" w:color="auto" w:fill="FFFFFF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КОЛЛЕДЖ ИНФОРМАТИКИ И ПРОГРАММИРОВАНИЯ</w:t>
      </w:r>
    </w:p>
    <w:p w14:paraId="691F0E7F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77C01CA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B5D928E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FCC01D6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6F6E0D" w14:textId="28DF66C9" w:rsidR="004C322B" w:rsidRPr="00EC7AFC" w:rsidRDefault="004C322B" w:rsidP="004C322B">
      <w:pPr>
        <w:spacing w:after="0" w:line="360" w:lineRule="auto"/>
        <w:jc w:val="center"/>
        <w:rPr>
          <w:rFonts w:ascii="Times New Roman" w:hAnsi="Times New Roman"/>
          <w:b/>
          <w:sz w:val="56"/>
          <w:szCs w:val="28"/>
          <w:shd w:val="clear" w:color="auto" w:fill="FFFFFF"/>
        </w:rPr>
      </w:pPr>
      <w:r w:rsidRPr="00EC7AFC">
        <w:rPr>
          <w:rFonts w:ascii="Times New Roman" w:hAnsi="Times New Roman"/>
          <w:b/>
          <w:sz w:val="56"/>
          <w:szCs w:val="28"/>
          <w:shd w:val="clear" w:color="auto" w:fill="FFFFFF"/>
        </w:rPr>
        <w:t>ОТЧЁТ</w:t>
      </w:r>
      <w:r w:rsidR="009814E7">
        <w:rPr>
          <w:rFonts w:ascii="Times New Roman" w:hAnsi="Times New Roman"/>
          <w:b/>
          <w:sz w:val="56"/>
          <w:szCs w:val="28"/>
          <w:shd w:val="clear" w:color="auto" w:fill="FFFFFF"/>
        </w:rPr>
        <w:t xml:space="preserve"> №3</w:t>
      </w:r>
    </w:p>
    <w:p w14:paraId="4DDD8D36" w14:textId="77777777" w:rsidR="004C322B" w:rsidRPr="000063F0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jc w:val="center"/>
        <w:rPr>
          <w:b/>
          <w:bCs/>
          <w:sz w:val="32"/>
          <w:szCs w:val="28"/>
        </w:rPr>
      </w:pPr>
      <w:r w:rsidRPr="000063F0">
        <w:rPr>
          <w:b/>
          <w:bCs/>
          <w:sz w:val="32"/>
          <w:szCs w:val="28"/>
        </w:rPr>
        <w:t>Машинно-ориентированное программирование для решения задач защиты информации</w:t>
      </w:r>
    </w:p>
    <w:p w14:paraId="477F3C11" w14:textId="77777777" w:rsidR="004C322B" w:rsidRPr="001F1064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7730293F" w14:textId="77777777" w:rsidR="004C322B" w:rsidRPr="001F1064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0DAB4442" w14:textId="77777777" w:rsidR="004C322B" w:rsidRPr="001F1064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7E6660E1" w14:textId="77777777" w:rsidR="004C322B" w:rsidRPr="00EC7AFC" w:rsidRDefault="004C322B" w:rsidP="004C322B">
      <w:pPr>
        <w:tabs>
          <w:tab w:val="left" w:pos="360"/>
        </w:tabs>
        <w:spacing w:line="360" w:lineRule="auto"/>
        <w:rPr>
          <w:bCs/>
          <w:szCs w:val="28"/>
        </w:rPr>
      </w:pPr>
    </w:p>
    <w:p w14:paraId="389F8DD3" w14:textId="77777777" w:rsidR="004C322B" w:rsidRPr="001F1064" w:rsidRDefault="004C322B" w:rsidP="004C322B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Студента: Баулина Егора Михайловича</w:t>
      </w:r>
    </w:p>
    <w:p w14:paraId="5C10BBAE" w14:textId="77777777" w:rsidR="004C322B" w:rsidRPr="001F1064" w:rsidRDefault="004C322B" w:rsidP="004C322B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Дисциплина/Профессиональный модуль: </w:t>
      </w:r>
      <w:r>
        <w:rPr>
          <w:rFonts w:ascii="Times New Roman" w:hAnsi="Times New Roman"/>
          <w:sz w:val="28"/>
          <w:szCs w:val="28"/>
          <w:shd w:val="clear" w:color="auto" w:fill="FFFFFF"/>
        </w:rPr>
        <w:t>Машинно-ориентированное программирование для решения задач защиты информации</w:t>
      </w:r>
    </w:p>
    <w:p w14:paraId="08FCEEDC" w14:textId="77777777" w:rsidR="004C322B" w:rsidRPr="001F1064" w:rsidRDefault="004C322B" w:rsidP="004C322B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Группы: 3ОИБАС-818</w:t>
      </w:r>
    </w:p>
    <w:p w14:paraId="6A642FEE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Преподаватель</w:t>
      </w:r>
    </w:p>
    <w:p w14:paraId="208FBEA4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Сибирев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Иван Валерьевич</w:t>
      </w: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 /_________/</w:t>
      </w:r>
    </w:p>
    <w:p w14:paraId="459152C0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32059ED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B26D28F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Оценка за работу: _______</w:t>
      </w:r>
    </w:p>
    <w:p w14:paraId="5B687C5B" w14:textId="77777777" w:rsidR="004C322B" w:rsidRPr="001F1064" w:rsidRDefault="004C322B" w:rsidP="004C322B">
      <w:pPr>
        <w:tabs>
          <w:tab w:val="left" w:pos="360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5277A90B" w14:textId="77777777" w:rsidR="004C322B" w:rsidRPr="001F1064" w:rsidRDefault="004C322B" w:rsidP="004C322B">
      <w:pPr>
        <w:tabs>
          <w:tab w:val="left" w:pos="360"/>
        </w:tabs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539CD9BF" w14:textId="77777777" w:rsidR="004C322B" w:rsidRDefault="004C322B" w:rsidP="004C322B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Москва</w:t>
      </w:r>
    </w:p>
    <w:p w14:paraId="435A4A8E" w14:textId="77777777" w:rsidR="004C322B" w:rsidRPr="001F1064" w:rsidRDefault="004C322B" w:rsidP="004C322B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 w:rsidRPr="001F1064">
        <w:rPr>
          <w:rFonts w:ascii="Times New Roman" w:hAnsi="Times New Roman"/>
          <w:bCs/>
          <w:sz w:val="28"/>
          <w:szCs w:val="28"/>
        </w:rPr>
        <w:t xml:space="preserve"> 2020</w:t>
      </w:r>
    </w:p>
    <w:p w14:paraId="79EAFF13" w14:textId="43DFC7F0" w:rsidR="004C322B" w:rsidRDefault="004C322B" w:rsidP="004C322B"/>
    <w:bookmarkStart w:id="0" w:name="_Hlk5962709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2558990"/>
        <w:docPartObj>
          <w:docPartGallery w:val="Table of Contents"/>
          <w:docPartUnique/>
        </w:docPartObj>
      </w:sdtPr>
      <w:sdtEndPr/>
      <w:sdtContent>
        <w:p w14:paraId="6B392468" w14:textId="77777777" w:rsidR="004333C5" w:rsidRDefault="004333C5" w:rsidP="004333C5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bookmarkStart w:id="1" w:name="_GoBack"/>
        <w:bookmarkEnd w:id="1"/>
        <w:p w14:paraId="12A4D3D6" w14:textId="77777777" w:rsidR="00CF3410" w:rsidRDefault="004333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61966732" w:history="1">
            <w:r w:rsidR="00CF3410" w:rsidRPr="00DF605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Цель работы:</w:t>
            </w:r>
            <w:r w:rsidR="00CF3410">
              <w:rPr>
                <w:noProof/>
                <w:webHidden/>
              </w:rPr>
              <w:tab/>
            </w:r>
            <w:r w:rsidR="00CF3410">
              <w:rPr>
                <w:noProof/>
                <w:webHidden/>
              </w:rPr>
              <w:fldChar w:fldCharType="begin"/>
            </w:r>
            <w:r w:rsidR="00CF3410">
              <w:rPr>
                <w:noProof/>
                <w:webHidden/>
              </w:rPr>
              <w:instrText xml:space="preserve"> PAGEREF _Toc61966732 \h </w:instrText>
            </w:r>
            <w:r w:rsidR="00CF3410">
              <w:rPr>
                <w:noProof/>
                <w:webHidden/>
              </w:rPr>
            </w:r>
            <w:r w:rsidR="00CF3410">
              <w:rPr>
                <w:noProof/>
                <w:webHidden/>
              </w:rPr>
              <w:fldChar w:fldCharType="separate"/>
            </w:r>
            <w:r w:rsidR="00CF3410">
              <w:rPr>
                <w:noProof/>
                <w:webHidden/>
              </w:rPr>
              <w:t>3</w:t>
            </w:r>
            <w:r w:rsidR="00CF3410">
              <w:rPr>
                <w:noProof/>
                <w:webHidden/>
              </w:rPr>
              <w:fldChar w:fldCharType="end"/>
            </w:r>
          </w:hyperlink>
        </w:p>
        <w:p w14:paraId="585F8099" w14:textId="77777777" w:rsidR="00CF3410" w:rsidRDefault="00CF341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1966733" w:history="1">
            <w:r w:rsidRPr="00DF605B">
              <w:rPr>
                <w:rStyle w:val="a6"/>
                <w:rFonts w:ascii="Times New Roman" w:hAnsi="Times New Roman" w:cs="Times New Roman"/>
                <w:b/>
                <w:bCs/>
                <w:noProof/>
                <w:lang w:eastAsia="ru-RU"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_Toc61966733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4ED6" w14:textId="77777777" w:rsidR="00CF3410" w:rsidRDefault="00CF341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1966734" w:history="1">
            <w:r w:rsidRPr="00DF605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Изучение команд пересылки данных (</w:t>
            </w:r>
            <w:r w:rsidRPr="00DF605B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>L</w:t>
            </w:r>
            <w:r w:rsidRPr="00DF605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_Toc61966734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5F1B" w14:textId="77777777" w:rsidR="00CF3410" w:rsidRDefault="00CF341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1966735" w:history="1">
            <w:r w:rsidRPr="00DF605B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_Toc61966735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EE60" w14:textId="1A957B63" w:rsidR="004333C5" w:rsidRDefault="004333C5" w:rsidP="004333C5">
          <w:pPr>
            <w:spacing w:line="256" w:lineRule="auto"/>
          </w:pPr>
          <w:r>
            <w:rPr>
              <w:b/>
              <w:bCs/>
            </w:rPr>
            <w:fldChar w:fldCharType="end"/>
          </w:r>
        </w:p>
      </w:sdtContent>
    </w:sdt>
    <w:p w14:paraId="0439F28F" w14:textId="3E1B19F6" w:rsidR="004333C5" w:rsidRDefault="004333C5" w:rsidP="004C322B">
      <w:r>
        <w:br w:type="page"/>
      </w:r>
    </w:p>
    <w:p w14:paraId="0A37E0A9" w14:textId="77777777" w:rsidR="004333C5" w:rsidRDefault="004333C5" w:rsidP="004333C5">
      <w:bookmarkStart w:id="2" w:name="_Toc57822153"/>
      <w:bookmarkStart w:id="3" w:name="_Toc59032414"/>
      <w:bookmarkStart w:id="4" w:name="_Toc61966732"/>
      <w:r w:rsidRPr="00C27BD1">
        <w:rPr>
          <w:rStyle w:val="10"/>
          <w:rFonts w:ascii="Times New Roman" w:hAnsi="Times New Roman" w:cs="Times New Roman"/>
          <w:b/>
          <w:bCs/>
          <w:color w:val="000000" w:themeColor="text1"/>
        </w:rPr>
        <w:lastRenderedPageBreak/>
        <w:t>Цель работы</w:t>
      </w:r>
      <w:r w:rsidRPr="00A2356A">
        <w:rPr>
          <w:rStyle w:val="10"/>
          <w:rFonts w:ascii="Times New Roman" w:hAnsi="Times New Roman" w:cs="Times New Roman"/>
          <w:b/>
          <w:bCs/>
        </w:rPr>
        <w:t>:</w:t>
      </w:r>
      <w:bookmarkEnd w:id="2"/>
      <w:bookmarkEnd w:id="3"/>
      <w:bookmarkEnd w:id="4"/>
    </w:p>
    <w:p w14:paraId="1CB25723" w14:textId="653B4A02" w:rsidR="004333C5" w:rsidRDefault="004333C5" w:rsidP="00433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Дистанционно ознакомится с темой «</w:t>
      </w:r>
      <w:r w:rsidRPr="004333C5">
        <w:rPr>
          <w:rFonts w:ascii="Times New Roman" w:hAnsi="Times New Roman" w:cs="Times New Roman"/>
          <w:bCs/>
          <w:sz w:val="28"/>
          <w:szCs w:val="20"/>
        </w:rPr>
        <w:t>Изучение команд пересылки данных</w:t>
      </w:r>
      <w:r w:rsidRPr="00433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333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Изучение арифметических команд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0FC10C0" w14:textId="4B0A5F52" w:rsidR="004333C5" w:rsidRPr="004333C5" w:rsidRDefault="004333C5" w:rsidP="00433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4885C5" w14:textId="1E4AEF98" w:rsidR="004C322B" w:rsidRPr="00446863" w:rsidRDefault="004C322B" w:rsidP="004333C5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</w:pPr>
      <w:bookmarkStart w:id="5" w:name="_Toc61966733"/>
      <w:bookmarkEnd w:id="0"/>
      <w:r w:rsidRPr="004333C5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  <w:lastRenderedPageBreak/>
        <w:t>Лабораторная работа №</w:t>
      </w:r>
      <w:r w:rsidR="009814E7" w:rsidRPr="00446863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  <w:t>3</w:t>
      </w:r>
      <w:bookmarkEnd w:id="5"/>
    </w:p>
    <w:p w14:paraId="41A97C9E" w14:textId="2C61D9B0" w:rsidR="00631D0D" w:rsidRPr="004333C5" w:rsidRDefault="00631D0D" w:rsidP="004333C5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</w:pPr>
      <w:bookmarkStart w:id="6" w:name="_Toc61966734"/>
      <w:r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Изучение команд пересылки данных</w:t>
      </w:r>
      <w:r w:rsidR="00CE497E"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 xml:space="preserve"> (</w:t>
      </w:r>
      <w:r w:rsidR="00CE497E"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  <w:lang w:val="en-US"/>
        </w:rPr>
        <w:t>L</w:t>
      </w:r>
      <w:r w:rsidR="00CE497E"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4.2)</w:t>
      </w:r>
      <w:r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.</w:t>
      </w:r>
      <w:bookmarkEnd w:id="6"/>
    </w:p>
    <w:p w14:paraId="01FE48F9" w14:textId="36E1C368" w:rsidR="004C322B" w:rsidRDefault="004C322B" w:rsidP="004C322B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14:paraId="688E8D07" w14:textId="77777777" w:rsidR="00631D0D" w:rsidRDefault="00631D0D" w:rsidP="00631D0D">
      <w:pPr>
        <w:pStyle w:val="a3"/>
        <w:numPr>
          <w:ilvl w:val="0"/>
          <w:numId w:val="2"/>
        </w:numPr>
        <w:spacing w:line="240" w:lineRule="auto"/>
        <w:rPr>
          <w:rFonts w:cs="Times New Roman"/>
        </w:rPr>
      </w:pPr>
      <w:r w:rsidRPr="00631D0D">
        <w:rPr>
          <w:rFonts w:cs="Times New Roman"/>
        </w:rPr>
        <w:t>Обменять значения в переменных языка Паскаль x[4] и y^[3]; при выборке значения из массива y^ используйте команду XLAT.</w:t>
      </w:r>
    </w:p>
    <w:p w14:paraId="6B560F79" w14:textId="17FCB10C" w:rsidR="009B10A0" w:rsidRDefault="00631D0D" w:rsidP="00631D0D">
      <w:pPr>
        <w:pStyle w:val="a3"/>
        <w:spacing w:line="240" w:lineRule="auto"/>
        <w:rPr>
          <w:rFonts w:cs="Times New Roman"/>
        </w:rPr>
      </w:pPr>
      <w:r w:rsidRPr="00631D0D">
        <w:rPr>
          <w:rFonts w:cs="Times New Roman"/>
        </w:rPr>
        <w:t xml:space="preserve">Запускаем </w:t>
      </w:r>
      <w:r w:rsidRPr="00631D0D">
        <w:rPr>
          <w:rFonts w:cs="Times New Roman"/>
          <w:lang w:val="en-US"/>
        </w:rPr>
        <w:t>Visual</w:t>
      </w:r>
      <w:r w:rsidRPr="00631D0D">
        <w:rPr>
          <w:rFonts w:cs="Times New Roman"/>
        </w:rPr>
        <w:t xml:space="preserve"> </w:t>
      </w:r>
      <w:r w:rsidRPr="00631D0D">
        <w:rPr>
          <w:rFonts w:cs="Times New Roman"/>
          <w:lang w:val="en-US"/>
        </w:rPr>
        <w:t>Studio</w:t>
      </w:r>
      <w:r w:rsidRPr="00631D0D">
        <w:rPr>
          <w:rFonts w:cs="Times New Roman"/>
        </w:rPr>
        <w:t xml:space="preserve"> 2017 и пишем следующий программный код:</w:t>
      </w:r>
    </w:p>
    <w:p w14:paraId="787DDC29" w14:textId="71850F4E" w:rsidR="00CE497E" w:rsidRDefault="00CE497E" w:rsidP="00CE497E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9A1B0BB" wp14:editId="0FA96B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6465" cy="4391025"/>
            <wp:effectExtent l="0" t="0" r="6985" b="9525"/>
            <wp:wrapTopAndBottom/>
            <wp:docPr id="2" name="Рисунок 2" descr="https://sun1-87.userapi.com/9jmWGrKXKungnaEkIhdPY69XsVYTfEiUtGpRYA/MEWAVTdQo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https://sun1-87.userapi.com/9jmWGrKXKungnaEkIhdPY69XsVYTfEiUtGpRYA/MEWAVTdQoU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Как мы видим, значения в переменных поменялись местами, при использовании команды </w:t>
      </w:r>
      <w:r>
        <w:rPr>
          <w:rFonts w:ascii="Times New Roman" w:hAnsi="Times New Roman" w:cs="Times New Roman"/>
          <w:sz w:val="28"/>
          <w:lang w:val="en-US"/>
        </w:rPr>
        <w:t>XLAT</w:t>
      </w:r>
      <w:r>
        <w:rPr>
          <w:rFonts w:ascii="Times New Roman" w:hAnsi="Times New Roman" w:cs="Times New Roman"/>
          <w:sz w:val="28"/>
        </w:rPr>
        <w:t>.</w:t>
      </w:r>
    </w:p>
    <w:p w14:paraId="0F74105A" w14:textId="77777777" w:rsidR="00CE497E" w:rsidRDefault="00CE497E" w:rsidP="00CE497E">
      <w:pPr>
        <w:spacing w:line="240" w:lineRule="auto"/>
        <w:rPr>
          <w:rFonts w:ascii="Times New Roman" w:hAnsi="Times New Roman" w:cs="Times New Roman"/>
          <w:sz w:val="28"/>
        </w:rPr>
      </w:pPr>
    </w:p>
    <w:p w14:paraId="7922F624" w14:textId="77777777" w:rsidR="00CE497E" w:rsidRDefault="00CE497E" w:rsidP="00CE497E">
      <w:pPr>
        <w:pStyle w:val="a3"/>
        <w:numPr>
          <w:ilvl w:val="0"/>
          <w:numId w:val="2"/>
        </w:numPr>
        <w:spacing w:line="240" w:lineRule="auto"/>
        <w:rPr>
          <w:rFonts w:cs="Times New Roman"/>
        </w:rPr>
      </w:pPr>
      <w:r w:rsidRPr="00CE497E">
        <w:rPr>
          <w:rFonts w:cs="Times New Roman"/>
        </w:rPr>
        <w:t xml:space="preserve">Определите, сколько байт требуется на запись в оперативной памяти команды LEA </w:t>
      </w:r>
      <w:proofErr w:type="gramStart"/>
      <w:r w:rsidRPr="00CE497E">
        <w:rPr>
          <w:rFonts w:cs="Times New Roman"/>
        </w:rPr>
        <w:t>EBX,M</w:t>
      </w:r>
      <w:proofErr w:type="gramEnd"/>
      <w:r w:rsidRPr="00CE497E">
        <w:rPr>
          <w:rFonts w:cs="Times New Roman"/>
        </w:rPr>
        <w:t>, и какие числа записаны в этих байтах.</w:t>
      </w:r>
    </w:p>
    <w:p w14:paraId="187F2B78" w14:textId="36D088F5" w:rsidR="00CE497E" w:rsidRPr="00CE497E" w:rsidRDefault="00CE497E" w:rsidP="00CE497E">
      <w:pPr>
        <w:pStyle w:val="a3"/>
        <w:spacing w:line="240" w:lineRule="auto"/>
        <w:rPr>
          <w:rFonts w:cs="Times New Roman"/>
        </w:rPr>
      </w:pPr>
      <w:r w:rsidRPr="00CE497E">
        <w:rPr>
          <w:rFonts w:cs="Times New Roman"/>
        </w:rPr>
        <w:t>Создаем новый проект и пишем следующий программный код:</w:t>
      </w:r>
    </w:p>
    <w:p w14:paraId="61B360F3" w14:textId="27F1030E" w:rsidR="00CE497E" w:rsidRDefault="00CE497E" w:rsidP="00CE497E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5B05D1F2" wp14:editId="09B44A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57525" cy="4857115"/>
            <wp:effectExtent l="0" t="0" r="9525" b="635"/>
            <wp:wrapTopAndBottom/>
            <wp:docPr id="1" name="Рисунок 1" descr="https://sun9-5.userapi.com/-byN9urO4cY-JFng5ByzfTOecg1NEoKGTnMwIA/6qzmBu5oV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https://sun9-5.userapi.com/-byN9urO4cY-JFng5ByzfTOecg1NEoKGTnMwIA/6qzmBu5oVv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85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Запускаем его через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>10 и видим его значение в оперативной памяти и какие числа записались в эти байты.</w:t>
      </w:r>
    </w:p>
    <w:p w14:paraId="777068A6" w14:textId="2E6B99D3" w:rsidR="00CE497E" w:rsidRDefault="00CE497E" w:rsidP="00CE49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0953AE4" w14:textId="77777777" w:rsidR="004333C5" w:rsidRPr="00F06FCF" w:rsidRDefault="004333C5" w:rsidP="004333C5">
      <w:pPr>
        <w:pStyle w:val="1"/>
        <w:rPr>
          <w:rFonts w:ascii="Times New Roman" w:eastAsia="Times New Roman" w:hAnsi="Times New Roman" w:cs="Times New Roman"/>
          <w:bCs/>
          <w:color w:val="auto"/>
          <w:sz w:val="28"/>
          <w:lang w:eastAsia="ru-RU"/>
        </w:rPr>
      </w:pPr>
      <w:bookmarkStart w:id="7" w:name="_Toc59032421"/>
      <w:bookmarkStart w:id="8" w:name="_Hlk59627178"/>
      <w:bookmarkStart w:id="9" w:name="_Toc61966735"/>
      <w:r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7"/>
      <w:bookmarkEnd w:id="9"/>
    </w:p>
    <w:p w14:paraId="28013B02" w14:textId="77777777" w:rsidR="004333C5" w:rsidRDefault="004333C5" w:rsidP="004333C5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2419112" w14:textId="053E9337" w:rsidR="004333C5" w:rsidRDefault="004333C5" w:rsidP="00433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закреплен теоретический материал по теме: «</w:t>
      </w:r>
      <w:r w:rsidRPr="004333C5">
        <w:rPr>
          <w:rFonts w:ascii="Times New Roman" w:hAnsi="Times New Roman" w:cs="Times New Roman"/>
          <w:bCs/>
          <w:sz w:val="28"/>
          <w:szCs w:val="20"/>
        </w:rPr>
        <w:t>Изучение команд пересылки данных</w:t>
      </w:r>
      <w:r w:rsidRPr="00433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333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Изучение арифметических команд</w:t>
      </w:r>
      <w:r>
        <w:rPr>
          <w:rFonts w:ascii="Times New Roman" w:hAnsi="Times New Roman" w:cs="Times New Roman"/>
          <w:sz w:val="28"/>
          <w:szCs w:val="28"/>
        </w:rPr>
        <w:t>».</w:t>
      </w:r>
    </w:p>
    <w:bookmarkEnd w:id="8"/>
    <w:p w14:paraId="5420DD52" w14:textId="77777777" w:rsidR="00631D0D" w:rsidRPr="00631D0D" w:rsidRDefault="00631D0D" w:rsidP="00631D0D">
      <w:pPr>
        <w:pStyle w:val="a3"/>
        <w:spacing w:line="240" w:lineRule="auto"/>
        <w:rPr>
          <w:rFonts w:cs="Times New Roman"/>
        </w:rPr>
      </w:pPr>
    </w:p>
    <w:sectPr w:rsidR="00631D0D" w:rsidRPr="00631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5F7CF9"/>
    <w:multiLevelType w:val="hybridMultilevel"/>
    <w:tmpl w:val="9ECA13A0"/>
    <w:lvl w:ilvl="0" w:tplc="CEF649E4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C57E1"/>
    <w:multiLevelType w:val="hybridMultilevel"/>
    <w:tmpl w:val="39E2159C"/>
    <w:lvl w:ilvl="0" w:tplc="801C0EBE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90793"/>
    <w:multiLevelType w:val="hybridMultilevel"/>
    <w:tmpl w:val="723AABC8"/>
    <w:lvl w:ilvl="0" w:tplc="CEF649E4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A0"/>
    <w:rsid w:val="004333C5"/>
    <w:rsid w:val="00446863"/>
    <w:rsid w:val="004C322B"/>
    <w:rsid w:val="00631D0D"/>
    <w:rsid w:val="009814E7"/>
    <w:rsid w:val="009B10A0"/>
    <w:rsid w:val="00CE497E"/>
    <w:rsid w:val="00CF3410"/>
    <w:rsid w:val="00E0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ED8EA"/>
  <w15:chartTrackingRefBased/>
  <w15:docId w15:val="{AF3DB041-1934-4378-A676-8E4111DF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22B"/>
  </w:style>
  <w:style w:type="paragraph" w:styleId="1">
    <w:name w:val="heading 1"/>
    <w:basedOn w:val="a"/>
    <w:next w:val="a"/>
    <w:link w:val="10"/>
    <w:uiPriority w:val="9"/>
    <w:qFormat/>
    <w:rsid w:val="00433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33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22B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semiHidden/>
    <w:unhideWhenUsed/>
    <w:rsid w:val="00CE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3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333C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333C5"/>
    <w:pPr>
      <w:spacing w:after="100" w:line="256" w:lineRule="auto"/>
    </w:pPr>
  </w:style>
  <w:style w:type="character" w:styleId="a6">
    <w:name w:val="Hyperlink"/>
    <w:basedOn w:val="a0"/>
    <w:uiPriority w:val="99"/>
    <w:unhideWhenUsed/>
    <w:rsid w:val="004333C5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333C5"/>
    <w:pPr>
      <w:spacing w:after="100" w:line="256" w:lineRule="auto"/>
      <w:ind w:left="220"/>
    </w:pPr>
  </w:style>
  <w:style w:type="character" w:customStyle="1" w:styleId="20">
    <w:name w:val="Заголовок 2 Знак"/>
    <w:basedOn w:val="a0"/>
    <w:link w:val="2"/>
    <w:uiPriority w:val="9"/>
    <w:rsid w:val="004333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Баулин Егор Михайлович</dc:creator>
  <cp:keywords/>
  <dc:description/>
  <cp:lastModifiedBy>Учетная запись Майкрософт</cp:lastModifiedBy>
  <cp:revision>8</cp:revision>
  <dcterms:created xsi:type="dcterms:W3CDTF">2020-12-23T09:42:00Z</dcterms:created>
  <dcterms:modified xsi:type="dcterms:W3CDTF">2021-01-19T13:38:00Z</dcterms:modified>
</cp:coreProperties>
</file>