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9F6A4" w14:textId="77777777" w:rsidR="00360D39" w:rsidRDefault="00360D39" w:rsidP="00360D39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>
        <w:rPr>
          <w:rFonts w:ascii="Times New Roman" w:eastAsia="MingLiU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3B27CE91" w14:textId="77777777" w:rsidR="00360D39" w:rsidRDefault="00360D39" w:rsidP="00360D39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2C541E" w14:textId="77777777" w:rsidR="00360D39" w:rsidRDefault="00360D39" w:rsidP="00360D39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A3A24C" w14:textId="77777777" w:rsidR="00360D39" w:rsidRDefault="00360D39" w:rsidP="00360D39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Лицей</w:t>
      </w:r>
    </w:p>
    <w:p w14:paraId="4C95F535" w14:textId="77777777" w:rsidR="00360D39" w:rsidRDefault="00360D39" w:rsidP="00360D39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ECCF0E" w14:textId="77777777" w:rsidR="00360D39" w:rsidRDefault="00360D39" w:rsidP="00360D39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D01152" w14:textId="77777777" w:rsidR="00360D39" w:rsidRDefault="00360D39" w:rsidP="00360D39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354A56" w14:textId="77777777" w:rsidR="00360D39" w:rsidRDefault="00360D39" w:rsidP="00360D39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718D07" w14:textId="77777777" w:rsidR="00360D39" w:rsidRDefault="00360D39" w:rsidP="00360D39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3BF979" w14:textId="77777777" w:rsidR="00360D39" w:rsidRDefault="00360D39" w:rsidP="00360D39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DE45B7" w14:textId="77777777" w:rsidR="00360D39" w:rsidRDefault="00360D39" w:rsidP="00360D39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253E26" w14:textId="77777777" w:rsidR="00360D39" w:rsidRDefault="00360D39" w:rsidP="00360D39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14:paraId="51CDE1EA" w14:textId="77777777" w:rsidR="00360D39" w:rsidRDefault="00360D39" w:rsidP="00360D39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60AAFE" w14:textId="77777777" w:rsidR="00360D39" w:rsidRDefault="00360D39" w:rsidP="00360D39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 проекте</w:t>
      </w:r>
    </w:p>
    <w:p w14:paraId="318CBC13" w14:textId="77777777" w:rsidR="00360D39" w:rsidRDefault="00360D39" w:rsidP="00360D39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92335B" w14:textId="6A8196B5" w:rsidR="00360D39" w:rsidRDefault="00360D39" w:rsidP="00360D39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0D39">
        <w:rPr>
          <w:rFonts w:ascii="Times New Roman" w:hAnsi="Times New Roman" w:cs="Times New Roman"/>
          <w:b/>
          <w:sz w:val="28"/>
          <w:szCs w:val="28"/>
        </w:rPr>
        <w:t>Генератор алгебраических задач</w:t>
      </w:r>
    </w:p>
    <w:p w14:paraId="2AC8FB82" w14:textId="77777777" w:rsidR="00360D39" w:rsidRDefault="00360D39" w:rsidP="00360D39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B656EB5" w14:textId="77777777" w:rsidR="00360D39" w:rsidRDefault="00360D39" w:rsidP="00360D39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D5516B4" w14:textId="77777777" w:rsidR="00360D39" w:rsidRDefault="00360D39" w:rsidP="00360D39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4454E875" w14:textId="77777777" w:rsidR="00360D39" w:rsidRDefault="00360D39" w:rsidP="00360D39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866AE18" w14:textId="77777777" w:rsidR="00360D39" w:rsidRDefault="00360D39" w:rsidP="00360D39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66317D2C" w14:textId="4746B34B" w:rsidR="00360D39" w:rsidRDefault="00360D39" w:rsidP="00360D39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Выполнил(а): Фокин Егор Денисович</w:t>
      </w:r>
    </w:p>
    <w:p w14:paraId="139BF281" w14:textId="77777777" w:rsidR="00360D39" w:rsidRDefault="00360D39" w:rsidP="00360D39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60B2F975" w14:textId="77777777" w:rsidR="00360D39" w:rsidRDefault="00360D39" w:rsidP="00360D39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4D4959CC" w14:textId="3E1D2A0F" w:rsidR="00360D39" w:rsidRDefault="00360D39" w:rsidP="00360D39">
      <w:pPr>
        <w:pStyle w:val="a3"/>
        <w:spacing w:line="276" w:lineRule="auto"/>
        <w:ind w:left="3261"/>
        <w:jc w:val="right"/>
        <w:rPr>
          <w:rFonts w:asciiTheme="majorBidi" w:hAnsiTheme="majorBidi" w:cstheme="majorBidi"/>
          <w:sz w:val="28"/>
          <w:szCs w:val="28"/>
        </w:rPr>
      </w:pPr>
    </w:p>
    <w:p w14:paraId="1206B291" w14:textId="77777777" w:rsidR="00360D39" w:rsidRDefault="00360D39" w:rsidP="00360D39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25FD14C8" w14:textId="77777777" w:rsidR="00360D39" w:rsidRDefault="00360D39" w:rsidP="00360D39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FAE084" w14:textId="7FE3507F" w:rsidR="00360D39" w:rsidRPr="009E6BB5" w:rsidRDefault="00360D39">
      <w:pPr>
        <w:rPr>
          <w:lang w:val="ru-RU"/>
        </w:rPr>
      </w:pPr>
    </w:p>
    <w:p w14:paraId="4E940A2D" w14:textId="20574BDF" w:rsidR="00360D39" w:rsidRPr="009E6BB5" w:rsidRDefault="00360D39">
      <w:pPr>
        <w:rPr>
          <w:lang w:val="ru-RU"/>
        </w:rPr>
      </w:pPr>
    </w:p>
    <w:p w14:paraId="50067696" w14:textId="23004AC3" w:rsidR="00360D39" w:rsidRPr="009E6BB5" w:rsidRDefault="00360D39">
      <w:pPr>
        <w:rPr>
          <w:lang w:val="ru-RU"/>
        </w:rPr>
      </w:pPr>
    </w:p>
    <w:p w14:paraId="5D40CE64" w14:textId="1A3AAAF9" w:rsidR="00360D39" w:rsidRPr="009E6BB5" w:rsidRDefault="00360D39" w:rsidP="009E6BB5">
      <w:pPr>
        <w:ind w:left="567"/>
        <w:rPr>
          <w:lang w:val="ru-RU"/>
        </w:rPr>
      </w:pPr>
    </w:p>
    <w:p w14:paraId="57BDC15C" w14:textId="25AFDB63" w:rsidR="00360D39" w:rsidRPr="009E6BB5" w:rsidRDefault="00360D39">
      <w:pPr>
        <w:rPr>
          <w:lang w:val="ru-RU"/>
        </w:rPr>
      </w:pPr>
    </w:p>
    <w:p w14:paraId="66802D32" w14:textId="5E52B4E6" w:rsidR="00360D39" w:rsidRPr="009E6BB5" w:rsidRDefault="00360D39">
      <w:pPr>
        <w:rPr>
          <w:lang w:val="ru-RU"/>
        </w:rPr>
      </w:pPr>
    </w:p>
    <w:p w14:paraId="25F2BE50" w14:textId="6C7BC5F9" w:rsidR="00360D39" w:rsidRPr="009E6BB5" w:rsidRDefault="00360D39">
      <w:pPr>
        <w:rPr>
          <w:lang w:val="ru-RU"/>
        </w:rPr>
      </w:pPr>
    </w:p>
    <w:p w14:paraId="040CE13C" w14:textId="7D296F51" w:rsidR="00360D39" w:rsidRPr="009E6BB5" w:rsidRDefault="00360D39">
      <w:pPr>
        <w:rPr>
          <w:lang w:val="ru-RU"/>
        </w:rPr>
      </w:pPr>
    </w:p>
    <w:p w14:paraId="39A0834B" w14:textId="7B029EFD" w:rsidR="00360D39" w:rsidRPr="009E6BB5" w:rsidRDefault="009E6BB5" w:rsidP="009E6BB5">
      <w:pPr>
        <w:spacing w:line="360" w:lineRule="auto"/>
        <w:ind w:left="1134" w:right="113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E6BB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Проблемное поле:</w:t>
      </w:r>
    </w:p>
    <w:p w14:paraId="2E9A3CEF" w14:textId="1C8F08AD" w:rsidR="009E6BB5" w:rsidRDefault="009E6BB5" w:rsidP="009E6BB5">
      <w:pPr>
        <w:spacing w:line="360" w:lineRule="auto"/>
        <w:ind w:left="1134" w:right="1134"/>
        <w:rPr>
          <w:rFonts w:ascii="Times New Roman" w:hAnsi="Times New Roman" w:cs="Times New Roman"/>
          <w:sz w:val="28"/>
          <w:szCs w:val="28"/>
          <w:lang w:val="ru-RU"/>
        </w:rPr>
      </w:pPr>
      <w:r w:rsidRPr="009E6BB5">
        <w:rPr>
          <w:rFonts w:ascii="Times New Roman" w:hAnsi="Times New Roman" w:cs="Times New Roman"/>
          <w:sz w:val="28"/>
          <w:szCs w:val="28"/>
          <w:lang w:val="ru-RU"/>
        </w:rPr>
        <w:t xml:space="preserve">Многим учащимся школ необходимо готовится к выпускным или переводным экзаменам по математике. Из-за этого создается нужда в ресурсах, которые помогут подготовиться к ним. Также растет прогресс в технологиях, что дает возможность перейти с обучения по учебникам на более удобное и эффективное обучение по электронным устройствам. </w:t>
      </w:r>
    </w:p>
    <w:p w14:paraId="364C9536" w14:textId="33051395" w:rsidR="00CE6E0B" w:rsidRDefault="00CE6E0B" w:rsidP="009E6BB5">
      <w:pPr>
        <w:spacing w:line="360" w:lineRule="auto"/>
        <w:ind w:left="1134" w:right="1134"/>
        <w:rPr>
          <w:rFonts w:ascii="Times New Roman" w:hAnsi="Times New Roman" w:cs="Times New Roman"/>
          <w:sz w:val="28"/>
          <w:szCs w:val="28"/>
          <w:lang w:val="ru-RU"/>
        </w:rPr>
      </w:pPr>
    </w:p>
    <w:p w14:paraId="64CD023C" w14:textId="3D7D34F9" w:rsidR="00CE6E0B" w:rsidRDefault="00CE6E0B" w:rsidP="009E6BB5">
      <w:pPr>
        <w:spacing w:line="360" w:lineRule="auto"/>
        <w:ind w:left="1134" w:right="113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E6E0B">
        <w:rPr>
          <w:rFonts w:ascii="Times New Roman" w:hAnsi="Times New Roman" w:cs="Times New Roman"/>
          <w:b/>
          <w:bCs/>
          <w:sz w:val="28"/>
          <w:szCs w:val="28"/>
          <w:lang w:val="ru-RU"/>
        </w:rPr>
        <w:t>З</w:t>
      </w:r>
      <w:r w:rsidRPr="00CE6E0B">
        <w:rPr>
          <w:rFonts w:ascii="Times New Roman" w:hAnsi="Times New Roman" w:cs="Times New Roman"/>
          <w:b/>
          <w:bCs/>
          <w:sz w:val="28"/>
          <w:szCs w:val="28"/>
          <w:lang w:val="ru-RU"/>
        </w:rPr>
        <w:t>аказчик</w:t>
      </w:r>
      <w:r w:rsidRPr="00CE6E0B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CE6E0B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целев</w:t>
      </w:r>
      <w:r w:rsidRPr="00CE6E0B">
        <w:rPr>
          <w:rFonts w:ascii="Times New Roman" w:hAnsi="Times New Roman" w:cs="Times New Roman"/>
          <w:b/>
          <w:bCs/>
          <w:sz w:val="28"/>
          <w:szCs w:val="28"/>
          <w:lang w:val="ru-RU"/>
        </w:rPr>
        <w:t>ая</w:t>
      </w:r>
      <w:r w:rsidRPr="00CE6E0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аудитори</w:t>
      </w:r>
      <w:r w:rsidRPr="00CE6E0B">
        <w:rPr>
          <w:rFonts w:ascii="Times New Roman" w:hAnsi="Times New Roman" w:cs="Times New Roman"/>
          <w:b/>
          <w:bCs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76605AF" w14:textId="2A8D5870" w:rsidR="00CE6E0B" w:rsidRPr="00CE6E0B" w:rsidRDefault="00CE6E0B" w:rsidP="009E6BB5">
      <w:pPr>
        <w:spacing w:line="360" w:lineRule="auto"/>
        <w:ind w:left="1134" w:right="113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Ученикам университетов, а также людям, окончившим их, данное приложение скорее всего не пригодится из-за простоты задач, которые оно предоставляет.</w:t>
      </w:r>
      <w:r w:rsidR="009675EE">
        <w:rPr>
          <w:rFonts w:ascii="Times New Roman" w:hAnsi="Times New Roman" w:cs="Times New Roman"/>
          <w:sz w:val="28"/>
          <w:szCs w:val="28"/>
          <w:lang w:val="ru-RU"/>
        </w:rPr>
        <w:t xml:space="preserve"> Однако оно пригодится </w:t>
      </w:r>
      <w:r w:rsidR="009675EE" w:rsidRPr="00CE6E0B">
        <w:rPr>
          <w:rFonts w:ascii="Times New Roman" w:hAnsi="Times New Roman" w:cs="Times New Roman"/>
          <w:sz w:val="28"/>
          <w:szCs w:val="28"/>
          <w:lang w:val="ru-RU"/>
        </w:rPr>
        <w:t>ученик</w:t>
      </w:r>
      <w:r w:rsidR="009675EE">
        <w:rPr>
          <w:rFonts w:ascii="Times New Roman" w:hAnsi="Times New Roman" w:cs="Times New Roman"/>
          <w:sz w:val="28"/>
          <w:szCs w:val="28"/>
          <w:lang w:val="ru-RU"/>
        </w:rPr>
        <w:t>ам</w:t>
      </w:r>
      <w:r w:rsidR="009675EE" w:rsidRPr="00CE6E0B">
        <w:rPr>
          <w:rFonts w:ascii="Times New Roman" w:hAnsi="Times New Roman" w:cs="Times New Roman"/>
          <w:sz w:val="28"/>
          <w:szCs w:val="28"/>
          <w:lang w:val="ru-RU"/>
        </w:rPr>
        <w:t xml:space="preserve"> средней и старшей школы, изучающих математику</w:t>
      </w:r>
      <w:r w:rsidR="009675EE">
        <w:rPr>
          <w:rFonts w:ascii="Times New Roman" w:hAnsi="Times New Roman" w:cs="Times New Roman"/>
          <w:sz w:val="28"/>
          <w:szCs w:val="28"/>
          <w:lang w:val="ru-RU"/>
        </w:rPr>
        <w:t>, т.к. все темы задач, предоставляемых приложением можно найти в школьных экзаменах.</w:t>
      </w:r>
    </w:p>
    <w:p w14:paraId="39A0AE07" w14:textId="644118B5" w:rsidR="009E6BB5" w:rsidRDefault="009E6BB5" w:rsidP="009E6BB5">
      <w:pPr>
        <w:spacing w:line="360" w:lineRule="auto"/>
        <w:ind w:left="1134" w:right="1134"/>
        <w:rPr>
          <w:rFonts w:ascii="Times New Roman" w:hAnsi="Times New Roman" w:cs="Times New Roman"/>
          <w:sz w:val="28"/>
          <w:szCs w:val="28"/>
          <w:lang w:val="ru-RU"/>
        </w:rPr>
      </w:pPr>
    </w:p>
    <w:p w14:paraId="305DD39D" w14:textId="7EC13E1A" w:rsidR="009E6BB5" w:rsidRPr="00CE6E0B" w:rsidRDefault="009E6BB5" w:rsidP="009E6BB5">
      <w:pPr>
        <w:spacing w:line="360" w:lineRule="auto"/>
        <w:ind w:left="1134" w:right="113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Pr="009E6BB5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стори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я</w:t>
      </w:r>
      <w:r w:rsidRPr="009E6BB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работы над ИВР</w:t>
      </w:r>
      <w:r w:rsidRPr="00CE6E0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4C2C2E2" w14:textId="2D61A5A7" w:rsidR="005A7E32" w:rsidRDefault="0072128D" w:rsidP="00AF7C5A">
      <w:pPr>
        <w:spacing w:line="360" w:lineRule="auto"/>
        <w:ind w:left="1134" w:right="113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обучаюсь на направлении «Математика», при этом очень люблю программировать. Хотелось, чтобы моя ИВР включала в себя оба эти направления, поэтому решил делать </w:t>
      </w:r>
      <w:r>
        <w:rPr>
          <w:rFonts w:ascii="Times New Roman" w:hAnsi="Times New Roman" w:cs="Times New Roman"/>
          <w:sz w:val="28"/>
          <w:szCs w:val="28"/>
        </w:rPr>
        <w:t>IT</w:t>
      </w:r>
      <w:r w:rsidRPr="007212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проект</w:t>
      </w:r>
      <w:r w:rsidRPr="007212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72128D">
        <w:rPr>
          <w:rFonts w:ascii="Times New Roman" w:hAnsi="Times New Roman" w:cs="Times New Roman"/>
          <w:sz w:val="28"/>
          <w:szCs w:val="28"/>
          <w:lang w:val="ru-RU"/>
        </w:rPr>
        <w:t>Генератор алгебраических задач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». Основной язык, на котором я программирую </w:t>
      </w:r>
      <w:r w:rsidR="005A7E32">
        <w:rPr>
          <w:rFonts w:ascii="Times New Roman" w:hAnsi="Times New Roman" w:cs="Times New Roman"/>
          <w:sz w:val="28"/>
          <w:szCs w:val="28"/>
          <w:lang w:val="ru-RU"/>
        </w:rPr>
        <w:t>— это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72128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Чтобы изучить в нем что-то </w:t>
      </w:r>
      <w:r w:rsidR="005A7E32">
        <w:rPr>
          <w:rFonts w:ascii="Times New Roman" w:hAnsi="Times New Roman" w:cs="Times New Roman"/>
          <w:sz w:val="28"/>
          <w:szCs w:val="28"/>
          <w:lang w:val="ru-RU"/>
        </w:rPr>
        <w:t>новое,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 также отточить уже освоенные навыки, выбрал</w:t>
      </w:r>
      <w:r w:rsidRPr="007212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библиотеку «</w:t>
      </w:r>
      <w:r>
        <w:rPr>
          <w:rFonts w:ascii="Times New Roman" w:hAnsi="Times New Roman" w:cs="Times New Roman"/>
          <w:sz w:val="28"/>
          <w:szCs w:val="28"/>
        </w:rPr>
        <w:t>Django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2128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как основу приложения.</w:t>
      </w:r>
    </w:p>
    <w:p w14:paraId="7C998A64" w14:textId="73FC33F1" w:rsidR="005A7E32" w:rsidRDefault="005A7E32" w:rsidP="00AF7C5A">
      <w:pPr>
        <w:spacing w:line="360" w:lineRule="auto"/>
        <w:ind w:left="1134" w:right="113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Предполагалось сделать сайт, на который учащиеся школ заходили бы, чтобы потренироваться в решении задач разных типов перед экзаменами. Если бы пользователь не помнил или не знал, как решать какой-то из типов задач, сайт предоставлял бы нужную теорию.</w:t>
      </w:r>
    </w:p>
    <w:p w14:paraId="5FD692AB" w14:textId="4F686BCB" w:rsidR="00AF7C5A" w:rsidRDefault="005A7E32" w:rsidP="00AF7C5A">
      <w:pPr>
        <w:spacing w:line="360" w:lineRule="auto"/>
        <w:ind w:left="1134" w:right="113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итоге проект получился примерно таким, как и задумывался. Единственный аспект, который хотелось бы сделать лучше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 вариативность и количество тем задач.</w:t>
      </w:r>
    </w:p>
    <w:p w14:paraId="48EDBD4D" w14:textId="104C96CD" w:rsidR="00AF7C5A" w:rsidRDefault="00AF7C5A" w:rsidP="009E6BB5">
      <w:pPr>
        <w:spacing w:line="360" w:lineRule="auto"/>
        <w:ind w:left="1134" w:right="113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 время работы над ИВР я получил очень важный опыт работы над большими проектами</w:t>
      </w:r>
      <w:r w:rsidRPr="00AF7C5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а также хорошо освоил библиотеку</w:t>
      </w:r>
      <w:r w:rsidRPr="00AF7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Django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специалисты работы с которой являются очень востребованными на </w:t>
      </w:r>
      <w:r>
        <w:rPr>
          <w:rFonts w:ascii="Times New Roman" w:hAnsi="Times New Roman" w:cs="Times New Roman"/>
          <w:sz w:val="28"/>
          <w:szCs w:val="28"/>
        </w:rPr>
        <w:t>IT</w:t>
      </w:r>
      <w:r w:rsidRPr="00AF7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рынке.</w:t>
      </w:r>
    </w:p>
    <w:p w14:paraId="6541EF57" w14:textId="2BEAF9F7" w:rsidR="00AF7C5A" w:rsidRDefault="00AF7C5A" w:rsidP="009E6BB5">
      <w:pPr>
        <w:spacing w:line="360" w:lineRule="auto"/>
        <w:ind w:left="1134" w:right="113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дальнейшем у проекта есть много путей развития, таких как увеличени</w:t>
      </w:r>
      <w:r w:rsidR="00CE6E0B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количества </w:t>
      </w:r>
      <w:r w:rsidR="00CE6E0B">
        <w:rPr>
          <w:rFonts w:ascii="Times New Roman" w:hAnsi="Times New Roman" w:cs="Times New Roman"/>
          <w:sz w:val="28"/>
          <w:szCs w:val="28"/>
          <w:lang w:val="ru-RU"/>
        </w:rPr>
        <w:t xml:space="preserve">типов задач, </w:t>
      </w:r>
      <w:r w:rsidR="00CE6E0B">
        <w:rPr>
          <w:rFonts w:ascii="Times New Roman" w:hAnsi="Times New Roman" w:cs="Times New Roman"/>
          <w:sz w:val="28"/>
          <w:szCs w:val="28"/>
          <w:lang w:val="ru-RU"/>
        </w:rPr>
        <w:t>увеличение</w:t>
      </w:r>
      <w:r w:rsidR="00CE6E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вариативности типов задач</w:t>
      </w:r>
      <w:r w:rsidR="00CE6E0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</w:t>
      </w:r>
      <w:r w:rsidR="00CE6E0B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новых </w:t>
      </w:r>
      <w:r w:rsidR="00CE6E0B">
        <w:rPr>
          <w:rFonts w:ascii="Times New Roman" w:hAnsi="Times New Roman" w:cs="Times New Roman"/>
          <w:sz w:val="28"/>
          <w:szCs w:val="28"/>
          <w:lang w:val="ru-RU"/>
        </w:rPr>
        <w:t>курсов. Также возможно добавление тем задач по другим направлениям, например «Русский Язык».</w:t>
      </w:r>
    </w:p>
    <w:p w14:paraId="17E190DB" w14:textId="77F1BF80" w:rsidR="00AF7C5A" w:rsidRDefault="00AF7C5A" w:rsidP="00AF7C5A">
      <w:pPr>
        <w:spacing w:line="360" w:lineRule="auto"/>
        <w:ind w:right="113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0251F479" w14:textId="1D1C6E59" w:rsidR="00AF7C5A" w:rsidRDefault="00AF7C5A" w:rsidP="009E6BB5">
      <w:pPr>
        <w:spacing w:line="360" w:lineRule="auto"/>
        <w:ind w:left="1134" w:right="1134"/>
        <w:rPr>
          <w:rFonts w:ascii="Times New Roman" w:hAnsi="Times New Roman" w:cs="Times New Roman"/>
          <w:sz w:val="28"/>
          <w:szCs w:val="28"/>
          <w:lang w:val="ru-RU"/>
        </w:rPr>
      </w:pPr>
    </w:p>
    <w:p w14:paraId="66C1FC23" w14:textId="77777777" w:rsidR="00AF7C5A" w:rsidRPr="00AF7C5A" w:rsidRDefault="00AF7C5A" w:rsidP="009E6BB5">
      <w:pPr>
        <w:spacing w:line="360" w:lineRule="auto"/>
        <w:ind w:left="1134" w:right="1134"/>
        <w:rPr>
          <w:rFonts w:ascii="Times New Roman" w:hAnsi="Times New Roman" w:cs="Times New Roman"/>
          <w:sz w:val="28"/>
          <w:szCs w:val="28"/>
          <w:lang w:val="ru-RU"/>
        </w:rPr>
      </w:pPr>
    </w:p>
    <w:p w14:paraId="223A3264" w14:textId="77777777" w:rsidR="009E6BB5" w:rsidRPr="009E6BB5" w:rsidRDefault="009E6BB5" w:rsidP="009E6BB5">
      <w:pPr>
        <w:spacing w:line="360" w:lineRule="auto"/>
        <w:ind w:left="1134" w:right="1134" w:firstLine="306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E6BB5" w:rsidRPr="009E6BB5" w:rsidSect="009E6BB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39"/>
    <w:rsid w:val="00360D39"/>
    <w:rsid w:val="005A7E32"/>
    <w:rsid w:val="0072128D"/>
    <w:rsid w:val="009675EE"/>
    <w:rsid w:val="009E6BB5"/>
    <w:rsid w:val="00AF7C5A"/>
    <w:rsid w:val="00CE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5C49"/>
  <w15:chartTrackingRefBased/>
  <w15:docId w15:val="{CA5D27A4-C18D-4525-9D0C-F2415016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60D39"/>
    <w:pPr>
      <w:spacing w:after="0" w:line="240" w:lineRule="auto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Фокин Егор Денисович</dc:creator>
  <cp:keywords/>
  <dc:description/>
  <cp:lastModifiedBy>Фокин Егор Денисович</cp:lastModifiedBy>
  <cp:revision>2</cp:revision>
  <dcterms:created xsi:type="dcterms:W3CDTF">2021-11-07T15:47:00Z</dcterms:created>
  <dcterms:modified xsi:type="dcterms:W3CDTF">2021-11-07T16:55:00Z</dcterms:modified>
</cp:coreProperties>
</file>