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4E0" w:rsidRDefault="00957242">
      <w:r>
        <w:t>Запуск приложения</w:t>
      </w:r>
    </w:p>
    <w:p w:rsidR="00957242" w:rsidRDefault="00957242">
      <w:r>
        <w:rPr>
          <w:noProof/>
          <w:lang w:eastAsia="ru-RU"/>
        </w:rPr>
        <w:drawing>
          <wp:inline distT="0" distB="0" distL="0" distR="0" wp14:anchorId="1DA14941" wp14:editId="4F841123">
            <wp:extent cx="5070431" cy="2852057"/>
            <wp:effectExtent l="19050" t="19050" r="16510" b="247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067" cy="28557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t>Вывод данных о товарах</w:t>
      </w:r>
    </w:p>
    <w:p w:rsidR="00957242" w:rsidRDefault="00957242">
      <w:r>
        <w:rPr>
          <w:noProof/>
          <w:lang w:eastAsia="ru-RU"/>
        </w:rPr>
        <w:drawing>
          <wp:inline distT="0" distB="0" distL="0" distR="0" wp14:anchorId="2C522F68" wp14:editId="67F167CB">
            <wp:extent cx="5940425" cy="3369230"/>
            <wp:effectExtent l="19050" t="19050" r="22225" b="22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t>Окно администратора</w:t>
      </w:r>
    </w:p>
    <w:p w:rsidR="00957242" w:rsidRDefault="00957242">
      <w:r>
        <w:rPr>
          <w:noProof/>
          <w:lang w:eastAsia="ru-RU"/>
        </w:rPr>
        <w:lastRenderedPageBreak/>
        <w:drawing>
          <wp:inline distT="0" distB="0" distL="0" distR="0" wp14:anchorId="0C45D81E" wp14:editId="6E80BD67">
            <wp:extent cx="5940425" cy="3309633"/>
            <wp:effectExtent l="19050" t="19050" r="22225" b="241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br w:type="page"/>
      </w:r>
    </w:p>
    <w:p w:rsidR="00957242" w:rsidRDefault="00957242">
      <w:bookmarkStart w:id="0" w:name="_GoBack"/>
      <w:bookmarkEnd w:id="0"/>
      <w:r>
        <w:lastRenderedPageBreak/>
        <w:t>Форма добавления/редактирования товаров</w:t>
      </w:r>
    </w:p>
    <w:p w:rsidR="00957242" w:rsidRDefault="00957242">
      <w:r>
        <w:rPr>
          <w:noProof/>
          <w:lang w:eastAsia="ru-RU"/>
        </w:rPr>
        <w:drawing>
          <wp:inline distT="0" distB="0" distL="0" distR="0" wp14:anchorId="36A322FB" wp14:editId="2B81B6F3">
            <wp:extent cx="5940425" cy="6199247"/>
            <wp:effectExtent l="19050" t="19050" r="22225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92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br w:type="page"/>
      </w:r>
    </w:p>
    <w:p w:rsidR="00957242" w:rsidRDefault="00957242">
      <w:r>
        <w:lastRenderedPageBreak/>
        <w:t>Вид страницы заказов для администратора</w:t>
      </w:r>
    </w:p>
    <w:p w:rsidR="00957242" w:rsidRDefault="00957242">
      <w:r>
        <w:rPr>
          <w:noProof/>
          <w:lang w:eastAsia="ru-RU"/>
        </w:rPr>
        <w:drawing>
          <wp:inline distT="0" distB="0" distL="0" distR="0" wp14:anchorId="2F37FA28" wp14:editId="11849A30">
            <wp:extent cx="5940425" cy="5175724"/>
            <wp:effectExtent l="19050" t="19050" r="22225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7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br w:type="page"/>
      </w:r>
    </w:p>
    <w:p w:rsidR="00957242" w:rsidRDefault="00957242">
      <w:r>
        <w:lastRenderedPageBreak/>
        <w:t>Страница добавления/редактирования данных о заказах</w:t>
      </w:r>
    </w:p>
    <w:p w:rsidR="00957242" w:rsidRDefault="00957242">
      <w:r>
        <w:rPr>
          <w:noProof/>
          <w:lang w:eastAsia="ru-RU"/>
        </w:rPr>
        <w:drawing>
          <wp:inline distT="0" distB="0" distL="0" distR="0" wp14:anchorId="6AC81BA8" wp14:editId="19D9E78E">
            <wp:extent cx="4591050" cy="5857875"/>
            <wp:effectExtent l="19050" t="19050" r="19050" b="285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8578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7242" w:rsidRDefault="00957242">
      <w:r>
        <w:br w:type="page"/>
      </w:r>
    </w:p>
    <w:p w:rsidR="00957242" w:rsidRDefault="00957242">
      <w:r>
        <w:lastRenderedPageBreak/>
        <w:t>Вид страницы заказов для менеджера</w:t>
      </w:r>
    </w:p>
    <w:p w:rsidR="00957242" w:rsidRPr="00957242" w:rsidRDefault="00957242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39F1FAB3" wp14:editId="132B7E0C">
            <wp:extent cx="5940425" cy="5189660"/>
            <wp:effectExtent l="19050" t="19050" r="22225" b="114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957242" w:rsidRPr="00957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093"/>
    <w:rsid w:val="000D54E0"/>
    <w:rsid w:val="00924093"/>
    <w:rsid w:val="0095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578E03-75E1-430D-B091-CCEB5101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2025-11-22T11:01:00Z</dcterms:created>
  <dcterms:modified xsi:type="dcterms:W3CDTF">2025-11-22T11:05:00Z</dcterms:modified>
</cp:coreProperties>
</file>