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94A01E8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413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61F30377" w14:textId="3E141AE1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4136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30118C38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0415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F5CE4" w:rsidRPr="00CF5CE4">
        <w:rPr>
          <w:rFonts w:ascii="Times New Roman" w:hAnsi="Times New Roman" w:cs="Times New Roman"/>
          <w:color w:val="000000" w:themeColor="text1"/>
          <w:sz w:val="28"/>
          <w:szCs w:val="28"/>
        </w:rPr>
        <w:t>МДК</w:t>
      </w:r>
      <w:r w:rsidR="00CF5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05.02.</w:t>
      </w:r>
      <w:r w:rsidR="00CF5CE4" w:rsidRPr="00CF5C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136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КОДА ИНФОРМАЦИОННЫХ СИСТЕМ</w:t>
      </w:r>
      <w:r w:rsidR="0004155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61A06B45" w:rsidR="00DD028B" w:rsidRPr="00CF2BE7" w:rsidRDefault="00897B9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Щепалкин</w:t>
      </w:r>
      <w:proofErr w:type="spellEnd"/>
      <w:r>
        <w:rPr>
          <w:color w:val="000000" w:themeColor="text1"/>
          <w:sz w:val="28"/>
          <w:szCs w:val="28"/>
        </w:rPr>
        <w:t xml:space="preserve"> Егор Васильевич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53925955" w:rsidR="00DD028B" w:rsidRPr="00305327" w:rsidRDefault="00DD028B" w:rsidP="002E32F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4136B">
        <w:rPr>
          <w:color w:val="000000" w:themeColor="text1"/>
          <w:sz w:val="28"/>
          <w:szCs w:val="28"/>
        </w:rPr>
        <w:t>4</w:t>
      </w:r>
    </w:p>
    <w:p w14:paraId="0DBE39DB" w14:textId="69F3BC63" w:rsidR="00DD028B" w:rsidRDefault="00DD028B" w:rsidP="002E32F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73486298" w:rsidR="00DD028B" w:rsidRPr="00DD028B" w:rsidRDefault="00EC60C5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171F9C" w14:textId="587690A1" w:rsidR="00404344" w:rsidRP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 xml:space="preserve">1. </w:t>
      </w:r>
      <w:r w:rsidR="00EC60C5"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«</w:t>
      </w:r>
      <w:bookmarkStart w:id="0" w:name="_Hlk167717883"/>
      <w:r w:rsidR="00EC60C5">
        <w:rPr>
          <w:rFonts w:ascii="Times New Roman" w:hAnsi="Times New Roman" w:cs="Times New Roman"/>
          <w:sz w:val="28"/>
          <w:szCs w:val="28"/>
        </w:rPr>
        <w:t xml:space="preserve">Кривая </w:t>
      </w:r>
      <w:proofErr w:type="spellStart"/>
      <w:r w:rsidR="00EC60C5">
        <w:rPr>
          <w:rFonts w:ascii="Times New Roman" w:hAnsi="Times New Roman" w:cs="Times New Roman"/>
          <w:sz w:val="28"/>
          <w:szCs w:val="28"/>
        </w:rPr>
        <w:t>Хартера-Хейтуэя</w:t>
      </w:r>
      <w:bookmarkEnd w:id="0"/>
      <w:proofErr w:type="spellEnd"/>
      <w:r w:rsidR="00EC60C5">
        <w:rPr>
          <w:rFonts w:ascii="Times New Roman" w:hAnsi="Times New Roman" w:cs="Times New Roman"/>
          <w:sz w:val="28"/>
          <w:szCs w:val="28"/>
        </w:rPr>
        <w:t>».</w:t>
      </w:r>
    </w:p>
    <w:p w14:paraId="1696F0F3" w14:textId="13EDF77F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 xml:space="preserve">2. </w:t>
      </w:r>
      <w:r w:rsidR="00EC60C5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6E4D9F2B" w14:textId="557E165D" w:rsidR="00DD028B" w:rsidRPr="00897B9B" w:rsidRDefault="00404344" w:rsidP="00897B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 xml:space="preserve">3. </w:t>
      </w:r>
      <w:r w:rsidR="00EC60C5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193B2B3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438B40E" w14:textId="52ED0BEF" w:rsidR="009821FC" w:rsidRDefault="00EC60C5" w:rsidP="00EC60C5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типа переменных</w:t>
      </w:r>
    </w:p>
    <w:p w14:paraId="09FE9165" w14:textId="1D22FC8F" w:rsidR="00EC60C5" w:rsidRPr="00EC60C5" w:rsidRDefault="00EC60C5" w:rsidP="00EC60C5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модуля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</w:p>
    <w:p w14:paraId="43373A61" w14:textId="47ADF8F1" w:rsidR="00EC60C5" w:rsidRDefault="00EC60C5" w:rsidP="00EC60C5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модуля построения фрактала</w:t>
      </w:r>
    </w:p>
    <w:p w14:paraId="64F5A9D7" w14:textId="53072E0A" w:rsidR="00D92B21" w:rsidRPr="00897B9B" w:rsidRDefault="00EC60C5" w:rsidP="00897B9B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процедуры интерфейса управления изображением фрактала</w:t>
      </w:r>
    </w:p>
    <w:p w14:paraId="0DF54AC7" w14:textId="0CCB0E71" w:rsidR="00DD028B" w:rsidRDefault="00DD028B" w:rsidP="00D92B2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4D33FB" w:rsidRPr="00D92B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0EFE37" w14:textId="47FBE7B7" w:rsidR="00DC319A" w:rsidRPr="00DC319A" w:rsidRDefault="00DC319A" w:rsidP="00DC319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19A">
        <w:rPr>
          <w:noProof/>
        </w:rPr>
        <w:drawing>
          <wp:inline distT="0" distB="0" distL="0" distR="0" wp14:anchorId="25F52B67" wp14:editId="3BF71A7E">
            <wp:extent cx="5940425" cy="2773045"/>
            <wp:effectExtent l="0" t="0" r="3175" b="8255"/>
            <wp:docPr id="1913245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5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5D2" w14:textId="77777777" w:rsidR="00897B9B" w:rsidRDefault="00897B9B" w:rsidP="00D92B2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E6056F" w14:textId="77777777" w:rsidR="00897B9B" w:rsidRDefault="00897B9B" w:rsidP="00D92B2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06E946" w14:textId="77777777" w:rsidR="00897B9B" w:rsidRDefault="00897B9B" w:rsidP="00D92B2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42CEC" w14:textId="77777777" w:rsidR="00897B9B" w:rsidRDefault="00897B9B" w:rsidP="00D92B2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6274" w14:textId="5B2FEE41" w:rsidR="00DD028B" w:rsidRPr="00DC319A" w:rsidRDefault="00D92B21" w:rsidP="00D92B21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31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5.</w:t>
      </w:r>
      <w:r w:rsidR="00DD028B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DD028B" w:rsidRPr="00DC31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D028B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3390E05B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proofErr w:type="spellEnd"/>
      <w:proofErr w:type="gram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FBE1B1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DrawDrag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0E2CF2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m,wx</w:t>
      </w:r>
      <w:proofErr w:type="gram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,wy,g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) := (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300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300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BDF4476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7F524924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k: </w:t>
      </w:r>
      <w:r w:rsidRPr="00DC319A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2CCE7F6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9EB81D6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K </w:t>
      </w:r>
      <w:r w:rsidRPr="00DC319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3AE0D4CC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VK_Down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wy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-=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5058B8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VK_Up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wy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+=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4B68770A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VK_Left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wx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+=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;  </w:t>
      </w:r>
    </w:p>
    <w:p w14:paraId="01AB9F91" w14:textId="77777777" w:rsidR="00D92B21" w:rsidRPr="00DC319A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VK_Right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wx</w:t>
      </w:r>
      <w:proofErr w:type="spellEnd"/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 xml:space="preserve"> -= </w:t>
      </w:r>
      <w:r w:rsidRPr="00DC319A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C319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76C0DA" w14:textId="1115DEA9" w:rsidR="007B5C14" w:rsidRPr="00041556" w:rsidRDefault="007B5C14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VK_Escape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gram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halt(</w:t>
      </w:r>
      <w:proofErr w:type="gramEnd"/>
      <w:r w:rsidRPr="0004155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015247D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VK_A: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m &lt;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500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m+=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625ACB3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VK_Z: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m &gt;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20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m-=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5F1EF9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VK_S: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g &lt;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15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g+=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342F65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VK_X: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g &gt; 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g -=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70AEF9D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971D2C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Window.Clear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6547083C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paint(</w:t>
      </w:r>
      <w:proofErr w:type="spell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wx-</w:t>
      </w:r>
      <w:proofErr w:type="gram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m,wy</w:t>
      </w:r>
      <w:proofErr w:type="gram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,wx+m,wy,g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113CB2C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Redraw;</w:t>
      </w:r>
    </w:p>
    <w:p w14:paraId="1F664DF9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32CA0E04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0C889103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92B2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E2FE698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SetWindowSize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700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,</w:t>
      </w:r>
      <w:r w:rsidRPr="00D92B21">
        <w:rPr>
          <w:rFonts w:ascii="Consolas" w:hAnsi="Consolas" w:cs="Consolas"/>
          <w:color w:val="006400"/>
          <w:lang w:val="en-US"/>
          <w14:ligatures w14:val="standardContextual"/>
        </w:rPr>
        <w:t>512</w:t>
      </w:r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EAE5280" w14:textId="77777777" w:rsidR="00D92B21" w:rsidRPr="00D92B21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LockDrawing</w:t>
      </w:r>
      <w:proofErr w:type="spellEnd"/>
      <w:r w:rsidRPr="00D92B2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09FC6F3" w14:textId="77777777" w:rsidR="00D92B21" w:rsidRPr="00041556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41556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CA038EF" w14:textId="77777777" w:rsidR="00D92B21" w:rsidRPr="00041556" w:rsidRDefault="00D92B21" w:rsidP="00D92B2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OnkeyDown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 xml:space="preserve"> += </w:t>
      </w:r>
      <w:proofErr w:type="spellStart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F75A744" w14:textId="39B50ECD" w:rsidR="00AE78DB" w:rsidRPr="00041556" w:rsidRDefault="00D92B21" w:rsidP="00D92B21">
      <w:pPr>
        <w:pStyle w:val="a4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4155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41556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60F10D19" w14:textId="77777777" w:rsidR="00D92B21" w:rsidRPr="00041556" w:rsidRDefault="00D92B21" w:rsidP="00D92B21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2952F8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unit </w:t>
      </w:r>
      <w:proofErr w:type="spell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DrawDrag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60C970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interface</w:t>
      </w:r>
    </w:p>
    <w:p w14:paraId="511CA341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</w:t>
      </w:r>
      <w:proofErr w:type="gram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1,y</w:t>
      </w:r>
      <w:proofErr w:type="gram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1,x2,y2,k:</w:t>
      </w:r>
      <w:r w:rsidRPr="00497B8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2AFDF16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implementation</w:t>
      </w:r>
    </w:p>
    <w:p w14:paraId="400E2D1A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AE51DAD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</w:t>
      </w:r>
      <w:proofErr w:type="gram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1,y</w:t>
      </w:r>
      <w:proofErr w:type="gram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1,x2,y2,k:</w:t>
      </w:r>
      <w:r w:rsidRPr="00497B8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2B070E1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5E74B79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k&gt;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15470B5F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spellStart"/>
      <w:proofErr w:type="gram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xn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(x1+x2)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+(y2-y1)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18BE7A5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spellStart"/>
      <w:proofErr w:type="gram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yn</w:t>
      </w:r>
      <w:proofErr w:type="spell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(y1+y2)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 xml:space="preserve">-(x2-x1) </w:t>
      </w: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F427E41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</w:t>
      </w:r>
      <w:proofErr w:type="gram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1,y</w:t>
      </w:r>
      <w:proofErr w:type="gram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1,xn,yn,k-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4F2713C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paint(x</w:t>
      </w:r>
      <w:proofErr w:type="gram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2,y</w:t>
      </w:r>
      <w:proofErr w:type="gram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2,xn,yn,k-</w:t>
      </w:r>
      <w:r w:rsidRPr="00497B8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23EEDAAC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1D47C417" w14:textId="77777777" w:rsidR="00497B84" w:rsidRP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97B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line(x</w:t>
      </w:r>
      <w:proofErr w:type="gramStart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1,y</w:t>
      </w:r>
      <w:proofErr w:type="gramEnd"/>
      <w:r w:rsidRPr="00497B84">
        <w:rPr>
          <w:rFonts w:ascii="Consolas" w:hAnsi="Consolas" w:cs="Consolas"/>
          <w:color w:val="000000"/>
          <w:lang w:val="en-US"/>
          <w14:ligatures w14:val="standardContextual"/>
        </w:rPr>
        <w:t>1,x2,y2)</w:t>
      </w:r>
    </w:p>
    <w:p w14:paraId="653A6465" w14:textId="77777777" w:rsidR="00497B84" w:rsidRDefault="00497B84" w:rsidP="00497B8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1E80244" w14:textId="0C2A5FD2" w:rsidR="00D92B21" w:rsidRDefault="00497B84" w:rsidP="00497B84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C40E3BF" w14:textId="77777777" w:rsidR="005765DA" w:rsidRDefault="005765DA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537B07" w14:textId="77777777" w:rsidR="00897B9B" w:rsidRDefault="00897B9B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3E4D62" w14:textId="77777777" w:rsidR="00897B9B" w:rsidRDefault="00897B9B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C5D971" w14:textId="77777777" w:rsidR="00897B9B" w:rsidRDefault="00897B9B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7E1D77" w14:textId="77777777" w:rsidR="00897B9B" w:rsidRDefault="00897B9B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7FF1FE" w14:textId="77777777" w:rsidR="00897B9B" w:rsidRPr="00AE78DB" w:rsidRDefault="00897B9B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1D1526" w14:textId="23010D96" w:rsidR="00514185" w:rsidRPr="00CF5CE4" w:rsidRDefault="00DD028B" w:rsidP="00CF5CE4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2A695A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29C513B6" w14:textId="1CE83A7E" w:rsidR="00CF5CE4" w:rsidRDefault="00CF5CE4" w:rsidP="00CF5CE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C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18C320" wp14:editId="150263D1">
            <wp:extent cx="5022015" cy="3360711"/>
            <wp:effectExtent l="0" t="0" r="7620" b="0"/>
            <wp:docPr id="179252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28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E1F7" w14:textId="65891E3A" w:rsidR="00041556" w:rsidRDefault="00041556" w:rsidP="00CF5CE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5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974A8" wp14:editId="5B50AC99">
            <wp:extent cx="5021249" cy="3680460"/>
            <wp:effectExtent l="0" t="0" r="8255" b="0"/>
            <wp:docPr id="185545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7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948" cy="36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DA7E" w14:textId="14E8A798" w:rsidR="00041556" w:rsidRDefault="00041556" w:rsidP="00CF5CE4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5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C723E46" wp14:editId="05CBC4EC">
            <wp:extent cx="5380186" cy="3551228"/>
            <wp:effectExtent l="0" t="0" r="0" b="0"/>
            <wp:docPr id="171001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14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0447" w14:textId="77777777" w:rsidR="00892BBE" w:rsidRDefault="00DD028B" w:rsidP="00892BB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95A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C726B26" w14:textId="1EA71B28" w:rsidR="00603D39" w:rsidRPr="00603D39" w:rsidRDefault="005C66FB" w:rsidP="00603D39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3D39" w:rsidRPr="00892BBE">
        <w:rPr>
          <w:rFonts w:ascii="Times New Roman" w:hAnsi="Times New Roman" w:cs="Times New Roman"/>
          <w:sz w:val="28"/>
          <w:szCs w:val="28"/>
        </w:rPr>
        <w:t>В данном отчете предоставлены данные и решени</w:t>
      </w:r>
      <w:r w:rsidR="00603D39">
        <w:rPr>
          <w:rFonts w:ascii="Times New Roman" w:hAnsi="Times New Roman" w:cs="Times New Roman"/>
          <w:sz w:val="28"/>
          <w:szCs w:val="28"/>
        </w:rPr>
        <w:t xml:space="preserve">е </w:t>
      </w:r>
      <w:r w:rsidR="00603D39" w:rsidRPr="00892BBE">
        <w:rPr>
          <w:rFonts w:ascii="Times New Roman" w:hAnsi="Times New Roman" w:cs="Times New Roman"/>
          <w:sz w:val="28"/>
          <w:szCs w:val="28"/>
        </w:rPr>
        <w:t>задачи</w:t>
      </w:r>
      <w:r w:rsidR="00603D39">
        <w:rPr>
          <w:rFonts w:ascii="Times New Roman" w:hAnsi="Times New Roman" w:cs="Times New Roman"/>
          <w:sz w:val="28"/>
          <w:szCs w:val="28"/>
        </w:rPr>
        <w:t xml:space="preserve"> «Кривая </w:t>
      </w:r>
      <w:proofErr w:type="spellStart"/>
      <w:r w:rsidR="00603D39">
        <w:rPr>
          <w:rFonts w:ascii="Times New Roman" w:hAnsi="Times New Roman" w:cs="Times New Roman"/>
          <w:sz w:val="28"/>
          <w:szCs w:val="28"/>
        </w:rPr>
        <w:t>Хартера-Хейтуэя</w:t>
      </w:r>
      <w:proofErr w:type="spellEnd"/>
      <w:r w:rsidR="00603D39">
        <w:rPr>
          <w:rFonts w:ascii="Times New Roman" w:hAnsi="Times New Roman" w:cs="Times New Roman"/>
          <w:sz w:val="28"/>
          <w:szCs w:val="28"/>
        </w:rPr>
        <w:t>»</w:t>
      </w:r>
      <w:r w:rsidR="00603D39" w:rsidRPr="00892BBE">
        <w:rPr>
          <w:rFonts w:ascii="Times New Roman" w:hAnsi="Times New Roman" w:cs="Times New Roman"/>
          <w:sz w:val="28"/>
          <w:szCs w:val="28"/>
        </w:rPr>
        <w:t>, котор</w:t>
      </w:r>
      <w:r w:rsidR="00603D39">
        <w:rPr>
          <w:rFonts w:ascii="Times New Roman" w:hAnsi="Times New Roman" w:cs="Times New Roman"/>
          <w:sz w:val="28"/>
          <w:szCs w:val="28"/>
        </w:rPr>
        <w:t>ая</w:t>
      </w:r>
      <w:r w:rsidR="00603D39" w:rsidRPr="00892BBE">
        <w:rPr>
          <w:rFonts w:ascii="Times New Roman" w:hAnsi="Times New Roman" w:cs="Times New Roman"/>
          <w:sz w:val="28"/>
          <w:szCs w:val="28"/>
        </w:rPr>
        <w:t xml:space="preserve"> был</w:t>
      </w:r>
      <w:r w:rsidR="00603D39">
        <w:rPr>
          <w:rFonts w:ascii="Times New Roman" w:hAnsi="Times New Roman" w:cs="Times New Roman"/>
          <w:sz w:val="28"/>
          <w:szCs w:val="28"/>
        </w:rPr>
        <w:t>а</w:t>
      </w:r>
      <w:r w:rsidR="00603D39" w:rsidRPr="00892BBE">
        <w:rPr>
          <w:rFonts w:ascii="Times New Roman" w:hAnsi="Times New Roman" w:cs="Times New Roman"/>
          <w:sz w:val="28"/>
          <w:szCs w:val="28"/>
        </w:rPr>
        <w:t xml:space="preserve"> дан</w:t>
      </w:r>
      <w:r w:rsidR="00603D39">
        <w:rPr>
          <w:rFonts w:ascii="Times New Roman" w:hAnsi="Times New Roman" w:cs="Times New Roman"/>
          <w:sz w:val="28"/>
          <w:szCs w:val="28"/>
        </w:rPr>
        <w:t>а</w:t>
      </w:r>
      <w:r w:rsidR="00603D39" w:rsidRPr="00892BBE">
        <w:rPr>
          <w:rFonts w:ascii="Times New Roman" w:hAnsi="Times New Roman" w:cs="Times New Roman"/>
          <w:sz w:val="28"/>
          <w:szCs w:val="28"/>
        </w:rPr>
        <w:t xml:space="preserve"> в домашней контрольной работе для написания и решения на языке программирования </w:t>
      </w:r>
      <w:r w:rsidR="00603D39" w:rsidRPr="00892BB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603D39">
        <w:rPr>
          <w:rFonts w:ascii="Times New Roman" w:hAnsi="Times New Roman" w:cs="Times New Roman"/>
          <w:sz w:val="28"/>
          <w:szCs w:val="28"/>
        </w:rPr>
        <w:t>. П</w:t>
      </w:r>
      <w:r w:rsidR="00603D39" w:rsidRPr="00892BBE">
        <w:rPr>
          <w:rFonts w:ascii="Times New Roman" w:hAnsi="Times New Roman" w:cs="Times New Roman"/>
          <w:sz w:val="28"/>
          <w:szCs w:val="28"/>
        </w:rPr>
        <w:t>омогли базовые и более углубленные знания в математике, в частности, в алгебре.</w:t>
      </w:r>
      <w:r w:rsidR="00603D39">
        <w:rPr>
          <w:rFonts w:ascii="Times New Roman" w:hAnsi="Times New Roman" w:cs="Times New Roman"/>
          <w:sz w:val="28"/>
          <w:szCs w:val="28"/>
        </w:rPr>
        <w:t xml:space="preserve">  </w:t>
      </w:r>
      <w:r w:rsidR="00603D39" w:rsidRPr="00603D39">
        <w:rPr>
          <w:rFonts w:ascii="Times New Roman" w:hAnsi="Times New Roman" w:cs="Times New Roman"/>
          <w:sz w:val="28"/>
          <w:szCs w:val="28"/>
        </w:rPr>
        <w:t>Во время выполнения данной работы пришлось столкнуться с многими трудностями, на которые нашлись ответы в интернете.</w:t>
      </w:r>
    </w:p>
    <w:p w14:paraId="2E156881" w14:textId="4A940846" w:rsidR="00F12C76" w:rsidRPr="0087681B" w:rsidRDefault="00F12C76" w:rsidP="00892B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87681B" w:rsidSect="003F14F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7E5CB8"/>
    <w:multiLevelType w:val="hybridMultilevel"/>
    <w:tmpl w:val="9C12D448"/>
    <w:lvl w:ilvl="0" w:tplc="BA56EE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331F4"/>
    <w:multiLevelType w:val="hybridMultilevel"/>
    <w:tmpl w:val="535E8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2738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C368C"/>
    <w:multiLevelType w:val="hybridMultilevel"/>
    <w:tmpl w:val="EF30B998"/>
    <w:lvl w:ilvl="0" w:tplc="194CF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35375889">
    <w:abstractNumId w:val="2"/>
  </w:num>
  <w:num w:numId="2" w16cid:durableId="1489518284">
    <w:abstractNumId w:val="3"/>
  </w:num>
  <w:num w:numId="3" w16cid:durableId="1312368305">
    <w:abstractNumId w:val="0"/>
  </w:num>
  <w:num w:numId="4" w16cid:durableId="653727943">
    <w:abstractNumId w:val="1"/>
  </w:num>
  <w:num w:numId="5" w16cid:durableId="974262691">
    <w:abstractNumId w:val="6"/>
  </w:num>
  <w:num w:numId="6" w16cid:durableId="1107695888">
    <w:abstractNumId w:val="4"/>
  </w:num>
  <w:num w:numId="7" w16cid:durableId="943616995">
    <w:abstractNumId w:val="7"/>
  </w:num>
  <w:num w:numId="8" w16cid:durableId="751511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2491E"/>
    <w:rsid w:val="00035ED0"/>
    <w:rsid w:val="00041556"/>
    <w:rsid w:val="00111688"/>
    <w:rsid w:val="00136926"/>
    <w:rsid w:val="001C5B56"/>
    <w:rsid w:val="001E5396"/>
    <w:rsid w:val="00202E65"/>
    <w:rsid w:val="002357E9"/>
    <w:rsid w:val="002A695A"/>
    <w:rsid w:val="002E32FD"/>
    <w:rsid w:val="00302087"/>
    <w:rsid w:val="003424EE"/>
    <w:rsid w:val="003F14FB"/>
    <w:rsid w:val="00404344"/>
    <w:rsid w:val="00497B84"/>
    <w:rsid w:val="004C3D4D"/>
    <w:rsid w:val="004D33FB"/>
    <w:rsid w:val="004F3482"/>
    <w:rsid w:val="00514185"/>
    <w:rsid w:val="0056669B"/>
    <w:rsid w:val="005765DA"/>
    <w:rsid w:val="005C66FB"/>
    <w:rsid w:val="00603D39"/>
    <w:rsid w:val="006424BD"/>
    <w:rsid w:val="006B7309"/>
    <w:rsid w:val="006C0B77"/>
    <w:rsid w:val="007473D2"/>
    <w:rsid w:val="007611A1"/>
    <w:rsid w:val="007B5C14"/>
    <w:rsid w:val="007D7D9E"/>
    <w:rsid w:val="008242FF"/>
    <w:rsid w:val="00870751"/>
    <w:rsid w:val="0087681B"/>
    <w:rsid w:val="00892BBE"/>
    <w:rsid w:val="00897B9B"/>
    <w:rsid w:val="008C59D4"/>
    <w:rsid w:val="00922C48"/>
    <w:rsid w:val="009821FC"/>
    <w:rsid w:val="00A4136B"/>
    <w:rsid w:val="00AE78DB"/>
    <w:rsid w:val="00B915B7"/>
    <w:rsid w:val="00BC70B6"/>
    <w:rsid w:val="00C26018"/>
    <w:rsid w:val="00C26E1C"/>
    <w:rsid w:val="00C72E64"/>
    <w:rsid w:val="00CB1CA6"/>
    <w:rsid w:val="00CE7276"/>
    <w:rsid w:val="00CF5CE4"/>
    <w:rsid w:val="00D77A33"/>
    <w:rsid w:val="00D92B21"/>
    <w:rsid w:val="00DC319A"/>
    <w:rsid w:val="00DD028B"/>
    <w:rsid w:val="00DF445C"/>
    <w:rsid w:val="00EA59DF"/>
    <w:rsid w:val="00EC60C5"/>
    <w:rsid w:val="00EE3B48"/>
    <w:rsid w:val="00EE4070"/>
    <w:rsid w:val="00F12C76"/>
    <w:rsid w:val="00FC3D40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B73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EGA</cp:lastModifiedBy>
  <cp:revision>9</cp:revision>
  <dcterms:created xsi:type="dcterms:W3CDTF">2024-02-06T16:09:00Z</dcterms:created>
  <dcterms:modified xsi:type="dcterms:W3CDTF">2024-05-27T13:00:00Z</dcterms:modified>
</cp:coreProperties>
</file>