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교육훈련 이력 기록서 (Training Record)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F-809-01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교육훈련 이력 기록서 (Training Record)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섹션-1-개인-기본-정보"/>
    <w:p>
      <w:pPr>
        <w:pStyle w:val="Heading2"/>
      </w:pPr>
      <w:r>
        <w:t xml:space="preserve">섹션 1: 개인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성명 (Full Name)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사번 (Employee ID)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부서 (Department)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직급 (Position/Title)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입사일 (Hire Date)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최종 갱신일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섹션-2-교육-이력-표"/>
    <w:p>
      <w:pPr>
        <w:pStyle w:val="Heading2"/>
      </w:pPr>
      <w:r>
        <w:t xml:space="preserve">섹션 2: 교육 이력 표</w:t>
      </w:r>
    </w:p>
    <w:p>
      <w:pPr>
        <w:pStyle w:val="BlockText"/>
      </w:pPr>
      <w:r>
        <w:t xml:space="preserve">작성 방법: 교육 유형 — 내부(In-house) / 외부(External) / OJT / e-Learning</w:t>
      </w:r>
      <w:r>
        <w:br/>
      </w:r>
      <w:r>
        <w:t xml:space="preserve">평가 방법 — 필기시험 / 실기평가 / 구두평가 / 출석확인 / 해당없음</w:t>
      </w:r>
      <w:r>
        <w:br/>
      </w:r>
      <w:r>
        <w:t xml:space="preserve">이수 여부 — ○ 이수 / × 미이수 / △ 진행중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8"/>
        <w:gridCol w:w="597"/>
        <w:gridCol w:w="1046"/>
        <w:gridCol w:w="821"/>
        <w:gridCol w:w="821"/>
        <w:gridCol w:w="821"/>
        <w:gridCol w:w="821"/>
        <w:gridCol w:w="821"/>
        <w:gridCol w:w="821"/>
        <w:gridCol w:w="89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기관/강사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이수 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이수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인증서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섹션-3-역량-인증-현황"/>
    <w:p>
      <w:pPr>
        <w:pStyle w:val="Heading2"/>
      </w:pPr>
      <w:r>
        <w:t xml:space="preserve">섹션 3: 역량 인증 현황</w:t>
      </w:r>
    </w:p>
    <w:p>
      <w:pPr>
        <w:pStyle w:val="BlockText"/>
      </w:pPr>
      <w:r>
        <w:t xml:space="preserve">상태 — 유효(Valid) / 만료임박(Expiring) / 만료(Expired) / 미취득(Not Acquired)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업무 역량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필요 자격/교육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취득일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갱신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만료일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섹션-4-부서장-확인"/>
    <w:p>
      <w:pPr>
        <w:pStyle w:val="Heading2"/>
      </w:pPr>
      <w:r>
        <w:t xml:space="preserve">섹션 4: 부서장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부서장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인사/교육담당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특기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기록서는 AS9100D 7.2항 역량 요구사항에 따라 관리됩니다.</w:t>
      </w:r>
      <w:r>
        <w:br/>
      </w:r>
      <w:r>
        <w:rPr>
          <w:i/>
          <w:iCs/>
        </w:rPr>
        <w:t xml:space="preserve">보존 기간: 재직 기간 + 3년 (또는 계약/규정상 요구 기간 중 긴 것)</w:t>
      </w:r>
    </w:p>
    <w:bookmarkEnd w:id="1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교육훈련 이력 기록서 (Training Record)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교육훈련 이력 기록서 (Training Record)</w:t>
    </w:r>
    <w:r>
      <w:tab/>
    </w:r>
    <w:r>
      <w:rPr>
        <w:sz w:val="18"/>
      </w:rPr>
      <w:t>F-809-01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교육훈련 이력 기록서 (Training Record)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F-809-01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