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07D0" w14:textId="77777777" w:rsidR="00E152DB" w:rsidRPr="007B35C9" w:rsidRDefault="00E152DB" w:rsidP="00E152DB">
      <w:pPr>
        <w:pStyle w:val="a3"/>
        <w:spacing w:before="0" w:beforeAutospacing="0" w:after="0" w:afterAutospacing="0" w:line="360" w:lineRule="auto"/>
        <w:jc w:val="center"/>
        <w:rPr>
          <w:rStyle w:val="a4"/>
          <w:b/>
          <w:i w:val="0"/>
          <w:sz w:val="28"/>
          <w:szCs w:val="28"/>
        </w:rPr>
      </w:pPr>
      <w:r w:rsidRPr="007B35C9">
        <w:rPr>
          <w:rStyle w:val="a4"/>
          <w:b/>
          <w:sz w:val="28"/>
          <w:szCs w:val="28"/>
        </w:rPr>
        <w:t>Лабораторная работа №1</w:t>
      </w:r>
    </w:p>
    <w:p w14:paraId="6BC06E4F" w14:textId="77777777" w:rsidR="00E152DB" w:rsidRPr="007B35C9" w:rsidRDefault="00E152DB" w:rsidP="00E152DB">
      <w:pPr>
        <w:pStyle w:val="a3"/>
        <w:spacing w:before="0" w:beforeAutospacing="0" w:after="0" w:afterAutospacing="0" w:line="360" w:lineRule="auto"/>
        <w:jc w:val="center"/>
        <w:rPr>
          <w:rStyle w:val="a4"/>
          <w:i w:val="0"/>
          <w:sz w:val="28"/>
          <w:szCs w:val="28"/>
        </w:rPr>
      </w:pPr>
      <w:r w:rsidRPr="007B35C9">
        <w:rPr>
          <w:rStyle w:val="a4"/>
          <w:sz w:val="28"/>
          <w:szCs w:val="28"/>
        </w:rPr>
        <w:t xml:space="preserve">Создание консольного приложения в </w:t>
      </w:r>
      <w:r w:rsidRPr="007B35C9">
        <w:rPr>
          <w:sz w:val="28"/>
          <w:szCs w:val="28"/>
          <w:lang w:val="en-US"/>
        </w:rPr>
        <w:t>IDE</w:t>
      </w:r>
      <w:r w:rsidRPr="007B35C9">
        <w:rPr>
          <w:sz w:val="28"/>
          <w:szCs w:val="28"/>
        </w:rPr>
        <w:t xml:space="preserve"> </w:t>
      </w:r>
      <w:r w:rsidRPr="007B35C9">
        <w:rPr>
          <w:sz w:val="28"/>
          <w:szCs w:val="28"/>
          <w:lang w:val="en-US"/>
        </w:rPr>
        <w:t>Visual</w:t>
      </w:r>
      <w:r w:rsidRPr="007B35C9">
        <w:rPr>
          <w:sz w:val="28"/>
          <w:szCs w:val="28"/>
        </w:rPr>
        <w:t xml:space="preserve"> </w:t>
      </w:r>
      <w:r w:rsidRPr="007B35C9">
        <w:rPr>
          <w:sz w:val="28"/>
          <w:szCs w:val="28"/>
          <w:lang w:val="en-US"/>
        </w:rPr>
        <w:t>Studio</w:t>
      </w:r>
      <w:r w:rsidRPr="007B35C9">
        <w:rPr>
          <w:rStyle w:val="a4"/>
          <w:sz w:val="28"/>
          <w:szCs w:val="28"/>
        </w:rPr>
        <w:t>. Работа с системой контроля версий</w:t>
      </w:r>
    </w:p>
    <w:p w14:paraId="5054ABEF" w14:textId="77777777" w:rsidR="00E152DB" w:rsidRPr="007B35C9" w:rsidRDefault="00E152DB" w:rsidP="00E152D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B35C9">
        <w:rPr>
          <w:rStyle w:val="a4"/>
          <w:b/>
          <w:sz w:val="28"/>
          <w:szCs w:val="28"/>
        </w:rPr>
        <w:t>Цель</w:t>
      </w:r>
      <w:r w:rsidRPr="007B35C9">
        <w:rPr>
          <w:rStyle w:val="a4"/>
          <w:sz w:val="28"/>
          <w:szCs w:val="28"/>
        </w:rPr>
        <w:t xml:space="preserve">: изучение </w:t>
      </w:r>
      <w:r w:rsidRPr="007B35C9">
        <w:rPr>
          <w:sz w:val="28"/>
          <w:szCs w:val="28"/>
        </w:rPr>
        <w:t xml:space="preserve">IDE Visual Studio, создание простейшего приложения на </w:t>
      </w:r>
      <w:r w:rsidRPr="007B35C9">
        <w:rPr>
          <w:sz w:val="28"/>
          <w:szCs w:val="28"/>
          <w:lang w:val="en-US"/>
        </w:rPr>
        <w:t>Python</w:t>
      </w:r>
      <w:r w:rsidRPr="007B35C9">
        <w:rPr>
          <w:sz w:val="28"/>
          <w:szCs w:val="28"/>
        </w:rPr>
        <w:t xml:space="preserve">, подключение </w:t>
      </w:r>
      <w:r w:rsidRPr="007B35C9">
        <w:rPr>
          <w:sz w:val="28"/>
          <w:szCs w:val="28"/>
          <w:lang w:val="en-US"/>
        </w:rPr>
        <w:t>Git</w:t>
      </w:r>
      <w:r w:rsidRPr="007B35C9">
        <w:rPr>
          <w:sz w:val="28"/>
          <w:szCs w:val="28"/>
        </w:rPr>
        <w:t>.</w:t>
      </w:r>
    </w:p>
    <w:p w14:paraId="5B54C491" w14:textId="77777777" w:rsidR="00E152DB" w:rsidRPr="007B35C9" w:rsidRDefault="00E152DB" w:rsidP="00E152D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B35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работы:</w:t>
      </w:r>
    </w:p>
    <w:p w14:paraId="5E05D939" w14:textId="77777777" w:rsidR="00E152DB" w:rsidRPr="007B35C9" w:rsidRDefault="00E152DB" w:rsidP="00E152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35C9">
        <w:rPr>
          <w:rFonts w:ascii="Times New Roman" w:hAnsi="Times New Roman" w:cs="Times New Roman"/>
          <w:sz w:val="28"/>
          <w:szCs w:val="28"/>
        </w:rPr>
        <w:t>Создали проект:</w:t>
      </w:r>
    </w:p>
    <w:p w14:paraId="1EDC514F" w14:textId="533DE8C0" w:rsidR="00E152DB" w:rsidRDefault="00686E5F">
      <w:r w:rsidRPr="00686E5F">
        <w:rPr>
          <w:noProof/>
        </w:rPr>
        <w:drawing>
          <wp:inline distT="0" distB="0" distL="0" distR="0" wp14:anchorId="273E3AF4" wp14:editId="1968597E">
            <wp:extent cx="3581900" cy="21243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7991" w14:textId="77777777" w:rsidR="00686E5F" w:rsidRPr="007B35C9" w:rsidRDefault="00686E5F" w:rsidP="00686E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35C9">
        <w:rPr>
          <w:rFonts w:ascii="Times New Roman" w:hAnsi="Times New Roman" w:cs="Times New Roman"/>
          <w:sz w:val="28"/>
          <w:szCs w:val="28"/>
        </w:rPr>
        <w:t>Запускаем код</w:t>
      </w:r>
    </w:p>
    <w:p w14:paraId="0916ED83" w14:textId="63FB9AFB" w:rsidR="00686E5F" w:rsidRDefault="00686E5F">
      <w:r w:rsidRPr="00686E5F">
        <w:rPr>
          <w:noProof/>
        </w:rPr>
        <w:drawing>
          <wp:inline distT="0" distB="0" distL="0" distR="0" wp14:anchorId="6DDEE93D" wp14:editId="1BA6AB05">
            <wp:extent cx="3572374" cy="40963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81BB" w14:textId="77777777" w:rsidR="00686E5F" w:rsidRPr="007B35C9" w:rsidRDefault="00686E5F" w:rsidP="00686E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35C9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467589EB" w14:textId="3E9EF62D" w:rsidR="00686E5F" w:rsidRDefault="00686E5F">
      <w:r w:rsidRPr="00686E5F">
        <w:rPr>
          <w:noProof/>
        </w:rPr>
        <w:drawing>
          <wp:inline distT="0" distB="0" distL="0" distR="0" wp14:anchorId="359F5F60" wp14:editId="3E1AAF74">
            <wp:extent cx="2943636" cy="40963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FE98" w14:textId="77777777" w:rsidR="00686E5F" w:rsidRPr="007B35C9" w:rsidRDefault="00686E5F" w:rsidP="00686E5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того, чтобы файлы приложения отслеживались системой контроля версий </w:t>
      </w:r>
      <w:r w:rsidRPr="007B35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выбрать </w:t>
      </w:r>
      <w:r w:rsidRPr="007B35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Git</w:t>
      </w:r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35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Changes</w:t>
      </w:r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нажать </w:t>
      </w:r>
      <w:r w:rsidRPr="007B35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Create</w:t>
      </w:r>
      <w:r w:rsidRPr="007B35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B35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Git</w:t>
      </w:r>
      <w:r w:rsidRPr="007B35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B35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Repository</w:t>
      </w:r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356E51A" w14:textId="77777777" w:rsidR="00686E5F" w:rsidRDefault="00686E5F"/>
    <w:p w14:paraId="66872068" w14:textId="4B8094E1" w:rsidR="003E2BA5" w:rsidRDefault="008D1EC3">
      <w:r w:rsidRPr="008D1EC3">
        <w:rPr>
          <w:noProof/>
        </w:rPr>
        <w:lastRenderedPageBreak/>
        <w:drawing>
          <wp:inline distT="0" distB="0" distL="0" distR="0" wp14:anchorId="65639D04" wp14:editId="6999F21F">
            <wp:extent cx="4145280" cy="303216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123" cy="30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F65E" w14:textId="0734D00D" w:rsidR="008D1EC3" w:rsidRDefault="008D1EC3">
      <w:r w:rsidRPr="008D1EC3">
        <w:rPr>
          <w:noProof/>
        </w:rPr>
        <w:drawing>
          <wp:inline distT="0" distB="0" distL="0" distR="0" wp14:anchorId="49D33EE8" wp14:editId="43880369">
            <wp:extent cx="2975145" cy="4206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883" cy="42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44AA" w14:textId="5DB396D0" w:rsidR="00686E5F" w:rsidRDefault="00686E5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добавить несколько строк кода и выполнить </w:t>
      </w:r>
      <w:r w:rsidRPr="007B35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коммит</w:t>
      </w:r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комментарием (например,</w:t>
      </w:r>
      <w:r w:rsidRPr="007B35C9">
        <w:rPr>
          <w:rFonts w:ascii="Times New Roman" w:hAnsi="Times New Roman" w:cs="Times New Roman"/>
          <w:sz w:val="28"/>
          <w:szCs w:val="28"/>
        </w:rPr>
        <w:t xml:space="preserve"> </w:t>
      </w:r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B35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>»):</w:t>
      </w:r>
    </w:p>
    <w:p w14:paraId="4DAD99E1" w14:textId="37D8B887" w:rsidR="00686E5F" w:rsidRDefault="00686E5F">
      <w:r w:rsidRPr="00686E5F">
        <w:rPr>
          <w:noProof/>
        </w:rPr>
        <w:lastRenderedPageBreak/>
        <w:drawing>
          <wp:inline distT="0" distB="0" distL="0" distR="0" wp14:anchorId="4C8FBD0A" wp14:editId="14F1F81F">
            <wp:extent cx="3566160" cy="111502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642" cy="112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14F1" w14:textId="77777777" w:rsidR="00686E5F" w:rsidRPr="007B35C9" w:rsidRDefault="00686E5F" w:rsidP="00686E5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заголовке </w:t>
      </w:r>
      <w:r w:rsidRPr="007B35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35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Changes</w:t>
      </w:r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высветится сообщение о создании коммита. Если </w:t>
      </w:r>
      <w:proofErr w:type="gramStart"/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>вдруг  потребуется</w:t>
      </w:r>
      <w:proofErr w:type="gramEnd"/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изменить комментарий к нему, то можно это сделать, выбрав опцию </w:t>
      </w:r>
      <w:r w:rsidRPr="007B35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Amend</w:t>
      </w:r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02BF4E8" w14:textId="77777777" w:rsidR="00686E5F" w:rsidRDefault="00686E5F"/>
    <w:p w14:paraId="2E4C103E" w14:textId="2E429B66" w:rsidR="0003613F" w:rsidRDefault="0003613F">
      <w:r w:rsidRPr="0003613F">
        <w:rPr>
          <w:noProof/>
        </w:rPr>
        <w:drawing>
          <wp:inline distT="0" distB="0" distL="0" distR="0" wp14:anchorId="532EE4A9" wp14:editId="49070B20">
            <wp:extent cx="3705742" cy="201005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6A8D" w14:textId="5BBDFA69" w:rsidR="0003613F" w:rsidRDefault="0003613F">
      <w:r w:rsidRPr="0003613F">
        <w:rPr>
          <w:noProof/>
        </w:rPr>
        <w:drawing>
          <wp:inline distT="0" distB="0" distL="0" distR="0" wp14:anchorId="5A5A9E5D" wp14:editId="0B6408F3">
            <wp:extent cx="6419850" cy="21559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8476" cy="2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631E" w14:textId="6DB5EE24" w:rsidR="00686E5F" w:rsidRDefault="00686E5F">
      <w:r w:rsidRPr="00686E5F">
        <w:rPr>
          <w:noProof/>
        </w:rPr>
        <w:drawing>
          <wp:inline distT="0" distB="0" distL="0" distR="0" wp14:anchorId="2223CF00" wp14:editId="038D62AE">
            <wp:extent cx="6718300" cy="318770"/>
            <wp:effectExtent l="0" t="0" r="635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43DE" w14:textId="0A30AEBA" w:rsidR="00686E5F" w:rsidRDefault="00686E5F" w:rsidP="00686E5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Добавить строки кода одной из решаемых ранее по своему варианту задач на </w:t>
      </w:r>
      <w:r w:rsidRPr="007B35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Выполнить коммит. Просмотреть историю коммитов, нажав на цифру со стрелкой вверх: </w:t>
      </w:r>
    </w:p>
    <w:p w14:paraId="7EF2C780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"Даны две строки в одной список в другой символы, нужно из первой строки убрать все символы которые написаны во второй"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DC7CC6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AB9AC3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"Медведь, паскаль, дерево, программа"</w:t>
      </w:r>
    </w:p>
    <w:p w14:paraId="155CF4B9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l2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</w:p>
    <w:p w14:paraId="2A25146E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nстрока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+l+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nсимволы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+l2+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8D94C7" w14:textId="77777777" w:rsidR="00686E5F" w:rsidRP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6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86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86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86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 l2:</w:t>
      </w:r>
    </w:p>
    <w:p w14:paraId="319187CF" w14:textId="77777777" w:rsidR="00686E5F" w:rsidRP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86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l = </w:t>
      </w:r>
      <w:proofErr w:type="spellStart"/>
      <w:proofErr w:type="gramStart"/>
      <w:r w:rsidRPr="00686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l.replace</w:t>
      </w:r>
      <w:proofErr w:type="spellEnd"/>
      <w:proofErr w:type="gramEnd"/>
      <w:r w:rsidRPr="00686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86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","</w:t>
      </w:r>
      <w:r w:rsidRPr="00686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86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686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8ABC3F4" w14:textId="3713F13B" w:rsidR="00686E5F" w:rsidRPr="00123F53" w:rsidRDefault="00686E5F" w:rsidP="00686E5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3F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123F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(l)</w:t>
      </w:r>
    </w:p>
    <w:p w14:paraId="777DDF66" w14:textId="131A46E4" w:rsidR="00686E5F" w:rsidRDefault="00686E5F">
      <w:pPr>
        <w:rPr>
          <w:lang w:val="en-US"/>
        </w:rPr>
      </w:pPr>
      <w:r w:rsidRPr="00686E5F">
        <w:rPr>
          <w:noProof/>
          <w:lang w:val="en-US"/>
        </w:rPr>
        <w:drawing>
          <wp:inline distT="0" distB="0" distL="0" distR="0" wp14:anchorId="79C94B60" wp14:editId="4E6B6C90">
            <wp:extent cx="6718300" cy="106997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0F48" w14:textId="77777777" w:rsidR="00686E5F" w:rsidRPr="007B35C9" w:rsidRDefault="00686E5F" w:rsidP="00686E5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Выбрав один из коммитов, просмотреть его детали с помощью команды контекстного меню:</w:t>
      </w:r>
    </w:p>
    <w:p w14:paraId="721E663A" w14:textId="291163A5" w:rsidR="00686E5F" w:rsidRDefault="00686E5F">
      <w:r w:rsidRPr="00686E5F">
        <w:rPr>
          <w:noProof/>
        </w:rPr>
        <w:drawing>
          <wp:inline distT="0" distB="0" distL="0" distR="0" wp14:anchorId="7E732C65" wp14:editId="237B244A">
            <wp:extent cx="3572374" cy="275310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CA85" w14:textId="77777777" w:rsidR="003348EE" w:rsidRPr="007B35C9" w:rsidRDefault="003348EE" w:rsidP="003348E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на </w:t>
      </w:r>
      <w:proofErr w:type="spellStart"/>
      <w:r w:rsidRPr="007B35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proofErr w:type="spellEnd"/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продемонстрировать результат. Должен быть создать новый репозиторий:</w:t>
      </w:r>
    </w:p>
    <w:p w14:paraId="1B286AA4" w14:textId="3E29EFAE" w:rsidR="003348EE" w:rsidRDefault="003348EE">
      <w:r w:rsidRPr="003348EE">
        <w:rPr>
          <w:noProof/>
        </w:rPr>
        <w:lastRenderedPageBreak/>
        <w:drawing>
          <wp:inline distT="0" distB="0" distL="0" distR="0" wp14:anchorId="11D91053" wp14:editId="6F4827C0">
            <wp:extent cx="6718300" cy="318897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B4A9" w14:textId="6B616F02" w:rsidR="003348EE" w:rsidRDefault="003348EE">
      <w:r w:rsidRPr="003348EE">
        <w:rPr>
          <w:noProof/>
        </w:rPr>
        <w:drawing>
          <wp:inline distT="0" distB="0" distL="0" distR="0" wp14:anchorId="5EB58E3C" wp14:editId="041F38E5">
            <wp:extent cx="6718300" cy="266763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DCD3" w14:textId="2C48C285" w:rsidR="003348EE" w:rsidRDefault="003348EE" w:rsidP="003348E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Просмотреть содержимое </w:t>
      </w:r>
      <w:proofErr w:type="gramStart"/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файла </w:t>
      </w:r>
      <w:r w:rsidRPr="007B35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proofErr w:type="spellStart"/>
      <w:r w:rsidRPr="007B35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gitignore</w:t>
      </w:r>
      <w:proofErr w:type="spellEnd"/>
      <w:proofErr w:type="gramEnd"/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Внести в отчёт вывод о том, какого рода файла не отслеживаются системой </w:t>
      </w:r>
      <w:r w:rsidRPr="007B35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работе с IDE Visual Studio</w:t>
      </w:r>
    </w:p>
    <w:p w14:paraId="54827067" w14:textId="77777777" w:rsidR="003348EE" w:rsidRPr="0019490C" w:rsidRDefault="003348EE" w:rsidP="003348EE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9490C">
        <w:rPr>
          <w:rFonts w:ascii="Times New Roman" w:hAnsi="Times New Roman" w:cs="Times New Roman"/>
          <w:sz w:val="28"/>
          <w:szCs w:val="28"/>
          <w:lang w:eastAsia="ru-RU"/>
        </w:rPr>
        <w:t xml:space="preserve">Файлы конфигурации IDE </w:t>
      </w:r>
    </w:p>
    <w:p w14:paraId="2B1F1309" w14:textId="77777777" w:rsidR="003348EE" w:rsidRPr="0019490C" w:rsidRDefault="003348EE" w:rsidP="003348EE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9490C">
        <w:rPr>
          <w:rFonts w:ascii="Times New Roman" w:hAnsi="Times New Roman" w:cs="Times New Roman"/>
          <w:sz w:val="28"/>
          <w:szCs w:val="28"/>
          <w:lang w:eastAsia="ru-RU"/>
        </w:rPr>
        <w:t xml:space="preserve">Файлы проекта Visual Studio </w:t>
      </w:r>
    </w:p>
    <w:p w14:paraId="6229FE29" w14:textId="77777777" w:rsidR="003348EE" w:rsidRPr="0019490C" w:rsidRDefault="003348EE" w:rsidP="003348EE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9490C">
        <w:rPr>
          <w:rFonts w:ascii="Times New Roman" w:hAnsi="Times New Roman" w:cs="Times New Roman"/>
          <w:sz w:val="28"/>
          <w:szCs w:val="28"/>
          <w:lang w:eastAsia="ru-RU"/>
        </w:rPr>
        <w:t xml:space="preserve">Файлы резервных копий </w:t>
      </w:r>
    </w:p>
    <w:p w14:paraId="00084616" w14:textId="77777777" w:rsidR="003348EE" w:rsidRPr="0019490C" w:rsidRDefault="003348EE" w:rsidP="003348EE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9490C">
        <w:rPr>
          <w:rFonts w:ascii="Times New Roman" w:hAnsi="Times New Roman" w:cs="Times New Roman"/>
          <w:sz w:val="28"/>
          <w:szCs w:val="28"/>
          <w:lang w:eastAsia="ru-RU"/>
        </w:rPr>
        <w:t>Файлы временных данных</w:t>
      </w:r>
    </w:p>
    <w:p w14:paraId="13ECA15B" w14:textId="77777777" w:rsidR="003348EE" w:rsidRPr="00686E5F" w:rsidRDefault="003348EE"/>
    <w:p w14:paraId="7CB40311" w14:textId="31A8BD10" w:rsidR="00E152DB" w:rsidRDefault="00E152DB">
      <w:r>
        <w:t>11 задание</w:t>
      </w:r>
    </w:p>
    <w:p w14:paraId="3169EB80" w14:textId="2F057049" w:rsidR="00E152DB" w:rsidRDefault="00E152D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Написать код генерирующий список элементов случайным образом из диапазона от 5 до № по журналу * 100 (число элементов № по журналу + 10). Выполнить коммит (содержание должно соответствовать задаче).</w:t>
      </w:r>
    </w:p>
    <w:p w14:paraId="58A69AD8" w14:textId="77777777" w:rsidR="00E152DB" w:rsidRPr="00123F53" w:rsidRDefault="00E152DB" w:rsidP="00E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123F53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#4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номер</w:t>
      </w:r>
      <w:r w:rsidRPr="00123F53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123F53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журналу</w:t>
      </w:r>
    </w:p>
    <w:p w14:paraId="0A8F3B05" w14:textId="77777777" w:rsidR="00E152DB" w:rsidRPr="00123F53" w:rsidRDefault="00E152DB" w:rsidP="00E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152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123F5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152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random</w:t>
      </w:r>
    </w:p>
    <w:p w14:paraId="33D7ED88" w14:textId="77777777" w:rsidR="00E152DB" w:rsidRPr="00123F53" w:rsidRDefault="00E152DB" w:rsidP="00E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C05584" w14:textId="77777777" w:rsidR="00E152DB" w:rsidRPr="00E152DB" w:rsidRDefault="00E152DB" w:rsidP="00E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52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152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152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152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 </w:t>
      </w:r>
      <w:proofErr w:type="gramStart"/>
      <w:r w:rsidRPr="00E152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E152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152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0,14):</w:t>
      </w:r>
    </w:p>
    <w:p w14:paraId="569DA45C" w14:textId="7E5B248E" w:rsidR="00E152DB" w:rsidRPr="00123F53" w:rsidRDefault="00E152DB" w:rsidP="00E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52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23F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123F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123F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random.</w:t>
      </w:r>
      <w:r w:rsidRPr="00123F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randint</w:t>
      </w:r>
      <w:proofErr w:type="spellEnd"/>
      <w:proofErr w:type="gramEnd"/>
      <w:r w:rsidRPr="00123F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(5,4*100))</w:t>
      </w:r>
    </w:p>
    <w:p w14:paraId="09965D4A" w14:textId="64988F57" w:rsidR="003348EE" w:rsidRDefault="003348EE" w:rsidP="00E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348EE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4BBFF59D" wp14:editId="23D83946">
            <wp:extent cx="6718300" cy="390525"/>
            <wp:effectExtent l="0" t="0" r="635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785F" w14:textId="542766F0" w:rsidR="00E152DB" w:rsidRDefault="00E152DB" w:rsidP="00E152D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Оформить код в виде функции, вызвав её с указанным числом элементов.</w:t>
      </w:r>
    </w:p>
    <w:p w14:paraId="47BD0E30" w14:textId="77777777" w:rsidR="00E152DB" w:rsidRDefault="00E152DB" w:rsidP="00E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#4 номер по журналу</w:t>
      </w:r>
    </w:p>
    <w:p w14:paraId="3AD62B51" w14:textId="77777777" w:rsidR="00E152DB" w:rsidRDefault="00E152DB" w:rsidP="00E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-*-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cp1251 -*-    #кодировка</w:t>
      </w:r>
    </w:p>
    <w:p w14:paraId="4548A123" w14:textId="77777777" w:rsidR="00E152DB" w:rsidRPr="00E152DB" w:rsidRDefault="00E152DB" w:rsidP="00E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52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E152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random</w:t>
      </w:r>
    </w:p>
    <w:p w14:paraId="0E5A85F9" w14:textId="77777777" w:rsidR="00E152DB" w:rsidRPr="00123F53" w:rsidRDefault="00E152DB" w:rsidP="00E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152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</w:t>
      </w:r>
      <w:r w:rsidRPr="00123F53"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 w:rsidRPr="00E152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123F53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E152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input</w:t>
      </w:r>
      <w:r w:rsidRPr="00123F53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123F53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123F53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123F53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элементов</w:t>
      </w:r>
      <w:r w:rsidRPr="00123F53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- "</w:t>
      </w:r>
      <w:r w:rsidRPr="00123F53"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1D25528" w14:textId="77777777" w:rsidR="00E152DB" w:rsidRPr="00E152DB" w:rsidRDefault="00E152DB" w:rsidP="00E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52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E152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152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function</w:t>
      </w:r>
      <w:r w:rsidRPr="00E152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(x):</w:t>
      </w:r>
    </w:p>
    <w:p w14:paraId="3D19C61C" w14:textId="77777777" w:rsidR="00E152DB" w:rsidRPr="00E152DB" w:rsidRDefault="00E152DB" w:rsidP="00E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52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152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152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152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152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 </w:t>
      </w:r>
      <w:r w:rsidRPr="00E152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E152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(x):</w:t>
      </w:r>
    </w:p>
    <w:p w14:paraId="20D1ED33" w14:textId="77777777" w:rsidR="00E152DB" w:rsidRPr="00E152DB" w:rsidRDefault="00E152DB" w:rsidP="00E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52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a = </w:t>
      </w:r>
      <w:r w:rsidRPr="00E152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E152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E152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random.</w:t>
      </w:r>
      <w:r w:rsidRPr="00E152D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randint</w:t>
      </w:r>
      <w:proofErr w:type="spellEnd"/>
      <w:proofErr w:type="gramEnd"/>
      <w:r w:rsidRPr="00E152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(5,4*100))</w:t>
      </w:r>
    </w:p>
    <w:p w14:paraId="30858CE1" w14:textId="77777777" w:rsidR="00E152DB" w:rsidRPr="00E152DB" w:rsidRDefault="00E152DB" w:rsidP="00E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52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152D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152D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</w:t>
      </w:r>
    </w:p>
    <w:p w14:paraId="06A4D9A3" w14:textId="3919EDA0" w:rsidR="00E152DB" w:rsidRDefault="00E152DB" w:rsidP="00E152D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(n)</w:t>
      </w:r>
    </w:p>
    <w:p w14:paraId="32BDD9A2" w14:textId="1A3D5422" w:rsidR="003348EE" w:rsidRDefault="003348EE" w:rsidP="00E152DB">
      <w:pPr>
        <w:rPr>
          <w:rFonts w:ascii="Consolas" w:hAnsi="Consolas"/>
          <w:color w:val="24292F"/>
          <w:sz w:val="18"/>
          <w:szCs w:val="18"/>
          <w:shd w:val="clear" w:color="auto" w:fill="E6FFEC"/>
        </w:rPr>
      </w:pPr>
      <w:r w:rsidRPr="003348EE">
        <w:rPr>
          <w:rFonts w:ascii="Consolas" w:hAnsi="Consolas"/>
          <w:noProof/>
          <w:color w:val="24292F"/>
          <w:sz w:val="18"/>
          <w:szCs w:val="18"/>
          <w:shd w:val="clear" w:color="auto" w:fill="E6FFEC"/>
        </w:rPr>
        <w:drawing>
          <wp:inline distT="0" distB="0" distL="0" distR="0" wp14:anchorId="36603D90" wp14:editId="600AB443">
            <wp:extent cx="6718300" cy="31115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66C5" w14:textId="77777777" w:rsidR="003348EE" w:rsidRPr="007B35C9" w:rsidRDefault="003348EE" w:rsidP="003348E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B3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Создали файл </w:t>
      </w:r>
      <w:r w:rsidRPr="007B35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Readme</w:t>
      </w:r>
    </w:p>
    <w:p w14:paraId="3DD1640F" w14:textId="64155C0A" w:rsidR="003348EE" w:rsidRDefault="003348EE" w:rsidP="00E152DB">
      <w:pPr>
        <w:rPr>
          <w:rFonts w:ascii="Consolas" w:hAnsi="Consolas"/>
          <w:color w:val="24292F"/>
          <w:sz w:val="18"/>
          <w:szCs w:val="18"/>
          <w:shd w:val="clear" w:color="auto" w:fill="E6FFEC"/>
          <w:lang w:val="en-US"/>
        </w:rPr>
      </w:pPr>
      <w:r w:rsidRPr="003348EE">
        <w:rPr>
          <w:rFonts w:ascii="Consolas" w:hAnsi="Consolas"/>
          <w:noProof/>
          <w:color w:val="24292F"/>
          <w:sz w:val="18"/>
          <w:szCs w:val="18"/>
          <w:shd w:val="clear" w:color="auto" w:fill="E6FFEC"/>
        </w:rPr>
        <w:drawing>
          <wp:inline distT="0" distB="0" distL="0" distR="0" wp14:anchorId="545ABD22" wp14:editId="2F658112">
            <wp:extent cx="6718300" cy="270637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D6EF" w14:textId="526C474C" w:rsidR="003348EE" w:rsidRDefault="003348EE" w:rsidP="00E152DB">
      <w:pPr>
        <w:rPr>
          <w:rFonts w:ascii="Consolas" w:hAnsi="Consolas"/>
          <w:color w:val="24292F"/>
          <w:sz w:val="18"/>
          <w:szCs w:val="18"/>
          <w:shd w:val="clear" w:color="auto" w:fill="E6FFEC"/>
          <w:lang w:val="en-US"/>
        </w:rPr>
      </w:pPr>
      <w:r w:rsidRPr="003348EE">
        <w:rPr>
          <w:rFonts w:ascii="Consolas" w:hAnsi="Consolas"/>
          <w:noProof/>
          <w:color w:val="24292F"/>
          <w:sz w:val="18"/>
          <w:szCs w:val="18"/>
          <w:shd w:val="clear" w:color="auto" w:fill="E6FFEC"/>
          <w:lang w:val="en-US"/>
        </w:rPr>
        <w:drawing>
          <wp:inline distT="0" distB="0" distL="0" distR="0" wp14:anchorId="103226FA" wp14:editId="74B462AF">
            <wp:extent cx="6718300" cy="1390015"/>
            <wp:effectExtent l="0" t="0" r="635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EE35" w14:textId="77777777" w:rsidR="003348EE" w:rsidRPr="00B67871" w:rsidRDefault="003348EE" w:rsidP="003348E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678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Контрольные вопросы:</w:t>
      </w:r>
    </w:p>
    <w:p w14:paraId="7104400B" w14:textId="77777777" w:rsidR="003348EE" w:rsidRPr="00B67871" w:rsidRDefault="003348EE" w:rsidP="003348EE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такое система контроля версий </w:t>
      </w:r>
      <w:r w:rsidRPr="00B67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Требуется ли её установка при работе с </w:t>
      </w:r>
      <w:r w:rsidRPr="00B67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VS</w:t>
      </w: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4B19C933" w14:textId="77777777" w:rsidR="003348EE" w:rsidRPr="00B67871" w:rsidRDefault="003348EE" w:rsidP="003348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87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Программное обеспечение для облегчения работы с изменяющейся информацией. Установка не требуется, но может быть интегрирована для удобства.</w:t>
      </w:r>
    </w:p>
    <w:p w14:paraId="37489640" w14:textId="77777777" w:rsidR="003348EE" w:rsidRPr="00B67871" w:rsidRDefault="003348EE" w:rsidP="003348EE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основные возможности предоставляет </w:t>
      </w:r>
      <w:r w:rsidRPr="00B67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среде </w:t>
      </w:r>
      <w:r w:rsidRPr="00B67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VS</w:t>
      </w: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76B8DE3A" w14:textId="77777777" w:rsidR="003348EE" w:rsidRPr="00B67871" w:rsidRDefault="003348EE" w:rsidP="003348E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>-Создание репозитория</w:t>
      </w:r>
    </w:p>
    <w:p w14:paraId="2D325421" w14:textId="77777777" w:rsidR="003348EE" w:rsidRPr="00B67871" w:rsidRDefault="003348EE" w:rsidP="003348E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>-Создание веток</w:t>
      </w:r>
    </w:p>
    <w:p w14:paraId="7ED22F9B" w14:textId="77777777" w:rsidR="003348EE" w:rsidRPr="00B67871" w:rsidRDefault="003348EE" w:rsidP="003348E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>-Слияние веток</w:t>
      </w:r>
    </w:p>
    <w:p w14:paraId="6079414C" w14:textId="77777777" w:rsidR="003348EE" w:rsidRPr="00B67871" w:rsidRDefault="003348EE" w:rsidP="003348E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>-Фиксация изменений программы</w:t>
      </w:r>
    </w:p>
    <w:p w14:paraId="26CAE158" w14:textId="77777777" w:rsidR="003348EE" w:rsidRPr="00B67871" w:rsidRDefault="003348EE" w:rsidP="003348E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-Импорт на </w:t>
      </w:r>
      <w:r w:rsidRPr="00B67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</w:p>
    <w:p w14:paraId="5033B38D" w14:textId="77777777" w:rsidR="003348EE" w:rsidRPr="00B67871" w:rsidRDefault="003348EE" w:rsidP="003348EE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из настроек </w:t>
      </w:r>
      <w:r w:rsidRPr="00B67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обязательным при работе с удалённым репозиторием?</w:t>
      </w:r>
    </w:p>
    <w:p w14:paraId="6A7C061B" w14:textId="77777777" w:rsidR="003348EE" w:rsidRPr="00B67871" w:rsidRDefault="003348EE" w:rsidP="003348E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Потребуется настроить имя и </w:t>
      </w:r>
      <w:r w:rsidRPr="00B67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 для идентификации автора коммита. В настройке удалённого репозитория указание </w:t>
      </w:r>
      <w:r w:rsidRPr="00B67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>, адреса и имени ветки</w:t>
      </w:r>
    </w:p>
    <w:p w14:paraId="33032A80" w14:textId="77777777" w:rsidR="003348EE" w:rsidRPr="00B67871" w:rsidRDefault="003348EE" w:rsidP="003348EE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Какую систему защиты и сертификации данных использует </w:t>
      </w:r>
      <w:r w:rsidRPr="00B67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умолчанию?</w:t>
      </w:r>
    </w:p>
    <w:p w14:paraId="1B825189" w14:textId="77777777" w:rsidR="003348EE" w:rsidRPr="00B67871" w:rsidRDefault="003348EE" w:rsidP="003348EE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систему хэширование </w:t>
      </w:r>
      <w:r w:rsidRPr="00B67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</w:t>
      </w: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>-1</w:t>
      </w:r>
    </w:p>
    <w:p w14:paraId="717EB0DC" w14:textId="77777777" w:rsidR="003348EE" w:rsidRPr="00B67871" w:rsidRDefault="003348EE" w:rsidP="003348EE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ли вернуться к прежней версии файла с помощью </w:t>
      </w:r>
      <w:r w:rsidRPr="00B67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>? Каким образом?</w:t>
      </w:r>
    </w:p>
    <w:p w14:paraId="2453DBB0" w14:textId="77777777" w:rsidR="003348EE" w:rsidRPr="00B67871" w:rsidRDefault="003348EE" w:rsidP="003348E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Можно. Для этого нужно использовать команду </w:t>
      </w:r>
      <w:r w:rsidRPr="00B67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7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checkout</w:t>
      </w: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указанием идентификатора коммита или ветки.</w:t>
      </w:r>
    </w:p>
    <w:p w14:paraId="401FBAD7" w14:textId="77777777" w:rsidR="003348EE" w:rsidRPr="00B67871" w:rsidRDefault="003348EE" w:rsidP="003348EE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нужно сделать, если требуется изменить сообщение последнего коммита?</w:t>
      </w:r>
    </w:p>
    <w:p w14:paraId="1C4FA406" w14:textId="77777777" w:rsidR="003348EE" w:rsidRPr="00B67871" w:rsidRDefault="003348EE" w:rsidP="003348E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Нужно поставить галочку </w:t>
      </w:r>
      <w:r w:rsidRPr="00B67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amend</w:t>
      </w: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необходимо указать новое сообщение коммита</w:t>
      </w:r>
    </w:p>
    <w:p w14:paraId="36542C75" w14:textId="77777777" w:rsidR="003348EE" w:rsidRPr="00B67871" w:rsidRDefault="003348EE" w:rsidP="003348EE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называется главная ветвь разработки? Можно ли её переименовать?</w:t>
      </w:r>
    </w:p>
    <w:p w14:paraId="563A59C5" w14:textId="77777777" w:rsidR="003348EE" w:rsidRPr="00B67871" w:rsidRDefault="003348EE" w:rsidP="003348E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</w:t>
      </w:r>
      <w:r w:rsidRPr="00334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ветвь</w:t>
      </w:r>
      <w:r w:rsidRPr="00334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 w:rsidRPr="00B67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master</w:t>
      </w:r>
      <w:r w:rsidRPr="00334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334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</w:t>
      </w:r>
      <w:r w:rsidRPr="00B678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git</w:t>
      </w:r>
      <w:r w:rsidRPr="00B678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</w:t>
      </w:r>
      <w:r w:rsidRPr="00B678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branch</w:t>
      </w:r>
      <w:r w:rsidRPr="00B678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можно переименовать, но это может привести к проблемам при работе с другими разработчиками, так как они используют стандартные имена ветвей.</w:t>
      </w:r>
    </w:p>
    <w:p w14:paraId="1792CF88" w14:textId="77777777" w:rsidR="003348EE" w:rsidRPr="00B67871" w:rsidRDefault="003348EE" w:rsidP="003348EE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Зачем нужен </w:t>
      </w:r>
      <w:proofErr w:type="gramStart"/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.</w:t>
      </w:r>
      <w:proofErr w:type="spellStart"/>
      <w:r w:rsidRPr="00B67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gitignore</w:t>
      </w:r>
      <w:proofErr w:type="spellEnd"/>
      <w:proofErr w:type="gramEnd"/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каким образом он создаётся?</w:t>
      </w:r>
    </w:p>
    <w:p w14:paraId="76305CA2" w14:textId="77777777" w:rsidR="003348EE" w:rsidRPr="00B67871" w:rsidRDefault="003348EE" w:rsidP="003348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 нужен для указания </w:t>
      </w:r>
      <w:r w:rsidRPr="00B67871">
        <w:rPr>
          <w:rFonts w:ascii="Times New Roman" w:hAnsi="Times New Roman" w:cs="Times New Roman"/>
          <w:sz w:val="28"/>
          <w:szCs w:val="28"/>
          <w:shd w:val="clear" w:color="auto" w:fill="FFFFFF"/>
        </w:rPr>
        <w:t>в нем новых файлов, которые должны быть проигнорированы. Создаётся автоматически</w:t>
      </w:r>
    </w:p>
    <w:p w14:paraId="1EF80CA6" w14:textId="77777777" w:rsidR="003348EE" w:rsidRPr="003348EE" w:rsidRDefault="003348EE" w:rsidP="00E152DB">
      <w:pPr>
        <w:rPr>
          <w:rFonts w:ascii="Consolas" w:hAnsi="Consolas"/>
          <w:color w:val="24292F"/>
          <w:sz w:val="18"/>
          <w:szCs w:val="18"/>
          <w:shd w:val="clear" w:color="auto" w:fill="E6FFEC"/>
          <w:lang w:val="en-US"/>
        </w:rPr>
      </w:pPr>
    </w:p>
    <w:sectPr w:rsidR="003348EE" w:rsidRPr="003348EE" w:rsidSect="00A56458">
      <w:pgSz w:w="11900" w:h="16840"/>
      <w:pgMar w:top="1457" w:right="260" w:bottom="1820" w:left="1060" w:header="720" w:footer="163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C1B1A"/>
    <w:multiLevelType w:val="hybridMultilevel"/>
    <w:tmpl w:val="E252274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94569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78"/>
    <w:rsid w:val="0003613F"/>
    <w:rsid w:val="00123F53"/>
    <w:rsid w:val="00260679"/>
    <w:rsid w:val="003348EE"/>
    <w:rsid w:val="003E2BA5"/>
    <w:rsid w:val="00686E5F"/>
    <w:rsid w:val="008D1EC3"/>
    <w:rsid w:val="00A56458"/>
    <w:rsid w:val="00C967FA"/>
    <w:rsid w:val="00DD7A69"/>
    <w:rsid w:val="00E152DB"/>
    <w:rsid w:val="00F2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7FC3"/>
  <w15:chartTrackingRefBased/>
  <w15:docId w15:val="{DF6D4350-BCD8-42F7-9719-498C06AA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E152DB"/>
  </w:style>
  <w:style w:type="character" w:customStyle="1" w:styleId="pl-s1">
    <w:name w:val="pl-s1"/>
    <w:basedOn w:val="a0"/>
    <w:rsid w:val="00E152DB"/>
  </w:style>
  <w:style w:type="character" w:customStyle="1" w:styleId="pl-c1">
    <w:name w:val="pl-c1"/>
    <w:basedOn w:val="a0"/>
    <w:rsid w:val="00E152DB"/>
  </w:style>
  <w:style w:type="character" w:customStyle="1" w:styleId="pl-en">
    <w:name w:val="pl-en"/>
    <w:basedOn w:val="a0"/>
    <w:rsid w:val="00E152DB"/>
  </w:style>
  <w:style w:type="paragraph" w:styleId="a3">
    <w:name w:val="Normal (Web)"/>
    <w:basedOn w:val="a"/>
    <w:uiPriority w:val="99"/>
    <w:semiHidden/>
    <w:unhideWhenUsed/>
    <w:rsid w:val="00E15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Emphasis"/>
    <w:basedOn w:val="a0"/>
    <w:uiPriority w:val="20"/>
    <w:qFormat/>
    <w:rsid w:val="00E152DB"/>
    <w:rPr>
      <w:i/>
      <w:iCs/>
    </w:rPr>
  </w:style>
  <w:style w:type="paragraph" w:styleId="a5">
    <w:name w:val="List Paragraph"/>
    <w:basedOn w:val="a"/>
    <w:uiPriority w:val="34"/>
    <w:qFormat/>
    <w:rsid w:val="003348EE"/>
    <w:pPr>
      <w:spacing w:after="0" w:line="240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TheAlexDiler</dc:creator>
  <cp:keywords/>
  <dc:description/>
  <cp:lastModifiedBy>. TheAlexDiler</cp:lastModifiedBy>
  <cp:revision>5</cp:revision>
  <dcterms:created xsi:type="dcterms:W3CDTF">2023-03-01T22:31:00Z</dcterms:created>
  <dcterms:modified xsi:type="dcterms:W3CDTF">2023-03-15T07:34:00Z</dcterms:modified>
</cp:coreProperties>
</file>