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4"/>
        <w:gridCol w:w="1117"/>
        <w:gridCol w:w="4046"/>
        <w:gridCol w:w="1709"/>
        <w:gridCol w:w="3049"/>
        <w:gridCol w:w="2825"/>
      </w:tblGrid>
      <w:tr w:rsidR="0066401B" w:rsidRPr="006E575E" w14:paraId="21A49C62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</w:tcPr>
          <w:p w14:paraId="034BE32B" w14:textId="089E5628" w:rsidR="0066401B" w:rsidRPr="006E575E" w:rsidRDefault="0066401B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First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6A1B8" w14:textId="16563092" w:rsidR="0066401B" w:rsidRPr="006E575E" w:rsidRDefault="0066401B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Last Name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86D30F" w14:textId="04DB5C4A" w:rsidR="0066401B" w:rsidRPr="006E575E" w:rsidRDefault="0066401B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EmailAddress</w:t>
            </w:r>
            <w:proofErr w:type="spellEnd"/>
          </w:p>
        </w:tc>
        <w:tc>
          <w:tcPr>
            <w:tcW w:w="0" w:type="auto"/>
            <w:shd w:val="clear" w:color="D9D9D9" w:fill="D9D9D9"/>
            <w:noWrap/>
            <w:vAlign w:val="bottom"/>
          </w:tcPr>
          <w:p w14:paraId="265BAE4F" w14:textId="08861A66" w:rsidR="0066401B" w:rsidRPr="006E575E" w:rsidRDefault="0066401B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AC798" w14:textId="5A4ECE47" w:rsidR="0066401B" w:rsidRPr="006E575E" w:rsidRDefault="0066401B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 xml:space="preserve">Home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Secondary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email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14:paraId="3807E338" w14:textId="2CC10021" w:rsidR="0066401B" w:rsidRPr="006E575E" w:rsidRDefault="0066401B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CHange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Password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Next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Sign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-In</w:t>
            </w:r>
          </w:p>
        </w:tc>
      </w:tr>
      <w:tr w:rsidR="006E575E" w:rsidRPr="006E575E" w14:paraId="27219BB6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4445A2E2" w14:textId="1961FCD0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Emily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8690AB" w14:textId="49ADE6CA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Ciancaglioni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68BE6C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emily.ciancaglioni@iccomacchio.edu.it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0C5E07F5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6409DD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biancaemilia.harabagiu@gmail.com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DB1E2E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33C07B0C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4F5F5628" w14:textId="3999B3E2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Aurora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79097C" w14:textId="2B1C4A3B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Gilli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6DA26E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aurora.gilli@iccomacchio.edu.it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1DFD1B46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0C0095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giorgina155@gmail.com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F17C9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79096848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7A3D4D1A" w14:textId="1B44DF8B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Elena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C3E52B" w14:textId="17E8CD0A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Guidi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B6CE1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elena.guidi@iccomacchio.edu.it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5CCCA770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405A44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ale-lele@hotmail.it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D3AFBA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55FC7D98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78F279B4" w14:textId="243AF0D8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Federico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33EFCC" w14:textId="3394CFAB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Mangherini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830CE6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federico.mangherini@iccomacchio.edu.it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46929857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EB11B5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elenavicentini21@gmail.com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1306E6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3BB1BD5F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526B25EE" w14:textId="7BB42C12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Ianys</w:t>
            </w:r>
            <w:proofErr w:type="spellEnd"/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 xml:space="preserve"> Alexandru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9B0302" w14:textId="3C610A99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Mihnea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F64FB" w14:textId="1C09769A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ianysalexandru.mihnea@iccomacchio.edu.it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5B61B165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DF6315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E8EBFB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226D5A33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2CBAC067" w14:textId="4B24AFCB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Gianluca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73EF8F" w14:textId="09EC1D42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Simoni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A0701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gianluca.simoni@iccomacchio.edu.it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38ABAB33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D38458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farinellimichela79@gmail.com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88DC04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25A734CA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582A1AB6" w14:textId="0A8BDF32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Manuel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4F9D32" w14:textId="5FBFEC05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Simoni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4E6247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manuel.simoni@iccomacchio.edu.it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111D12D7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687BCD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elisa.castellani84@libero.it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623C10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085A820B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1AA0F058" w14:textId="6ACF30A0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Mike Luciano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3113F8" w14:textId="171A31C4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Taddei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D7ED2F" w14:textId="3217AD9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mikeluciano.taddei@iccomacchio.edu.it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3AB2E09E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FDE3E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spadonivana@gmail.com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DDF05A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16B4F643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133B8F34" w14:textId="43262D5F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Ginevra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F181FF" w14:textId="7436C390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Telloli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15181C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ginevra.telloli@iccomacchio.edu.it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3E4AC968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1D6F73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martina.tomasi3@gmail.com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49725B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6E959182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37581CB7" w14:textId="418D64E9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Aurora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52710C" w14:textId="0A8891CA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Tomasi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7A7A9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aurora.tomasi@iccomacchio.edu.it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2177D11E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E33C2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giada.consoli81@gmail.com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34545F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1B419F2E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7AFC0FA0" w14:textId="234AEA4D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Alexis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F06071" w14:textId="2928D273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Urmanschi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B09782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alexis.urmanschi@iccomacchio.edu.it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73B12280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858541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alexandruurmanschi25@gmail.com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55F916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4C6D334F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3F84678D" w14:textId="08E8FFE4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Kevin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855CC5" w14:textId="3634C8C4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Vassalli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4D585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kevin.vassalli@iccomacchio.edu.it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03C03500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BDE0D7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gabriele.vassalli@gmail.com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679FE0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2AD1DFB1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14563CDC" w14:textId="7A2B54BD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Edwin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69919F" w14:textId="2E43869B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Zamboni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46877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edwin.zamboni@iccomacchio.edu.it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40285FB1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EBE78F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autozamboni@libero.it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1F461E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605DBD4D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507F4744" w14:textId="76B0D926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Lorelai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DDDDDC" w14:textId="5F30AB06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Zamboni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518D1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lorelai.zamboni@iccomacchio.edu.it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09E5BFE1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FEC5D2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tataerika77@gmail.com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F7F423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290B9882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073423F8" w14:textId="3CA7F5F8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Miriam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549145" w14:textId="51776E8D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Zannini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5FC67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miriam.zannini@iccomacchio.edu.it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6EC0CA77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242945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502798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103FE78C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3CE68619" w14:textId="3676C68E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Nicolo'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B342DF" w14:textId="332F2D69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Zannini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196463" w14:textId="516B43CF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nicolo.zannini@iccomacchio.edu.it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032D2214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811342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valentinatomasi.studio@gmail.com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CCBB72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  <w:tr w:rsidR="006E575E" w:rsidRPr="006E575E" w14:paraId="5231A918" w14:textId="77777777" w:rsidTr="0066401B">
        <w:trPr>
          <w:cantSplit/>
          <w:trHeight w:val="315"/>
        </w:trPr>
        <w:tc>
          <w:tcPr>
            <w:tcW w:w="0" w:type="auto"/>
            <w:shd w:val="clear" w:color="auto" w:fill="auto"/>
            <w:vAlign w:val="center"/>
            <w:hideMark/>
          </w:tcPr>
          <w:p w14:paraId="7EA2A552" w14:textId="494F52B8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Federico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AD3539" w14:textId="46F19AC3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Zarattini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F9E0D" w14:textId="77777777" w:rsidR="006E575E" w:rsidRPr="006E575E" w:rsidRDefault="006E575E" w:rsidP="006E57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federico.zarattini@iccomacchio.edu.it</w:t>
            </w:r>
          </w:p>
        </w:tc>
        <w:tc>
          <w:tcPr>
            <w:tcW w:w="0" w:type="auto"/>
            <w:shd w:val="clear" w:color="D9D9D9" w:fill="D9D9D9"/>
            <w:noWrap/>
            <w:vAlign w:val="bottom"/>
            <w:hideMark/>
          </w:tcPr>
          <w:p w14:paraId="50BF4A77" w14:textId="77777777" w:rsidR="006E575E" w:rsidRPr="006E575E" w:rsidRDefault="006E575E" w:rsidP="006E5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E575E">
              <w:rPr>
                <w:rFonts w:ascii="Calibri" w:eastAsia="Times New Roman" w:hAnsi="Calibri" w:cs="Calibri"/>
                <w:color w:val="000000"/>
                <w:lang w:eastAsia="it-IT"/>
              </w:rPr>
              <w:t>primariafattibello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9886BA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position w:val="-3"/>
                <w:sz w:val="20"/>
                <w:szCs w:val="20"/>
                <w:lang w:eastAsia="it-IT"/>
              </w:rPr>
              <w:t>francy19802010@outlook.it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5830F" w14:textId="77777777" w:rsidR="006E575E" w:rsidRPr="006E575E" w:rsidRDefault="006E575E" w:rsidP="006E5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E57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TRUE</w:t>
            </w:r>
          </w:p>
        </w:tc>
      </w:tr>
    </w:tbl>
    <w:p w14:paraId="61AF57BE" w14:textId="77777777" w:rsidR="003066A4" w:rsidRDefault="003066A4">
      <w:bookmarkStart w:id="0" w:name="_GoBack"/>
      <w:bookmarkEnd w:id="0"/>
    </w:p>
    <w:sectPr w:rsidR="003066A4" w:rsidSect="006E575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93"/>
    <w:rsid w:val="003066A4"/>
    <w:rsid w:val="003541BF"/>
    <w:rsid w:val="0066401B"/>
    <w:rsid w:val="006E575E"/>
    <w:rsid w:val="00C52A93"/>
    <w:rsid w:val="00E6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AB2C"/>
  <w15:chartTrackingRefBased/>
  <w15:docId w15:val="{13C5CA87-C730-4A90-A384-63BDAF3A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Manzali</dc:creator>
  <cp:keywords/>
  <dc:description/>
  <cp:lastModifiedBy>Daniele Manzali</cp:lastModifiedBy>
  <cp:revision>2</cp:revision>
  <dcterms:created xsi:type="dcterms:W3CDTF">2020-03-17T12:55:00Z</dcterms:created>
  <dcterms:modified xsi:type="dcterms:W3CDTF">2020-03-17T12:55:00Z</dcterms:modified>
</cp:coreProperties>
</file>