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35" w:rsidRPr="00FC5335" w:rsidRDefault="00FC5335" w:rsidP="00FC5335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72"/>
          <w:szCs w:val="72"/>
          <w:lang w:eastAsia="es-CO"/>
        </w:rPr>
      </w:pPr>
      <w:r w:rsidRPr="00FC5335"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72"/>
          <w:szCs w:val="72"/>
          <w:lang w:eastAsia="es-CO"/>
        </w:rPr>
        <w:t>Ejercicio 2</w:t>
      </w:r>
    </w:p>
    <w:p w:rsidR="00FC5335" w:rsidRPr="00FC5335" w:rsidRDefault="00FC5335" w:rsidP="00FC5335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C5335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A partir del código HTML proporcionado, añadir las reglas CSS necesarias para que la página resultante tenga el mismo aspecto que el de la siguiente imagen:</w:t>
      </w:r>
    </w:p>
    <w:p w:rsidR="00FC5335" w:rsidRPr="00FC5335" w:rsidRDefault="00FC5335" w:rsidP="00FC53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C5335">
        <w:rPr>
          <w:rFonts w:ascii="Helvetica" w:eastAsia="Times New Roman" w:hAnsi="Helvetica" w:cs="Helvetica"/>
          <w:noProof/>
          <w:color w:val="201A1B"/>
          <w:sz w:val="27"/>
          <w:szCs w:val="27"/>
          <w:lang w:eastAsia="es-CO"/>
        </w:rPr>
        <w:drawing>
          <wp:inline distT="0" distB="0" distL="0" distR="0">
            <wp:extent cx="5986145" cy="4851400"/>
            <wp:effectExtent l="0" t="0" r="0" b="6350"/>
            <wp:docPr id="1" name="Imagen 1" descr="Aspecto final de l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final de la pág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35" w:rsidRPr="00FC5335" w:rsidRDefault="00FC5335" w:rsidP="00FC5335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C5335">
        <w:rPr>
          <w:rFonts w:ascii="Helvetica" w:eastAsia="Times New Roman" w:hAnsi="Helvetica" w:cs="Helvetica"/>
          <w:b/>
          <w:bCs/>
          <w:color w:val="201A1B"/>
          <w:sz w:val="27"/>
          <w:szCs w:val="27"/>
          <w:lang w:eastAsia="es-CO"/>
        </w:rPr>
        <w:t>Figura 15.1</w:t>
      </w:r>
      <w:r w:rsidRPr="00FC5335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Aspecto final de la página</w:t>
      </w:r>
    </w:p>
    <w:p w:rsidR="00001D0F" w:rsidRPr="00001D0F" w:rsidRDefault="00001D0F" w:rsidP="00001D0F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En este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 xml:space="preserve"> ejercicio solamente es preciso conocer que la propiedad se llama </w:t>
      </w:r>
      <w:r w:rsidRPr="00001D0F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color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y que como valor se puede indicar directamente el nombre del color.</w:t>
      </w:r>
    </w:p>
    <w:p w:rsidR="00010916" w:rsidRPr="00001D0F" w:rsidRDefault="00001D0F" w:rsidP="00001D0F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Los nombres de los colores también están estandarizados y se corresponden con el nombre en inglés de cada color. En este ejercicio, se deben utilizar los colores: </w:t>
      </w:r>
      <w:r w:rsidRPr="00001D0F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teal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 </w:t>
      </w:r>
      <w:r w:rsidRPr="00001D0F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red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 </w:t>
      </w:r>
      <w:r w:rsidRPr="00001D0F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blue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 </w:t>
      </w:r>
      <w:r w:rsidRPr="00001D0F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orange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 </w:t>
      </w:r>
      <w:r w:rsidRPr="00001D0F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purple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 </w:t>
      </w:r>
      <w:r w:rsidRPr="00001D0F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olive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, </w:t>
      </w:r>
      <w:r w:rsidRPr="00001D0F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fuchsia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y </w:t>
      </w:r>
      <w:r w:rsidRPr="00001D0F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green</w:t>
      </w:r>
      <w:r w:rsidRPr="00001D0F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.</w:t>
      </w:r>
      <w:bookmarkStart w:id="0" w:name="_GoBack"/>
      <w:bookmarkEnd w:id="0"/>
    </w:p>
    <w:sectPr w:rsidR="00010916" w:rsidRPr="00001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DE"/>
    <w:rsid w:val="00001D0F"/>
    <w:rsid w:val="00010916"/>
    <w:rsid w:val="00FB43DE"/>
    <w:rsid w:val="00FC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6A91"/>
  <w15:chartTrackingRefBased/>
  <w15:docId w15:val="{2F92E929-45F4-45EB-8DC1-638C918F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5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3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C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scripcin1">
    <w:name w:val="Descripción1"/>
    <w:basedOn w:val="Normal"/>
    <w:rsid w:val="00FC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C5335"/>
    <w:rPr>
      <w:b/>
      <w:bCs/>
    </w:rPr>
  </w:style>
  <w:style w:type="character" w:customStyle="1" w:styleId="apple-converted-space">
    <w:name w:val="apple-converted-space"/>
    <w:basedOn w:val="Fuentedeprrafopredeter"/>
    <w:rsid w:val="00FC5335"/>
  </w:style>
  <w:style w:type="character" w:styleId="CdigoHTML">
    <w:name w:val="HTML Code"/>
    <w:basedOn w:val="Fuentedeprrafopredeter"/>
    <w:uiPriority w:val="99"/>
    <w:semiHidden/>
    <w:unhideWhenUsed/>
    <w:rsid w:val="00001D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Ojeda Medina</dc:creator>
  <cp:keywords/>
  <dc:description/>
  <cp:lastModifiedBy>Diego Alonso Ojeda Medina</cp:lastModifiedBy>
  <cp:revision>4</cp:revision>
  <dcterms:created xsi:type="dcterms:W3CDTF">2016-11-17T16:23:00Z</dcterms:created>
  <dcterms:modified xsi:type="dcterms:W3CDTF">2016-11-17T16:24:00Z</dcterms:modified>
</cp:coreProperties>
</file>