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64F" w:rsidRDefault="002A66A2" w:rsidP="00074FD6">
      <w:pPr>
        <w:rPr>
          <w:b/>
          <w:bCs/>
          <w:sz w:val="28"/>
        </w:rPr>
      </w:pPr>
      <w:r>
        <w:rPr>
          <w:b/>
          <w:bCs/>
          <w:sz w:val="28"/>
        </w:rPr>
        <w:t>Question 6: Study how to estimate mobile app development cost.</w:t>
      </w:r>
    </w:p>
    <w:p w:rsidR="0060464F" w:rsidRDefault="0060464F" w:rsidP="00074FD6">
      <w:pPr>
        <w:rPr>
          <w:b/>
          <w:bCs/>
          <w:sz w:val="28"/>
        </w:rPr>
      </w:pPr>
    </w:p>
    <w:p w:rsidR="00FC736F" w:rsidRPr="00FC736F" w:rsidRDefault="00FC736F" w:rsidP="00074FD6">
      <w:pPr>
        <w:rPr>
          <w:b/>
          <w:bCs/>
          <w:sz w:val="28"/>
        </w:rPr>
      </w:pPr>
      <w:r w:rsidRPr="00FC736F">
        <w:rPr>
          <w:b/>
          <w:bCs/>
          <w:sz w:val="28"/>
        </w:rPr>
        <w:t>Introduction</w:t>
      </w:r>
    </w:p>
    <w:p w:rsidR="00074FD6" w:rsidRDefault="00074FD6" w:rsidP="00074FD6">
      <w:r>
        <w:t>Estimating mobile app development cost is crucial to ensure projects are completed within budget and on time.</w:t>
      </w:r>
      <w:r w:rsidR="00FC736F">
        <w:t xml:space="preserve"> The following steps below can be </w:t>
      </w:r>
      <w:proofErr w:type="spellStart"/>
      <w:r w:rsidR="00FC736F">
        <w:t>use</w:t>
      </w:r>
      <w:proofErr w:type="spellEnd"/>
      <w:r w:rsidR="00FC736F">
        <w:t xml:space="preserve"> to obtain this estimated</w:t>
      </w:r>
      <w:r w:rsidR="002A66A2">
        <w:t xml:space="preserve"> cost.</w:t>
      </w:r>
    </w:p>
    <w:p w:rsidR="002A66A2" w:rsidRDefault="002A66A2" w:rsidP="00074FD6"/>
    <w:p w:rsidR="00074FD6" w:rsidRPr="00BA7A8D" w:rsidRDefault="00074FD6" w:rsidP="00074FD6">
      <w:pPr>
        <w:rPr>
          <w:b/>
          <w:bCs/>
          <w:sz w:val="24"/>
          <w:szCs w:val="24"/>
        </w:rPr>
      </w:pPr>
      <w:r w:rsidRPr="00BB13AC">
        <w:rPr>
          <w:sz w:val="24"/>
          <w:szCs w:val="24"/>
        </w:rPr>
        <w:t xml:space="preserve"> </w:t>
      </w:r>
      <w:r w:rsidRPr="00BB13AC">
        <w:rPr>
          <w:b/>
          <w:bCs/>
          <w:sz w:val="24"/>
          <w:szCs w:val="24"/>
        </w:rPr>
        <w:t>1</w:t>
      </w:r>
      <w:r w:rsidRPr="00577081">
        <w:rPr>
          <w:b/>
          <w:bCs/>
          <w:sz w:val="28"/>
        </w:rPr>
        <w:t xml:space="preserve">. </w:t>
      </w:r>
      <w:r w:rsidRPr="00BA7A8D">
        <w:rPr>
          <w:b/>
          <w:bCs/>
          <w:sz w:val="24"/>
          <w:szCs w:val="24"/>
        </w:rPr>
        <w:t>Define Project Requirements</w:t>
      </w:r>
    </w:p>
    <w:p w:rsidR="00074FD6" w:rsidRDefault="00074FD6" w:rsidP="00577081">
      <w:pPr>
        <w:pStyle w:val="ListParagraph"/>
        <w:numPr>
          <w:ilvl w:val="0"/>
          <w:numId w:val="1"/>
        </w:numPr>
      </w:pPr>
      <w:r>
        <w:t xml:space="preserve"> </w:t>
      </w:r>
      <w:r w:rsidRPr="00577081">
        <w:rPr>
          <w:b/>
          <w:bCs/>
        </w:rPr>
        <w:t>Identify the app's purpose, features, and functionality</w:t>
      </w:r>
      <w:r>
        <w:t>.</w:t>
      </w:r>
    </w:p>
    <w:p w:rsidR="00074FD6" w:rsidRDefault="00074FD6" w:rsidP="00074FD6">
      <w:r>
        <w:t>Complexity of features: More complex features, such as payment gateways or social media integration, increase development time and cost.</w:t>
      </w:r>
      <w:r w:rsidR="00577081">
        <w:t xml:space="preserve"> </w:t>
      </w:r>
    </w:p>
    <w:p w:rsidR="00074FD6" w:rsidRPr="00577081" w:rsidRDefault="00074FD6" w:rsidP="00577081">
      <w:r w:rsidRPr="00577081">
        <w:t>Number of features: More features require more development time, increasing costs.</w:t>
      </w:r>
      <w:r w:rsidR="00577081" w:rsidRPr="00577081">
        <w:t xml:space="preserve"> </w:t>
      </w:r>
      <w:proofErr w:type="spellStart"/>
      <w:r w:rsidR="00577081">
        <w:t>E.g</w:t>
      </w:r>
      <w:proofErr w:type="spellEnd"/>
      <w:r w:rsidR="00577081">
        <w:t xml:space="preserve"> Facebook and Go student.</w:t>
      </w:r>
    </w:p>
    <w:p w:rsidR="00074FD6" w:rsidRDefault="00074FD6" w:rsidP="00074FD6">
      <w:r>
        <w:t>Determine the platforms (iOS, Android, or both).</w:t>
      </w:r>
    </w:p>
    <w:p w:rsidR="00074FD6" w:rsidRDefault="00577081" w:rsidP="00577081">
      <w:pPr>
        <w:pStyle w:val="ListParagraph"/>
        <w:numPr>
          <w:ilvl w:val="0"/>
          <w:numId w:val="1"/>
        </w:numPr>
      </w:pPr>
      <w:r w:rsidRPr="00577081">
        <w:rPr>
          <w:b/>
          <w:bCs/>
        </w:rPr>
        <w:t>C</w:t>
      </w:r>
      <w:r w:rsidR="00074FD6" w:rsidRPr="00577081">
        <w:rPr>
          <w:b/>
          <w:bCs/>
        </w:rPr>
        <w:t>onsider the technology stack, architecture, and infrastructure</w:t>
      </w:r>
      <w:r w:rsidR="00074FD6">
        <w:t>.</w:t>
      </w:r>
    </w:p>
    <w:p w:rsidR="00577081" w:rsidRDefault="00577081" w:rsidP="00577081">
      <w:r>
        <w:t>Technology Stack, Architecture, and Infrastructure:</w:t>
      </w:r>
    </w:p>
    <w:p w:rsidR="00577081" w:rsidRDefault="00577081" w:rsidP="00577081">
      <w:r>
        <w:t xml:space="preserve">    - Choice of programming languages, frameworks, and libraries: Some technologies, such as React Native, may be more cost-effective than others, like native iOS and Android development.</w:t>
      </w:r>
    </w:p>
    <w:p w:rsidR="00074FD6" w:rsidRDefault="00577081" w:rsidP="00577081">
      <w:r>
        <w:t xml:space="preserve">    - Architecture and infrastructure: Complex architectures or infrastructure requirements, such as backend servers or databases, increase development time and cost.</w:t>
      </w:r>
    </w:p>
    <w:p w:rsidR="00BA7A8D" w:rsidRPr="00BB13AC" w:rsidRDefault="00074FD6" w:rsidP="00074FD6">
      <w:pPr>
        <w:rPr>
          <w:b/>
          <w:bCs/>
          <w:szCs w:val="22"/>
        </w:rPr>
      </w:pPr>
      <w:r>
        <w:t xml:space="preserve"> </w:t>
      </w:r>
      <w:r w:rsidRPr="00BB13AC">
        <w:rPr>
          <w:b/>
          <w:bCs/>
          <w:szCs w:val="22"/>
        </w:rPr>
        <w:t>2. Choose a Development Methodology</w:t>
      </w:r>
    </w:p>
    <w:p w:rsidR="00074FD6" w:rsidRPr="00BA7A8D" w:rsidRDefault="00BA7A8D" w:rsidP="00074FD6">
      <w:pPr>
        <w:rPr>
          <w:b/>
          <w:bCs/>
          <w:sz w:val="28"/>
        </w:rPr>
      </w:pPr>
      <w:r>
        <w:rPr>
          <w:szCs w:val="22"/>
        </w:rPr>
        <w:t xml:space="preserve"> </w:t>
      </w:r>
      <w:r w:rsidR="00BB13AC">
        <w:rPr>
          <w:szCs w:val="22"/>
        </w:rPr>
        <w:t xml:space="preserve">       </w:t>
      </w:r>
      <w:r>
        <w:rPr>
          <w:szCs w:val="22"/>
        </w:rPr>
        <w:t xml:space="preserve">A.  </w:t>
      </w:r>
      <w:r w:rsidR="00074FD6" w:rsidRPr="00BB13AC">
        <w:rPr>
          <w:b/>
          <w:bCs/>
        </w:rPr>
        <w:t>Waterfall</w:t>
      </w:r>
      <w:r w:rsidR="00074FD6">
        <w:t>: Linear approach with fixed requirements.</w:t>
      </w:r>
    </w:p>
    <w:p w:rsidR="00BA7A8D" w:rsidRDefault="00BB13AC" w:rsidP="00BA7A8D">
      <w:r>
        <w:t xml:space="preserve">- </w:t>
      </w:r>
      <w:r w:rsidR="00BA7A8D">
        <w:t>Higher upfront costs due to detailed planning and documentation.</w:t>
      </w:r>
    </w:p>
    <w:p w:rsidR="00BA7A8D" w:rsidRDefault="00BB13AC" w:rsidP="00BA7A8D">
      <w:r>
        <w:t xml:space="preserve">- </w:t>
      </w:r>
      <w:r w:rsidR="00BA7A8D">
        <w:t>Less flexibility, leading to potential rework and cost overruns</w:t>
      </w:r>
    </w:p>
    <w:p w:rsidR="00074FD6" w:rsidRDefault="00BB13AC" w:rsidP="00074FD6">
      <w:r>
        <w:t xml:space="preserve">         B.  </w:t>
      </w:r>
      <w:r w:rsidR="00074FD6" w:rsidRPr="00BB13AC">
        <w:rPr>
          <w:b/>
          <w:bCs/>
        </w:rPr>
        <w:t>Agile</w:t>
      </w:r>
      <w:r w:rsidR="00074FD6">
        <w:t>: Iterative approach with flexible requirements.</w:t>
      </w:r>
    </w:p>
    <w:p w:rsidR="00BB13AC" w:rsidRDefault="00BB13AC" w:rsidP="00BB13AC">
      <w:r>
        <w:t xml:space="preserve"> - Lower upfront costs due to iterative development and flexible requirements.</w:t>
      </w:r>
    </w:p>
    <w:p w:rsidR="00BB13AC" w:rsidRDefault="00BB13AC" w:rsidP="00BB13AC">
      <w:r>
        <w:t>- More flexibility, reducing rework and cost overruns.</w:t>
      </w:r>
    </w:p>
    <w:p w:rsidR="00074FD6" w:rsidRDefault="00BB13AC" w:rsidP="00074FD6">
      <w:r>
        <w:t xml:space="preserve">        C. </w:t>
      </w:r>
      <w:r w:rsidR="00074FD6">
        <w:t xml:space="preserve"> </w:t>
      </w:r>
      <w:r w:rsidR="00074FD6" w:rsidRPr="00BB13AC">
        <w:rPr>
          <w:b/>
          <w:bCs/>
        </w:rPr>
        <w:t>Hybrid</w:t>
      </w:r>
      <w:r w:rsidR="00074FD6">
        <w:t>: Combination of Waterfall and Agile.</w:t>
      </w:r>
    </w:p>
    <w:p w:rsidR="00074FD6" w:rsidRDefault="00BB13AC" w:rsidP="00BB13AC">
      <w:r>
        <w:t xml:space="preserve"> - Estimated cost: Moderate (between Waterfall and Agile).</w:t>
      </w:r>
    </w:p>
    <w:p w:rsidR="00074FD6" w:rsidRDefault="00B86684" w:rsidP="00074FD6">
      <w:r>
        <w:t xml:space="preserve"> </w:t>
      </w:r>
      <w:r w:rsidR="00074FD6">
        <w:t xml:space="preserve"> </w:t>
      </w:r>
      <w:r w:rsidR="00074FD6" w:rsidRPr="00BB13AC">
        <w:rPr>
          <w:b/>
          <w:bCs/>
          <w:sz w:val="24"/>
          <w:szCs w:val="24"/>
        </w:rPr>
        <w:t>3. Estimate Development Time</w:t>
      </w:r>
    </w:p>
    <w:p w:rsidR="00074FD6" w:rsidRPr="00197227" w:rsidRDefault="00197227" w:rsidP="00074FD6">
      <w:pPr>
        <w:rPr>
          <w:b/>
          <w:bCs/>
        </w:rPr>
      </w:pPr>
      <w:r>
        <w:t xml:space="preserve">          </w:t>
      </w:r>
      <w:r w:rsidRPr="00197227">
        <w:rPr>
          <w:b/>
          <w:bCs/>
        </w:rPr>
        <w:t xml:space="preserve">A. </w:t>
      </w:r>
      <w:r w:rsidR="00074FD6" w:rsidRPr="00197227">
        <w:rPr>
          <w:b/>
          <w:bCs/>
        </w:rPr>
        <w:t>Break down the project into smaller tasks.</w:t>
      </w:r>
    </w:p>
    <w:p w:rsidR="00197227" w:rsidRDefault="00197227" w:rsidP="00197227">
      <w:r>
        <w:t>- Designing the user interface</w:t>
      </w:r>
    </w:p>
    <w:p w:rsidR="00197227" w:rsidRDefault="00197227" w:rsidP="00197227">
      <w:r>
        <w:t xml:space="preserve"> - Developing the backend API</w:t>
      </w:r>
    </w:p>
    <w:p w:rsidR="00197227" w:rsidRDefault="00197227" w:rsidP="00197227">
      <w:r>
        <w:lastRenderedPageBreak/>
        <w:t xml:space="preserve">  - Implementing payment gateway integration</w:t>
      </w:r>
    </w:p>
    <w:p w:rsidR="00197227" w:rsidRPr="00197227" w:rsidRDefault="00197227" w:rsidP="00197227">
      <w:pPr>
        <w:rPr>
          <w:b/>
          <w:bCs/>
        </w:rPr>
      </w:pPr>
      <w:r w:rsidRPr="00197227">
        <w:rPr>
          <w:b/>
          <w:bCs/>
        </w:rPr>
        <w:t xml:space="preserve">         B. </w:t>
      </w:r>
      <w:r w:rsidR="00074FD6" w:rsidRPr="00197227">
        <w:rPr>
          <w:b/>
          <w:bCs/>
        </w:rPr>
        <w:t xml:space="preserve">Estimate </w:t>
      </w:r>
      <w:r w:rsidRPr="00197227">
        <w:rPr>
          <w:b/>
          <w:bCs/>
        </w:rPr>
        <w:t>the time required for each task considering:</w:t>
      </w:r>
    </w:p>
    <w:p w:rsidR="00197227" w:rsidRDefault="00197227" w:rsidP="00074FD6">
      <w:r>
        <w:t xml:space="preserve">    - Complexity of the task: The more complex the task is, the more time is allocated to it.</w:t>
      </w:r>
    </w:p>
    <w:p w:rsidR="00074FD6" w:rsidRDefault="00197227" w:rsidP="00074FD6">
      <w:r>
        <w:t xml:space="preserve"> - Development team's </w:t>
      </w:r>
      <w:r w:rsidR="003D132D">
        <w:t>experience and efficiency:  Critical</w:t>
      </w:r>
      <w:r>
        <w:t xml:space="preserve"> tasks are allocated to the development team with more experience and efficiency, in order to have</w:t>
      </w:r>
      <w:r w:rsidR="003D132D">
        <w:t xml:space="preserve"> the best result</w:t>
      </w:r>
      <w:r>
        <w:t xml:space="preserve"> within a </w:t>
      </w:r>
      <w:r w:rsidR="003D132D">
        <w:t xml:space="preserve">significant </w:t>
      </w:r>
      <w:r>
        <w:t>time.</w:t>
      </w:r>
    </w:p>
    <w:p w:rsidR="00074FD6" w:rsidRPr="00197227" w:rsidRDefault="00074FD6" w:rsidP="00074FD6">
      <w:pPr>
        <w:rPr>
          <w:b/>
          <w:bCs/>
        </w:rPr>
      </w:pPr>
      <w:r>
        <w:t xml:space="preserve"> </w:t>
      </w:r>
      <w:r w:rsidRPr="00197227">
        <w:rPr>
          <w:b/>
          <w:bCs/>
        </w:rPr>
        <w:t>4. Calculate Development Costs</w:t>
      </w:r>
    </w:p>
    <w:p w:rsidR="00074FD6" w:rsidRPr="00FC736F" w:rsidRDefault="00197227" w:rsidP="00074FD6">
      <w:pPr>
        <w:rPr>
          <w:b/>
          <w:bCs/>
        </w:rPr>
      </w:pPr>
      <w:r>
        <w:t xml:space="preserve">               </w:t>
      </w:r>
      <w:r w:rsidRPr="00FC736F">
        <w:rPr>
          <w:b/>
          <w:bCs/>
        </w:rPr>
        <w:t xml:space="preserve">A.  </w:t>
      </w:r>
      <w:r w:rsidR="00074FD6" w:rsidRPr="00FC736F">
        <w:rPr>
          <w:b/>
          <w:bCs/>
        </w:rPr>
        <w:t>Determine the hourly rate of the development team.</w:t>
      </w:r>
    </w:p>
    <w:p w:rsidR="00BD46F2" w:rsidRDefault="00BD46F2" w:rsidP="00074FD6">
      <w:r w:rsidRPr="00FC736F">
        <w:rPr>
          <w:b/>
          <w:bCs/>
        </w:rPr>
        <w:t>Def</w:t>
      </w:r>
      <w:r>
        <w:t xml:space="preserve">: </w:t>
      </w:r>
      <w:r w:rsidRPr="00BD46F2">
        <w:t>The hourly rate of a development team refers to the amount of money charged by the team for one hour of their work</w:t>
      </w:r>
    </w:p>
    <w:p w:rsidR="00BD46F2" w:rsidRPr="00FC736F" w:rsidRDefault="00BD46F2" w:rsidP="00074FD6">
      <w:pPr>
        <w:rPr>
          <w:b/>
          <w:bCs/>
        </w:rPr>
      </w:pPr>
      <w:r w:rsidRPr="00FC736F">
        <w:rPr>
          <w:b/>
          <w:bCs/>
        </w:rPr>
        <w:t>Factors affecting the hourly rate</w:t>
      </w:r>
    </w:p>
    <w:p w:rsidR="00BD46F2" w:rsidRDefault="00BD46F2" w:rsidP="00BD46F2">
      <w:r>
        <w:t>1. Experience and Expertise: More experienced and skilled developers typically charge higher hourly rates.</w:t>
      </w:r>
    </w:p>
    <w:p w:rsidR="00BD46F2" w:rsidRDefault="00FC736F" w:rsidP="00BD46F2">
      <w:r>
        <w:t>2</w:t>
      </w:r>
      <w:r w:rsidR="00BD46F2">
        <w:t xml:space="preserve">. Technology Stack: Developers with expertise in specific technologies, such as Native iOS/ Android may charge higher than React Native or Flutter, due to their high demand </w:t>
      </w:r>
    </w:p>
    <w:p w:rsidR="00FC736F" w:rsidRDefault="00FC736F" w:rsidP="00074FD6"/>
    <w:p w:rsidR="00FC736F" w:rsidRPr="00FC736F" w:rsidRDefault="00FC736F" w:rsidP="00074FD6">
      <w:pPr>
        <w:rPr>
          <w:b/>
          <w:bCs/>
        </w:rPr>
      </w:pPr>
      <w:r>
        <w:t xml:space="preserve">      </w:t>
      </w:r>
      <w:r w:rsidR="00197227">
        <w:t xml:space="preserve">       </w:t>
      </w:r>
      <w:r w:rsidR="00197227" w:rsidRPr="00FC736F">
        <w:rPr>
          <w:b/>
          <w:bCs/>
        </w:rPr>
        <w:t xml:space="preserve">B.   </w:t>
      </w:r>
      <w:r w:rsidR="00074FD6" w:rsidRPr="00FC736F">
        <w:rPr>
          <w:b/>
          <w:bCs/>
        </w:rPr>
        <w:t>Multiply the estimated development time by the hourly rate.</w:t>
      </w:r>
    </w:p>
    <w:p w:rsidR="00074FD6" w:rsidRPr="00337DC5" w:rsidRDefault="00197227" w:rsidP="00074FD6">
      <w:pPr>
        <w:rPr>
          <w:b/>
          <w:bCs/>
        </w:rPr>
      </w:pPr>
      <w:r>
        <w:t xml:space="preserve">             </w:t>
      </w:r>
      <w:r w:rsidRPr="00FC736F">
        <w:rPr>
          <w:b/>
          <w:bCs/>
        </w:rPr>
        <w:t xml:space="preserve"> C.</w:t>
      </w:r>
      <w:r w:rsidR="00074FD6" w:rsidRPr="00FC736F">
        <w:rPr>
          <w:b/>
          <w:bCs/>
        </w:rPr>
        <w:t xml:space="preserve"> Add additional cost</w:t>
      </w:r>
      <w:r w:rsidR="002A66A2">
        <w:rPr>
          <w:b/>
          <w:bCs/>
        </w:rPr>
        <w:t>s (</w:t>
      </w:r>
      <w:r w:rsidR="00337DC5" w:rsidRPr="00337DC5">
        <w:rPr>
          <w:b/>
          <w:bCs/>
        </w:rPr>
        <w:t>Design and prototyping</w:t>
      </w:r>
      <w:r w:rsidR="002A66A2">
        <w:rPr>
          <w:b/>
          <w:bCs/>
        </w:rPr>
        <w:t>, testing</w:t>
      </w:r>
      <w:r w:rsidR="00337DC5">
        <w:rPr>
          <w:b/>
          <w:bCs/>
        </w:rPr>
        <w:t>,</w:t>
      </w:r>
      <w:r w:rsidR="00337DC5" w:rsidRPr="00337DC5">
        <w:rPr>
          <w:b/>
          <w:bCs/>
        </w:rPr>
        <w:t xml:space="preserve"> </w:t>
      </w:r>
      <w:r w:rsidR="00337DC5" w:rsidRPr="00035922">
        <w:rPr>
          <w:b/>
          <w:bCs/>
        </w:rPr>
        <w:t>Deployment and maintenance</w:t>
      </w:r>
      <w:r w:rsidR="00337DC5">
        <w:t>,</w:t>
      </w:r>
      <w:r w:rsidR="00337DC5" w:rsidRPr="00337DC5">
        <w:rPr>
          <w:b/>
          <w:bCs/>
        </w:rPr>
        <w:t xml:space="preserve"> </w:t>
      </w:r>
      <w:r w:rsidR="00337DC5">
        <w:rPr>
          <w:b/>
          <w:bCs/>
        </w:rPr>
        <w:t xml:space="preserve">Marketing and promotion). </w:t>
      </w:r>
    </w:p>
    <w:p w:rsidR="00074FD6" w:rsidRDefault="00074FD6" w:rsidP="00074FD6"/>
    <w:p w:rsidR="00074FD6" w:rsidRPr="00FC736F" w:rsidRDefault="00074FD6" w:rsidP="00074FD6">
      <w:pPr>
        <w:rPr>
          <w:b/>
          <w:bCs/>
          <w:sz w:val="24"/>
          <w:szCs w:val="24"/>
        </w:rPr>
      </w:pPr>
      <w:r>
        <w:t xml:space="preserve"> </w:t>
      </w:r>
      <w:r w:rsidRPr="00FC736F">
        <w:rPr>
          <w:b/>
          <w:bCs/>
          <w:sz w:val="24"/>
          <w:szCs w:val="24"/>
        </w:rPr>
        <w:t>5. Consider Additional Costs</w:t>
      </w:r>
    </w:p>
    <w:p w:rsidR="00074FD6" w:rsidRPr="00337DC5" w:rsidRDefault="00035922" w:rsidP="00074FD6">
      <w:pPr>
        <w:rPr>
          <w:b/>
          <w:bCs/>
        </w:rPr>
      </w:pPr>
      <w:r>
        <w:t xml:space="preserve">              </w:t>
      </w:r>
      <w:r w:rsidRPr="00337DC5">
        <w:rPr>
          <w:b/>
          <w:bCs/>
        </w:rPr>
        <w:t xml:space="preserve">A. </w:t>
      </w:r>
      <w:r w:rsidR="00074FD6" w:rsidRPr="00337DC5">
        <w:rPr>
          <w:b/>
          <w:bCs/>
        </w:rPr>
        <w:t>Design and prototyping.</w:t>
      </w:r>
    </w:p>
    <w:p w:rsidR="00720FA3" w:rsidRDefault="00720FA3" w:rsidP="00720FA3">
      <w:r>
        <w:t xml:space="preserve">1. </w:t>
      </w:r>
      <w:r w:rsidRPr="00720FA3">
        <w:rPr>
          <w:b/>
          <w:bCs/>
        </w:rPr>
        <w:t xml:space="preserve">UX/UI Design: </w:t>
      </w:r>
      <w:r>
        <w:t>Estimate the hourly rate for user experience (UX) and user interface (UI) design and multiply by the estimated time for Design</w:t>
      </w:r>
    </w:p>
    <w:p w:rsidR="00720FA3" w:rsidRDefault="0060464F" w:rsidP="00720FA3">
      <w:r>
        <w:t xml:space="preserve">    - Hourly rate: </w:t>
      </w:r>
      <w:r w:rsidR="00720FA3">
        <w:t>5</w:t>
      </w:r>
      <w:r>
        <w:t>0</w:t>
      </w:r>
      <w:r w:rsidR="00720FA3">
        <w:t>0</w:t>
      </w:r>
      <w:r w:rsidRPr="0060464F">
        <w:t xml:space="preserve"> </w:t>
      </w:r>
      <w:r>
        <w:t xml:space="preserve">FCFA – </w:t>
      </w:r>
      <w:r w:rsidR="00720FA3">
        <w:t>1</w:t>
      </w:r>
      <w:r>
        <w:t>,</w:t>
      </w:r>
      <w:r w:rsidR="00720FA3">
        <w:t>50</w:t>
      </w:r>
      <w:r>
        <w:t>0</w:t>
      </w:r>
      <w:r w:rsidR="00720FA3">
        <w:t xml:space="preserve"> </w:t>
      </w:r>
      <w:r>
        <w:t xml:space="preserve">FCFA </w:t>
      </w:r>
      <w:r w:rsidR="00720FA3">
        <w:t>per hour</w:t>
      </w:r>
    </w:p>
    <w:p w:rsidR="00720FA3" w:rsidRDefault="00720FA3" w:rsidP="00720FA3">
      <w:r>
        <w:t xml:space="preserve">    - Estimated time: 40-100 hours</w:t>
      </w:r>
    </w:p>
    <w:p w:rsidR="00720FA3" w:rsidRDefault="0060464F" w:rsidP="00720FA3">
      <w:r>
        <w:t xml:space="preserve">    - Total cost: 20,</w:t>
      </w:r>
      <w:r w:rsidR="00720FA3">
        <w:t>000</w:t>
      </w:r>
      <w:r w:rsidRPr="0060464F">
        <w:t xml:space="preserve"> </w:t>
      </w:r>
      <w:r>
        <w:t xml:space="preserve">FCFA - </w:t>
      </w:r>
      <w:r w:rsidR="00720FA3">
        <w:t>15</w:t>
      </w:r>
      <w:r>
        <w:t>0</w:t>
      </w:r>
      <w:r w:rsidR="00720FA3">
        <w:t>,000</w:t>
      </w:r>
      <w:r>
        <w:t xml:space="preserve"> FCFA</w:t>
      </w:r>
    </w:p>
    <w:p w:rsidR="00720FA3" w:rsidRDefault="00720FA3" w:rsidP="00720FA3">
      <w:r w:rsidRPr="00720FA3">
        <w:rPr>
          <w:b/>
          <w:bCs/>
        </w:rPr>
        <w:t>Prototyping</w:t>
      </w:r>
      <w:r>
        <w:t xml:space="preserve">: Estimate the number of hours required for </w:t>
      </w:r>
      <w:r w:rsidR="00035922">
        <w:t>creating a functional prototype and multiply by the hourly rate of the expertise.</w:t>
      </w:r>
    </w:p>
    <w:p w:rsidR="00720FA3" w:rsidRDefault="00720FA3" w:rsidP="00720FA3">
      <w:r>
        <w:t xml:space="preserve">    - </w:t>
      </w:r>
      <w:r w:rsidR="0060464F">
        <w:t xml:space="preserve">Hourly rate: </w:t>
      </w:r>
      <w:r>
        <w:t>50</w:t>
      </w:r>
      <w:r w:rsidR="0060464F">
        <w:t xml:space="preserve">0 FCFA - </w:t>
      </w:r>
      <w:r>
        <w:t>150</w:t>
      </w:r>
      <w:r w:rsidR="0060464F">
        <w:t>0</w:t>
      </w:r>
      <w:r w:rsidR="0060464F" w:rsidRPr="0060464F">
        <w:t xml:space="preserve"> </w:t>
      </w:r>
      <w:r w:rsidR="0060464F">
        <w:t>FCFA</w:t>
      </w:r>
      <w:r>
        <w:t xml:space="preserve"> per hour</w:t>
      </w:r>
    </w:p>
    <w:p w:rsidR="00720FA3" w:rsidRDefault="00720FA3" w:rsidP="00720FA3">
      <w:r>
        <w:t xml:space="preserve">    - Estimated time: 20-50 hours</w:t>
      </w:r>
    </w:p>
    <w:p w:rsidR="00720FA3" w:rsidRDefault="002B0530" w:rsidP="00720FA3">
      <w:r>
        <w:t xml:space="preserve">    - Total cost: </w:t>
      </w:r>
      <w:r w:rsidR="0060464F">
        <w:t>10,</w:t>
      </w:r>
      <w:r w:rsidR="00720FA3">
        <w:t>000</w:t>
      </w:r>
      <w:r w:rsidRPr="002B0530">
        <w:t xml:space="preserve"> </w:t>
      </w:r>
      <w:r>
        <w:t xml:space="preserve">FCFA </w:t>
      </w:r>
      <w:r w:rsidR="0060464F">
        <w:t>-7</w:t>
      </w:r>
      <w:r w:rsidR="00720FA3">
        <w:t>5</w:t>
      </w:r>
      <w:r w:rsidR="0060464F">
        <w:t>,</w:t>
      </w:r>
      <w:r w:rsidR="00720FA3">
        <w:t>00</w:t>
      </w:r>
      <w:r w:rsidR="0060464F">
        <w:t>0 FCFA</w:t>
      </w:r>
    </w:p>
    <w:p w:rsidR="00074FD6" w:rsidRPr="00035922" w:rsidRDefault="00035922" w:rsidP="00074FD6">
      <w:pPr>
        <w:rPr>
          <w:b/>
          <w:bCs/>
        </w:rPr>
      </w:pPr>
      <w:r>
        <w:t xml:space="preserve">        </w:t>
      </w:r>
      <w:r w:rsidRPr="00035922">
        <w:rPr>
          <w:b/>
          <w:bCs/>
        </w:rPr>
        <w:t>B.</w:t>
      </w:r>
      <w:r w:rsidR="00074FD6" w:rsidRPr="00035922">
        <w:rPr>
          <w:b/>
          <w:bCs/>
        </w:rPr>
        <w:t xml:space="preserve"> Testing and quality assurance.</w:t>
      </w:r>
    </w:p>
    <w:p w:rsidR="00035922" w:rsidRDefault="00035922" w:rsidP="00035922">
      <w:r w:rsidRPr="00035922">
        <w:rPr>
          <w:b/>
          <w:bCs/>
        </w:rPr>
        <w:t>Manual Testing</w:t>
      </w:r>
      <w:r>
        <w:t>: Estimate the number of hours required for manual testing, and multiply by the hourly rate of the expertise.</w:t>
      </w:r>
    </w:p>
    <w:p w:rsidR="00035922" w:rsidRDefault="002B0530" w:rsidP="00035922">
      <w:r>
        <w:lastRenderedPageBreak/>
        <w:t xml:space="preserve">    - Hourly rate: 200</w:t>
      </w:r>
      <w:r w:rsidRPr="002B0530">
        <w:t xml:space="preserve"> </w:t>
      </w:r>
      <w:r>
        <w:t>FCFA – 500 FCFA</w:t>
      </w:r>
      <w:r w:rsidR="00035922">
        <w:t xml:space="preserve"> per hour</w:t>
      </w:r>
    </w:p>
    <w:p w:rsidR="00035922" w:rsidRDefault="00035922" w:rsidP="00035922">
      <w:r>
        <w:t xml:space="preserve">    - Estimated time: 40-100 hours</w:t>
      </w:r>
    </w:p>
    <w:p w:rsidR="00035922" w:rsidRDefault="00035922" w:rsidP="00035922">
      <w:r>
        <w:t xml:space="preserve">    - Total c</w:t>
      </w:r>
      <w:r w:rsidR="002B0530">
        <w:t>ost: 8</w:t>
      </w:r>
      <w:r>
        <w:t>,000</w:t>
      </w:r>
      <w:r w:rsidR="002B0530" w:rsidRPr="002B0530">
        <w:t xml:space="preserve"> </w:t>
      </w:r>
      <w:r w:rsidR="002B0530">
        <w:t xml:space="preserve">FCFA </w:t>
      </w:r>
      <w:r w:rsidR="0060464F">
        <w:t>–</w:t>
      </w:r>
      <w:r w:rsidR="002B0530">
        <w:t xml:space="preserve"> </w:t>
      </w:r>
      <w:r w:rsidR="0060464F">
        <w:t>50,0</w:t>
      </w:r>
      <w:r>
        <w:t>00</w:t>
      </w:r>
      <w:r w:rsidR="002B0530">
        <w:t xml:space="preserve"> FCFA</w:t>
      </w:r>
    </w:p>
    <w:p w:rsidR="00035922" w:rsidRDefault="00035922" w:rsidP="00035922">
      <w:r w:rsidRPr="00035922">
        <w:rPr>
          <w:b/>
          <w:bCs/>
        </w:rPr>
        <w:t>Automated Testing</w:t>
      </w:r>
      <w:r>
        <w:t>: Estimate the number of hours required for automated testing, and</w:t>
      </w:r>
      <w:r w:rsidRPr="00035922">
        <w:t xml:space="preserve"> </w:t>
      </w:r>
      <w:r>
        <w:t>multiply by the hourly rate of the expertise.</w:t>
      </w:r>
    </w:p>
    <w:p w:rsidR="00074FD6" w:rsidRDefault="00035922" w:rsidP="00074FD6">
      <w:r>
        <w:rPr>
          <w:b/>
          <w:bCs/>
        </w:rPr>
        <w:t xml:space="preserve">     </w:t>
      </w:r>
      <w:r w:rsidR="002B0530">
        <w:rPr>
          <w:b/>
          <w:bCs/>
        </w:rPr>
        <w:t xml:space="preserve"> </w:t>
      </w:r>
      <w:r w:rsidRPr="00035922">
        <w:rPr>
          <w:b/>
          <w:bCs/>
        </w:rPr>
        <w:t>C.</w:t>
      </w:r>
      <w:r w:rsidR="00074FD6" w:rsidRPr="00035922">
        <w:rPr>
          <w:b/>
          <w:bCs/>
        </w:rPr>
        <w:t xml:space="preserve"> Deployment and maintenance</w:t>
      </w:r>
      <w:r w:rsidR="00074FD6">
        <w:t>.</w:t>
      </w:r>
    </w:p>
    <w:p w:rsidR="00035922" w:rsidRDefault="00035922" w:rsidP="00074FD6">
      <w:r w:rsidRPr="00035922">
        <w:rPr>
          <w:b/>
          <w:bCs/>
        </w:rPr>
        <w:t>Deployment</w:t>
      </w:r>
      <w:r w:rsidRPr="00035922">
        <w:t xml:space="preserve">: Estimate the cost of </w:t>
      </w:r>
      <w:r>
        <w:t>deploying the app to app stores or play store</w:t>
      </w:r>
    </w:p>
    <w:p w:rsidR="00035922" w:rsidRDefault="00035922" w:rsidP="00035922">
      <w:r w:rsidRPr="00035922">
        <w:rPr>
          <w:b/>
          <w:bCs/>
        </w:rPr>
        <w:t>Ongoing Maintenance and Updates</w:t>
      </w:r>
      <w:r>
        <w:t>: Estimate the cost of ongoing maintenance and updates.</w:t>
      </w:r>
    </w:p>
    <w:p w:rsidR="00035922" w:rsidRDefault="002B0530" w:rsidP="00035922">
      <w:r>
        <w:t xml:space="preserve">    - Cost: 1,000</w:t>
      </w:r>
      <w:r w:rsidRPr="002B0530">
        <w:t xml:space="preserve"> </w:t>
      </w:r>
      <w:r>
        <w:t xml:space="preserve">FCFA - </w:t>
      </w:r>
      <w:r w:rsidR="00035922">
        <w:t xml:space="preserve">5,000 </w:t>
      </w:r>
      <w:r>
        <w:t xml:space="preserve">FCFA </w:t>
      </w:r>
      <w:r w:rsidR="00035922">
        <w:t>per month</w:t>
      </w:r>
    </w:p>
    <w:p w:rsidR="00074FD6" w:rsidRPr="002B0530" w:rsidRDefault="002B0530" w:rsidP="00074FD6">
      <w:pPr>
        <w:rPr>
          <w:b/>
          <w:bCs/>
        </w:rPr>
      </w:pPr>
      <w:r>
        <w:t xml:space="preserve">       </w:t>
      </w:r>
      <w:r w:rsidRPr="002B0530">
        <w:rPr>
          <w:b/>
          <w:bCs/>
        </w:rPr>
        <w:t>D.</w:t>
      </w:r>
      <w:r w:rsidR="00074FD6" w:rsidRPr="002B0530">
        <w:rPr>
          <w:b/>
          <w:bCs/>
        </w:rPr>
        <w:t xml:space="preserve"> Marketing and promotion.</w:t>
      </w:r>
    </w:p>
    <w:p w:rsidR="00035922" w:rsidRDefault="002B0530" w:rsidP="00035922">
      <w:r w:rsidRPr="002B0530">
        <w:rPr>
          <w:b/>
          <w:bCs/>
        </w:rPr>
        <w:t>App Store Optimization (ASO)</w:t>
      </w:r>
      <w:r w:rsidR="00035922" w:rsidRPr="002B0530">
        <w:rPr>
          <w:b/>
          <w:bCs/>
        </w:rPr>
        <w:t>:</w:t>
      </w:r>
      <w:r w:rsidR="00035922">
        <w:t xml:space="preserve"> Estimate the cost of ASO services.</w:t>
      </w:r>
    </w:p>
    <w:p w:rsidR="00035922" w:rsidRDefault="002B0530" w:rsidP="00035922">
      <w:r>
        <w:t xml:space="preserve">    - Cost: 100,000</w:t>
      </w:r>
      <w:r w:rsidRPr="002B0530">
        <w:t xml:space="preserve"> </w:t>
      </w:r>
      <w:r>
        <w:t>FCFA -</w:t>
      </w:r>
      <w:r w:rsidR="00035922">
        <w:t>2</w:t>
      </w:r>
      <w:r>
        <w:t>00</w:t>
      </w:r>
      <w:r w:rsidR="00035922">
        <w:t>,000</w:t>
      </w:r>
      <w:r>
        <w:t xml:space="preserve"> FCFA</w:t>
      </w:r>
    </w:p>
    <w:p w:rsidR="00035922" w:rsidRDefault="002B0530" w:rsidP="00035922">
      <w:r>
        <w:t xml:space="preserve">2. </w:t>
      </w:r>
      <w:r w:rsidRPr="002B0530">
        <w:rPr>
          <w:b/>
          <w:bCs/>
        </w:rPr>
        <w:t>Social Media Marketing</w:t>
      </w:r>
      <w:r w:rsidR="00035922">
        <w:t>: Estimate the cost of social media marketing services.</w:t>
      </w:r>
    </w:p>
    <w:p w:rsidR="00035922" w:rsidRDefault="002B0530" w:rsidP="00035922">
      <w:r>
        <w:t xml:space="preserve">    - Cost: </w:t>
      </w:r>
      <w:r w:rsidR="00035922">
        <w:t>1,000</w:t>
      </w:r>
      <w:r w:rsidRPr="002B0530">
        <w:t xml:space="preserve"> </w:t>
      </w:r>
      <w:r>
        <w:t>FCFA -</w:t>
      </w:r>
      <w:r w:rsidR="00035922">
        <w:t>5,000</w:t>
      </w:r>
      <w:r>
        <w:t xml:space="preserve"> FCFA</w:t>
      </w:r>
      <w:r w:rsidR="00035922">
        <w:t xml:space="preserve"> per month</w:t>
      </w:r>
    </w:p>
    <w:p w:rsidR="00035922" w:rsidRDefault="002B0530" w:rsidP="00035922">
      <w:r>
        <w:t xml:space="preserve">3. </w:t>
      </w:r>
      <w:r w:rsidRPr="002B0530">
        <w:rPr>
          <w:b/>
          <w:bCs/>
        </w:rPr>
        <w:t>Influencer Marketing</w:t>
      </w:r>
      <w:r w:rsidR="00035922">
        <w:t>: Estimate the cost of influencer marketing services.</w:t>
      </w:r>
    </w:p>
    <w:p w:rsidR="00035922" w:rsidRDefault="002B0530" w:rsidP="00035922">
      <w:r>
        <w:t xml:space="preserve">    - Cost: 1,000 FCFA-</w:t>
      </w:r>
      <w:r w:rsidR="00035922">
        <w:t>10,000</w:t>
      </w:r>
      <w:r w:rsidRPr="002B0530">
        <w:t xml:space="preserve"> </w:t>
      </w:r>
      <w:r>
        <w:t>FCFA</w:t>
      </w:r>
      <w:r w:rsidR="00035922">
        <w:t xml:space="preserve"> per month</w:t>
      </w:r>
    </w:p>
    <w:p w:rsidR="002B0530" w:rsidRDefault="002B0530" w:rsidP="002B0530">
      <w:pPr>
        <w:rPr>
          <w:b/>
          <w:bCs/>
        </w:rPr>
      </w:pPr>
    </w:p>
    <w:p w:rsidR="002B0530" w:rsidRPr="002B0530" w:rsidRDefault="002B0530" w:rsidP="002B0530">
      <w:pPr>
        <w:rPr>
          <w:b/>
          <w:bCs/>
        </w:rPr>
      </w:pPr>
      <w:r w:rsidRPr="002B0530">
        <w:rPr>
          <w:b/>
          <w:bCs/>
        </w:rPr>
        <w:t>Total additional Cost</w:t>
      </w:r>
    </w:p>
    <w:p w:rsidR="00FC736F" w:rsidRDefault="002B0530" w:rsidP="002B0530">
      <w:r>
        <w:t xml:space="preserve">The estimated costs for design and prototyping, testing and quality assurance, deployment and maintenance, and marketing and promotion are all added to get the </w:t>
      </w:r>
      <w:r w:rsidRPr="002B0530">
        <w:rPr>
          <w:b/>
          <w:bCs/>
        </w:rPr>
        <w:t>total additional cost.</w:t>
      </w:r>
    </w:p>
    <w:p w:rsidR="00074FD6" w:rsidRDefault="00074FD6" w:rsidP="00074FD6"/>
    <w:p w:rsidR="00FC736F" w:rsidRPr="00FC736F" w:rsidRDefault="00FC736F" w:rsidP="00074FD6">
      <w:pPr>
        <w:rPr>
          <w:b/>
          <w:bCs/>
          <w:sz w:val="28"/>
        </w:rPr>
      </w:pPr>
      <w:r w:rsidRPr="00FC736F">
        <w:rPr>
          <w:b/>
          <w:bCs/>
          <w:sz w:val="28"/>
        </w:rPr>
        <w:t xml:space="preserve">Conclusion: </w:t>
      </w:r>
    </w:p>
    <w:p w:rsidR="00074FD6" w:rsidRDefault="00074FD6" w:rsidP="00074FD6">
      <w:r>
        <w:t>By following these steps, you can create a comprehensive and accurate estimate for mobile app development costs.</w:t>
      </w:r>
      <w:bookmarkStart w:id="0" w:name="_GoBack"/>
      <w:bookmarkEnd w:id="0"/>
    </w:p>
    <w:sectPr w:rsidR="0007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459CC"/>
    <w:multiLevelType w:val="hybridMultilevel"/>
    <w:tmpl w:val="3B76A5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F0"/>
    <w:rsid w:val="00035922"/>
    <w:rsid w:val="00074FD6"/>
    <w:rsid w:val="00097E41"/>
    <w:rsid w:val="00197227"/>
    <w:rsid w:val="002A66A2"/>
    <w:rsid w:val="002B0530"/>
    <w:rsid w:val="00337DC5"/>
    <w:rsid w:val="003D132D"/>
    <w:rsid w:val="00577081"/>
    <w:rsid w:val="0060464F"/>
    <w:rsid w:val="00720FA3"/>
    <w:rsid w:val="00B86684"/>
    <w:rsid w:val="00BA7A8D"/>
    <w:rsid w:val="00BB13AC"/>
    <w:rsid w:val="00BD46F2"/>
    <w:rsid w:val="00C83738"/>
    <w:rsid w:val="00CC75F7"/>
    <w:rsid w:val="00D14EF0"/>
    <w:rsid w:val="00FC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2E8FC-979C-4D76-AF52-A6DE788A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81"/>
    <w:pPr>
      <w:ind w:left="720"/>
      <w:contextualSpacing/>
    </w:pPr>
  </w:style>
  <w:style w:type="table" w:styleId="TableGrid">
    <w:name w:val="Table Grid"/>
    <w:basedOn w:val="TableNormal"/>
    <w:uiPriority w:val="39"/>
    <w:rsid w:val="00604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2025-03-30T13:38:00Z</dcterms:created>
  <dcterms:modified xsi:type="dcterms:W3CDTF">2025-03-30T17:34:00Z</dcterms:modified>
</cp:coreProperties>
</file>