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ADDC" w14:textId="74D97F43" w:rsidR="00275ECB" w:rsidRPr="006A126B" w:rsidRDefault="00275ECB" w:rsidP="00275ECB">
      <w:pPr>
        <w:jc w:val="center"/>
        <w:rPr>
          <w:rFonts w:ascii="Disket Mono" w:hAnsi="Disket Mono"/>
          <w:b/>
          <w:bCs/>
          <w:sz w:val="36"/>
          <w:szCs w:val="36"/>
          <w:lang w:val="de-DE"/>
        </w:rPr>
      </w:pPr>
      <w:r w:rsidRPr="006A126B">
        <w:rPr>
          <w:rFonts w:ascii="Disket Mono" w:hAnsi="Disket Mono"/>
          <w:b/>
          <w:bCs/>
          <w:sz w:val="36"/>
          <w:szCs w:val="36"/>
          <w:lang w:val="de-DE"/>
        </w:rPr>
        <w:t>QUELLEN</w:t>
      </w:r>
    </w:p>
    <w:p w14:paraId="55BA9AAE" w14:textId="77777777" w:rsidR="00275ECB" w:rsidRDefault="00275ECB" w:rsidP="00275ECB">
      <w:pPr>
        <w:rPr>
          <w:lang w:val="de-DE"/>
        </w:rPr>
      </w:pPr>
    </w:p>
    <w:p w14:paraId="766DEE15" w14:textId="0FACB9F9" w:rsidR="004153A5" w:rsidRDefault="00D82883" w:rsidP="00275ECB">
      <w:pPr>
        <w:rPr>
          <w:lang w:val="en-US"/>
        </w:rPr>
      </w:pPr>
      <w:proofErr w:type="spellStart"/>
      <w:r w:rsidRPr="005E52F7">
        <w:rPr>
          <w:lang w:val="de-DE"/>
        </w:rPr>
        <w:t>Kronies</w:t>
      </w:r>
      <w:proofErr w:type="spellEnd"/>
      <w:r w:rsidRPr="005E52F7">
        <w:rPr>
          <w:lang w:val="de-DE"/>
        </w:rPr>
        <w:t>, J. (</w:t>
      </w:r>
      <w:proofErr w:type="spellStart"/>
      <w:r w:rsidRPr="005E52F7">
        <w:rPr>
          <w:lang w:val="de-DE"/>
        </w:rPr>
        <w:t>n.d</w:t>
      </w:r>
      <w:proofErr w:type="spellEnd"/>
      <w:r w:rsidRPr="005E52F7">
        <w:rPr>
          <w:lang w:val="de-DE"/>
        </w:rPr>
        <w:t xml:space="preserve">.). Microsoft erklärt: Was ist künstliche Intelligenz? Definition &amp; Funktionen von KI | News Center Microsoft. News Center Microsoft Deutschland. </w:t>
      </w:r>
      <w:r w:rsidRPr="00D82883">
        <w:rPr>
          <w:lang w:val="en-US"/>
        </w:rPr>
        <w:t xml:space="preserve">Retrieved November 21, 2023, from </w:t>
      </w:r>
      <w:hyperlink r:id="rId5" w:anchor=":~:text=Unter%20k%C3%BCnstlicher%20Intelligenz%20(KI)%20verstehen,und%20Handeln%20erg%C3%A4nzen%20und%20st%C3%A4rken" w:history="1">
        <w:r w:rsidR="004153A5" w:rsidRPr="00FD70EB">
          <w:rPr>
            <w:rStyle w:val="Hipervnculo"/>
            <w:lang w:val="en-US"/>
          </w:rPr>
          <w:t>https://news.microsoft.com/de-de/einfach-erklaert-was-ist-kuenstliche-intelligenz/#:~:text=Unter%20k%C3%BCnstlicher%20Intelligenz%20(KI)%20verstehen,und%20Handeln%20erg%C3%A4nzen%20und%20st%C3%A4rken</w:t>
        </w:r>
      </w:hyperlink>
      <w:r w:rsidRPr="00D82883">
        <w:rPr>
          <w:lang w:val="en-US"/>
        </w:rPr>
        <w:t>.</w:t>
      </w:r>
    </w:p>
    <w:p w14:paraId="62E97BCC" w14:textId="77777777" w:rsidR="004153A5" w:rsidRDefault="004153A5" w:rsidP="00275ECB">
      <w:pPr>
        <w:rPr>
          <w:lang w:val="en-US"/>
        </w:rPr>
      </w:pPr>
    </w:p>
    <w:p w14:paraId="790EE0BE" w14:textId="77777777" w:rsidR="006826B7" w:rsidRDefault="00220512" w:rsidP="00275ECB">
      <w:pPr>
        <w:rPr>
          <w:lang w:val="en-US"/>
        </w:rPr>
      </w:pPr>
      <w:proofErr w:type="spellStart"/>
      <w:r w:rsidRPr="007B15BC">
        <w:rPr>
          <w:lang w:val="de-DE"/>
        </w:rPr>
        <w:t>Wfb</w:t>
      </w:r>
      <w:proofErr w:type="spellEnd"/>
      <w:r w:rsidRPr="007B15BC">
        <w:rPr>
          <w:lang w:val="de-DE"/>
        </w:rPr>
        <w:t>. (</w:t>
      </w:r>
      <w:proofErr w:type="spellStart"/>
      <w:r w:rsidRPr="007B15BC">
        <w:rPr>
          <w:lang w:val="de-DE"/>
        </w:rPr>
        <w:t>n.d</w:t>
      </w:r>
      <w:proofErr w:type="spellEnd"/>
      <w:r w:rsidRPr="007B15BC">
        <w:rPr>
          <w:lang w:val="de-DE"/>
        </w:rPr>
        <w:t xml:space="preserve">.). Was ist Künstliche Intelligenz? </w:t>
      </w:r>
      <w:r w:rsidRPr="00220512">
        <w:rPr>
          <w:lang w:val="en-US"/>
        </w:rPr>
        <w:t>Retrieved November 21, 2023, from</w:t>
      </w:r>
    </w:p>
    <w:p w14:paraId="78356C39" w14:textId="4CC53ABF" w:rsidR="006826B7" w:rsidRPr="00757E94" w:rsidRDefault="00000000" w:rsidP="00275ECB">
      <w:pPr>
        <w:rPr>
          <w:color w:val="0563C1" w:themeColor="hyperlink"/>
          <w:u w:val="single"/>
          <w:lang w:val="en-US"/>
        </w:rPr>
      </w:pPr>
      <w:hyperlink r:id="rId6" w:anchor=":~:text=Die%20KI%2C%20einfach%20erkl%C3%A4rt%2C%20ist,finden%20und%20selbstst%C3%A4ndig%20Probleme%20l%C3%B6sen" w:history="1">
        <w:r w:rsidR="006826B7" w:rsidRPr="006826B7">
          <w:rPr>
            <w:rStyle w:val="Hipervnculo"/>
            <w:lang w:val="en-US"/>
          </w:rPr>
          <w:t>h</w:t>
        </w:r>
        <w:r w:rsidR="006826B7" w:rsidRPr="00FD70EB">
          <w:rPr>
            <w:rStyle w:val="Hipervnculo"/>
            <w:lang w:val="en-US"/>
          </w:rPr>
          <w:t>ttps://www.wfb-bremen.de/de/page/stories/digitalisierung-industrie40/was-ist-kuenstliche-intelligenz-definition-ki#:~:text=Die%20KI%2C%20einfach%20erkl%C3%A4rt%2C%20ist,finden%20und%20selbstst%C3%A4ndig%20Probleme%20l%C3%B6sen</w:t>
        </w:r>
      </w:hyperlink>
    </w:p>
    <w:p w14:paraId="5D3F3C84" w14:textId="77777777" w:rsidR="00220512" w:rsidRDefault="00220512" w:rsidP="00275ECB">
      <w:pPr>
        <w:rPr>
          <w:lang w:val="en-US"/>
        </w:rPr>
      </w:pPr>
    </w:p>
    <w:p w14:paraId="2F2F56D9" w14:textId="52D78911" w:rsidR="00B56137" w:rsidRPr="00757E94" w:rsidRDefault="00B56137" w:rsidP="00275ECB">
      <w:pPr>
        <w:rPr>
          <w:lang w:val="en-US"/>
        </w:rPr>
      </w:pPr>
      <w:r w:rsidRPr="00757E94">
        <w:rPr>
          <w:lang w:val="de-DE"/>
        </w:rPr>
        <w:t xml:space="preserve">Beispiele für KI-Anwendungen | Splunk. </w:t>
      </w:r>
      <w:r w:rsidRPr="00757E94">
        <w:rPr>
          <w:lang w:val="en-US"/>
        </w:rPr>
        <w:t xml:space="preserve">(n.d.). Splunk. Retrieved November 21, 2023, from </w:t>
      </w:r>
      <w:hyperlink r:id="rId7" w:anchor=":~:text=KI%2Dbasierte%20Verwaltungssysteme,im%20station%C3%A4ren%20Handel" w:history="1">
        <w:r w:rsidRPr="00757E94">
          <w:rPr>
            <w:rStyle w:val="Hipervnculo"/>
            <w:lang w:val="en-US"/>
          </w:rPr>
          <w:t>https://www.splunk.com/de_de/data-insider/what-is-ai-applications.html#:~:text=KI%2Dbasierte%20Verwaltungssysteme,im%20station%C3%A4ren%20Handel</w:t>
        </w:r>
      </w:hyperlink>
      <w:r w:rsidRPr="00757E94">
        <w:rPr>
          <w:lang w:val="en-US"/>
        </w:rPr>
        <w:t>.</w:t>
      </w:r>
    </w:p>
    <w:p w14:paraId="18C21BDB" w14:textId="77777777" w:rsidR="00B56137" w:rsidRPr="00757E94" w:rsidRDefault="00B56137" w:rsidP="00275ECB">
      <w:pPr>
        <w:rPr>
          <w:lang w:val="en-US"/>
        </w:rPr>
      </w:pPr>
    </w:p>
    <w:p w14:paraId="2101280F" w14:textId="42F06726" w:rsidR="00220512" w:rsidRPr="00757E94" w:rsidRDefault="00AF3383" w:rsidP="00275ECB">
      <w:pPr>
        <w:rPr>
          <w:lang w:val="en-US"/>
        </w:rPr>
      </w:pPr>
      <w:r w:rsidRPr="00757E94">
        <w:rPr>
          <w:lang w:val="en-US"/>
        </w:rPr>
        <w:t xml:space="preserve">Safar, M. (2022, January 18). Was ist Deep Learning? Weissenberg. Retrieved November 21, 2023, from </w:t>
      </w:r>
      <w:hyperlink r:id="rId8" w:anchor=":~:text=Einsatzm%C3%B6glichkeiten%20es%20gibt.-,Was%20ist%20Deep%20Learning%3F,Je%20mehr%20Schichten%20beansprucht%20werden%2C%20desto%20detaillierter%20werden%20die%20gewonnenen%20Erkenntnisse.,-Weissenberg%20Group%20%E2%80%93%20Ihr" w:history="1">
        <w:r w:rsidRPr="00757E94">
          <w:rPr>
            <w:rStyle w:val="Hipervnculo"/>
            <w:lang w:val="en-US"/>
          </w:rPr>
          <w:t>https://weissenberg-group.de/was-ist-deep-learning/#:~:text=Einsatzm%C3%B6glichkeiten%20es%20gibt.-,Was%20ist%20Deep%20Learning%3F,Je%20mehr%20Schichten%20beansprucht%20werden%2C%20desto%20detaillierter%20werden%20die%20gewonnenen%20Erkenntnisse.,-Weissenberg%20Group%20%E2%80%93%20Ihr</w:t>
        </w:r>
      </w:hyperlink>
    </w:p>
    <w:p w14:paraId="3ACB62A6" w14:textId="77777777" w:rsidR="00AF3383" w:rsidRPr="00757E94" w:rsidRDefault="00AF3383" w:rsidP="00275ECB">
      <w:pPr>
        <w:rPr>
          <w:lang w:val="en-US"/>
        </w:rPr>
      </w:pPr>
    </w:p>
    <w:p w14:paraId="4EF7784E" w14:textId="77777777" w:rsidR="00623532" w:rsidRPr="00757E94" w:rsidRDefault="00623532" w:rsidP="00275ECB">
      <w:pPr>
        <w:rPr>
          <w:lang w:val="en-US"/>
        </w:rPr>
      </w:pPr>
    </w:p>
    <w:p w14:paraId="0584B47D" w14:textId="56B9D724" w:rsidR="00623532" w:rsidRPr="00757E94" w:rsidRDefault="00A52DB2" w:rsidP="00275ECB">
      <w:pPr>
        <w:rPr>
          <w:lang w:val="en-US"/>
        </w:rPr>
      </w:pPr>
      <w:r w:rsidRPr="00757E94">
        <w:rPr>
          <w:lang w:val="en-US"/>
        </w:rPr>
        <w:t xml:space="preserve">sophia@erikherbert.de. (2022, April 1). Deep learning. Retresco. Retrieved November 21, 2023, from </w:t>
      </w:r>
      <w:hyperlink r:id="rId9" w:anchor=":~:text=Beispiel%20f%C3%BCr%20Deep%20Learning,zu%20analysieren%20und%20zu%20bewerten" w:history="1">
        <w:r w:rsidRPr="00757E94">
          <w:rPr>
            <w:rStyle w:val="Hipervnculo"/>
            <w:lang w:val="en-US"/>
          </w:rPr>
          <w:t>https://www.retresco.de/lexikon/deep-learning#:~:text=Beispiel%20f%C3%BCr%20Deep%20Learning,zu%20analysieren%20und%20zu%20bewerten</w:t>
        </w:r>
      </w:hyperlink>
      <w:r w:rsidRPr="00757E94">
        <w:rPr>
          <w:lang w:val="en-US"/>
        </w:rPr>
        <w:t>.</w:t>
      </w:r>
    </w:p>
    <w:p w14:paraId="2C22BA08" w14:textId="77777777" w:rsidR="00A52DB2" w:rsidRPr="00757E94" w:rsidRDefault="00A52DB2" w:rsidP="00275ECB">
      <w:pPr>
        <w:rPr>
          <w:lang w:val="en-US"/>
        </w:rPr>
      </w:pPr>
    </w:p>
    <w:p w14:paraId="480BB63E" w14:textId="272FFF7C" w:rsidR="00A52DB2" w:rsidRPr="00757E94" w:rsidRDefault="003F4B63" w:rsidP="00275ECB">
      <w:pPr>
        <w:rPr>
          <w:lang w:val="en-US"/>
        </w:rPr>
      </w:pPr>
      <w:r w:rsidRPr="00757E94">
        <w:rPr>
          <w:lang w:val="en-US"/>
        </w:rPr>
        <w:t xml:space="preserve">Safar, M. (2022b, January 18). Was ist Machine Learning? Weissenberg. Retrieved November 21, 2023, from </w:t>
      </w:r>
      <w:hyperlink r:id="rId10" w:anchor=":~:text=dieser%20Technologie%20ergeben.-,Definition%20und%20Erkl%C3%A4rung%3A%20Was%20ist%20Machine%20Learning%3F,Schlussendlich%20kann%20das%20Machine%20Learning%20als%20Grundlage%20f%C3%BCr%20die%20Prozessoptimierung%20dienen.,-Funktionsweise%3A%20Wie%20funktioniert" w:history="1">
        <w:r w:rsidRPr="00757E94">
          <w:rPr>
            <w:rStyle w:val="Hipervnculo"/>
            <w:lang w:val="en-US"/>
          </w:rPr>
          <w:t>https://weissenberg-group.de/was-ist-machine-learning/#:~:text=dieser%20Technologie%20ergeben.-,Definition%20und%20Erkl%C3%A4rung%3A%20Was%20ist%20Machine%20Learning%3F,Schlussendlich%20kann%20das%20Machine%20Learning%20als%20Grundlage%20f%C3%BCr%20die%20Prozessoptimierung%20dienen.,-Funktionsweise%3A%20Wie%20funktioniert</w:t>
        </w:r>
      </w:hyperlink>
    </w:p>
    <w:p w14:paraId="6D04CA30" w14:textId="77777777" w:rsidR="003F4B63" w:rsidRPr="00757E94" w:rsidRDefault="003F4B63" w:rsidP="00275ECB">
      <w:pPr>
        <w:rPr>
          <w:lang w:val="en-US"/>
        </w:rPr>
      </w:pPr>
    </w:p>
    <w:p w14:paraId="26A4EE9A" w14:textId="02DA306F" w:rsidR="003F4B63" w:rsidRPr="00757E94" w:rsidRDefault="000B1368" w:rsidP="00275ECB">
      <w:pPr>
        <w:rPr>
          <w:lang w:val="en-US"/>
        </w:rPr>
      </w:pPr>
      <w:r w:rsidRPr="00757E94">
        <w:rPr>
          <w:lang w:val="en-US"/>
        </w:rPr>
        <w:t xml:space="preserve">Coursera. (2023, October 25). 9 Real-Life Machine learning examples. Coursera. Retrieved November 21, 2023, from </w:t>
      </w:r>
      <w:hyperlink r:id="rId11" w:anchor=":~:text=1.%20Recommendation%20systems,provides%20detailed%20information" w:history="1">
        <w:r w:rsidRPr="00757E94">
          <w:rPr>
            <w:rStyle w:val="Hipervnculo"/>
            <w:lang w:val="en-US"/>
          </w:rPr>
          <w:t>https://www.coursera.org/articles/machine-learning-examples?utm_medium=sem&amp;utm_source=gg&amp;utm_campaign=B2C_EMEA__coursera_FTCOF_career-academy_pmax-nonNRL-within-14d-country-DE&amp;campaignid=20420945188&amp;adgroupid=&amp;device=c&amp;keyword=&amp;matchtype=&amp;network=x&amp;devicemodel=&amp;adposition=&amp;creativeid=&amp;hide_mobile_promo&amp;gclid=CjwKCAiAx_GqBhBQEiwAlDNAZpt8jEknSxpY1BIxgkN1dMRtF_bZbdTcQzuZqYTk29nJmqaINnq1MxoCIKoQAvD_BwE#:~:text=1.%20Recommendation%20systems,provides%20detailed%20information</w:t>
        </w:r>
      </w:hyperlink>
      <w:r w:rsidRPr="00757E94">
        <w:rPr>
          <w:lang w:val="en-US"/>
        </w:rPr>
        <w:t>.</w:t>
      </w:r>
    </w:p>
    <w:p w14:paraId="6C701E75" w14:textId="77777777" w:rsidR="000B1368" w:rsidRPr="00757E94" w:rsidRDefault="000B1368" w:rsidP="00275ECB">
      <w:pPr>
        <w:rPr>
          <w:lang w:val="en-US"/>
        </w:rPr>
      </w:pPr>
    </w:p>
    <w:p w14:paraId="557D6854" w14:textId="0EDBA005" w:rsidR="007F41BA" w:rsidRPr="00757E94" w:rsidRDefault="007F41BA" w:rsidP="00275ECB">
      <w:pPr>
        <w:rPr>
          <w:lang w:val="en-US"/>
        </w:rPr>
      </w:pPr>
      <w:r w:rsidRPr="00757E94">
        <w:rPr>
          <w:lang w:val="de-DE"/>
        </w:rPr>
        <w:t xml:space="preserve">Was sind neuronale Netze?  | IBM. (n.d.). </w:t>
      </w:r>
      <w:r w:rsidRPr="00757E94">
        <w:rPr>
          <w:lang w:val="en-US"/>
        </w:rPr>
        <w:t xml:space="preserve">Retrieved November 21, 2023, from </w:t>
      </w:r>
      <w:hyperlink r:id="rId12" w:history="1">
        <w:r w:rsidRPr="00757E94">
          <w:rPr>
            <w:rStyle w:val="Hipervnculo"/>
            <w:lang w:val="en-US"/>
          </w:rPr>
          <w:t>https://www.ibm.com/de-de/topics/neural-networks</w:t>
        </w:r>
      </w:hyperlink>
    </w:p>
    <w:p w14:paraId="0492C569" w14:textId="77777777" w:rsidR="007F41BA" w:rsidRPr="00757E94" w:rsidRDefault="007F41BA" w:rsidP="00275ECB">
      <w:pPr>
        <w:rPr>
          <w:lang w:val="en-US"/>
        </w:rPr>
      </w:pPr>
    </w:p>
    <w:p w14:paraId="7DE0E7F7" w14:textId="373E4AD3" w:rsidR="001626C1" w:rsidRPr="00757E94" w:rsidRDefault="003252CC" w:rsidP="00275ECB">
      <w:pPr>
        <w:rPr>
          <w:lang w:val="en-US"/>
        </w:rPr>
      </w:pPr>
      <w:r w:rsidRPr="00757E94">
        <w:rPr>
          <w:lang w:val="de-DE"/>
        </w:rPr>
        <w:t xml:space="preserve">Wuttke, L. (2023, June 4). Künstliche Neuronale Netzwerke: Definition, Einführung, Arten und Funktion. </w:t>
      </w:r>
      <w:r w:rsidRPr="00757E94">
        <w:rPr>
          <w:lang w:val="en-US"/>
        </w:rPr>
        <w:t xml:space="preserve">Datasolut GmbH. Retrieved November 21, 2023, from </w:t>
      </w:r>
      <w:hyperlink r:id="rId13" w:anchor=":~:text=In%20vielen%20Bereichen%20spielen%20K%C3%BCnstliche%20Neuronale%20Netzwerke%20eine%20wesentliche%20Rolle.%20Dazu%20geh%C3%B6ren%3A%C2%A0autonomes%20Fahren%2C%20Fr%C3%BChwarnsysteme%2C%20Bilderkennung%2C%20Betrugserkennung%2C%20medizinische%20Analysen%20oder%20Wettervorhersagen.%C2%A0%C2%A0" w:history="1">
        <w:r w:rsidRPr="00757E94">
          <w:rPr>
            <w:rStyle w:val="Hipervnculo"/>
            <w:lang w:val="en-US"/>
          </w:rPr>
          <w:t>https://datasolut.com/neuronale-netzwerke-einfuehrung/#:~:text=In%20vielen%20Bereichen%20spielen%20K%C3%BCnstliche%20Neuronale%20Netzwerke%20eine%20wesentliche%20Rolle.%20Dazu%20geh%C3%B6ren%3A%C2%A0autonomes%20Fahren%2C%20Fr%C3%BChwarnsysteme%2C%20Bilderkennung%2C%20Betrugserkennung%2C%20medizinische%20Analysen%20oder%20Wettervorhersagen.%C2%A0%C2%A0</w:t>
        </w:r>
      </w:hyperlink>
    </w:p>
    <w:p w14:paraId="16C51CEF" w14:textId="77777777" w:rsidR="003252CC" w:rsidRPr="00757E94" w:rsidRDefault="003252CC" w:rsidP="00275ECB">
      <w:pPr>
        <w:rPr>
          <w:lang w:val="en-US"/>
        </w:rPr>
      </w:pPr>
    </w:p>
    <w:p w14:paraId="0BB99C67" w14:textId="7EE26C81" w:rsidR="003252CC" w:rsidRPr="00757E94" w:rsidRDefault="00423615" w:rsidP="00275ECB">
      <w:pPr>
        <w:rPr>
          <w:lang w:val="en-US"/>
        </w:rPr>
      </w:pPr>
      <w:r w:rsidRPr="00757E94">
        <w:rPr>
          <w:lang w:val="de-DE"/>
        </w:rPr>
        <w:t xml:space="preserve">Algorithmus • Was ist ein Algorithmus eigentlich? </w:t>
      </w:r>
      <w:r w:rsidRPr="00757E94">
        <w:rPr>
          <w:lang w:val="en-US"/>
        </w:rPr>
        <w:t xml:space="preserve">(n.d.-b). Studyflix. Retrieved November 21, 2023, from </w:t>
      </w:r>
      <w:hyperlink r:id="rId14" w:anchor=":~:text=Ein%20Algorithmus%20ist%20eine%20Anleitung.%20Er%20gibt%20dir%20Schritt%20f%C3%BCr%20Schritt%20vor%2C%20wie%20du%20ein%20bestimmtes%20Problem%20l%C3%B6sen%20kannst.%20Dabei%20besteht%20er%20aus%20mehreren%20Einzelschritten" w:history="1">
        <w:r w:rsidRPr="00757E94">
          <w:rPr>
            <w:rStyle w:val="Hipervnculo"/>
            <w:lang w:val="en-US"/>
          </w:rPr>
          <w:t>https://studyflix.de/informatik/algorithmus-4244#:~:text=Ein%20Algorithmus%20ist%20eine%20Anleitung.%20Er%20gibt%20dir%20Schritt%20f%C3%BCr%20Schritt%20vor%2C%20wie%20du%20ein%20bestimmtes%20Problem%20l%C3%B6sen%20kannst.%20Dabei%20besteht%20er%20aus%20mehreren%20Einzelschritten</w:t>
        </w:r>
      </w:hyperlink>
      <w:r w:rsidRPr="00757E94">
        <w:rPr>
          <w:lang w:val="en-US"/>
        </w:rPr>
        <w:t>.</w:t>
      </w:r>
    </w:p>
    <w:p w14:paraId="297DD3DB" w14:textId="77777777" w:rsidR="00423615" w:rsidRPr="00757E94" w:rsidRDefault="00423615" w:rsidP="00275ECB">
      <w:pPr>
        <w:rPr>
          <w:lang w:val="en-US"/>
        </w:rPr>
      </w:pPr>
    </w:p>
    <w:p w14:paraId="59CE951C" w14:textId="13CC40BB" w:rsidR="00423615" w:rsidRPr="00757E94" w:rsidRDefault="00C55D8C" w:rsidP="00275ECB">
      <w:pPr>
        <w:rPr>
          <w:lang w:val="en-US"/>
        </w:rPr>
      </w:pPr>
      <w:r w:rsidRPr="00757E94">
        <w:rPr>
          <w:lang w:val="de-DE"/>
        </w:rPr>
        <w:t xml:space="preserve">Datenanalyse: Was ist das? | Academy FH Technikum Wien. </w:t>
      </w:r>
      <w:r w:rsidRPr="00757E94">
        <w:rPr>
          <w:lang w:val="en-US"/>
        </w:rPr>
        <w:t xml:space="preserve">(2023, March 22). Technikum Wien Academy. Retrieved November 21, 2023, from </w:t>
      </w:r>
      <w:hyperlink r:id="rId15" w:anchor=":~:text=Bei%20der%20Datenanalyse,zur%20Weiterverwendung%20bereitgestellt" w:history="1">
        <w:r w:rsidRPr="00757E94">
          <w:rPr>
            <w:rStyle w:val="Hipervnculo"/>
            <w:lang w:val="en-US"/>
          </w:rPr>
          <w:t>https://academy.technikum-wien.at/ratgeber/datenanalyse-was-ist-das/#:~:text=Bei%20der%20Datenanalyse,zur%20Weiterverwendung%20bereitgestellt</w:t>
        </w:r>
      </w:hyperlink>
      <w:r w:rsidRPr="00757E94">
        <w:rPr>
          <w:lang w:val="en-US"/>
        </w:rPr>
        <w:t>.</w:t>
      </w:r>
    </w:p>
    <w:p w14:paraId="2B7C851E" w14:textId="77777777" w:rsidR="00C55D8C" w:rsidRPr="00757E94" w:rsidRDefault="00C55D8C" w:rsidP="00275ECB">
      <w:pPr>
        <w:rPr>
          <w:lang w:val="en-US"/>
        </w:rPr>
      </w:pPr>
    </w:p>
    <w:p w14:paraId="70AD0D3D" w14:textId="66C43816" w:rsidR="00CC7B6E" w:rsidRPr="00757E94" w:rsidRDefault="00BA0A5B" w:rsidP="00275ECB">
      <w:pPr>
        <w:rPr>
          <w:lang w:val="en-US"/>
        </w:rPr>
      </w:pPr>
      <w:r w:rsidRPr="00757E94">
        <w:rPr>
          <w:lang w:val="de-DE"/>
        </w:rPr>
        <w:t xml:space="preserve">QuestionPro GmbH. (2022, November 18). Datenanalyse: Beispiele, Merkmale, Software - QuestionPro. </w:t>
      </w:r>
      <w:r w:rsidRPr="00757E94">
        <w:rPr>
          <w:lang w:val="en-US"/>
        </w:rPr>
        <w:t xml:space="preserve">Retrieved November 21, 2023, from </w:t>
      </w:r>
      <w:hyperlink r:id="rId16" w:anchor="datenanalyse_im_bereich_marketing:~:text=meist%20softwaregesch%C3%BCtzt%20einsetzen.-,Datenanalyse%20im%20Bereich%20Marketing,%C2%BB%20Customer%20Experience%20Management%20mit%20QuestionPro,-Beispiel%20einer%20Datenanalyse" w:history="1">
        <w:r w:rsidRPr="00757E94">
          <w:rPr>
            <w:rStyle w:val="Hipervnculo"/>
            <w:lang w:val="en-US"/>
          </w:rPr>
          <w:t>https://www.questionpro.de/datenanalyse/#datenanalyse_im_bereich_marketing:~:text=meist%20softwaregesch%C3%BCtzt%20einsetzen.-,Datenanalyse%20im%20Bereich%20Marketing,%C2%BB%20Customer%20Experience%20Management%20mit%20QuestionPro,-Beispiel%20einer%20Datenanalyse</w:t>
        </w:r>
      </w:hyperlink>
    </w:p>
    <w:p w14:paraId="24C9A0A0" w14:textId="77777777" w:rsidR="00BA0A5B" w:rsidRPr="00757E94" w:rsidRDefault="00BA0A5B" w:rsidP="00275ECB">
      <w:pPr>
        <w:rPr>
          <w:lang w:val="en-US"/>
        </w:rPr>
      </w:pPr>
    </w:p>
    <w:p w14:paraId="2CBF9075" w14:textId="2CBE4F4E" w:rsidR="00C720D5" w:rsidRPr="00757E94" w:rsidRDefault="00C720D5" w:rsidP="00275ECB">
      <w:pPr>
        <w:rPr>
          <w:lang w:val="en-US"/>
        </w:rPr>
      </w:pPr>
      <w:r w:rsidRPr="00757E94">
        <w:rPr>
          <w:lang w:val="en-US"/>
        </w:rPr>
        <w:t xml:space="preserve">What is Supervised Learning?  | IBM. (n.d.). Retrieved November 21, 2023, from </w:t>
      </w:r>
      <w:hyperlink r:id="rId17" w:history="1">
        <w:r w:rsidRPr="00757E94">
          <w:rPr>
            <w:rStyle w:val="Hipervnculo"/>
            <w:lang w:val="en-US"/>
          </w:rPr>
          <w:t>https://www.ibm.com/topics/supervised-learning</w:t>
        </w:r>
      </w:hyperlink>
    </w:p>
    <w:p w14:paraId="25CC2BFA" w14:textId="77777777" w:rsidR="009A78F9" w:rsidRPr="00757E94" w:rsidRDefault="009A78F9" w:rsidP="00275ECB">
      <w:pPr>
        <w:rPr>
          <w:lang w:val="en-US"/>
        </w:rPr>
      </w:pPr>
    </w:p>
    <w:p w14:paraId="6E662596" w14:textId="34AD1C08" w:rsidR="009A78F9" w:rsidRPr="00757E94" w:rsidRDefault="009934CB" w:rsidP="00275ECB">
      <w:pPr>
        <w:rPr>
          <w:lang w:val="en-US"/>
        </w:rPr>
      </w:pPr>
      <w:r w:rsidRPr="00757E94">
        <w:rPr>
          <w:lang w:val="de-DE"/>
        </w:rPr>
        <w:t xml:space="preserve">Wuttke, L. (2023b, June 5). Reinforcement Learning: Wenn KI auf Belohnungen reagiert. </w:t>
      </w:r>
      <w:r w:rsidRPr="00757E94">
        <w:rPr>
          <w:lang w:val="en-US"/>
        </w:rPr>
        <w:t xml:space="preserve">Datasolut GmbH. Retrieved November 21, 2023, from </w:t>
      </w:r>
      <w:hyperlink r:id="rId18" w:anchor=":~:text=Fazit-,Was%20ist%20Reinforcement%20Learning%3F,-Reinforcement%20Learning%20(deutsch" w:history="1">
        <w:r w:rsidRPr="00757E94">
          <w:rPr>
            <w:rStyle w:val="Hipervnculo"/>
            <w:lang w:val="en-US"/>
          </w:rPr>
          <w:t>https://datasolut.com/reinforcement-learning/#:~:text=Fazit-,Was%20ist%20Reinforcement%20Learning%3F,-Reinforcement%20Learning%20(deutsch</w:t>
        </w:r>
      </w:hyperlink>
    </w:p>
    <w:p w14:paraId="5FD58587" w14:textId="77777777" w:rsidR="009934CB" w:rsidRPr="00757E94" w:rsidRDefault="009934CB" w:rsidP="00275ECB">
      <w:pPr>
        <w:rPr>
          <w:lang w:val="en-US"/>
        </w:rPr>
      </w:pPr>
    </w:p>
    <w:p w14:paraId="09788276" w14:textId="10BE2301" w:rsidR="00933DF6" w:rsidRPr="00757E94" w:rsidRDefault="00660D6B" w:rsidP="00275ECB">
      <w:pPr>
        <w:rPr>
          <w:lang w:val="en-US"/>
        </w:rPr>
      </w:pPr>
      <w:r w:rsidRPr="00757E94">
        <w:rPr>
          <w:lang w:val="de-DE"/>
        </w:rPr>
        <w:t xml:space="preserve">Was sind Chatbots und wie funktionieren sie? </w:t>
      </w:r>
      <w:r w:rsidRPr="00757E94">
        <w:rPr>
          <w:lang w:val="en-US"/>
        </w:rPr>
        <w:t xml:space="preserve">| melibo Newsroom. (n.d.). Retrieved November 21, 2023, from </w:t>
      </w:r>
      <w:hyperlink r:id="rId19" w:history="1">
        <w:r w:rsidRPr="00757E94">
          <w:rPr>
            <w:rStyle w:val="Hipervnculo"/>
            <w:lang w:val="en-US"/>
          </w:rPr>
          <w:t>https://www.melibo.de/blog/was-sind-chatbots-und-wie-funktionieren-sie?keyword=&amp;device=c&amp;network=x&amp;gclid=CjwKCAiAx_GqBhBQEiwAlDNAZouRFkaPM3srAABFPro8ZCs0FcjWQbEOVYT4W6HE5ThDet8mqGDYoBoCtt8QAvD_BwE</w:t>
        </w:r>
      </w:hyperlink>
    </w:p>
    <w:p w14:paraId="77E0E8C7" w14:textId="77777777" w:rsidR="008A0727" w:rsidRPr="00757E94" w:rsidRDefault="008A0727" w:rsidP="00275ECB">
      <w:pPr>
        <w:rPr>
          <w:lang w:val="en-US"/>
        </w:rPr>
      </w:pPr>
    </w:p>
    <w:p w14:paraId="148DB05B" w14:textId="7FC281B2" w:rsidR="008A0727" w:rsidRPr="00757E94" w:rsidRDefault="00392AC2" w:rsidP="00275ECB">
      <w:pPr>
        <w:rPr>
          <w:lang w:val="en-US"/>
        </w:rPr>
      </w:pPr>
      <w:r w:rsidRPr="00757E94">
        <w:rPr>
          <w:lang w:val="en-US"/>
        </w:rPr>
        <w:lastRenderedPageBreak/>
        <w:t xml:space="preserve">Coursera. (2023a, June 16). What is Natural Language Processing? Definition and Examples. Coursera. Retrieved November 21, 2023, from </w:t>
      </w:r>
      <w:hyperlink r:id="rId20" w:anchor=":~:text=Definition%20and%20Examples-,What%20is%20Natural%20Language%20Processing%3F%20Definition%20and%20Examples,-Escrito%20por%20Coursera" w:history="1">
        <w:r w:rsidRPr="00757E94">
          <w:rPr>
            <w:rStyle w:val="Hipervnculo"/>
            <w:lang w:val="en-US"/>
          </w:rPr>
          <w:t>https://www.coursera.org/articles/natural-language-processing?utm_medium=sem&amp;utm_source=gg&amp;utm_campaign=B2C_EMEA__coursera_FTCOF_career-academy_pmax-nonNRL-within-14d-country-DE&amp;campaignid=20420945188&amp;adgroupid=&amp;device=c&amp;keyword=&amp;matchtype=&amp;network=x&amp;devicemodel=&amp;adposition=&amp;creativeid=&amp;hide_mobile_promo&amp;gclid=CjwKCAiAx_GqBhBQEiwAlDNAZm4BIlXFBswpgBF9Lr4Ha_3Fug6pALUPRg6qAIdY3rDcEh0hxxzDcRoCjnsQAvD_BwE#:~:text=Definition%20and%20Examples-,What%20is%20Natural%20Language%20Processing%3F%20Definition%20and%20Examples,-Escrito%20por%20Coursera</w:t>
        </w:r>
      </w:hyperlink>
    </w:p>
    <w:p w14:paraId="1B2A5490" w14:textId="77777777" w:rsidR="00392AC2" w:rsidRPr="00757E94" w:rsidRDefault="00392AC2" w:rsidP="00275ECB">
      <w:pPr>
        <w:rPr>
          <w:lang w:val="en-US"/>
        </w:rPr>
      </w:pPr>
    </w:p>
    <w:p w14:paraId="04A674E1" w14:textId="6AFCE5F2" w:rsidR="00392AC2" w:rsidRPr="00757E94" w:rsidRDefault="00D85AE3" w:rsidP="00275ECB">
      <w:pPr>
        <w:rPr>
          <w:lang w:val="en-US"/>
        </w:rPr>
      </w:pPr>
      <w:r w:rsidRPr="00757E94">
        <w:rPr>
          <w:lang w:val="en-US"/>
        </w:rPr>
        <w:t xml:space="preserve">AI bias - what is it and how to avoid it? (n.d.). Retrieved November 21, 2023, from </w:t>
      </w:r>
      <w:hyperlink r:id="rId21" w:anchor=":~:text=Machine%20Learning%20bias%2C%20also%20known,of%20the%20Machine%20Learning%20process" w:history="1">
        <w:r w:rsidR="00D524D9" w:rsidRPr="00757E94">
          <w:rPr>
            <w:rStyle w:val="Hipervnculo"/>
            <w:lang w:val="en-US"/>
          </w:rPr>
          <w:t>https://levity.ai/blog/ai-bias-how-to-avoid#:~:text=Machine%20Learning%20bias%2C%20also%20known,of%20the%20Machine%20Learning%20process</w:t>
        </w:r>
      </w:hyperlink>
      <w:r w:rsidRPr="00757E94">
        <w:rPr>
          <w:lang w:val="en-US"/>
        </w:rPr>
        <w:t>.</w:t>
      </w:r>
    </w:p>
    <w:p w14:paraId="114BA13E" w14:textId="77777777" w:rsidR="00D524D9" w:rsidRPr="00757E94" w:rsidRDefault="00D524D9" w:rsidP="00275ECB">
      <w:pPr>
        <w:rPr>
          <w:lang w:val="en-US"/>
        </w:rPr>
      </w:pPr>
    </w:p>
    <w:p w14:paraId="597C9694" w14:textId="703DF12B" w:rsidR="00D524D9" w:rsidRPr="00757E94" w:rsidRDefault="00B30895" w:rsidP="00275ECB">
      <w:pPr>
        <w:rPr>
          <w:lang w:val="en-US"/>
        </w:rPr>
      </w:pPr>
      <w:r w:rsidRPr="00757E94">
        <w:rPr>
          <w:lang w:val="de-DE"/>
        </w:rPr>
        <w:t xml:space="preserve">Wuttke, L. (2023a, June 3). Data Mining: Algorithmen, Definition, Methoden und Anwendungsbeispiele. </w:t>
      </w:r>
      <w:r w:rsidRPr="00757E94">
        <w:rPr>
          <w:lang w:val="en-US"/>
        </w:rPr>
        <w:t xml:space="preserve">Datasolut GmbH. Retrieved November 21, 2023, from </w:t>
      </w:r>
      <w:hyperlink r:id="rId22" w:history="1">
        <w:r w:rsidRPr="00757E94">
          <w:rPr>
            <w:rStyle w:val="Hipervnculo"/>
            <w:lang w:val="en-US"/>
          </w:rPr>
          <w:t>https://datasolut.com/was-ist-data-mining/</w:t>
        </w:r>
      </w:hyperlink>
    </w:p>
    <w:p w14:paraId="3F98BAC4" w14:textId="77777777" w:rsidR="00B30895" w:rsidRPr="00757E94" w:rsidRDefault="00B30895" w:rsidP="00275ECB">
      <w:pPr>
        <w:rPr>
          <w:lang w:val="en-US"/>
        </w:rPr>
      </w:pPr>
    </w:p>
    <w:p w14:paraId="7B9238DA" w14:textId="5DF0B354" w:rsidR="00B30895" w:rsidRPr="00757E94" w:rsidRDefault="005C54DC" w:rsidP="00275ECB">
      <w:pPr>
        <w:rPr>
          <w:lang w:val="en-US"/>
        </w:rPr>
      </w:pPr>
      <w:r w:rsidRPr="00757E94">
        <w:rPr>
          <w:lang w:val="de-DE"/>
        </w:rPr>
        <w:t xml:space="preserve">Genetischer Algorithmus. (n.d.). StudySmarter. </w:t>
      </w:r>
      <w:r w:rsidRPr="00757E94">
        <w:rPr>
          <w:lang w:val="en-US"/>
        </w:rPr>
        <w:t xml:space="preserve">Retrieved November 21, 2023, from </w:t>
      </w:r>
      <w:hyperlink r:id="rId23" w:history="1">
        <w:r w:rsidRPr="00757E94">
          <w:rPr>
            <w:rStyle w:val="Hipervnculo"/>
            <w:lang w:val="en-US"/>
          </w:rPr>
          <w:t>https://www.studysmarter.de/schule/informatik/algorithmen-und-datenstrukturen/genetischer-algorithmus/</w:t>
        </w:r>
      </w:hyperlink>
    </w:p>
    <w:p w14:paraId="37A7BF3B" w14:textId="77777777" w:rsidR="005C54DC" w:rsidRPr="00757E94" w:rsidRDefault="005C54DC" w:rsidP="00275ECB">
      <w:pPr>
        <w:rPr>
          <w:lang w:val="en-US"/>
        </w:rPr>
      </w:pPr>
    </w:p>
    <w:p w14:paraId="18CFBCDD" w14:textId="4CB1652F" w:rsidR="005C54DC" w:rsidRPr="00757E94" w:rsidRDefault="008303B8" w:rsidP="00275ECB">
      <w:pPr>
        <w:rPr>
          <w:lang w:val="en-US"/>
        </w:rPr>
      </w:pPr>
      <w:r w:rsidRPr="00757E94">
        <w:rPr>
          <w:lang w:val="en-US"/>
        </w:rPr>
        <w:t xml:space="preserve">Coursera. (2023b, June 16). What is predictive analytics? benefits, examples, and more. Coursera. Retrieved November 21, 2023, from </w:t>
      </w:r>
      <w:hyperlink r:id="rId24" w:history="1">
        <w:r w:rsidRPr="00757E94">
          <w:rPr>
            <w:rStyle w:val="Hipervnculo"/>
            <w:lang w:val="en-US"/>
          </w:rPr>
          <w:t>https://www.coursera.org/articles/predictive-analytics?utm_medium=sem&amp;utm_source=gg&amp;utm_campaign=B2C_EMEA__coursera_FTCOF_career-academy_pmax-nonNRL-within-14d-country-DE&amp;campaignid=20420945188&amp;adgroupid=&amp;device=c&amp;keyword=&amp;matchtype=&amp;network=x&amp;devicemodel=&amp;adposition=&amp;creativeid=&amp;hide_mobile_promo&amp;gclid=CjwKCAiAx_GqBhBQEiwAlDNAZoA_izCqUJcUX1wEG9AM14HOmbYM5gpkywTerQgjbwx7B7-u0LPhWRoCDBUQAvD_BwE</w:t>
        </w:r>
      </w:hyperlink>
    </w:p>
    <w:p w14:paraId="291EA8AE" w14:textId="77777777" w:rsidR="008303B8" w:rsidRPr="00757E94" w:rsidRDefault="008303B8" w:rsidP="00275ECB">
      <w:pPr>
        <w:rPr>
          <w:lang w:val="en-US"/>
        </w:rPr>
      </w:pPr>
    </w:p>
    <w:p w14:paraId="4556A370" w14:textId="62F0CC9C" w:rsidR="006843D6" w:rsidRPr="00757E94" w:rsidRDefault="006843D6" w:rsidP="006843D6">
      <w:pPr>
        <w:tabs>
          <w:tab w:val="left" w:pos="2259"/>
        </w:tabs>
        <w:rPr>
          <w:lang w:val="en-US"/>
        </w:rPr>
      </w:pPr>
      <w:r w:rsidRPr="00757E94">
        <w:rPr>
          <w:lang w:val="en-US"/>
        </w:rPr>
        <w:t xml:space="preserve">Chai, W. (2023, March 8). Fuzzy logic. ComputerWeekly.de. Retrieved November 21, 2023, from </w:t>
      </w:r>
      <w:hyperlink r:id="rId25" w:history="1">
        <w:r w:rsidRPr="00757E94">
          <w:rPr>
            <w:rStyle w:val="Hipervnculo"/>
            <w:lang w:val="en-US"/>
          </w:rPr>
          <w:t>https://www.computerweekly.com/de/definition/Fuzzy-Logic</w:t>
        </w:r>
      </w:hyperlink>
    </w:p>
    <w:p w14:paraId="754576B1" w14:textId="77777777" w:rsidR="006843D6" w:rsidRPr="00757E94" w:rsidRDefault="006843D6" w:rsidP="006843D6">
      <w:pPr>
        <w:tabs>
          <w:tab w:val="left" w:pos="2259"/>
        </w:tabs>
        <w:rPr>
          <w:lang w:val="en-US"/>
        </w:rPr>
      </w:pPr>
    </w:p>
    <w:p w14:paraId="62E81E08" w14:textId="67827FEA" w:rsidR="008475AE" w:rsidRPr="00757E94" w:rsidRDefault="003C1635" w:rsidP="006843D6">
      <w:pPr>
        <w:tabs>
          <w:tab w:val="left" w:pos="2259"/>
        </w:tabs>
        <w:rPr>
          <w:lang w:val="en-US"/>
        </w:rPr>
      </w:pPr>
      <w:r w:rsidRPr="00757E94">
        <w:rPr>
          <w:lang w:val="en-US"/>
        </w:rPr>
        <w:t xml:space="preserve">What is Swarm Intelligence? | Glossary. (n.d.). HPE EUROPE. Retrieved November 21, 2023, from </w:t>
      </w:r>
      <w:hyperlink r:id="rId26" w:history="1">
        <w:r w:rsidRPr="00757E94">
          <w:rPr>
            <w:rStyle w:val="Hipervnculo"/>
            <w:lang w:val="en-US"/>
          </w:rPr>
          <w:t>https://www.hpe.com/emea_europe/en/what-is/swarm-intelligence.html</w:t>
        </w:r>
      </w:hyperlink>
    </w:p>
    <w:p w14:paraId="0FA3CA49" w14:textId="77777777" w:rsidR="003C1635" w:rsidRPr="00757E94" w:rsidRDefault="003C1635" w:rsidP="006843D6">
      <w:pPr>
        <w:tabs>
          <w:tab w:val="left" w:pos="2259"/>
        </w:tabs>
        <w:rPr>
          <w:lang w:val="en-US"/>
        </w:rPr>
      </w:pPr>
    </w:p>
    <w:p w14:paraId="3EABA82B" w14:textId="2E705840" w:rsidR="003C1635" w:rsidRPr="00757E94" w:rsidRDefault="00733FE3" w:rsidP="006843D6">
      <w:pPr>
        <w:tabs>
          <w:tab w:val="left" w:pos="2259"/>
        </w:tabs>
        <w:rPr>
          <w:lang w:val="en-US"/>
        </w:rPr>
      </w:pPr>
      <w:r w:rsidRPr="00757E94">
        <w:rPr>
          <w:lang w:val="de-DE"/>
        </w:rPr>
        <w:t xml:space="preserve">Blockchain und künstliche Intelligenz (KI) | IBM. </w:t>
      </w:r>
      <w:r w:rsidRPr="00757E94">
        <w:rPr>
          <w:lang w:val="en-US"/>
        </w:rPr>
        <w:t xml:space="preserve">(n.d.). Retrieved November 21, 2023, from </w:t>
      </w:r>
      <w:hyperlink r:id="rId27" w:anchor=":~:text=Blockchain%20ist%20ein%20gemeinsam%20genutztes,sie%20Transaktionen%20initiieren%20und%20abschlie%C3%9Fen" w:history="1">
        <w:r w:rsidRPr="00757E94">
          <w:rPr>
            <w:rStyle w:val="Hipervnculo"/>
            <w:lang w:val="en-US"/>
          </w:rPr>
          <w:t>https://www.ibm.com/de-de/topics/blockchain-ai#:~:text=Blockchain%20ist%20ein%20gemeinsam%20genutztes,sie%20Transaktionen%20initiieren%20und%20abschlie%C3%9Fen</w:t>
        </w:r>
      </w:hyperlink>
      <w:r w:rsidRPr="00757E94">
        <w:rPr>
          <w:lang w:val="en-US"/>
        </w:rPr>
        <w:t>.</w:t>
      </w:r>
    </w:p>
    <w:p w14:paraId="381DEF72" w14:textId="77777777" w:rsidR="00733FE3" w:rsidRPr="00757E94" w:rsidRDefault="00733FE3" w:rsidP="006843D6">
      <w:pPr>
        <w:tabs>
          <w:tab w:val="left" w:pos="2259"/>
        </w:tabs>
        <w:rPr>
          <w:lang w:val="en-US"/>
        </w:rPr>
      </w:pPr>
    </w:p>
    <w:p w14:paraId="010466E3" w14:textId="1E2D0E76" w:rsidR="00733FE3" w:rsidRPr="00757E94" w:rsidRDefault="00C939AE" w:rsidP="006843D6">
      <w:pPr>
        <w:tabs>
          <w:tab w:val="left" w:pos="2259"/>
        </w:tabs>
        <w:rPr>
          <w:lang w:val="de-DE"/>
        </w:rPr>
      </w:pPr>
      <w:r w:rsidRPr="00757E94">
        <w:rPr>
          <w:lang w:val="en-US"/>
        </w:rPr>
        <w:lastRenderedPageBreak/>
        <w:t xml:space="preserve">Kilian, &amp; Kilian. (2022, June 1). Was ist Explainable AI (XAI)? </w:t>
      </w:r>
      <w:r w:rsidRPr="00757E94">
        <w:rPr>
          <w:lang w:val="de-DE"/>
        </w:rPr>
        <w:t xml:space="preserve">Alles was man wissen muss. Kobold AI </w:t>
      </w:r>
      <w:r w:rsidRPr="00757E94">
        <w:rPr>
          <w:rFonts w:ascii="Segoe UI Symbol" w:hAnsi="Segoe UI Symbol" w:cs="Segoe UI Symbol"/>
          <w:lang w:val="de-DE"/>
        </w:rPr>
        <w:t>‣</w:t>
      </w:r>
      <w:r w:rsidRPr="00757E94">
        <w:rPr>
          <w:lang w:val="de-DE"/>
        </w:rPr>
        <w:t xml:space="preserve"> Künstliche Intelligenz für alle. Retrieved November 21, 2023, from </w:t>
      </w:r>
      <w:hyperlink r:id="rId28" w:history="1">
        <w:r w:rsidRPr="00757E94">
          <w:rPr>
            <w:rStyle w:val="Hipervnculo"/>
            <w:lang w:val="de-DE"/>
          </w:rPr>
          <w:t>https://www.kobold.ai/explainable-ai/</w:t>
        </w:r>
      </w:hyperlink>
    </w:p>
    <w:p w14:paraId="2DA4CC88" w14:textId="77777777" w:rsidR="00220512" w:rsidRPr="00757E94" w:rsidRDefault="00220512" w:rsidP="006843D6">
      <w:pPr>
        <w:tabs>
          <w:tab w:val="left" w:pos="2259"/>
        </w:tabs>
        <w:rPr>
          <w:lang w:val="de-DE"/>
        </w:rPr>
      </w:pPr>
    </w:p>
    <w:sectPr w:rsidR="00220512" w:rsidRPr="00757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isket Mono">
    <w:altName w:val="Calibri"/>
    <w:panose1 w:val="020B0509050000020004"/>
    <w:charset w:val="00"/>
    <w:family w:val="modern"/>
    <w:pitch w:val="fixed"/>
    <w:sig w:usb0="8000022F" w:usb1="0000204A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3D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81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EE"/>
    <w:rsid w:val="00003F49"/>
    <w:rsid w:val="00012265"/>
    <w:rsid w:val="00016548"/>
    <w:rsid w:val="00034790"/>
    <w:rsid w:val="000613C5"/>
    <w:rsid w:val="00080D09"/>
    <w:rsid w:val="000833C8"/>
    <w:rsid w:val="00084ADB"/>
    <w:rsid w:val="00097E31"/>
    <w:rsid w:val="000B1368"/>
    <w:rsid w:val="000D4A8A"/>
    <w:rsid w:val="00121297"/>
    <w:rsid w:val="001337CC"/>
    <w:rsid w:val="00143A27"/>
    <w:rsid w:val="00154D2E"/>
    <w:rsid w:val="001626C1"/>
    <w:rsid w:val="001A4D16"/>
    <w:rsid w:val="001B2DB9"/>
    <w:rsid w:val="001C0FAB"/>
    <w:rsid w:val="001C1F72"/>
    <w:rsid w:val="001C5256"/>
    <w:rsid w:val="001E15B9"/>
    <w:rsid w:val="001E2C07"/>
    <w:rsid w:val="001E401A"/>
    <w:rsid w:val="0020179F"/>
    <w:rsid w:val="0021620A"/>
    <w:rsid w:val="00220512"/>
    <w:rsid w:val="002320C0"/>
    <w:rsid w:val="00240C4A"/>
    <w:rsid w:val="00250D61"/>
    <w:rsid w:val="002526B7"/>
    <w:rsid w:val="00264D74"/>
    <w:rsid w:val="00274D23"/>
    <w:rsid w:val="00275ECB"/>
    <w:rsid w:val="002806CD"/>
    <w:rsid w:val="00286666"/>
    <w:rsid w:val="002941AC"/>
    <w:rsid w:val="002A12D1"/>
    <w:rsid w:val="002A26EF"/>
    <w:rsid w:val="002E7709"/>
    <w:rsid w:val="00302C48"/>
    <w:rsid w:val="003211FC"/>
    <w:rsid w:val="003252CC"/>
    <w:rsid w:val="00325EB0"/>
    <w:rsid w:val="0033256D"/>
    <w:rsid w:val="00337C70"/>
    <w:rsid w:val="00344F9A"/>
    <w:rsid w:val="00354000"/>
    <w:rsid w:val="003720EB"/>
    <w:rsid w:val="00390FC1"/>
    <w:rsid w:val="00392AC2"/>
    <w:rsid w:val="003C1635"/>
    <w:rsid w:val="003E389F"/>
    <w:rsid w:val="003E73DF"/>
    <w:rsid w:val="003F4B63"/>
    <w:rsid w:val="004027F3"/>
    <w:rsid w:val="004153A5"/>
    <w:rsid w:val="00423615"/>
    <w:rsid w:val="00423825"/>
    <w:rsid w:val="0044360C"/>
    <w:rsid w:val="00485CC4"/>
    <w:rsid w:val="005166D7"/>
    <w:rsid w:val="0053154D"/>
    <w:rsid w:val="00564549"/>
    <w:rsid w:val="00575BDE"/>
    <w:rsid w:val="00591E9E"/>
    <w:rsid w:val="00594FAF"/>
    <w:rsid w:val="005A1F8E"/>
    <w:rsid w:val="005B093E"/>
    <w:rsid w:val="005C54DC"/>
    <w:rsid w:val="005E35F3"/>
    <w:rsid w:val="005E52F7"/>
    <w:rsid w:val="005F540D"/>
    <w:rsid w:val="00622C3B"/>
    <w:rsid w:val="00623532"/>
    <w:rsid w:val="00657FDE"/>
    <w:rsid w:val="00660D6B"/>
    <w:rsid w:val="006826B7"/>
    <w:rsid w:val="006843D6"/>
    <w:rsid w:val="006A0596"/>
    <w:rsid w:val="006A126B"/>
    <w:rsid w:val="006A79E5"/>
    <w:rsid w:val="006F02C7"/>
    <w:rsid w:val="00722575"/>
    <w:rsid w:val="007259E7"/>
    <w:rsid w:val="00733FE3"/>
    <w:rsid w:val="00737DC8"/>
    <w:rsid w:val="00746F38"/>
    <w:rsid w:val="00753D49"/>
    <w:rsid w:val="007570AE"/>
    <w:rsid w:val="00757E94"/>
    <w:rsid w:val="007927AD"/>
    <w:rsid w:val="007B08B5"/>
    <w:rsid w:val="007B15BC"/>
    <w:rsid w:val="007B21E6"/>
    <w:rsid w:val="007B24AB"/>
    <w:rsid w:val="007D00B1"/>
    <w:rsid w:val="007E506C"/>
    <w:rsid w:val="007F2BA2"/>
    <w:rsid w:val="007F41BA"/>
    <w:rsid w:val="00820774"/>
    <w:rsid w:val="0082212A"/>
    <w:rsid w:val="008303B8"/>
    <w:rsid w:val="008475AE"/>
    <w:rsid w:val="00847CC0"/>
    <w:rsid w:val="00891DE7"/>
    <w:rsid w:val="008A0727"/>
    <w:rsid w:val="008A2722"/>
    <w:rsid w:val="008C5338"/>
    <w:rsid w:val="008F7970"/>
    <w:rsid w:val="009054E4"/>
    <w:rsid w:val="009213EF"/>
    <w:rsid w:val="00933DF6"/>
    <w:rsid w:val="00946140"/>
    <w:rsid w:val="00956CCD"/>
    <w:rsid w:val="00962359"/>
    <w:rsid w:val="0097057F"/>
    <w:rsid w:val="009934CB"/>
    <w:rsid w:val="009A78F9"/>
    <w:rsid w:val="009E3E11"/>
    <w:rsid w:val="009E6A9F"/>
    <w:rsid w:val="009F087E"/>
    <w:rsid w:val="00A0008A"/>
    <w:rsid w:val="00A2547C"/>
    <w:rsid w:val="00A41096"/>
    <w:rsid w:val="00A52DB2"/>
    <w:rsid w:val="00A607B2"/>
    <w:rsid w:val="00AA2336"/>
    <w:rsid w:val="00AB4300"/>
    <w:rsid w:val="00AC764E"/>
    <w:rsid w:val="00AD0640"/>
    <w:rsid w:val="00AF3383"/>
    <w:rsid w:val="00B204B9"/>
    <w:rsid w:val="00B30895"/>
    <w:rsid w:val="00B45E7A"/>
    <w:rsid w:val="00B56137"/>
    <w:rsid w:val="00B602DC"/>
    <w:rsid w:val="00BA0A5B"/>
    <w:rsid w:val="00BA1218"/>
    <w:rsid w:val="00BA24EE"/>
    <w:rsid w:val="00BA3AEA"/>
    <w:rsid w:val="00BA60A6"/>
    <w:rsid w:val="00BB2B88"/>
    <w:rsid w:val="00BB612F"/>
    <w:rsid w:val="00BB7AEC"/>
    <w:rsid w:val="00BC4068"/>
    <w:rsid w:val="00BD2213"/>
    <w:rsid w:val="00BD7493"/>
    <w:rsid w:val="00BE1637"/>
    <w:rsid w:val="00C16DDD"/>
    <w:rsid w:val="00C34C11"/>
    <w:rsid w:val="00C50201"/>
    <w:rsid w:val="00C50B5F"/>
    <w:rsid w:val="00C51B8A"/>
    <w:rsid w:val="00C55D8C"/>
    <w:rsid w:val="00C720D5"/>
    <w:rsid w:val="00C939AE"/>
    <w:rsid w:val="00CB26B0"/>
    <w:rsid w:val="00CC7B6E"/>
    <w:rsid w:val="00CD02E3"/>
    <w:rsid w:val="00D04413"/>
    <w:rsid w:val="00D121AA"/>
    <w:rsid w:val="00D30C37"/>
    <w:rsid w:val="00D524D9"/>
    <w:rsid w:val="00D63B17"/>
    <w:rsid w:val="00D67561"/>
    <w:rsid w:val="00D816C3"/>
    <w:rsid w:val="00D82883"/>
    <w:rsid w:val="00D85576"/>
    <w:rsid w:val="00D85AE3"/>
    <w:rsid w:val="00DA7120"/>
    <w:rsid w:val="00DB1A91"/>
    <w:rsid w:val="00DC1675"/>
    <w:rsid w:val="00DE3EE8"/>
    <w:rsid w:val="00DF5594"/>
    <w:rsid w:val="00E10185"/>
    <w:rsid w:val="00E17DAD"/>
    <w:rsid w:val="00E37C96"/>
    <w:rsid w:val="00E54DA3"/>
    <w:rsid w:val="00E70CCA"/>
    <w:rsid w:val="00E838C8"/>
    <w:rsid w:val="00EC06B2"/>
    <w:rsid w:val="00EC72F2"/>
    <w:rsid w:val="00EC7D33"/>
    <w:rsid w:val="00ED3073"/>
    <w:rsid w:val="00EE34F6"/>
    <w:rsid w:val="00F155FF"/>
    <w:rsid w:val="00F178A1"/>
    <w:rsid w:val="00F33E94"/>
    <w:rsid w:val="00F42270"/>
    <w:rsid w:val="00F636F8"/>
    <w:rsid w:val="00F63E78"/>
    <w:rsid w:val="00F8265C"/>
    <w:rsid w:val="00F91008"/>
    <w:rsid w:val="00FA313E"/>
    <w:rsid w:val="00FA35D2"/>
    <w:rsid w:val="00FA3EF9"/>
    <w:rsid w:val="00FE364E"/>
    <w:rsid w:val="178B7D57"/>
    <w:rsid w:val="2D6BB339"/>
    <w:rsid w:val="33BE56E6"/>
    <w:rsid w:val="400C2E75"/>
    <w:rsid w:val="6ECCC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7C67D"/>
  <w15:chartTrackingRefBased/>
  <w15:docId w15:val="{D44300F1-59CB-449B-AD25-2FF786D9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E401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828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28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4FA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70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50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3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2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80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7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71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16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03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84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499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8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11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64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9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2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22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91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63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88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78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7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37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ssenberg-group.de/was-ist-deep-learning/" TargetMode="External"/><Relationship Id="rId13" Type="http://schemas.openxmlformats.org/officeDocument/2006/relationships/hyperlink" Target="https://datasolut.com/neuronale-netzwerke-einfuehrung/" TargetMode="External"/><Relationship Id="rId18" Type="http://schemas.openxmlformats.org/officeDocument/2006/relationships/hyperlink" Target="https://datasolut.com/reinforcement-learning/" TargetMode="External"/><Relationship Id="rId26" Type="http://schemas.openxmlformats.org/officeDocument/2006/relationships/hyperlink" Target="https://www.hpe.com/emea_europe/en/what-is/swarm-intelligenc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vity.ai/blog/ai-bias-how-to-avoid" TargetMode="External"/><Relationship Id="rId7" Type="http://schemas.openxmlformats.org/officeDocument/2006/relationships/hyperlink" Target="https://www.splunk.com/de_de/data-insider/what-is-ai-applications.html" TargetMode="External"/><Relationship Id="rId12" Type="http://schemas.openxmlformats.org/officeDocument/2006/relationships/hyperlink" Target="https://www.ibm.com/de-de/topics/neural-networks" TargetMode="External"/><Relationship Id="rId17" Type="http://schemas.openxmlformats.org/officeDocument/2006/relationships/hyperlink" Target="https://www.ibm.com/topics/supervised-learning" TargetMode="External"/><Relationship Id="rId25" Type="http://schemas.openxmlformats.org/officeDocument/2006/relationships/hyperlink" Target="https://www.computerweekly.com/de/definition/Fuzzy-Log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uestionpro.de/datenanalyse/" TargetMode="External"/><Relationship Id="rId20" Type="http://schemas.openxmlformats.org/officeDocument/2006/relationships/hyperlink" Target="https://www.coursera.org/articles/natural-language-processing?utm_medium=sem&amp;utm_source=gg&amp;utm_campaign=B2C_EMEA__coursera_FTCOF_career-academy_pmax-nonNRL-within-14d-country-DE&amp;campaignid=20420945188&amp;adgroupid=&amp;device=c&amp;keyword=&amp;matchtype=&amp;network=x&amp;devicemodel=&amp;adposition=&amp;creativeid=&amp;hide_mobile_promo&amp;gclid=CjwKCAiAx_GqBhBQEiwAlDNAZm4BIlXFBswpgBF9Lr4Ha_3Fug6pALUPRg6qAIdY3rDcEh0hxxzDcRoCjnsQAvD_Bw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fb-bremen.de/de/page/stories/digitalisierung-industrie40/was-ist-kuenstliche-intelligenz-definition-ki" TargetMode="External"/><Relationship Id="rId11" Type="http://schemas.openxmlformats.org/officeDocument/2006/relationships/hyperlink" Target="https://www.coursera.org/articles/machine-learning-examples?utm_medium=sem&amp;utm_source=gg&amp;utm_campaign=B2C_EMEA__coursera_FTCOF_career-academy_pmax-nonNRL-within-14d-country-DE&amp;campaignid=20420945188&amp;adgroupid=&amp;device=c&amp;keyword=&amp;matchtype=&amp;network=x&amp;devicemodel=&amp;adposition=&amp;creativeid=&amp;hide_mobile_promo&amp;gclid=CjwKCAiAx_GqBhBQEiwAlDNAZpt8jEknSxpY1BIxgkN1dMRtF_bZbdTcQzuZqYTk29nJmqaINnq1MxoCIKoQAvD_BwE" TargetMode="External"/><Relationship Id="rId24" Type="http://schemas.openxmlformats.org/officeDocument/2006/relationships/hyperlink" Target="https://www.coursera.org/articles/predictive-analytics?utm_medium=sem&amp;utm_source=gg&amp;utm_campaign=B2C_EMEA__coursera_FTCOF_career-academy_pmax-nonNRL-within-14d-country-DE&amp;campaignid=20420945188&amp;adgroupid=&amp;device=c&amp;keyword=&amp;matchtype=&amp;network=x&amp;devicemodel=&amp;adposition=&amp;creativeid=&amp;hide_mobile_promo&amp;gclid=CjwKCAiAx_GqBhBQEiwAlDNAZoA_izCqUJcUX1wEG9AM14HOmbYM5gpkywTerQgjbwx7B7-u0LPhWRoCDBUQAvD_BwE" TargetMode="External"/><Relationship Id="rId5" Type="http://schemas.openxmlformats.org/officeDocument/2006/relationships/hyperlink" Target="https://news.microsoft.com/de-de/einfach-erklaert-was-ist-kuenstliche-intelligenz/" TargetMode="External"/><Relationship Id="rId15" Type="http://schemas.openxmlformats.org/officeDocument/2006/relationships/hyperlink" Target="https://academy.technikum-wien.at/ratgeber/datenanalyse-was-ist-das/" TargetMode="External"/><Relationship Id="rId23" Type="http://schemas.openxmlformats.org/officeDocument/2006/relationships/hyperlink" Target="https://www.studysmarter.de/schule/informatik/algorithmen-und-datenstrukturen/genetischer-algorithmus/" TargetMode="External"/><Relationship Id="rId28" Type="http://schemas.openxmlformats.org/officeDocument/2006/relationships/hyperlink" Target="https://www.kobold.ai/explainable-ai/" TargetMode="External"/><Relationship Id="rId10" Type="http://schemas.openxmlformats.org/officeDocument/2006/relationships/hyperlink" Target="https://weissenberg-group.de/was-ist-machine-learning/" TargetMode="External"/><Relationship Id="rId19" Type="http://schemas.openxmlformats.org/officeDocument/2006/relationships/hyperlink" Target="https://www.melibo.de/blog/was-sind-chatbots-und-wie-funktionieren-sie?keyword=&amp;device=c&amp;network=x&amp;gclid=CjwKCAiAx_GqBhBQEiwAlDNAZouRFkaPM3srAABFPro8ZCs0FcjWQbEOVYT4W6HE5ThDet8mqGDYoBoCtt8QAv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tresco.de/lexikon/deep-learning" TargetMode="External"/><Relationship Id="rId14" Type="http://schemas.openxmlformats.org/officeDocument/2006/relationships/hyperlink" Target="https://studyflix.de/informatik/algorithmus-4244" TargetMode="External"/><Relationship Id="rId22" Type="http://schemas.openxmlformats.org/officeDocument/2006/relationships/hyperlink" Target="https://datasolut.com/was-ist-data-mining/" TargetMode="External"/><Relationship Id="rId27" Type="http://schemas.openxmlformats.org/officeDocument/2006/relationships/hyperlink" Target="https://www.ibm.com/de-de/topics/blockchain-ai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1971</Words>
  <Characters>10842</Characters>
  <Application>Microsoft Office Word</Application>
  <DocSecurity>0</DocSecurity>
  <Lines>90</Lines>
  <Paragraphs>25</Paragraphs>
  <ScaleCrop>false</ScaleCrop>
  <Company/>
  <LinksUpToDate>false</LinksUpToDate>
  <CharactersWithSpaces>12788</CharactersWithSpaces>
  <SharedDoc>false</SharedDoc>
  <HLinks>
    <vt:vector size="12" baseType="variant">
      <vt:variant>
        <vt:i4>4784132</vt:i4>
      </vt:variant>
      <vt:variant>
        <vt:i4>3</vt:i4>
      </vt:variant>
      <vt:variant>
        <vt:i4>0</vt:i4>
      </vt:variant>
      <vt:variant>
        <vt:i4>5</vt:i4>
      </vt:variant>
      <vt:variant>
        <vt:lpwstr>https://www.wfb-bremen.de/de/page/stories/digitalisierung-industrie40/was-ist-kuenstliche-intelligenz-definition-ki</vt:lpwstr>
      </vt:variant>
      <vt:variant>
        <vt:lpwstr>:~:text=Die%20KI%2C%20einfach%20erkl%C3%A4rt%2C%20ist,finden%20und%20selbstst%C3%A4ndig%20Probleme%20l%C3%B6sen</vt:lpwstr>
      </vt:variant>
      <vt:variant>
        <vt:i4>3932267</vt:i4>
      </vt:variant>
      <vt:variant>
        <vt:i4>0</vt:i4>
      </vt:variant>
      <vt:variant>
        <vt:i4>0</vt:i4>
      </vt:variant>
      <vt:variant>
        <vt:i4>5</vt:i4>
      </vt:variant>
      <vt:variant>
        <vt:lpwstr>https://news.microsoft.com/de-de/einfach-erklaert-was-ist-kuenstliche-intelligenz/</vt:lpwstr>
      </vt:variant>
      <vt:variant>
        <vt:lpwstr>:~:text=Unter%20k%C3%BCnstlicher%20Intelligenz%20(KI)%20verstehen,und%20Handeln%20erg%C3%A4nzen%20und%20st%C3%A4rken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Simón Ibarra Podhajecki</dc:creator>
  <cp:keywords/>
  <dc:description/>
  <cp:lastModifiedBy>Juan Simón Ibarra Podhajecki</cp:lastModifiedBy>
  <cp:revision>6</cp:revision>
  <dcterms:created xsi:type="dcterms:W3CDTF">2023-11-22T19:09:00Z</dcterms:created>
  <dcterms:modified xsi:type="dcterms:W3CDTF">2023-11-22T19:13:00Z</dcterms:modified>
</cp:coreProperties>
</file>