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C6ACA3" w:rsidP="1BC6ACA3" w:rsidRDefault="1BC6ACA3" w14:noSpellErr="1" w14:paraId="427AC4F6" w14:textId="44FA4779">
      <w:pPr>
        <w:pStyle w:val="Heading2"/>
      </w:pPr>
      <w:r w:rsidRPr="1BC6ACA3" w:rsidR="1BC6ACA3">
        <w:rPr>
          <w:b w:val="0"/>
          <w:bCs w:val="0"/>
          <w:color w:val="1E73BE"/>
        </w:rPr>
        <w:t>About Spacewalk</w:t>
      </w:r>
    </w:p>
    <w:p w:rsidR="1BC6ACA3" w:rsidP="1BC6ACA3" w:rsidRDefault="1BC6ACA3" w14:noSpellErr="1" w14:paraId="175A3F6F" w14:textId="3EEC8259">
      <w:pPr>
        <w:pStyle w:val="Normal"/>
      </w:pPr>
    </w:p>
    <w:p w:rsidR="1BC6ACA3" w:rsidRDefault="1BC6ACA3" w14:paraId="4466CA23" w14:textId="20BD280F">
      <w:hyperlink r:id="R056f24fb44104353">
        <w:r w:rsidRPr="1BC6ACA3" w:rsidR="1BC6ACA3">
          <w:rPr>
            <w:rStyle w:val="Hyperlink"/>
            <w:rFonts w:ascii="Calibri" w:hAnsi="Calibri" w:eastAsia="Calibri" w:cs="Calibri"/>
            <w:noProof w:val="0"/>
            <w:sz w:val="22"/>
            <w:szCs w:val="22"/>
            <w:lang w:val="en-US"/>
          </w:rPr>
          <w:t>https://www.unixmen.com/install-and-configure-spacewalk-in-centos-7/</w:t>
        </w:r>
      </w:hyperlink>
    </w:p>
    <w:p w:rsidR="1BC6ACA3" w:rsidP="1BC6ACA3" w:rsidRDefault="1BC6ACA3" w14:paraId="0EC74395" w14:textId="59DCAAE8">
      <w:pPr>
        <w:pStyle w:val="Normal"/>
        <w:rPr>
          <w:rFonts w:ascii="Calibri" w:hAnsi="Calibri" w:eastAsia="Calibri" w:cs="Calibri"/>
          <w:noProof w:val="0"/>
          <w:sz w:val="22"/>
          <w:szCs w:val="22"/>
          <w:lang w:val="en-US"/>
        </w:rPr>
      </w:pPr>
    </w:p>
    <w:p w:rsidR="1BC6ACA3" w:rsidP="1BC6ACA3" w:rsidRDefault="1BC6ACA3" w14:noSpellErr="1" w14:paraId="6C4DDFC1" w14:textId="1FB3AA00">
      <w:pPr>
        <w:jc w:val="both"/>
      </w:pPr>
      <w:r w:rsidRPr="1BC6ACA3" w:rsidR="1BC6ACA3">
        <w:rPr>
          <w:rFonts w:ascii="Verdana" w:hAnsi="Verdana" w:eastAsia="Verdana" w:cs="Verdana"/>
          <w:b w:val="1"/>
          <w:bCs w:val="1"/>
          <w:noProof w:val="0"/>
          <w:color w:val="222222"/>
          <w:sz w:val="22"/>
          <w:szCs w:val="22"/>
          <w:lang w:val="en-US"/>
        </w:rPr>
        <w:t>Spacewalk</w:t>
      </w:r>
      <w:r w:rsidRPr="1BC6ACA3" w:rsidR="1BC6ACA3">
        <w:rPr>
          <w:rFonts w:ascii="Verdana" w:hAnsi="Verdana" w:eastAsia="Verdana" w:cs="Verdana"/>
          <w:noProof w:val="0"/>
          <w:color w:val="222222"/>
          <w:sz w:val="22"/>
          <w:szCs w:val="22"/>
          <w:lang w:val="en-US"/>
        </w:rPr>
        <w:t xml:space="preserve"> is a free, open source Linux management system. It is upstream community project for </w:t>
      </w:r>
      <w:r w:rsidRPr="1BC6ACA3" w:rsidR="1BC6ACA3">
        <w:rPr>
          <w:rFonts w:ascii="Verdana" w:hAnsi="Verdana" w:eastAsia="Verdana" w:cs="Verdana"/>
          <w:b w:val="1"/>
          <w:bCs w:val="1"/>
          <w:noProof w:val="0"/>
          <w:color w:val="222222"/>
          <w:sz w:val="22"/>
          <w:szCs w:val="22"/>
          <w:lang w:val="en-US"/>
        </w:rPr>
        <w:t>Red Hat Satellite server</w:t>
      </w:r>
      <w:r w:rsidRPr="1BC6ACA3" w:rsidR="1BC6ACA3">
        <w:rPr>
          <w:rFonts w:ascii="Verdana" w:hAnsi="Verdana" w:eastAsia="Verdana" w:cs="Verdana"/>
          <w:noProof w:val="0"/>
          <w:color w:val="222222"/>
          <w:sz w:val="22"/>
          <w:szCs w:val="22"/>
          <w:lang w:val="en-US"/>
        </w:rPr>
        <w:t>. Using Spacewalk, we can deploy, manage and update packages to Red Hat derived distributions like CentOS, Fedora, and Scientific Linux etc. It has a cool web interface that will help us to view the status of software updates in the clients and initiate update actions. Spacewalk provides provisioning capabilities that enables you to kickstart provision systems and manage and deploy configuration files. It also has virtualization capabilities to enable you to provision, control, manage, and monitor virtual KVM and Xen guests.</w:t>
      </w:r>
    </w:p>
    <w:p w:rsidR="1BC6ACA3" w:rsidP="1BC6ACA3" w:rsidRDefault="1BC6ACA3" w14:paraId="42832DC9" w14:textId="203FF687">
      <w:pPr>
        <w:jc w:val="both"/>
      </w:pPr>
      <w:r w:rsidRPr="1BC6ACA3" w:rsidR="1BC6ACA3">
        <w:rPr>
          <w:rFonts w:ascii="Verdana" w:hAnsi="Verdana" w:eastAsia="Verdana" w:cs="Verdana"/>
          <w:b w:val="1"/>
          <w:bCs w:val="1"/>
          <w:noProof w:val="0"/>
          <w:color w:val="222222"/>
          <w:sz w:val="22"/>
          <w:szCs w:val="22"/>
          <w:lang w:val="en-US"/>
        </w:rPr>
        <w:t>Spacewalk Proxy</w:t>
      </w:r>
      <w:r w:rsidRPr="1BC6ACA3" w:rsidR="1BC6ACA3">
        <w:rPr>
          <w:rFonts w:ascii="Verdana" w:hAnsi="Verdana" w:eastAsia="Verdana" w:cs="Verdana"/>
          <w:noProof w:val="0"/>
          <w:color w:val="222222"/>
          <w:sz w:val="22"/>
          <w:szCs w:val="22"/>
          <w:lang w:val="en-US"/>
        </w:rPr>
        <w:t xml:space="preserve">, the upstream version of </w:t>
      </w:r>
      <w:r w:rsidRPr="1BC6ACA3" w:rsidR="1BC6ACA3">
        <w:rPr>
          <w:rFonts w:ascii="Verdana" w:hAnsi="Verdana" w:eastAsia="Verdana" w:cs="Verdana"/>
          <w:b w:val="1"/>
          <w:bCs w:val="1"/>
          <w:noProof w:val="0"/>
          <w:color w:val="222222"/>
          <w:sz w:val="22"/>
          <w:szCs w:val="22"/>
          <w:lang w:val="en-US"/>
        </w:rPr>
        <w:t>Red Hat Satellite Proxy</w:t>
      </w:r>
      <w:r w:rsidRPr="1BC6ACA3" w:rsidR="1BC6ACA3">
        <w:rPr>
          <w:rFonts w:ascii="Verdana" w:hAnsi="Verdana" w:eastAsia="Verdana" w:cs="Verdana"/>
          <w:noProof w:val="0"/>
          <w:color w:val="222222"/>
          <w:sz w:val="22"/>
          <w:szCs w:val="22"/>
          <w:lang w:val="en-US"/>
        </w:rPr>
        <w:t xml:space="preserve"> product, connects to your central </w:t>
      </w:r>
      <w:proofErr w:type="spellStart"/>
      <w:r w:rsidRPr="1BC6ACA3" w:rsidR="1BC6ACA3">
        <w:rPr>
          <w:rFonts w:ascii="Verdana" w:hAnsi="Verdana" w:eastAsia="Verdana" w:cs="Verdana"/>
          <w:noProof w:val="0"/>
          <w:color w:val="222222"/>
          <w:sz w:val="22"/>
          <w:szCs w:val="22"/>
          <w:lang w:val="en-US"/>
        </w:rPr>
        <w:t>Sapcewalk</w:t>
      </w:r>
      <w:proofErr w:type="spellEnd"/>
      <w:r w:rsidRPr="1BC6ACA3" w:rsidR="1BC6ACA3">
        <w:rPr>
          <w:rFonts w:ascii="Verdana" w:hAnsi="Verdana" w:eastAsia="Verdana" w:cs="Verdana"/>
          <w:noProof w:val="0"/>
          <w:color w:val="222222"/>
          <w:sz w:val="22"/>
          <w:szCs w:val="22"/>
          <w:lang w:val="en-US"/>
        </w:rPr>
        <w:t xml:space="preserve"> server and caches the contents from the Central server. Then, it distributes the contents to various geographical locations and reduces the load of the Central Spacewalk server. So, eventually, it reduces the downtime and increases the download speed for the client systems.</w:t>
      </w:r>
    </w:p>
    <w:p w:rsidR="1BC6ACA3" w:rsidP="1BC6ACA3" w:rsidRDefault="1BC6ACA3" w14:paraId="1DB6E04F" w14:textId="03A099CA">
      <w:pPr>
        <w:jc w:val="both"/>
      </w:pPr>
      <w:r w:rsidRPr="1BC6ACA3" w:rsidR="1BC6ACA3">
        <w:rPr>
          <w:rFonts w:ascii="Verdana" w:hAnsi="Verdana" w:eastAsia="Verdana" w:cs="Verdana"/>
          <w:noProof w:val="0"/>
          <w:color w:val="222222"/>
          <w:sz w:val="22"/>
          <w:szCs w:val="22"/>
          <w:lang w:val="en-US"/>
        </w:rPr>
        <w:t xml:space="preserve">In this tutorial let us see how to install spacewalk and how to configure it in CentOS 7 </w:t>
      </w:r>
      <w:proofErr w:type="spellStart"/>
      <w:r w:rsidRPr="1BC6ACA3" w:rsidR="1BC6ACA3">
        <w:rPr>
          <w:rFonts w:ascii="Verdana" w:hAnsi="Verdana" w:eastAsia="Verdana" w:cs="Verdana"/>
          <w:noProof w:val="0"/>
          <w:color w:val="222222"/>
          <w:sz w:val="22"/>
          <w:szCs w:val="22"/>
          <w:lang w:val="en-US"/>
        </w:rPr>
        <w:t>64bit</w:t>
      </w:r>
      <w:proofErr w:type="spellEnd"/>
      <w:r w:rsidRPr="1BC6ACA3" w:rsidR="1BC6ACA3">
        <w:rPr>
          <w:rFonts w:ascii="Verdana" w:hAnsi="Verdana" w:eastAsia="Verdana" w:cs="Verdana"/>
          <w:noProof w:val="0"/>
          <w:color w:val="222222"/>
          <w:sz w:val="22"/>
          <w:szCs w:val="22"/>
          <w:lang w:val="en-US"/>
        </w:rPr>
        <w:t xml:space="preserve"> server. The same steps will work on Fedora and Scientific Linux distributions.</w:t>
      </w:r>
    </w:p>
    <w:p w:rsidR="1BC6ACA3" w:rsidP="1BC6ACA3" w:rsidRDefault="1BC6ACA3" w14:noSpellErr="1" w14:paraId="56EDBE69" w14:textId="6BA9130B">
      <w:pPr>
        <w:pStyle w:val="Heading2"/>
      </w:pPr>
      <w:r w:rsidRPr="1BC6ACA3" w:rsidR="1BC6ACA3">
        <w:rPr>
          <w:b w:val="0"/>
          <w:bCs w:val="0"/>
          <w:color w:val="1E73BE"/>
        </w:rPr>
        <w:t>Features</w:t>
      </w:r>
    </w:p>
    <w:p w:rsidR="1BC6ACA3" w:rsidP="1BC6ACA3" w:rsidRDefault="1BC6ACA3" w14:noSpellErr="1" w14:paraId="34BF21CD" w14:textId="5CDCFD48">
      <w:pPr>
        <w:jc w:val="both"/>
      </w:pPr>
      <w:r w:rsidRPr="1BC6ACA3" w:rsidR="1BC6ACA3">
        <w:rPr>
          <w:rFonts w:ascii="Verdana" w:hAnsi="Verdana" w:eastAsia="Verdana" w:cs="Verdana"/>
          <w:noProof w:val="0"/>
          <w:color w:val="222222"/>
          <w:sz w:val="22"/>
          <w:szCs w:val="22"/>
          <w:lang w:val="en-US"/>
        </w:rPr>
        <w:t>Using Spacewalk, you can:</w:t>
      </w:r>
    </w:p>
    <w:p w:rsidR="1BC6ACA3" w:rsidP="1BC6ACA3" w:rsidRDefault="1BC6ACA3" w14:noSpellErr="1" w14:paraId="1ABBAB69" w14:textId="1CE6C8C7">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Inventory your systems (hardware and software information) ;</w:t>
      </w:r>
    </w:p>
    <w:p w:rsidR="1BC6ACA3" w:rsidP="1BC6ACA3" w:rsidRDefault="1BC6ACA3" w14:noSpellErr="1" w14:paraId="2FFE9817" w14:textId="64FAC6DB">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Install and update software on your systems ;</w:t>
      </w:r>
    </w:p>
    <w:p w:rsidR="1BC6ACA3" w:rsidP="1BC6ACA3" w:rsidRDefault="1BC6ACA3" w14:noSpellErr="1" w14:paraId="19765D36" w14:textId="039D7525">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Collect and distribute your custom software packages into manageable groups ;</w:t>
      </w:r>
    </w:p>
    <w:p w:rsidR="1BC6ACA3" w:rsidP="1BC6ACA3" w:rsidRDefault="1BC6ACA3" w14:noSpellErr="1" w14:paraId="79BD2A81" w14:textId="5621600D">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Provision (kickstart) your systems ;</w:t>
      </w:r>
    </w:p>
    <w:p w:rsidR="1BC6ACA3" w:rsidP="1BC6ACA3" w:rsidRDefault="1BC6ACA3" w14:noSpellErr="1" w14:paraId="2981C950" w14:textId="6A39DDD7">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Manage and deploy configuration files to your systems ;</w:t>
      </w:r>
    </w:p>
    <w:p w:rsidR="1BC6ACA3" w:rsidP="1BC6ACA3" w:rsidRDefault="1BC6ACA3" w14:noSpellErr="1" w14:paraId="6703BF24" w14:textId="0D2F5FD2">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Provision and start/stop/configure virtual guests ;</w:t>
      </w:r>
    </w:p>
    <w:p w:rsidR="1BC6ACA3" w:rsidP="1BC6ACA3" w:rsidRDefault="1BC6ACA3" w14:noSpellErr="1" w14:paraId="647D31CF" w14:textId="6D630B40">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Distribute content across multiple geographical sites in an efficient manner ;</w:t>
      </w:r>
    </w:p>
    <w:p w:rsidR="1BC6ACA3" w:rsidP="1BC6ACA3" w:rsidRDefault="1BC6ACA3" w14:noSpellErr="1" w14:paraId="657C34A1" w14:textId="364C008B">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noProof w:val="0"/>
          <w:color w:val="222222"/>
          <w:sz w:val="22"/>
          <w:szCs w:val="22"/>
          <w:lang w:val="en-US"/>
        </w:rPr>
        <w:t>And many.</w:t>
      </w:r>
    </w:p>
    <w:p w:rsidR="1BC6ACA3" w:rsidP="1BC6ACA3" w:rsidRDefault="1BC6ACA3" w14:noSpellErr="1" w14:paraId="5C32F8CB" w14:textId="6B54DC75">
      <w:pPr>
        <w:pStyle w:val="Heading2"/>
      </w:pPr>
      <w:r w:rsidRPr="1BC6ACA3" w:rsidR="1BC6ACA3">
        <w:rPr>
          <w:b w:val="0"/>
          <w:bCs w:val="0"/>
          <w:color w:val="1E73BE"/>
        </w:rPr>
        <w:t>Install Spacewalk in CentOS 7</w:t>
      </w:r>
    </w:p>
    <w:p w:rsidR="1BC6ACA3" w:rsidP="1BC6ACA3" w:rsidRDefault="1BC6ACA3" w14:noSpellErr="1" w14:paraId="349D718D" w14:textId="33CD765B">
      <w:pPr>
        <w:jc w:val="both"/>
      </w:pPr>
      <w:r w:rsidRPr="1BC6ACA3" w:rsidR="1BC6ACA3">
        <w:rPr>
          <w:rFonts w:ascii="Verdana" w:hAnsi="Verdana" w:eastAsia="Verdana" w:cs="Verdana"/>
          <w:noProof w:val="0"/>
          <w:color w:val="222222"/>
          <w:sz w:val="22"/>
          <w:szCs w:val="22"/>
          <w:lang w:val="en-US"/>
        </w:rPr>
        <w:t>My testing machine details are given below:</w:t>
      </w:r>
    </w:p>
    <w:p w:rsidR="1BC6ACA3" w:rsidP="1BC6ACA3" w:rsidRDefault="1BC6ACA3" w14:noSpellErr="1" w14:paraId="0567DB77" w14:textId="0C89EED8">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b w:val="1"/>
          <w:bCs w:val="1"/>
          <w:noProof w:val="0"/>
          <w:color w:val="222222"/>
          <w:sz w:val="22"/>
          <w:szCs w:val="22"/>
          <w:lang w:val="en-US"/>
        </w:rPr>
        <w:t>Operating System</w:t>
      </w:r>
      <w:r w:rsidRPr="1BC6ACA3" w:rsidR="1BC6ACA3">
        <w:rPr>
          <w:rFonts w:ascii="Verdana" w:hAnsi="Verdana" w:eastAsia="Verdana" w:cs="Verdana"/>
          <w:noProof w:val="0"/>
          <w:color w:val="222222"/>
          <w:sz w:val="22"/>
          <w:szCs w:val="22"/>
          <w:lang w:val="en-US"/>
        </w:rPr>
        <w:t xml:space="preserve"> : CentOS 7 minimal installation ;</w:t>
      </w:r>
    </w:p>
    <w:p w:rsidR="1BC6ACA3" w:rsidP="1BC6ACA3" w:rsidRDefault="1BC6ACA3" w14:noSpellErr="1" w14:paraId="0CEA58B4" w14:textId="0F1B17B9">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b w:val="1"/>
          <w:bCs w:val="1"/>
          <w:noProof w:val="0"/>
          <w:color w:val="222222"/>
          <w:sz w:val="22"/>
          <w:szCs w:val="22"/>
          <w:lang w:val="en-US"/>
        </w:rPr>
        <w:t>Hostname</w:t>
      </w:r>
      <w:r w:rsidRPr="1BC6ACA3" w:rsidR="1BC6ACA3">
        <w:rPr>
          <w:rFonts w:ascii="Verdana" w:hAnsi="Verdana" w:eastAsia="Verdana" w:cs="Verdana"/>
          <w:noProof w:val="0"/>
          <w:color w:val="222222"/>
          <w:sz w:val="22"/>
          <w:szCs w:val="22"/>
          <w:lang w:val="en-US"/>
        </w:rPr>
        <w:t xml:space="preserve"> : server1.unixmen.local ;</w:t>
      </w:r>
    </w:p>
    <w:p w:rsidR="1BC6ACA3" w:rsidP="1BC6ACA3" w:rsidRDefault="1BC6ACA3" w14:noSpellErr="1" w14:paraId="418AB4F9" w14:textId="0242324E">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r w:rsidRPr="1BC6ACA3" w:rsidR="1BC6ACA3">
        <w:rPr>
          <w:rFonts w:ascii="Verdana" w:hAnsi="Verdana" w:eastAsia="Verdana" w:cs="Verdana"/>
          <w:b w:val="1"/>
          <w:bCs w:val="1"/>
          <w:noProof w:val="0"/>
          <w:color w:val="222222"/>
          <w:sz w:val="22"/>
          <w:szCs w:val="22"/>
          <w:lang w:val="en-US"/>
        </w:rPr>
        <w:t>IP Address</w:t>
      </w:r>
      <w:r w:rsidRPr="1BC6ACA3" w:rsidR="1BC6ACA3">
        <w:rPr>
          <w:rFonts w:ascii="Verdana" w:hAnsi="Verdana" w:eastAsia="Verdana" w:cs="Verdana"/>
          <w:noProof w:val="0"/>
          <w:color w:val="222222"/>
          <w:sz w:val="22"/>
          <w:szCs w:val="22"/>
          <w:lang w:val="en-US"/>
        </w:rPr>
        <w:t xml:space="preserve"> : 192.168.1.150/24.</w:t>
      </w:r>
    </w:p>
    <w:p w:rsidR="1BC6ACA3" w:rsidP="1BC6ACA3" w:rsidRDefault="1BC6ACA3" w14:noSpellErr="1" w14:paraId="42FBECAD" w14:textId="4A800B16">
      <w:pPr>
        <w:jc w:val="both"/>
      </w:pPr>
      <w:r w:rsidRPr="1BC6ACA3" w:rsidR="1BC6ACA3">
        <w:rPr>
          <w:rFonts w:ascii="Verdana" w:hAnsi="Verdana" w:eastAsia="Verdana" w:cs="Verdana"/>
          <w:noProof w:val="0"/>
          <w:color w:val="222222"/>
          <w:sz w:val="22"/>
          <w:szCs w:val="22"/>
          <w:lang w:val="en-US"/>
        </w:rPr>
        <w:t>Before installing Spacewalk, we need to add some additional repositories that will help us to get some important dependencies which are not available in the Spacewalk official repository.</w:t>
      </w:r>
    </w:p>
    <w:p w:rsidR="1BC6ACA3" w:rsidP="1BC6ACA3" w:rsidRDefault="1BC6ACA3" w14:noSpellErr="1" w14:paraId="3A1533D8" w14:textId="44E7EF5B">
      <w:pPr>
        <w:pStyle w:val="Heading4"/>
      </w:pPr>
      <w:r w:rsidRPr="1BC6ACA3" w:rsidR="1BC6ACA3">
        <w:rPr>
          <w:b w:val="0"/>
          <w:bCs w:val="0"/>
          <w:color w:val="1E73BE"/>
        </w:rPr>
        <w:t>First, add EPEL repository:</w:t>
      </w:r>
    </w:p>
    <w:p w:rsidR="1BC6ACA3" w:rsidRDefault="1BC6ACA3" w14:noSpellErr="1" w14:paraId="0C56586E" w14:textId="5F5B5D28">
      <w:r w:rsidRPr="1BC6ACA3" w:rsidR="1BC6ACA3">
        <w:rPr>
          <w:rFonts w:ascii="Verdana" w:hAnsi="Verdana" w:eastAsia="Verdana" w:cs="Verdana"/>
          <w:noProof w:val="0"/>
          <w:color w:val="222222"/>
          <w:sz w:val="22"/>
          <w:szCs w:val="22"/>
          <w:lang w:val="en-US"/>
        </w:rPr>
        <w:t>Run the following command from your terminal to add and enable EPEL repository:</w:t>
      </w:r>
    </w:p>
    <w:p w:rsidR="1BC6ACA3" w:rsidRDefault="1BC6ACA3" w14:noSpellErr="1" w14:paraId="5C3B9F48" w14:textId="47037B43">
      <w:r w:rsidRPr="1BC6ACA3" w:rsidR="1BC6ACA3">
        <w:rPr>
          <w:rFonts w:ascii="Calibri" w:hAnsi="Calibri" w:eastAsia="Calibri" w:cs="Calibri"/>
          <w:noProof w:val="0"/>
          <w:color w:val="222222"/>
          <w:sz w:val="22"/>
          <w:szCs w:val="22"/>
          <w:lang w:val="en-US"/>
        </w:rPr>
        <w:t>yum install epel-release</w:t>
      </w:r>
    </w:p>
    <w:p w:rsidR="1BC6ACA3" w:rsidP="1BC6ACA3" w:rsidRDefault="1BC6ACA3" w14:paraId="2AA4B82E" w14:textId="59AC51EA">
      <w:pPr>
        <w:pStyle w:val="Heading4"/>
      </w:pPr>
      <w:r w:rsidRPr="1BC6ACA3" w:rsidR="1BC6ACA3">
        <w:rPr>
          <w:b w:val="0"/>
          <w:bCs w:val="0"/>
          <w:color w:val="1E73BE"/>
        </w:rPr>
        <w:t xml:space="preserve">Add </w:t>
      </w:r>
      <w:proofErr w:type="spellStart"/>
      <w:r w:rsidRPr="1BC6ACA3" w:rsidR="1BC6ACA3">
        <w:rPr>
          <w:b w:val="0"/>
          <w:bCs w:val="0"/>
          <w:color w:val="1E73BE"/>
        </w:rPr>
        <w:t>JPackage</w:t>
      </w:r>
      <w:proofErr w:type="spellEnd"/>
      <w:r w:rsidRPr="1BC6ACA3" w:rsidR="1BC6ACA3">
        <w:rPr>
          <w:b w:val="0"/>
          <w:bCs w:val="0"/>
          <w:color w:val="1E73BE"/>
        </w:rPr>
        <w:t xml:space="preserve"> repository:</w:t>
      </w:r>
    </w:p>
    <w:p w:rsidR="1BC6ACA3" w:rsidP="1BC6ACA3" w:rsidRDefault="1BC6ACA3" w14:paraId="6590F22D" w14:textId="675195A6">
      <w:pPr>
        <w:jc w:val="both"/>
      </w:pPr>
      <w:r w:rsidRPr="1BC6ACA3" w:rsidR="1BC6ACA3">
        <w:rPr>
          <w:rFonts w:ascii="Verdana" w:hAnsi="Verdana" w:eastAsia="Verdana" w:cs="Verdana"/>
          <w:noProof w:val="0"/>
          <w:color w:val="222222"/>
          <w:sz w:val="22"/>
          <w:szCs w:val="22"/>
          <w:lang w:val="en-US"/>
        </w:rPr>
        <w:t xml:space="preserve">Run the following command from your Terminal to add </w:t>
      </w:r>
      <w:proofErr w:type="spellStart"/>
      <w:r w:rsidRPr="1BC6ACA3" w:rsidR="1BC6ACA3">
        <w:rPr>
          <w:rFonts w:ascii="Verdana" w:hAnsi="Verdana" w:eastAsia="Verdana" w:cs="Verdana"/>
          <w:noProof w:val="0"/>
          <w:color w:val="222222"/>
          <w:sz w:val="22"/>
          <w:szCs w:val="22"/>
          <w:lang w:val="en-US"/>
        </w:rPr>
        <w:t>JPackage</w:t>
      </w:r>
      <w:proofErr w:type="spellEnd"/>
      <w:r w:rsidRPr="1BC6ACA3" w:rsidR="1BC6ACA3">
        <w:rPr>
          <w:rFonts w:ascii="Verdana" w:hAnsi="Verdana" w:eastAsia="Verdana" w:cs="Verdana"/>
          <w:noProof w:val="0"/>
          <w:color w:val="222222"/>
          <w:sz w:val="22"/>
          <w:szCs w:val="22"/>
          <w:lang w:val="en-US"/>
        </w:rPr>
        <w:t xml:space="preserve"> repository:</w:t>
      </w:r>
    </w:p>
    <w:p w:rsidR="1BC6ACA3" w:rsidRDefault="1BC6ACA3" w14:noSpellErr="1" w14:paraId="27D0871A" w14:textId="6C7CDA8B">
      <w:r w:rsidRPr="1BC6ACA3" w:rsidR="1BC6ACA3">
        <w:rPr>
          <w:rFonts w:ascii="Calibri" w:hAnsi="Calibri" w:eastAsia="Calibri" w:cs="Calibri"/>
          <w:noProof w:val="0"/>
          <w:color w:val="222222"/>
          <w:sz w:val="22"/>
          <w:szCs w:val="22"/>
          <w:lang w:val="en-US"/>
        </w:rPr>
        <w:t>cat &gt; /etc/yum.repos.d/jpackage-generic.repo &lt;&lt; EOF[jpackage-generic]name=JPackage generic#baseurl=http://mirrors.dotsrc.org/pub/jpackage/5.0/generic/free/mirrorlist=http://www.jpackage.org/mirrorlist.php?dist=generic&amp;type=free&amp;release=5.0enabled=1gpgcheck=1gpgkey=http://www.jpackage.org/jpackage.ascEOF</w:t>
      </w:r>
    </w:p>
    <w:p w:rsidR="1BC6ACA3" w:rsidP="1BC6ACA3" w:rsidRDefault="1BC6ACA3" w14:noSpellErr="1" w14:paraId="6A3B5443" w14:textId="5C8EF2C5">
      <w:pPr>
        <w:pStyle w:val="Heading4"/>
      </w:pPr>
      <w:r w:rsidRPr="1BC6ACA3" w:rsidR="1BC6ACA3">
        <w:rPr>
          <w:b w:val="0"/>
          <w:bCs w:val="0"/>
          <w:color w:val="1E73BE"/>
        </w:rPr>
        <w:t>Add Spacewalk repository:</w:t>
      </w:r>
    </w:p>
    <w:p w:rsidR="1BC6ACA3" w:rsidP="1BC6ACA3" w:rsidRDefault="1BC6ACA3" w14:noSpellErr="1" w14:paraId="02338076" w14:textId="4D6BF557">
      <w:pPr>
        <w:jc w:val="both"/>
      </w:pPr>
      <w:r w:rsidRPr="1BC6ACA3" w:rsidR="1BC6ACA3">
        <w:rPr>
          <w:rFonts w:ascii="Verdana" w:hAnsi="Verdana" w:eastAsia="Verdana" w:cs="Verdana"/>
          <w:noProof w:val="0"/>
          <w:color w:val="222222"/>
          <w:sz w:val="22"/>
          <w:szCs w:val="22"/>
          <w:lang w:val="en-US"/>
        </w:rPr>
        <w:t xml:space="preserve">Add Spacewalk official repository as shown below depending upon the distribution you use. As of writing this tutorial, the latest Spacewalk version was </w:t>
      </w:r>
      <w:r w:rsidRPr="1BC6ACA3" w:rsidR="1BC6ACA3">
        <w:rPr>
          <w:rFonts w:ascii="Verdana" w:hAnsi="Verdana" w:eastAsia="Verdana" w:cs="Verdana"/>
          <w:b w:val="1"/>
          <w:bCs w:val="1"/>
          <w:noProof w:val="0"/>
          <w:color w:val="222222"/>
          <w:sz w:val="22"/>
          <w:szCs w:val="22"/>
          <w:lang w:val="en-US"/>
        </w:rPr>
        <w:t>2.3</w:t>
      </w:r>
      <w:r w:rsidRPr="1BC6ACA3" w:rsidR="1BC6ACA3">
        <w:rPr>
          <w:rFonts w:ascii="Verdana" w:hAnsi="Verdana" w:eastAsia="Verdana" w:cs="Verdana"/>
          <w:noProof w:val="0"/>
          <w:color w:val="222222"/>
          <w:sz w:val="22"/>
          <w:szCs w:val="22"/>
          <w:lang w:val="en-US"/>
        </w:rPr>
        <w:t>.</w:t>
      </w:r>
    </w:p>
    <w:p w:rsidR="1BC6ACA3" w:rsidP="1BC6ACA3" w:rsidRDefault="1BC6ACA3" w14:noSpellErr="1" w14:paraId="5AEDB61D" w14:textId="28673029">
      <w:pPr>
        <w:jc w:val="both"/>
      </w:pPr>
      <w:r w:rsidRPr="1BC6ACA3" w:rsidR="1BC6ACA3">
        <w:rPr>
          <w:rFonts w:ascii="Verdana" w:hAnsi="Verdana" w:eastAsia="Verdana" w:cs="Verdana"/>
          <w:b w:val="1"/>
          <w:bCs w:val="1"/>
          <w:noProof w:val="0"/>
          <w:color w:val="222222"/>
          <w:sz w:val="22"/>
          <w:szCs w:val="22"/>
          <w:lang w:val="en-US"/>
        </w:rPr>
        <w:t>On RHEL/CentOS/Scientific Linux 6:</w:t>
      </w:r>
    </w:p>
    <w:p w:rsidR="1BC6ACA3" w:rsidRDefault="1BC6ACA3" w14:noSpellErr="1" w14:paraId="60BDA2CA" w14:textId="172641F1">
      <w:r w:rsidRPr="1BC6ACA3" w:rsidR="1BC6ACA3">
        <w:rPr>
          <w:rFonts w:ascii="Calibri" w:hAnsi="Calibri" w:eastAsia="Calibri" w:cs="Calibri"/>
          <w:noProof w:val="0"/>
          <w:color w:val="222222"/>
          <w:sz w:val="22"/>
          <w:szCs w:val="22"/>
          <w:lang w:val="en-US"/>
        </w:rPr>
        <w:t xml:space="preserve">rpm -Uvh </w:t>
      </w:r>
      <w:hyperlink r:id="R80a35fb8ede7401e">
        <w:r w:rsidRPr="1BC6ACA3" w:rsidR="1BC6ACA3">
          <w:rPr>
            <w:rStyle w:val="Hyperlink"/>
            <w:rFonts w:ascii="Calibri" w:hAnsi="Calibri" w:eastAsia="Calibri" w:cs="Calibri"/>
            <w:noProof w:val="0"/>
            <w:color w:val="222222"/>
            <w:sz w:val="22"/>
            <w:szCs w:val="22"/>
            <w:lang w:val="en-US"/>
          </w:rPr>
          <w:t>http://yum.spacewalkproject.org/2.3/RHEL/6/x86_64/spacewalk-repo-2.3-4.el6.noarch.rpm</w:t>
        </w:r>
      </w:hyperlink>
    </w:p>
    <w:p w:rsidR="1BC6ACA3" w:rsidP="1BC6ACA3" w:rsidRDefault="1BC6ACA3" w14:noSpellErr="1" w14:paraId="5784ACA7" w14:textId="12AB2603">
      <w:pPr>
        <w:jc w:val="both"/>
      </w:pPr>
      <w:r w:rsidRPr="1BC6ACA3" w:rsidR="1BC6ACA3">
        <w:rPr>
          <w:rFonts w:ascii="Verdana" w:hAnsi="Verdana" w:eastAsia="Verdana" w:cs="Verdana"/>
          <w:b w:val="1"/>
          <w:bCs w:val="1"/>
          <w:noProof w:val="0"/>
          <w:color w:val="222222"/>
          <w:sz w:val="22"/>
          <w:szCs w:val="22"/>
          <w:lang w:val="en-US"/>
        </w:rPr>
        <w:t>On RHEL/CentOS/Scientific Linux 7:</w:t>
      </w:r>
    </w:p>
    <w:p w:rsidR="1BC6ACA3" w:rsidRDefault="1BC6ACA3" w14:noSpellErr="1" w14:paraId="2660ACE2" w14:textId="603E3949">
      <w:r w:rsidRPr="1BC6ACA3" w:rsidR="1BC6ACA3">
        <w:rPr>
          <w:rFonts w:ascii="Calibri" w:hAnsi="Calibri" w:eastAsia="Calibri" w:cs="Calibri"/>
          <w:noProof w:val="0"/>
          <w:color w:val="222222"/>
          <w:sz w:val="22"/>
          <w:szCs w:val="22"/>
          <w:lang w:val="en-US"/>
        </w:rPr>
        <w:t xml:space="preserve">rpm -Uvh </w:t>
      </w:r>
      <w:hyperlink r:id="Rc9efa91894eb452b">
        <w:r w:rsidRPr="1BC6ACA3" w:rsidR="1BC6ACA3">
          <w:rPr>
            <w:rStyle w:val="Hyperlink"/>
            <w:rFonts w:ascii="Calibri" w:hAnsi="Calibri" w:eastAsia="Calibri" w:cs="Calibri"/>
            <w:noProof w:val="0"/>
            <w:color w:val="222222"/>
            <w:sz w:val="22"/>
            <w:szCs w:val="22"/>
            <w:lang w:val="en-US"/>
          </w:rPr>
          <w:t>http://yum.spacewalkproject.org/2.3/RHEL/7/x86_64/spacewalk-repo-2.3-4.el7.noarch.rpm</w:t>
        </w:r>
      </w:hyperlink>
      <w:r w:rsidRPr="1BC6ACA3" w:rsidR="1BC6ACA3">
        <w:rPr>
          <w:rFonts w:ascii="Calibri" w:hAnsi="Calibri" w:eastAsia="Calibri" w:cs="Calibri"/>
          <w:noProof w:val="0"/>
          <w:color w:val="222222"/>
          <w:sz w:val="22"/>
          <w:szCs w:val="22"/>
          <w:lang w:val="en-US"/>
        </w:rPr>
        <w:t/>
      </w:r>
    </w:p>
    <w:p w:rsidR="1BC6ACA3" w:rsidP="1BC6ACA3" w:rsidRDefault="1BC6ACA3" w14:noSpellErr="1" w14:paraId="6EFFEB70" w14:textId="64BD19B8">
      <w:pPr>
        <w:jc w:val="both"/>
      </w:pPr>
      <w:r w:rsidRPr="1BC6ACA3" w:rsidR="1BC6ACA3">
        <w:rPr>
          <w:rFonts w:ascii="Verdana" w:hAnsi="Verdana" w:eastAsia="Verdana" w:cs="Verdana"/>
          <w:b w:val="1"/>
          <w:bCs w:val="1"/>
          <w:noProof w:val="0"/>
          <w:color w:val="222222"/>
          <w:sz w:val="22"/>
          <w:szCs w:val="22"/>
          <w:lang w:val="en-US"/>
        </w:rPr>
        <w:t>Fedora 20:</w:t>
      </w:r>
    </w:p>
    <w:p w:rsidR="1BC6ACA3" w:rsidRDefault="1BC6ACA3" w14:noSpellErr="1" w14:paraId="0C23ED63" w14:textId="7932F207">
      <w:r w:rsidRPr="1BC6ACA3" w:rsidR="1BC6ACA3">
        <w:rPr>
          <w:rFonts w:ascii="Calibri" w:hAnsi="Calibri" w:eastAsia="Calibri" w:cs="Calibri"/>
          <w:noProof w:val="0"/>
          <w:color w:val="222222"/>
          <w:sz w:val="22"/>
          <w:szCs w:val="22"/>
          <w:lang w:val="en-US"/>
        </w:rPr>
        <w:t xml:space="preserve">rpm -Uvh </w:t>
      </w:r>
      <w:hyperlink r:id="Rf022976d5d08421b">
        <w:r w:rsidRPr="1BC6ACA3" w:rsidR="1BC6ACA3">
          <w:rPr>
            <w:rStyle w:val="Hyperlink"/>
            <w:rFonts w:ascii="Calibri" w:hAnsi="Calibri" w:eastAsia="Calibri" w:cs="Calibri"/>
            <w:noProof w:val="0"/>
            <w:color w:val="222222"/>
            <w:sz w:val="22"/>
            <w:szCs w:val="22"/>
            <w:lang w:val="en-US"/>
          </w:rPr>
          <w:t>http://yum.spacewalkproject.org/2.3/Fedora/20/x86_64/spacewalk-repo-2.3-4.fc20.noarch.rpm</w:t>
        </w:r>
      </w:hyperlink>
      <w:r w:rsidRPr="1BC6ACA3" w:rsidR="1BC6ACA3">
        <w:rPr>
          <w:rFonts w:ascii="Calibri" w:hAnsi="Calibri" w:eastAsia="Calibri" w:cs="Calibri"/>
          <w:noProof w:val="0"/>
          <w:color w:val="222222"/>
          <w:sz w:val="22"/>
          <w:szCs w:val="22"/>
          <w:lang w:val="en-US"/>
        </w:rPr>
        <w:t/>
      </w:r>
    </w:p>
    <w:p w:rsidR="1BC6ACA3" w:rsidP="1BC6ACA3" w:rsidRDefault="1BC6ACA3" w14:noSpellErr="1" w14:paraId="690C66A7" w14:textId="58DD98BB">
      <w:pPr>
        <w:jc w:val="both"/>
      </w:pPr>
      <w:r w:rsidRPr="1BC6ACA3" w:rsidR="1BC6ACA3">
        <w:rPr>
          <w:rFonts w:ascii="Verdana" w:hAnsi="Verdana" w:eastAsia="Verdana" w:cs="Verdana"/>
          <w:b w:val="1"/>
          <w:bCs w:val="1"/>
          <w:noProof w:val="0"/>
          <w:color w:val="222222"/>
          <w:sz w:val="22"/>
          <w:szCs w:val="22"/>
          <w:lang w:val="en-US"/>
        </w:rPr>
        <w:t>Fedora 21:</w:t>
      </w:r>
    </w:p>
    <w:p w:rsidR="1BC6ACA3" w:rsidRDefault="1BC6ACA3" w14:noSpellErr="1" w14:paraId="50822FFA" w14:textId="77B78173">
      <w:r w:rsidRPr="1BC6ACA3" w:rsidR="1BC6ACA3">
        <w:rPr>
          <w:rFonts w:ascii="Calibri" w:hAnsi="Calibri" w:eastAsia="Calibri" w:cs="Calibri"/>
          <w:noProof w:val="0"/>
          <w:color w:val="222222"/>
          <w:sz w:val="22"/>
          <w:szCs w:val="22"/>
          <w:lang w:val="en-US"/>
        </w:rPr>
        <w:t xml:space="preserve">rpm -Uvh </w:t>
      </w:r>
      <w:hyperlink r:id="R75ec951dbf6c424e">
        <w:r w:rsidRPr="1BC6ACA3" w:rsidR="1BC6ACA3">
          <w:rPr>
            <w:rStyle w:val="Hyperlink"/>
            <w:rFonts w:ascii="Calibri" w:hAnsi="Calibri" w:eastAsia="Calibri" w:cs="Calibri"/>
            <w:noProof w:val="0"/>
            <w:color w:val="222222"/>
            <w:sz w:val="22"/>
            <w:szCs w:val="22"/>
            <w:lang w:val="en-US"/>
          </w:rPr>
          <w:t>http://yum.spacewalkproject.org/2.3/Fedora/21/x86_64/spacewalk-repo-2.3-4.fc21.noarch.rpm</w:t>
        </w:r>
      </w:hyperlink>
      <w:r w:rsidRPr="1BC6ACA3" w:rsidR="1BC6ACA3">
        <w:rPr>
          <w:rFonts w:ascii="Calibri" w:hAnsi="Calibri" w:eastAsia="Calibri" w:cs="Calibri"/>
          <w:noProof w:val="0"/>
          <w:color w:val="222222"/>
          <w:sz w:val="22"/>
          <w:szCs w:val="22"/>
          <w:lang w:val="en-US"/>
        </w:rPr>
        <w:t/>
      </w:r>
    </w:p>
    <w:p w:rsidR="1BC6ACA3" w:rsidP="1BC6ACA3" w:rsidRDefault="1BC6ACA3" w14:noSpellErr="1" w14:paraId="1ED22938" w14:textId="792A637D">
      <w:pPr>
        <w:jc w:val="both"/>
      </w:pPr>
      <w:r w:rsidRPr="1BC6ACA3" w:rsidR="1BC6ACA3">
        <w:rPr>
          <w:rFonts w:ascii="Verdana" w:hAnsi="Verdana" w:eastAsia="Verdana" w:cs="Verdana"/>
          <w:noProof w:val="0"/>
          <w:color w:val="222222"/>
          <w:sz w:val="22"/>
          <w:szCs w:val="22"/>
          <w:lang w:val="en-US"/>
        </w:rPr>
        <w:t>Since, I am using CentOS 7, I added the Spacewalk repository for CentOS 7.</w:t>
      </w:r>
    </w:p>
    <w:p w:rsidR="1BC6ACA3" w:rsidP="1BC6ACA3" w:rsidRDefault="1BC6ACA3" w14:noSpellErr="1" w14:paraId="1710235E" w14:textId="00E8D897">
      <w:pPr>
        <w:jc w:val="both"/>
      </w:pPr>
      <w:r w:rsidRPr="1BC6ACA3" w:rsidR="1BC6ACA3">
        <w:rPr>
          <w:rFonts w:ascii="Verdana" w:hAnsi="Verdana" w:eastAsia="Verdana" w:cs="Verdana"/>
          <w:noProof w:val="0"/>
          <w:color w:val="222222"/>
          <w:sz w:val="22"/>
          <w:szCs w:val="22"/>
          <w:lang w:val="en-US"/>
        </w:rPr>
        <w:t>Now, update the repository lists using command:</w:t>
      </w:r>
    </w:p>
    <w:p w:rsidR="1BC6ACA3" w:rsidRDefault="1BC6ACA3" w14:noSpellErr="1" w14:paraId="46C0393D" w14:textId="01361436">
      <w:r w:rsidRPr="1BC6ACA3" w:rsidR="1BC6ACA3">
        <w:rPr>
          <w:rFonts w:ascii="Calibri" w:hAnsi="Calibri" w:eastAsia="Calibri" w:cs="Calibri"/>
          <w:noProof w:val="0"/>
          <w:color w:val="222222"/>
          <w:sz w:val="22"/>
          <w:szCs w:val="22"/>
          <w:lang w:val="en-US"/>
        </w:rPr>
        <w:t>yum repolist &amp;&amp; yum update</w:t>
      </w:r>
    </w:p>
    <w:p w:rsidR="1BC6ACA3" w:rsidP="1BC6ACA3" w:rsidRDefault="1BC6ACA3" w14:noSpellErr="1" w14:paraId="78FCC23B" w14:textId="609A74CC">
      <w:pPr>
        <w:pStyle w:val="Heading4"/>
      </w:pPr>
      <w:r w:rsidRPr="1BC6ACA3" w:rsidR="1BC6ACA3">
        <w:rPr>
          <w:b w:val="0"/>
          <w:bCs w:val="0"/>
          <w:color w:val="1E73BE"/>
        </w:rPr>
        <w:t>Install database server:</w:t>
      </w:r>
    </w:p>
    <w:p w:rsidR="1BC6ACA3" w:rsidP="1BC6ACA3" w:rsidRDefault="1BC6ACA3" w14:noSpellErr="1" w14:paraId="33105C3E" w14:textId="1A7F9B1B">
      <w:pPr>
        <w:jc w:val="both"/>
      </w:pPr>
      <w:r w:rsidRPr="1BC6ACA3" w:rsidR="1BC6ACA3">
        <w:rPr>
          <w:rFonts w:ascii="Verdana" w:hAnsi="Verdana" w:eastAsia="Verdana" w:cs="Verdana"/>
          <w:noProof w:val="0"/>
          <w:color w:val="222222"/>
          <w:sz w:val="22"/>
          <w:szCs w:val="22"/>
          <w:lang w:val="en-US"/>
        </w:rPr>
        <w:t>Spacewalk needs a database server to store it’s primary data. By default, Spacewalk uses an embedded PostgreSQL database. Also, you can use Oracle RDBMS (version 10g or higher) if you want.</w:t>
      </w:r>
    </w:p>
    <w:p w:rsidR="1BC6ACA3" w:rsidP="1BC6ACA3" w:rsidRDefault="1BC6ACA3" w14:paraId="484C7800" w14:textId="57F3C03E">
      <w:pPr>
        <w:jc w:val="both"/>
      </w:pPr>
      <w:r w:rsidRPr="1BC6ACA3" w:rsidR="1BC6ACA3">
        <w:rPr>
          <w:rFonts w:ascii="Verdana" w:hAnsi="Verdana" w:eastAsia="Verdana" w:cs="Verdana"/>
          <w:noProof w:val="0"/>
          <w:color w:val="222222"/>
          <w:sz w:val="22"/>
          <w:szCs w:val="22"/>
          <w:lang w:val="en-US"/>
        </w:rPr>
        <w:t xml:space="preserve">We will go with defaults. Install </w:t>
      </w:r>
      <w:proofErr w:type="spellStart"/>
      <w:r w:rsidRPr="1BC6ACA3" w:rsidR="1BC6ACA3">
        <w:rPr>
          <w:rFonts w:ascii="Verdana" w:hAnsi="Verdana" w:eastAsia="Verdana" w:cs="Verdana"/>
          <w:noProof w:val="0"/>
          <w:color w:val="222222"/>
          <w:sz w:val="22"/>
          <w:szCs w:val="22"/>
          <w:lang w:val="en-US"/>
        </w:rPr>
        <w:t>postgreSQL</w:t>
      </w:r>
      <w:proofErr w:type="spellEnd"/>
      <w:r w:rsidRPr="1BC6ACA3" w:rsidR="1BC6ACA3">
        <w:rPr>
          <w:rFonts w:ascii="Verdana" w:hAnsi="Verdana" w:eastAsia="Verdana" w:cs="Verdana"/>
          <w:noProof w:val="0"/>
          <w:color w:val="222222"/>
          <w:sz w:val="22"/>
          <w:szCs w:val="22"/>
          <w:lang w:val="en-US"/>
        </w:rPr>
        <w:t xml:space="preserve"> database for Spacewalk using command:</w:t>
      </w:r>
    </w:p>
    <w:p w:rsidR="1BC6ACA3" w:rsidRDefault="1BC6ACA3" w14:paraId="054CBA2B" w14:textId="4CEC45CC">
      <w:r w:rsidRPr="1BC6ACA3" w:rsidR="1BC6ACA3">
        <w:rPr>
          <w:rFonts w:ascii="Calibri" w:hAnsi="Calibri" w:eastAsia="Calibri" w:cs="Calibri"/>
          <w:noProof w:val="0"/>
          <w:color w:val="222222"/>
          <w:sz w:val="22"/>
          <w:szCs w:val="22"/>
          <w:lang w:val="en-US"/>
        </w:rPr>
        <w:t>yum install spacewalk-setup-</w:t>
      </w:r>
      <w:proofErr w:type="spellStart"/>
      <w:r w:rsidRPr="1BC6ACA3" w:rsidR="1BC6ACA3">
        <w:rPr>
          <w:rFonts w:ascii="Calibri" w:hAnsi="Calibri" w:eastAsia="Calibri" w:cs="Calibri"/>
          <w:noProof w:val="0"/>
          <w:color w:val="222222"/>
          <w:sz w:val="22"/>
          <w:szCs w:val="22"/>
          <w:lang w:val="en-US"/>
        </w:rPr>
        <w:t>postgresql</w:t>
      </w:r>
      <w:proofErr w:type="spellEnd"/>
    </w:p>
    <w:p w:rsidR="1BC6ACA3" w:rsidP="1BC6ACA3" w:rsidRDefault="1BC6ACA3" w14:noSpellErr="1" w14:paraId="35B9D419" w14:textId="1E39906B">
      <w:pPr>
        <w:pStyle w:val="Heading4"/>
      </w:pPr>
      <w:r w:rsidRPr="1BC6ACA3" w:rsidR="1BC6ACA3">
        <w:rPr>
          <w:b w:val="0"/>
          <w:bCs w:val="0"/>
          <w:color w:val="1E73BE"/>
        </w:rPr>
        <w:t>Install Spacewalk:</w:t>
      </w:r>
    </w:p>
    <w:p w:rsidR="1BC6ACA3" w:rsidP="1BC6ACA3" w:rsidRDefault="1BC6ACA3" w14:noSpellErr="1" w14:paraId="7BD2598E" w14:textId="1E33CEA7">
      <w:pPr>
        <w:jc w:val="both"/>
      </w:pPr>
      <w:r w:rsidRPr="1BC6ACA3" w:rsidR="1BC6ACA3">
        <w:rPr>
          <w:rFonts w:ascii="Verdana" w:hAnsi="Verdana" w:eastAsia="Verdana" w:cs="Verdana"/>
          <w:noProof w:val="0"/>
          <w:color w:val="222222"/>
          <w:sz w:val="22"/>
          <w:szCs w:val="22"/>
          <w:lang w:val="en-US"/>
        </w:rPr>
        <w:t>Now, install Spacewalk server using command:</w:t>
      </w:r>
    </w:p>
    <w:p w:rsidR="1BC6ACA3" w:rsidRDefault="1BC6ACA3" w14:paraId="37BDD6B2" w14:textId="46573E11">
      <w:r w:rsidRPr="1BC6ACA3" w:rsidR="1BC6ACA3">
        <w:rPr>
          <w:rFonts w:ascii="Calibri" w:hAnsi="Calibri" w:eastAsia="Calibri" w:cs="Calibri"/>
          <w:noProof w:val="0"/>
          <w:color w:val="222222"/>
          <w:sz w:val="22"/>
          <w:szCs w:val="22"/>
          <w:lang w:val="en-US"/>
        </w:rPr>
        <w:t>yum install spacewalk-</w:t>
      </w:r>
      <w:proofErr w:type="spellStart"/>
      <w:r w:rsidRPr="1BC6ACA3" w:rsidR="1BC6ACA3">
        <w:rPr>
          <w:rFonts w:ascii="Calibri" w:hAnsi="Calibri" w:eastAsia="Calibri" w:cs="Calibri"/>
          <w:noProof w:val="0"/>
          <w:color w:val="222222"/>
          <w:sz w:val="22"/>
          <w:szCs w:val="22"/>
          <w:lang w:val="en-US"/>
        </w:rPr>
        <w:t>postgresql</w:t>
      </w:r>
      <w:proofErr w:type="spellEnd"/>
    </w:p>
    <w:p w:rsidR="1BC6ACA3" w:rsidP="1BC6ACA3" w:rsidRDefault="1BC6ACA3" w14:noSpellErr="1" w14:paraId="3BBEE2D4" w14:textId="0B94C9CD">
      <w:pPr>
        <w:pStyle w:val="Heading4"/>
      </w:pPr>
      <w:r w:rsidRPr="1BC6ACA3" w:rsidR="1BC6ACA3">
        <w:rPr>
          <w:b w:val="0"/>
          <w:bCs w:val="0"/>
          <w:color w:val="1E73BE"/>
        </w:rPr>
        <w:t>Configure Firewall:</w:t>
      </w:r>
    </w:p>
    <w:p w:rsidR="1BC6ACA3" w:rsidP="1BC6ACA3" w:rsidRDefault="1BC6ACA3" w14:noSpellErr="1" w14:paraId="20F48240" w14:textId="40798CA5">
      <w:pPr>
        <w:jc w:val="both"/>
      </w:pPr>
      <w:r w:rsidRPr="1BC6ACA3" w:rsidR="1BC6ACA3">
        <w:rPr>
          <w:rFonts w:ascii="Verdana" w:hAnsi="Verdana" w:eastAsia="Verdana" w:cs="Verdana"/>
          <w:noProof w:val="0"/>
          <w:color w:val="222222"/>
          <w:sz w:val="22"/>
          <w:szCs w:val="22"/>
          <w:lang w:val="en-US"/>
        </w:rPr>
        <w:t>After installing Spacewalk, you need to allow few ports via your Firewall and router.</w:t>
      </w:r>
    </w:p>
    <w:p w:rsidR="1BC6ACA3" w:rsidRDefault="1BC6ACA3" w14:paraId="5DAA6568" w14:textId="7193D227">
      <w:r w:rsidRPr="1BC6ACA3" w:rsidR="1BC6ACA3">
        <w:rPr>
          <w:rFonts w:ascii="Calibri" w:hAnsi="Calibri" w:eastAsia="Calibri" w:cs="Calibri"/>
          <w:noProof w:val="0"/>
          <w:color w:val="222222"/>
          <w:sz w:val="22"/>
          <w:szCs w:val="22"/>
          <w:lang w:val="en-US"/>
        </w:rPr>
        <w:t>firewall</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 xml:space="preserve">cmd </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add</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service</w:t>
      </w:r>
      <w:r w:rsidRPr="1BC6ACA3" w:rsidR="1BC6ACA3">
        <w:rPr>
          <w:rFonts w:ascii="Calibri" w:hAnsi="Calibri" w:eastAsia="Calibri" w:cs="Calibri"/>
          <w:noProof w:val="0"/>
          <w:color w:val="222222"/>
          <w:sz w:val="22"/>
          <w:szCs w:val="22"/>
          <w:lang w:val="en-US"/>
        </w:rPr>
        <w:t>=</w:t>
      </w:r>
      <w:proofErr w:type="spellStart"/>
      <w:r w:rsidRPr="1BC6ACA3" w:rsidR="1BC6ACA3">
        <w:rPr>
          <w:rFonts w:ascii="Calibri" w:hAnsi="Calibri" w:eastAsia="Calibri" w:cs="Calibri"/>
          <w:noProof w:val="0"/>
          <w:color w:val="222222"/>
          <w:sz w:val="22"/>
          <w:szCs w:val="22"/>
          <w:lang w:val="en-US"/>
        </w:rPr>
        <w:t>https</w:t>
      </w:r>
      <w:proofErr w:type="spellEnd"/>
      <w:r w:rsidRPr="1BC6ACA3" w:rsidR="1BC6ACA3">
        <w:rPr>
          <w:rFonts w:ascii="Calibri" w:hAnsi="Calibri" w:eastAsia="Calibri" w:cs="Calibri"/>
          <w:noProof w:val="0"/>
          <w:color w:val="222222"/>
          <w:sz w:val="22"/>
          <w:szCs w:val="22"/>
          <w:lang w:val="en-US"/>
        </w:rPr>
        <w:t xml:space="preserve"> </w:t>
      </w:r>
      <w:r w:rsidRPr="1BC6ACA3" w:rsidR="1BC6ACA3">
        <w:rPr>
          <w:rFonts w:ascii="Calibri" w:hAnsi="Calibri" w:eastAsia="Calibri" w:cs="Calibri"/>
          <w:noProof w:val="0"/>
          <w:color w:val="222222"/>
          <w:sz w:val="22"/>
          <w:szCs w:val="22"/>
          <w:lang w:val="en-US"/>
        </w:rPr>
        <w:t>--</w:t>
      </w:r>
      <w:proofErr w:type="spellStart"/>
      <w:r w:rsidRPr="1BC6ACA3" w:rsidR="1BC6ACA3">
        <w:rPr>
          <w:rFonts w:ascii="Calibri" w:hAnsi="Calibri" w:eastAsia="Calibri" w:cs="Calibri"/>
          <w:noProof w:val="0"/>
          <w:color w:val="222222"/>
          <w:sz w:val="22"/>
          <w:szCs w:val="22"/>
          <w:lang w:val="en-US"/>
        </w:rPr>
        <w:t>permanent</w:t>
      </w:r>
      <w:r w:rsidRPr="1BC6ACA3" w:rsidR="1BC6ACA3">
        <w:rPr>
          <w:rFonts w:ascii="Calibri" w:hAnsi="Calibri" w:eastAsia="Calibri" w:cs="Calibri"/>
          <w:noProof w:val="0"/>
          <w:color w:val="222222"/>
          <w:sz w:val="22"/>
          <w:szCs w:val="22"/>
          <w:lang w:val="en-US"/>
        </w:rPr>
        <w:t>firewall</w:t>
      </w:r>
      <w:proofErr w:type="spellEnd"/>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 xml:space="preserve">cmd </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add</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service</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 xml:space="preserve">http </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permanent</w:t>
      </w:r>
    </w:p>
    <w:p w:rsidR="1BC6ACA3" w:rsidP="1BC6ACA3" w:rsidRDefault="1BC6ACA3" w14:noSpellErr="1" w14:paraId="04148FDD" w14:textId="004B5C86">
      <w:pPr>
        <w:jc w:val="both"/>
      </w:pPr>
      <w:r w:rsidRPr="1BC6ACA3" w:rsidR="1BC6ACA3">
        <w:rPr>
          <w:rFonts w:ascii="Verdana" w:hAnsi="Verdana" w:eastAsia="Verdana" w:cs="Verdana"/>
          <w:noProof w:val="0"/>
          <w:color w:val="222222"/>
          <w:sz w:val="22"/>
          <w:szCs w:val="22"/>
          <w:lang w:val="en-US"/>
        </w:rPr>
        <w:t xml:space="preserve">Also, add port </w:t>
      </w:r>
      <w:r w:rsidRPr="1BC6ACA3" w:rsidR="1BC6ACA3">
        <w:rPr>
          <w:rFonts w:ascii="Verdana" w:hAnsi="Verdana" w:eastAsia="Verdana" w:cs="Verdana"/>
          <w:b w:val="1"/>
          <w:bCs w:val="1"/>
          <w:noProof w:val="0"/>
          <w:color w:val="222222"/>
          <w:sz w:val="22"/>
          <w:szCs w:val="22"/>
          <w:lang w:val="en-US"/>
        </w:rPr>
        <w:t>5222</w:t>
      </w:r>
      <w:r w:rsidRPr="1BC6ACA3" w:rsidR="1BC6ACA3">
        <w:rPr>
          <w:rFonts w:ascii="Verdana" w:hAnsi="Verdana" w:eastAsia="Verdana" w:cs="Verdana"/>
          <w:noProof w:val="0"/>
          <w:color w:val="222222"/>
          <w:sz w:val="22"/>
          <w:szCs w:val="22"/>
          <w:lang w:val="en-US"/>
        </w:rPr>
        <w:t xml:space="preserve"> if you want to push actions to client machines and </w:t>
      </w:r>
      <w:r w:rsidRPr="1BC6ACA3" w:rsidR="1BC6ACA3">
        <w:rPr>
          <w:rFonts w:ascii="Verdana" w:hAnsi="Verdana" w:eastAsia="Verdana" w:cs="Verdana"/>
          <w:b w:val="1"/>
          <w:bCs w:val="1"/>
          <w:noProof w:val="0"/>
          <w:color w:val="222222"/>
          <w:sz w:val="22"/>
          <w:szCs w:val="22"/>
          <w:lang w:val="en-US"/>
        </w:rPr>
        <w:t>5269</w:t>
      </w:r>
      <w:r w:rsidRPr="1BC6ACA3" w:rsidR="1BC6ACA3">
        <w:rPr>
          <w:rFonts w:ascii="Verdana" w:hAnsi="Verdana" w:eastAsia="Verdana" w:cs="Verdana"/>
          <w:noProof w:val="0"/>
          <w:color w:val="222222"/>
          <w:sz w:val="22"/>
          <w:szCs w:val="22"/>
          <w:lang w:val="en-US"/>
        </w:rPr>
        <w:t xml:space="preserve"> for push actions to a Spacewalk Proxy, </w:t>
      </w:r>
      <w:r w:rsidRPr="1BC6ACA3" w:rsidR="1BC6ACA3">
        <w:rPr>
          <w:rFonts w:ascii="Verdana" w:hAnsi="Verdana" w:eastAsia="Verdana" w:cs="Verdana"/>
          <w:b w:val="1"/>
          <w:bCs w:val="1"/>
          <w:noProof w:val="0"/>
          <w:color w:val="222222"/>
          <w:sz w:val="22"/>
          <w:szCs w:val="22"/>
          <w:lang w:val="en-US"/>
        </w:rPr>
        <w:t>69</w:t>
      </w:r>
      <w:r w:rsidRPr="1BC6ACA3" w:rsidR="1BC6ACA3">
        <w:rPr>
          <w:rFonts w:ascii="Verdana" w:hAnsi="Verdana" w:eastAsia="Verdana" w:cs="Verdana"/>
          <w:noProof w:val="0"/>
          <w:color w:val="222222"/>
          <w:sz w:val="22"/>
          <w:szCs w:val="22"/>
          <w:lang w:val="en-US"/>
        </w:rPr>
        <w:t xml:space="preserve"> udp if you want to use </w:t>
      </w:r>
      <w:r w:rsidRPr="1BC6ACA3" w:rsidR="1BC6ACA3">
        <w:rPr>
          <w:rFonts w:ascii="Verdana" w:hAnsi="Verdana" w:eastAsia="Verdana" w:cs="Verdana"/>
          <w:b w:val="1"/>
          <w:bCs w:val="1"/>
          <w:noProof w:val="0"/>
          <w:color w:val="222222"/>
          <w:sz w:val="22"/>
          <w:szCs w:val="22"/>
          <w:lang w:val="en-US"/>
        </w:rPr>
        <w:t>tftp</w:t>
      </w:r>
      <w:r w:rsidRPr="1BC6ACA3" w:rsidR="1BC6ACA3">
        <w:rPr>
          <w:rFonts w:ascii="Verdana" w:hAnsi="Verdana" w:eastAsia="Verdana" w:cs="Verdana"/>
          <w:noProof w:val="0"/>
          <w:color w:val="222222"/>
          <w:sz w:val="22"/>
          <w:szCs w:val="22"/>
          <w:lang w:val="en-US"/>
        </w:rPr>
        <w:t>.</w:t>
      </w:r>
    </w:p>
    <w:p w:rsidR="1BC6ACA3" w:rsidP="1BC6ACA3" w:rsidRDefault="1BC6ACA3" w14:noSpellErr="1" w14:paraId="477C003B" w14:textId="53AB5447">
      <w:pPr>
        <w:jc w:val="both"/>
      </w:pPr>
      <w:r w:rsidRPr="1BC6ACA3" w:rsidR="1BC6ACA3">
        <w:rPr>
          <w:rFonts w:ascii="Verdana" w:hAnsi="Verdana" w:eastAsia="Verdana" w:cs="Verdana"/>
          <w:noProof w:val="0"/>
          <w:color w:val="222222"/>
          <w:sz w:val="22"/>
          <w:szCs w:val="22"/>
          <w:lang w:val="en-US"/>
        </w:rPr>
        <w:t>Finally, restart firewall service using command:</w:t>
      </w:r>
    </w:p>
    <w:p w:rsidR="1BC6ACA3" w:rsidRDefault="1BC6ACA3" w14:noSpellErr="1" w14:paraId="73ACAFCD" w14:textId="749B3410">
      <w:r w:rsidRPr="1BC6ACA3" w:rsidR="1BC6ACA3">
        <w:rPr>
          <w:rFonts w:ascii="Calibri" w:hAnsi="Calibri" w:eastAsia="Calibri" w:cs="Calibri"/>
          <w:noProof w:val="0"/>
          <w:color w:val="222222"/>
          <w:sz w:val="22"/>
          <w:szCs w:val="22"/>
          <w:lang w:val="en-US"/>
        </w:rPr>
        <w:t>firewall</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 xml:space="preserve">cmd </w:t>
      </w:r>
      <w:r w:rsidRPr="1BC6ACA3" w:rsidR="1BC6ACA3">
        <w:rPr>
          <w:rFonts w:ascii="Calibri" w:hAnsi="Calibri" w:eastAsia="Calibri" w:cs="Calibri"/>
          <w:noProof w:val="0"/>
          <w:color w:val="222222"/>
          <w:sz w:val="22"/>
          <w:szCs w:val="22"/>
          <w:lang w:val="en-US"/>
        </w:rPr>
        <w:t>--</w:t>
      </w:r>
      <w:r w:rsidRPr="1BC6ACA3" w:rsidR="1BC6ACA3">
        <w:rPr>
          <w:rFonts w:ascii="Calibri" w:hAnsi="Calibri" w:eastAsia="Calibri" w:cs="Calibri"/>
          <w:noProof w:val="0"/>
          <w:color w:val="222222"/>
          <w:sz w:val="22"/>
          <w:szCs w:val="22"/>
          <w:lang w:val="en-US"/>
        </w:rPr>
        <w:t>reload</w:t>
      </w:r>
    </w:p>
    <w:p w:rsidR="1BC6ACA3" w:rsidP="1BC6ACA3" w:rsidRDefault="1BC6ACA3" w14:noSpellErr="1" w14:paraId="676690BC" w14:textId="54D87338">
      <w:pPr>
        <w:jc w:val="both"/>
      </w:pPr>
      <w:r w:rsidRPr="1BC6ACA3" w:rsidR="1BC6ACA3">
        <w:rPr>
          <w:rFonts w:ascii="Verdana" w:hAnsi="Verdana" w:eastAsia="Verdana" w:cs="Verdana"/>
          <w:noProof w:val="0"/>
          <w:color w:val="222222"/>
          <w:sz w:val="22"/>
          <w:szCs w:val="22"/>
          <w:lang w:val="en-US"/>
        </w:rPr>
        <w:t>The installation part is over. Let us go and configure Spacewalk server.</w:t>
      </w:r>
    </w:p>
    <w:p w:rsidR="1BC6ACA3" w:rsidP="1BC6ACA3" w:rsidRDefault="1BC6ACA3" w14:noSpellErr="1" w14:paraId="516D093C" w14:textId="6915820B">
      <w:pPr>
        <w:pStyle w:val="Heading2"/>
      </w:pPr>
      <w:r w:rsidRPr="1BC6ACA3" w:rsidR="1BC6ACA3">
        <w:rPr>
          <w:b w:val="0"/>
          <w:bCs w:val="0"/>
          <w:color w:val="1E73BE"/>
        </w:rPr>
        <w:t>Configure Spacewalk server</w:t>
      </w:r>
    </w:p>
    <w:p w:rsidR="1BC6ACA3" w:rsidP="1BC6ACA3" w:rsidRDefault="1BC6ACA3" w14:noSpellErr="1" w14:paraId="77889A04" w14:textId="4D98216D">
      <w:pPr>
        <w:jc w:val="both"/>
      </w:pPr>
      <w:r w:rsidRPr="1BC6ACA3" w:rsidR="1BC6ACA3">
        <w:rPr>
          <w:rFonts w:ascii="Verdana" w:hAnsi="Verdana" w:eastAsia="Verdana" w:cs="Verdana"/>
          <w:noProof w:val="0"/>
          <w:color w:val="222222"/>
          <w:sz w:val="22"/>
          <w:szCs w:val="22"/>
          <w:lang w:val="en-US"/>
        </w:rPr>
        <w:t xml:space="preserve">Your Spacewalk server must have a valid FQDN like </w:t>
      </w:r>
      <w:r w:rsidRPr="1BC6ACA3" w:rsidR="1BC6ACA3">
        <w:rPr>
          <w:rFonts w:ascii="Verdana" w:hAnsi="Verdana" w:eastAsia="Verdana" w:cs="Verdana"/>
          <w:b w:val="1"/>
          <w:bCs w:val="1"/>
          <w:noProof w:val="0"/>
          <w:color w:val="222222"/>
          <w:sz w:val="22"/>
          <w:szCs w:val="22"/>
          <w:lang w:val="en-US"/>
        </w:rPr>
        <w:t>server.example.com</w:t>
      </w:r>
      <w:r w:rsidRPr="1BC6ACA3" w:rsidR="1BC6ACA3">
        <w:rPr>
          <w:rFonts w:ascii="Verdana" w:hAnsi="Verdana" w:eastAsia="Verdana" w:cs="Verdana"/>
          <w:noProof w:val="0"/>
          <w:color w:val="222222"/>
          <w:sz w:val="22"/>
          <w:szCs w:val="22"/>
          <w:lang w:val="en-US"/>
        </w:rPr>
        <w:t xml:space="preserve">. In case your server fails to resolve it’s hostname, edit </w:t>
      </w:r>
      <w:r w:rsidRPr="1BC6ACA3" w:rsidR="1BC6ACA3">
        <w:rPr>
          <w:rFonts w:ascii="Verdana" w:hAnsi="Verdana" w:eastAsia="Verdana" w:cs="Verdana"/>
          <w:b w:val="1"/>
          <w:bCs w:val="1"/>
          <w:noProof w:val="0"/>
          <w:color w:val="222222"/>
          <w:sz w:val="22"/>
          <w:szCs w:val="22"/>
          <w:lang w:val="en-US"/>
        </w:rPr>
        <w:t>/etc/hosts</w:t>
      </w:r>
      <w:r w:rsidRPr="1BC6ACA3" w:rsidR="1BC6ACA3">
        <w:rPr>
          <w:rFonts w:ascii="Verdana" w:hAnsi="Verdana" w:eastAsia="Verdana" w:cs="Verdana"/>
          <w:noProof w:val="0"/>
          <w:color w:val="222222"/>
          <w:sz w:val="22"/>
          <w:szCs w:val="22"/>
          <w:lang w:val="en-US"/>
        </w:rPr>
        <w:t xml:space="preserve"> file and add Spacewalk server’s hostname and IP address manually.</w:t>
      </w:r>
    </w:p>
    <w:p w:rsidR="1BC6ACA3" w:rsidP="1BC6ACA3" w:rsidRDefault="1BC6ACA3" w14:noSpellErr="1" w14:paraId="0FB9FBD1" w14:textId="16D4E8FF">
      <w:pPr>
        <w:jc w:val="both"/>
      </w:pPr>
      <w:r w:rsidRPr="1BC6ACA3" w:rsidR="1BC6ACA3">
        <w:rPr>
          <w:rFonts w:ascii="Verdana" w:hAnsi="Verdana" w:eastAsia="Verdana" w:cs="Verdana"/>
          <w:noProof w:val="0"/>
          <w:color w:val="222222"/>
          <w:sz w:val="22"/>
          <w:szCs w:val="22"/>
          <w:lang w:val="en-US"/>
        </w:rPr>
        <w:t xml:space="preserve">Here is my </w:t>
      </w:r>
      <w:r w:rsidRPr="1BC6ACA3" w:rsidR="1BC6ACA3">
        <w:rPr>
          <w:rFonts w:ascii="Verdana" w:hAnsi="Verdana" w:eastAsia="Verdana" w:cs="Verdana"/>
          <w:b w:val="1"/>
          <w:bCs w:val="1"/>
          <w:noProof w:val="0"/>
          <w:color w:val="222222"/>
          <w:sz w:val="22"/>
          <w:szCs w:val="22"/>
          <w:lang w:val="en-US"/>
        </w:rPr>
        <w:t>/etc/hosts</w:t>
      </w:r>
      <w:r w:rsidRPr="1BC6ACA3" w:rsidR="1BC6ACA3">
        <w:rPr>
          <w:rFonts w:ascii="Verdana" w:hAnsi="Verdana" w:eastAsia="Verdana" w:cs="Verdana"/>
          <w:noProof w:val="0"/>
          <w:color w:val="222222"/>
          <w:sz w:val="22"/>
          <w:szCs w:val="22"/>
          <w:lang w:val="en-US"/>
        </w:rPr>
        <w:t xml:space="preserve"> file output:</w:t>
      </w:r>
    </w:p>
    <w:p w:rsidR="1BC6ACA3" w:rsidRDefault="1BC6ACA3" w14:noSpellErr="1" w14:paraId="0701284F" w14:textId="28AF10D3">
      <w:r w:rsidRPr="1BC6ACA3" w:rsidR="1BC6ACA3">
        <w:rPr>
          <w:rFonts w:ascii="Calibri" w:hAnsi="Calibri" w:eastAsia="Calibri" w:cs="Calibri"/>
          <w:noProof w:val="0"/>
          <w:color w:val="222222"/>
          <w:sz w:val="22"/>
          <w:szCs w:val="22"/>
          <w:lang w:val="en-US"/>
        </w:rPr>
        <w:t>127.0.0.1 localhost localhost.localdomain localhost4 localhost4.localdomain4::1 localhost localhost.localdomain localhost6 localhost6.localdomain6</w:t>
      </w:r>
      <w:r w:rsidRPr="1BC6ACA3" w:rsidR="1BC6ACA3">
        <w:rPr>
          <w:rFonts w:ascii="Calibri" w:hAnsi="Calibri" w:eastAsia="Calibri" w:cs="Calibri"/>
          <w:b w:val="1"/>
          <w:bCs w:val="1"/>
          <w:noProof w:val="0"/>
          <w:color w:val="222222"/>
          <w:sz w:val="22"/>
          <w:szCs w:val="22"/>
          <w:lang w:val="en-US"/>
        </w:rPr>
        <w:t>192.168.1.150 server1.unixmen.local server1</w:t>
      </w:r>
    </w:p>
    <w:p w:rsidR="1BC6ACA3" w:rsidP="1BC6ACA3" w:rsidRDefault="1BC6ACA3" w14:noSpellErr="1" w14:paraId="3A556ADD" w14:textId="4915555D">
      <w:pPr>
        <w:jc w:val="both"/>
      </w:pPr>
      <w:r w:rsidRPr="1BC6ACA3" w:rsidR="1BC6ACA3">
        <w:rPr>
          <w:rFonts w:ascii="Verdana" w:hAnsi="Verdana" w:eastAsia="Verdana" w:cs="Verdana"/>
          <w:noProof w:val="0"/>
          <w:color w:val="222222"/>
          <w:sz w:val="22"/>
          <w:szCs w:val="22"/>
          <w:lang w:val="en-US"/>
        </w:rPr>
        <w:t xml:space="preserve">Also, during Spacewalk configuration, you’ll be asked to enter a password for the Spacewalk database user. Please don’t use </w:t>
      </w:r>
      <w:r w:rsidRPr="1BC6ACA3" w:rsidR="1BC6ACA3">
        <w:rPr>
          <w:rFonts w:ascii="Verdana" w:hAnsi="Verdana" w:eastAsia="Verdana" w:cs="Verdana"/>
          <w:b w:val="1"/>
          <w:bCs w:val="1"/>
          <w:noProof w:val="0"/>
          <w:color w:val="222222"/>
          <w:sz w:val="22"/>
          <w:szCs w:val="22"/>
          <w:lang w:val="en-US"/>
        </w:rPr>
        <w:t xml:space="preserve">‘#’ </w:t>
      </w:r>
      <w:r w:rsidRPr="1BC6ACA3" w:rsidR="1BC6ACA3">
        <w:rPr>
          <w:rFonts w:ascii="Verdana" w:hAnsi="Verdana" w:eastAsia="Verdana" w:cs="Verdana"/>
          <w:noProof w:val="0"/>
          <w:color w:val="222222"/>
          <w:sz w:val="22"/>
          <w:szCs w:val="22"/>
          <w:lang w:val="en-US"/>
        </w:rPr>
        <w:t xml:space="preserve">(number sign/pound/hash) and </w:t>
      </w:r>
      <w:r w:rsidRPr="1BC6ACA3" w:rsidR="1BC6ACA3">
        <w:rPr>
          <w:rFonts w:ascii="Verdana" w:hAnsi="Verdana" w:eastAsia="Verdana" w:cs="Verdana"/>
          <w:b w:val="1"/>
          <w:bCs w:val="1"/>
          <w:noProof w:val="0"/>
          <w:color w:val="222222"/>
          <w:sz w:val="22"/>
          <w:szCs w:val="22"/>
          <w:lang w:val="en-US"/>
        </w:rPr>
        <w:t xml:space="preserve">‘@’ </w:t>
      </w:r>
      <w:r w:rsidRPr="1BC6ACA3" w:rsidR="1BC6ACA3">
        <w:rPr>
          <w:rFonts w:ascii="Verdana" w:hAnsi="Verdana" w:eastAsia="Verdana" w:cs="Verdana"/>
          <w:noProof w:val="0"/>
          <w:color w:val="222222"/>
          <w:sz w:val="22"/>
          <w:szCs w:val="22"/>
          <w:lang w:val="en-US"/>
        </w:rPr>
        <w:t>in your database password otherwise installation will fail.</w:t>
      </w:r>
    </w:p>
    <w:p w:rsidR="1BC6ACA3" w:rsidP="1BC6ACA3" w:rsidRDefault="1BC6ACA3" w14:noSpellErr="1" w14:paraId="6A4B2763" w14:textId="6009FFFC">
      <w:pPr>
        <w:jc w:val="both"/>
      </w:pPr>
      <w:r w:rsidRPr="1BC6ACA3" w:rsidR="1BC6ACA3">
        <w:rPr>
          <w:rFonts w:ascii="Verdana" w:hAnsi="Verdana" w:eastAsia="Verdana" w:cs="Verdana"/>
          <w:noProof w:val="0"/>
          <w:color w:val="222222"/>
          <w:sz w:val="22"/>
          <w:szCs w:val="22"/>
          <w:lang w:val="en-US"/>
        </w:rPr>
        <w:t>Well, run the following command to configure the Spacewalk server:</w:t>
      </w:r>
    </w:p>
    <w:p w:rsidR="1BC6ACA3" w:rsidRDefault="1BC6ACA3" w14:noSpellErr="1" w14:paraId="5BA6C5AD" w14:textId="4858A0F7">
      <w:r w:rsidRPr="1BC6ACA3" w:rsidR="1BC6ACA3">
        <w:rPr>
          <w:rFonts w:ascii="Calibri" w:hAnsi="Calibri" w:eastAsia="Calibri" w:cs="Calibri"/>
          <w:noProof w:val="0"/>
          <w:color w:val="222222"/>
          <w:sz w:val="22"/>
          <w:szCs w:val="22"/>
          <w:lang w:val="en-US"/>
        </w:rPr>
        <w:t>spacewalk-setup --disconnected</w:t>
      </w:r>
    </w:p>
    <w:p w:rsidR="1BC6ACA3" w:rsidP="1BC6ACA3" w:rsidRDefault="1BC6ACA3" w14:noSpellErr="1" w14:paraId="0B2E6EF0" w14:textId="3956D61C">
      <w:pPr>
        <w:jc w:val="both"/>
      </w:pPr>
      <w:r w:rsidRPr="1BC6ACA3" w:rsidR="1BC6ACA3">
        <w:rPr>
          <w:rFonts w:ascii="Verdana" w:hAnsi="Verdana" w:eastAsia="Verdana" w:cs="Verdana"/>
          <w:b w:val="1"/>
          <w:bCs w:val="1"/>
          <w:noProof w:val="0"/>
          <w:color w:val="222222"/>
          <w:sz w:val="22"/>
          <w:szCs w:val="22"/>
          <w:lang w:val="en-US"/>
        </w:rPr>
        <w:t>Sample output:</w:t>
      </w:r>
    </w:p>
    <w:p w:rsidR="1BC6ACA3" w:rsidRDefault="1BC6ACA3" w14:noSpellErr="1" w14:paraId="6CB093D6" w14:textId="0C21E545">
      <w:r w:rsidRPr="1BC6ACA3" w:rsidR="1BC6ACA3">
        <w:rPr>
          <w:rFonts w:ascii="Calibri" w:hAnsi="Calibri" w:eastAsia="Calibri" w:cs="Calibri"/>
          <w:noProof w:val="0"/>
          <w:color w:val="222222"/>
          <w:sz w:val="22"/>
          <w:szCs w:val="22"/>
          <w:lang w:val="en-US"/>
        </w:rPr>
        <w:t xml:space="preserve">* Setting up SELinux..** Database: Setting up database connection for PostgreSQL backend.** Database: Installing the database:** Database: This is a long process that is logged in:** Database: /var/log/rhn/install_db.log*** Progress: ###** Database: Installation complete.** Database: Populating database.*** Progress: ############################* Configuring tomcat.* Setting up users and groups.** GPG: Initializing GPG and importing key.** GPG: Creating /root/.gnupg directoryYou must enter an email address.Admin Email Address? </w:t>
      </w:r>
      <w:hyperlink r:id="R3390e88d7f914cf4">
        <w:r w:rsidRPr="1BC6ACA3" w:rsidR="1BC6ACA3">
          <w:rPr>
            <w:rStyle w:val="Hyperlink"/>
            <w:rFonts w:ascii="Calibri" w:hAnsi="Calibri" w:eastAsia="Calibri" w:cs="Calibri"/>
            <w:noProof w:val="0"/>
            <w:color w:val="222222"/>
            <w:sz w:val="22"/>
            <w:szCs w:val="22"/>
            <w:lang w:val="en-US"/>
          </w:rPr>
          <w:t>sk@unixmen.com</w:t>
        </w:r>
      </w:hyperlink>
      <w:r w:rsidRPr="1BC6ACA3" w:rsidR="1BC6ACA3">
        <w:rPr>
          <w:rFonts w:ascii="Calibri" w:hAnsi="Calibri" w:eastAsia="Calibri" w:cs="Calibri"/>
          <w:b w:val="1"/>
          <w:bCs w:val="1"/>
          <w:noProof w:val="0"/>
          <w:color w:val="222222"/>
          <w:sz w:val="22"/>
          <w:szCs w:val="22"/>
          <w:lang w:val="en-US"/>
        </w:rPr>
        <w:t xml:space="preserve"> ## Enter your Email ##</w:t>
      </w:r>
      <w:r w:rsidRPr="1BC6ACA3" w:rsidR="1BC6ACA3">
        <w:rPr>
          <w:rFonts w:ascii="Calibri" w:hAnsi="Calibri" w:eastAsia="Calibri" w:cs="Calibri"/>
          <w:noProof w:val="0"/>
          <w:color w:val="222222"/>
          <w:sz w:val="22"/>
          <w:szCs w:val="22"/>
          <w:lang w:val="en-US"/>
        </w:rPr>
        <w:t xml:space="preserve">* Performing initial configuration.* Activating Spacewalk.** Loading Spacewalk Certificate.** Verifying certificate locally.** Activating Spacewalk.* Configuring apache SSL virtual host.Should setup configure apache's default ssl server for you (saves original ssl.conf) [Y]? </w:t>
      </w:r>
      <w:r w:rsidRPr="1BC6ACA3" w:rsidR="1BC6ACA3">
        <w:rPr>
          <w:rFonts w:ascii="Calibri" w:hAnsi="Calibri" w:eastAsia="Calibri" w:cs="Calibri"/>
          <w:b w:val="1"/>
          <w:bCs w:val="1"/>
          <w:noProof w:val="0"/>
          <w:color w:val="222222"/>
          <w:sz w:val="22"/>
          <w:szCs w:val="22"/>
          <w:lang w:val="en-US"/>
        </w:rPr>
        <w:t>## Press Enter ##</w:t>
      </w:r>
      <w:r w:rsidRPr="1BC6ACA3" w:rsidR="1BC6ACA3">
        <w:rPr>
          <w:rFonts w:ascii="Calibri" w:hAnsi="Calibri" w:eastAsia="Calibri" w:cs="Calibri"/>
          <w:noProof w:val="0"/>
          <w:color w:val="222222"/>
          <w:sz w:val="22"/>
          <w:szCs w:val="22"/>
          <w:lang w:val="en-US"/>
        </w:rPr>
        <w:t xml:space="preserve">** /etc/httpd/conf.d/ssl.conf has been backed up to ssl.conf-swsave* Configuring jabberd.* Creating SSL certificates.CA certificate password?  </w:t>
      </w:r>
      <w:r w:rsidRPr="1BC6ACA3" w:rsidR="1BC6ACA3">
        <w:rPr>
          <w:rFonts w:ascii="Calibri" w:hAnsi="Calibri" w:eastAsia="Calibri" w:cs="Calibri"/>
          <w:b w:val="1"/>
          <w:bCs w:val="1"/>
          <w:noProof w:val="0"/>
          <w:color w:val="222222"/>
          <w:sz w:val="22"/>
          <w:szCs w:val="22"/>
          <w:lang w:val="en-US"/>
        </w:rPr>
        <w:t>## Enter certificate password ##</w:t>
      </w:r>
      <w:r w:rsidRPr="1BC6ACA3" w:rsidR="1BC6ACA3">
        <w:rPr>
          <w:rFonts w:ascii="Calibri" w:hAnsi="Calibri" w:eastAsia="Calibri" w:cs="Calibri"/>
          <w:noProof w:val="0"/>
          <w:color w:val="222222"/>
          <w:sz w:val="22"/>
          <w:szCs w:val="22"/>
          <w:lang w:val="en-US"/>
        </w:rPr>
        <w:t xml:space="preserve">Re-enter CA certificate password? </w:t>
      </w:r>
      <w:r w:rsidRPr="1BC6ACA3" w:rsidR="1BC6ACA3">
        <w:rPr>
          <w:rFonts w:ascii="Calibri" w:hAnsi="Calibri" w:eastAsia="Calibri" w:cs="Calibri"/>
          <w:b w:val="1"/>
          <w:bCs w:val="1"/>
          <w:noProof w:val="0"/>
          <w:color w:val="222222"/>
          <w:sz w:val="22"/>
          <w:szCs w:val="22"/>
          <w:lang w:val="en-US"/>
        </w:rPr>
        <w:t>## Re-enter theassword ##</w:t>
      </w:r>
      <w:r w:rsidRPr="1BC6ACA3" w:rsidR="1BC6ACA3">
        <w:rPr>
          <w:rFonts w:ascii="Calibri" w:hAnsi="Calibri" w:eastAsia="Calibri" w:cs="Calibri"/>
          <w:noProof w:val="0"/>
          <w:color w:val="222222"/>
          <w:sz w:val="22"/>
          <w:szCs w:val="22"/>
          <w:lang w:val="en-US"/>
        </w:rPr>
        <w:t xml:space="preserve">Organization? Unixmen  </w:t>
      </w:r>
      <w:r w:rsidRPr="1BC6ACA3" w:rsidR="1BC6ACA3">
        <w:rPr>
          <w:rFonts w:ascii="Calibri" w:hAnsi="Calibri" w:eastAsia="Calibri" w:cs="Calibri"/>
          <w:b w:val="1"/>
          <w:bCs w:val="1"/>
          <w:noProof w:val="0"/>
          <w:color w:val="222222"/>
          <w:sz w:val="22"/>
          <w:szCs w:val="22"/>
          <w:lang w:val="en-US"/>
        </w:rPr>
        <w:t>## Enter your Organization ##</w:t>
      </w:r>
      <w:r w:rsidRPr="1BC6ACA3" w:rsidR="1BC6ACA3">
        <w:rPr>
          <w:rFonts w:ascii="Calibri" w:hAnsi="Calibri" w:eastAsia="Calibri" w:cs="Calibri"/>
          <w:noProof w:val="0"/>
          <w:color w:val="222222"/>
          <w:sz w:val="22"/>
          <w:szCs w:val="22"/>
          <w:lang w:val="en-US"/>
        </w:rPr>
        <w:t xml:space="preserve">Organization Unit [server1.unixmen.local]?   </w:t>
      </w:r>
      <w:r w:rsidRPr="1BC6ACA3" w:rsidR="1BC6ACA3">
        <w:rPr>
          <w:rFonts w:ascii="Calibri" w:hAnsi="Calibri" w:eastAsia="Calibri" w:cs="Calibri"/>
          <w:b w:val="1"/>
          <w:bCs w:val="1"/>
          <w:noProof w:val="0"/>
          <w:color w:val="222222"/>
          <w:sz w:val="22"/>
          <w:szCs w:val="22"/>
          <w:lang w:val="en-US"/>
        </w:rPr>
        <w:t>## Verify your hostname and press Enter ##</w:t>
      </w:r>
      <w:r w:rsidRPr="1BC6ACA3" w:rsidR="1BC6ACA3">
        <w:rPr>
          <w:rFonts w:ascii="Calibri" w:hAnsi="Calibri" w:eastAsia="Calibri" w:cs="Calibri"/>
          <w:noProof w:val="0"/>
          <w:color w:val="222222"/>
          <w:sz w:val="22"/>
          <w:szCs w:val="22"/>
          <w:lang w:val="en-US"/>
        </w:rPr>
        <w:t>Email Address [</w:t>
      </w:r>
      <w:hyperlink r:id="R9dc09e41bc9946b9">
        <w:r w:rsidRPr="1BC6ACA3" w:rsidR="1BC6ACA3">
          <w:rPr>
            <w:rStyle w:val="Hyperlink"/>
            <w:rFonts w:ascii="Calibri" w:hAnsi="Calibri" w:eastAsia="Calibri" w:cs="Calibri"/>
            <w:noProof w:val="0"/>
            <w:color w:val="222222"/>
            <w:sz w:val="22"/>
            <w:szCs w:val="22"/>
            <w:lang w:val="en-US"/>
          </w:rPr>
          <w:t>sk@unixmen.com</w:t>
        </w:r>
      </w:hyperlink>
      <w:r w:rsidRPr="1BC6ACA3" w:rsidR="1BC6ACA3">
        <w:rPr>
          <w:rFonts w:ascii="Calibri" w:hAnsi="Calibri" w:eastAsia="Calibri" w:cs="Calibri"/>
          <w:noProof w:val="0"/>
          <w:color w:val="222222"/>
          <w:sz w:val="22"/>
          <w:szCs w:val="22"/>
          <w:lang w:val="en-US"/>
        </w:rPr>
        <w:t xml:space="preserve">]?  </w:t>
      </w:r>
      <w:r w:rsidRPr="1BC6ACA3" w:rsidR="1BC6ACA3">
        <w:rPr>
          <w:rFonts w:ascii="Calibri" w:hAnsi="Calibri" w:eastAsia="Calibri" w:cs="Calibri"/>
          <w:b w:val="1"/>
          <w:bCs w:val="1"/>
          <w:noProof w:val="0"/>
          <w:color w:val="222222"/>
          <w:sz w:val="22"/>
          <w:szCs w:val="22"/>
          <w:lang w:val="en-US"/>
        </w:rPr>
        <w:t>## Enter your Email Id ##</w:t>
      </w:r>
      <w:r w:rsidRPr="1BC6ACA3" w:rsidR="1BC6ACA3">
        <w:rPr>
          <w:rFonts w:ascii="Calibri" w:hAnsi="Calibri" w:eastAsia="Calibri" w:cs="Calibri"/>
          <w:noProof w:val="0"/>
          <w:color w:val="222222"/>
          <w:sz w:val="22"/>
          <w:szCs w:val="22"/>
          <w:lang w:val="en-US"/>
        </w:rPr>
        <w:t xml:space="preserve">City? Erode  </w:t>
      </w:r>
      <w:r w:rsidRPr="1BC6ACA3" w:rsidR="1BC6ACA3">
        <w:rPr>
          <w:rFonts w:ascii="Calibri" w:hAnsi="Calibri" w:eastAsia="Calibri" w:cs="Calibri"/>
          <w:b w:val="1"/>
          <w:bCs w:val="1"/>
          <w:noProof w:val="0"/>
          <w:color w:val="222222"/>
          <w:sz w:val="22"/>
          <w:szCs w:val="22"/>
          <w:lang w:val="en-US"/>
        </w:rPr>
        <w:t>## Enter city ##</w:t>
      </w:r>
      <w:r w:rsidRPr="1BC6ACA3" w:rsidR="1BC6ACA3">
        <w:rPr>
          <w:rFonts w:ascii="Calibri" w:hAnsi="Calibri" w:eastAsia="Calibri" w:cs="Calibri"/>
          <w:noProof w:val="0"/>
          <w:color w:val="222222"/>
          <w:sz w:val="22"/>
          <w:szCs w:val="22"/>
          <w:lang w:val="en-US"/>
        </w:rPr>
        <w:t xml:space="preserve">State? Tamilnadu  </w:t>
      </w:r>
      <w:r w:rsidRPr="1BC6ACA3" w:rsidR="1BC6ACA3">
        <w:rPr>
          <w:rFonts w:ascii="Calibri" w:hAnsi="Calibri" w:eastAsia="Calibri" w:cs="Calibri"/>
          <w:b w:val="1"/>
          <w:bCs w:val="1"/>
          <w:noProof w:val="0"/>
          <w:color w:val="222222"/>
          <w:sz w:val="22"/>
          <w:szCs w:val="22"/>
          <w:lang w:val="en-US"/>
        </w:rPr>
        <w:t>## Enter your state ##</w:t>
      </w:r>
      <w:r w:rsidRPr="1BC6ACA3" w:rsidR="1BC6ACA3">
        <w:rPr>
          <w:rFonts w:ascii="Calibri" w:hAnsi="Calibri" w:eastAsia="Calibri" w:cs="Calibri"/>
          <w:noProof w:val="0"/>
          <w:color w:val="222222"/>
          <w:sz w:val="22"/>
          <w:szCs w:val="22"/>
          <w:lang w:val="en-US"/>
        </w:rPr>
        <w:t xml:space="preserve">Country code (Examples: "US", "JP", "IN", or type "?" to see a list)? IN </w:t>
      </w:r>
      <w:r w:rsidRPr="1BC6ACA3" w:rsidR="1BC6ACA3">
        <w:rPr>
          <w:rFonts w:ascii="Calibri" w:hAnsi="Calibri" w:eastAsia="Calibri" w:cs="Calibri"/>
          <w:b w:val="1"/>
          <w:bCs w:val="1"/>
          <w:noProof w:val="0"/>
          <w:color w:val="222222"/>
          <w:sz w:val="22"/>
          <w:szCs w:val="22"/>
          <w:lang w:val="en-US"/>
        </w:rPr>
        <w:t>## Enter Country code ##</w:t>
      </w:r>
      <w:r w:rsidRPr="1BC6ACA3" w:rsidR="1BC6ACA3">
        <w:rPr>
          <w:rFonts w:ascii="Calibri" w:hAnsi="Calibri" w:eastAsia="Calibri" w:cs="Calibri"/>
          <w:noProof w:val="0"/>
          <w:color w:val="222222"/>
          <w:sz w:val="22"/>
          <w:szCs w:val="22"/>
          <w:lang w:val="en-US"/>
        </w:rPr>
        <w:t xml:space="preserve">** SSL: Generating CA certificate.** SSL: Deploying CA certificate.** SSL: Generating server certificate.** SSL: Storing SSL certificates.* Deploying configuration files.* Update configuration in database.* Setting up Cobbler..Cobbler requires tftp and xinetd services be turned on for PXE provisioning functionality. Enable these services [Y]?  </w:t>
      </w:r>
      <w:r w:rsidRPr="1BC6ACA3" w:rsidR="1BC6ACA3">
        <w:rPr>
          <w:rFonts w:ascii="Calibri" w:hAnsi="Calibri" w:eastAsia="Calibri" w:cs="Calibri"/>
          <w:b w:val="1"/>
          <w:bCs w:val="1"/>
          <w:noProof w:val="0"/>
          <w:color w:val="222222"/>
          <w:sz w:val="22"/>
          <w:szCs w:val="22"/>
          <w:lang w:val="en-US"/>
        </w:rPr>
        <w:t>## Press Enter ##</w:t>
      </w:r>
      <w:r w:rsidRPr="1BC6ACA3" w:rsidR="1BC6ACA3">
        <w:rPr>
          <w:rFonts w:ascii="Calibri" w:hAnsi="Calibri" w:eastAsia="Calibri" w:cs="Calibri"/>
          <w:noProof w:val="0"/>
          <w:color w:val="222222"/>
          <w:sz w:val="22"/>
          <w:szCs w:val="22"/>
          <w:lang w:val="en-US"/>
        </w:rPr>
        <w:t xml:space="preserve">* Restarting services.Installation complete.Visit </w:t>
      </w:r>
      <w:hyperlink r:id="R7e36c0554e1443c1">
        <w:r w:rsidRPr="1BC6ACA3" w:rsidR="1BC6ACA3">
          <w:rPr>
            <w:rStyle w:val="Hyperlink"/>
            <w:rFonts w:ascii="Calibri" w:hAnsi="Calibri" w:eastAsia="Calibri" w:cs="Calibri"/>
            <w:b w:val="1"/>
            <w:bCs w:val="1"/>
            <w:noProof w:val="0"/>
            <w:color w:val="222222"/>
            <w:sz w:val="22"/>
            <w:szCs w:val="22"/>
            <w:lang w:val="en-US"/>
          </w:rPr>
          <w:t>https://server1.unixmen.local</w:t>
        </w:r>
      </w:hyperlink>
      <w:r w:rsidRPr="1BC6ACA3" w:rsidR="1BC6ACA3">
        <w:rPr>
          <w:rFonts w:ascii="Calibri" w:hAnsi="Calibri" w:eastAsia="Calibri" w:cs="Calibri"/>
          <w:noProof w:val="0"/>
          <w:color w:val="222222"/>
          <w:sz w:val="22"/>
          <w:szCs w:val="22"/>
          <w:lang w:val="en-US"/>
        </w:rPr>
        <w:t xml:space="preserve"> to create the Spacewalk administrator account.</w:t>
      </w:r>
    </w:p>
    <w:p w:rsidR="1BC6ACA3" w:rsidP="1BC6ACA3" w:rsidRDefault="1BC6ACA3" w14:noSpellErr="1" w14:paraId="030E207B" w14:textId="2816C791">
      <w:pPr>
        <w:jc w:val="both"/>
      </w:pPr>
      <w:r w:rsidRPr="1BC6ACA3" w:rsidR="1BC6ACA3">
        <w:rPr>
          <w:rFonts w:ascii="Verdana" w:hAnsi="Verdana" w:eastAsia="Verdana" w:cs="Verdana"/>
          <w:noProof w:val="0"/>
          <w:color w:val="222222"/>
          <w:sz w:val="22"/>
          <w:szCs w:val="22"/>
          <w:lang w:val="en-US"/>
        </w:rPr>
        <w:t>Spacewalk server has been configured now. Now, let us go ahead and set up the password for the Spacewalk administrator account.</w:t>
      </w:r>
    </w:p>
    <w:p w:rsidR="1BC6ACA3" w:rsidP="1BC6ACA3" w:rsidRDefault="1BC6ACA3" w14:noSpellErr="1" w14:paraId="4352F854" w14:textId="451611C4">
      <w:pPr>
        <w:jc w:val="both"/>
      </w:pPr>
      <w:r w:rsidRPr="1BC6ACA3" w:rsidR="1BC6ACA3">
        <w:rPr>
          <w:rFonts w:ascii="Verdana" w:hAnsi="Verdana" w:eastAsia="Verdana" w:cs="Verdana"/>
          <w:noProof w:val="0"/>
          <w:color w:val="222222"/>
          <w:sz w:val="22"/>
          <w:szCs w:val="22"/>
          <w:lang w:val="en-US"/>
        </w:rPr>
        <w:t xml:space="preserve">Open up your web browser and navigate to </w:t>
      </w:r>
      <w:hyperlink r:id="R84536f86b7a64a78">
        <w:r w:rsidRPr="1BC6ACA3" w:rsidR="1BC6ACA3">
          <w:rPr>
            <w:rStyle w:val="Hyperlink"/>
            <w:rFonts w:ascii="Verdana" w:hAnsi="Verdana" w:eastAsia="Verdana" w:cs="Verdana"/>
            <w:b w:val="1"/>
            <w:bCs w:val="1"/>
            <w:noProof w:val="0"/>
            <w:color w:val="222222"/>
            <w:sz w:val="22"/>
            <w:szCs w:val="22"/>
            <w:lang w:val="en-US"/>
          </w:rPr>
          <w:t>https://hostname/</w:t>
        </w:r>
      </w:hyperlink>
      <w:r w:rsidRPr="1BC6ACA3" w:rsidR="1BC6ACA3">
        <w:rPr>
          <w:rFonts w:ascii="Verdana" w:hAnsi="Verdana" w:eastAsia="Verdana" w:cs="Verdana"/>
          <w:noProof w:val="0"/>
          <w:color w:val="222222"/>
          <w:sz w:val="22"/>
          <w:szCs w:val="22"/>
          <w:lang w:val="en-US"/>
        </w:rPr>
        <w:t xml:space="preserve"> or </w:t>
      </w:r>
      <w:hyperlink r:id="Re2f122f99a98414e">
        <w:r w:rsidRPr="1BC6ACA3" w:rsidR="1BC6ACA3">
          <w:rPr>
            <w:rStyle w:val="Hyperlink"/>
            <w:rFonts w:ascii="Verdana" w:hAnsi="Verdana" w:eastAsia="Verdana" w:cs="Verdana"/>
            <w:b w:val="1"/>
            <w:bCs w:val="1"/>
            <w:noProof w:val="0"/>
            <w:color w:val="222222"/>
            <w:sz w:val="22"/>
            <w:szCs w:val="22"/>
            <w:lang w:val="en-US"/>
          </w:rPr>
          <w:t>https://ip-address/</w:t>
        </w:r>
      </w:hyperlink>
      <w:r w:rsidRPr="1BC6ACA3" w:rsidR="1BC6ACA3">
        <w:rPr>
          <w:rFonts w:ascii="Verdana" w:hAnsi="Verdana" w:eastAsia="Verdana" w:cs="Verdana"/>
          <w:noProof w:val="0"/>
          <w:color w:val="222222"/>
          <w:sz w:val="22"/>
          <w:szCs w:val="22"/>
          <w:lang w:val="en-US"/>
        </w:rPr>
        <w:t>.</w:t>
      </w:r>
    </w:p>
    <w:p w:rsidR="1BC6ACA3" w:rsidP="1BC6ACA3" w:rsidRDefault="1BC6ACA3" w14:noSpellErr="1" w14:paraId="71659B83" w14:textId="3A5BB6FA">
      <w:pPr>
        <w:jc w:val="both"/>
      </w:pPr>
      <w:r w:rsidRPr="1BC6ACA3" w:rsidR="1BC6ACA3">
        <w:rPr>
          <w:rFonts w:ascii="Verdana" w:hAnsi="Verdana" w:eastAsia="Verdana" w:cs="Verdana"/>
          <w:noProof w:val="0"/>
          <w:color w:val="222222"/>
          <w:sz w:val="22"/>
          <w:szCs w:val="22"/>
          <w:lang w:val="en-US"/>
        </w:rPr>
        <w:t xml:space="preserve">Enter the administrator account name, password, first name, last name and Email address etc. Then, click </w:t>
      </w:r>
      <w:r w:rsidRPr="1BC6ACA3" w:rsidR="1BC6ACA3">
        <w:rPr>
          <w:rFonts w:ascii="Verdana" w:hAnsi="Verdana" w:eastAsia="Verdana" w:cs="Verdana"/>
          <w:b w:val="1"/>
          <w:bCs w:val="1"/>
          <w:noProof w:val="0"/>
          <w:color w:val="222222"/>
          <w:sz w:val="22"/>
          <w:szCs w:val="22"/>
          <w:lang w:val="en-US"/>
        </w:rPr>
        <w:t>Create Login</w:t>
      </w:r>
      <w:r w:rsidRPr="1BC6ACA3" w:rsidR="1BC6ACA3">
        <w:rPr>
          <w:rFonts w:ascii="Verdana" w:hAnsi="Verdana" w:eastAsia="Verdana" w:cs="Verdana"/>
          <w:noProof w:val="0"/>
          <w:color w:val="222222"/>
          <w:sz w:val="22"/>
          <w:szCs w:val="22"/>
          <w:lang w:val="en-US"/>
        </w:rPr>
        <w:t xml:space="preserve"> button.</w:t>
      </w:r>
    </w:p>
    <w:p w:rsidR="1BC6ACA3" w:rsidP="1BC6ACA3" w:rsidRDefault="1BC6ACA3" w14:paraId="3B9601A0" w14:textId="10DFABE0">
      <w:pPr>
        <w:jc w:val="both"/>
      </w:pPr>
      <w:r>
        <w:drawing>
          <wp:inline wp14:editId="15DEE2E4" wp14:anchorId="166BC3DE">
            <wp:extent cx="5943600" cy="3228975"/>
            <wp:effectExtent l="0" t="0" r="0" b="0"/>
            <wp:docPr id="1974672211" name="picture" title="Spacewalk - Create First User - Google Chrome_001"/>
            <wp:cNvGraphicFramePr>
              <a:graphicFrameLocks noChangeAspect="1"/>
            </wp:cNvGraphicFramePr>
            <a:graphic>
              <a:graphicData uri="http://schemas.openxmlformats.org/drawingml/2006/picture">
                <pic:pic>
                  <pic:nvPicPr>
                    <pic:cNvPr id="0" name="picture"/>
                    <pic:cNvPicPr/>
                  </pic:nvPicPr>
                  <pic:blipFill>
                    <a:blip r:embed="Rea2811d8893645d6">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1BC6ACA3" w:rsidP="1BC6ACA3" w:rsidRDefault="1BC6ACA3" w14:noSpellErr="1" w14:paraId="6965552C" w14:textId="5AA2FDDA">
      <w:pPr>
        <w:jc w:val="both"/>
      </w:pPr>
      <w:r w:rsidRPr="1BC6ACA3" w:rsidR="1BC6ACA3">
        <w:rPr>
          <w:rFonts w:ascii="Verdana" w:hAnsi="Verdana" w:eastAsia="Verdana" w:cs="Verdana"/>
          <w:noProof w:val="0"/>
          <w:color w:val="222222"/>
          <w:sz w:val="22"/>
          <w:szCs w:val="22"/>
          <w:lang w:val="en-US"/>
        </w:rPr>
        <w:t>Now, you’ll be pleased with Spacewalk administrator dashboard.</w:t>
      </w:r>
    </w:p>
    <w:p w:rsidR="1BC6ACA3" w:rsidP="1BC6ACA3" w:rsidRDefault="1BC6ACA3" w14:paraId="41068034" w14:textId="3D44029C">
      <w:pPr>
        <w:jc w:val="both"/>
      </w:pPr>
      <w:r>
        <w:drawing>
          <wp:inline wp14:editId="3EDEA08E" wp14:anchorId="21FF8C3E">
            <wp:extent cx="5943600" cy="3228975"/>
            <wp:effectExtent l="0" t="0" r="0" b="0"/>
            <wp:docPr id="1924082707" name="picture" title="Spacewalk - Overview - Overview - Google Chrome_002"/>
            <wp:cNvGraphicFramePr>
              <a:graphicFrameLocks noChangeAspect="1"/>
            </wp:cNvGraphicFramePr>
            <a:graphic>
              <a:graphicData uri="http://schemas.openxmlformats.org/drawingml/2006/picture">
                <pic:pic>
                  <pic:nvPicPr>
                    <pic:cNvPr id="0" name="picture"/>
                    <pic:cNvPicPr/>
                  </pic:nvPicPr>
                  <pic:blipFill>
                    <a:blip r:embed="R59e8fcc1d6b3455a">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1BC6ACA3" w:rsidP="1BC6ACA3" w:rsidRDefault="1BC6ACA3" w14:noSpellErr="1" w14:paraId="40CEDE7C" w14:textId="64631ED8">
      <w:pPr>
        <w:jc w:val="both"/>
      </w:pPr>
      <w:r w:rsidRPr="1BC6ACA3" w:rsidR="1BC6ACA3">
        <w:rPr>
          <w:rFonts w:ascii="Verdana" w:hAnsi="Verdana" w:eastAsia="Verdana" w:cs="Verdana"/>
          <w:noProof w:val="0"/>
          <w:color w:val="222222"/>
          <w:sz w:val="22"/>
          <w:szCs w:val="22"/>
          <w:lang w:val="en-US"/>
        </w:rPr>
        <w:t>At this stage, you have successfully installed and configured Spacewalk server in CentOS 7. It is time to use Spacewalk server.</w:t>
      </w:r>
    </w:p>
    <w:p w:rsidR="1BC6ACA3" w:rsidP="1BC6ACA3" w:rsidRDefault="1BC6ACA3" w14:noSpellErr="1" w14:paraId="244C7BB5" w14:textId="5E67B9E8">
      <w:pPr>
        <w:jc w:val="both"/>
      </w:pPr>
      <w:r w:rsidRPr="1BC6ACA3" w:rsidR="1BC6ACA3">
        <w:rPr>
          <w:rFonts w:ascii="Verdana" w:hAnsi="Verdana" w:eastAsia="Verdana" w:cs="Verdana"/>
          <w:noProof w:val="0"/>
          <w:color w:val="222222"/>
          <w:sz w:val="22"/>
          <w:szCs w:val="22"/>
          <w:lang w:val="en-US"/>
        </w:rPr>
        <w:t>In our upcoming article, we’ll cover the basic usage, Spacewalk client configuration, and how to deploy packages from Spacewalk server.</w:t>
      </w:r>
    </w:p>
    <w:p w:rsidR="1BC6ACA3" w:rsidP="1BC6ACA3" w:rsidRDefault="1BC6ACA3" w14:noSpellErr="1" w14:paraId="78E20552" w14:textId="37260183">
      <w:pPr>
        <w:jc w:val="both"/>
      </w:pPr>
      <w:r w:rsidRPr="1BC6ACA3" w:rsidR="1BC6ACA3">
        <w:rPr>
          <w:rFonts w:ascii="Verdana" w:hAnsi="Verdana" w:eastAsia="Verdana" w:cs="Verdana"/>
          <w:noProof w:val="0"/>
          <w:color w:val="222222"/>
          <w:sz w:val="22"/>
          <w:szCs w:val="22"/>
          <w:lang w:val="en-US"/>
        </w:rPr>
        <w:t>Refer the following article to know how to manage Spacewalk Channels and Repositories.</w:t>
      </w:r>
    </w:p>
    <w:p w:rsidR="1BC6ACA3" w:rsidP="1BC6ACA3" w:rsidRDefault="1BC6ACA3" w14:paraId="3BE837A7" w14:textId="7C824A4D">
      <w:pPr>
        <w:pStyle w:val="ListParagraph"/>
        <w:numPr>
          <w:ilvl w:val="0"/>
          <w:numId w:val="1"/>
        </w:numPr>
        <w:ind w:left="315"/>
        <w:rPr>
          <w:rFonts w:ascii="Calibri" w:hAnsi="Calibri" w:eastAsia="Calibri" w:cs="Calibri" w:asciiTheme="minorAscii" w:hAnsiTheme="minorAscii" w:eastAsiaTheme="minorAscii" w:cstheme="minorAscii"/>
          <w:sz w:val="22"/>
          <w:szCs w:val="22"/>
        </w:rPr>
      </w:pPr>
      <w:hyperlink r:id="Rc36a449f5e124c12">
        <w:r w:rsidRPr="1BC6ACA3" w:rsidR="1BC6ACA3">
          <w:rPr>
            <w:rStyle w:val="Hyperlink"/>
            <w:rFonts w:ascii="Verdana" w:hAnsi="Verdana" w:eastAsia="Verdana" w:cs="Verdana"/>
            <w:b w:val="1"/>
            <w:bCs w:val="1"/>
            <w:noProof w:val="0"/>
            <w:color w:val="328EC3"/>
            <w:sz w:val="22"/>
            <w:szCs w:val="22"/>
            <w:lang w:val="en-US"/>
          </w:rPr>
          <w:t>Manage Spacewalk Channels And Repositories</w:t>
        </w:r>
      </w:hyperlink>
    </w:p>
    <w:p w:rsidR="1BC6ACA3" w:rsidP="1BC6ACA3" w:rsidRDefault="1BC6ACA3" w14:noSpellErr="1" w14:paraId="0D247AEE" w14:textId="2F33A9EE">
      <w:pPr>
        <w:jc w:val="both"/>
      </w:pPr>
      <w:r w:rsidRPr="1BC6ACA3" w:rsidR="1BC6ACA3">
        <w:rPr>
          <w:rFonts w:ascii="Verdana" w:hAnsi="Verdana" w:eastAsia="Verdana" w:cs="Verdana"/>
          <w:b w:val="1"/>
          <w:bCs w:val="1"/>
          <w:noProof w:val="0"/>
          <w:color w:val="222222"/>
          <w:sz w:val="22"/>
          <w:szCs w:val="22"/>
          <w:lang w:val="en-US"/>
        </w:rPr>
        <w:t>Source and Reference:</w:t>
      </w:r>
    </w:p>
    <w:p w:rsidR="1BC6ACA3" w:rsidP="1BC6ACA3" w:rsidRDefault="1BC6ACA3" w14:paraId="5C0E3D52" w14:textId="2641BF9D">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hyperlink r:id="R618d1b092adb41be">
        <w:r w:rsidRPr="1BC6ACA3" w:rsidR="1BC6ACA3">
          <w:rPr>
            <w:rStyle w:val="Hyperlink"/>
            <w:rFonts w:ascii="Verdana" w:hAnsi="Verdana" w:eastAsia="Verdana" w:cs="Verdana"/>
            <w:b w:val="1"/>
            <w:bCs w:val="1"/>
            <w:noProof w:val="0"/>
            <w:color w:val="328EC3"/>
            <w:sz w:val="22"/>
            <w:szCs w:val="22"/>
            <w:lang w:val="en-US"/>
          </w:rPr>
          <w:t>Spacewalk homepage</w:t>
        </w:r>
      </w:hyperlink>
    </w:p>
    <w:p w:rsidR="1BC6ACA3" w:rsidP="1BC6ACA3" w:rsidRDefault="1BC6ACA3" w14:paraId="210671ED" w14:textId="63ED2EE0">
      <w:pPr>
        <w:pStyle w:val="ListParagraph"/>
        <w:numPr>
          <w:ilvl w:val="0"/>
          <w:numId w:val="1"/>
        </w:numPr>
        <w:ind w:left="315"/>
        <w:jc w:val="both"/>
        <w:rPr>
          <w:rFonts w:ascii="Calibri" w:hAnsi="Calibri" w:eastAsia="Calibri" w:cs="Calibri" w:asciiTheme="minorAscii" w:hAnsiTheme="minorAscii" w:eastAsiaTheme="minorAscii" w:cstheme="minorAscii"/>
          <w:sz w:val="22"/>
          <w:szCs w:val="22"/>
        </w:rPr>
      </w:pPr>
      <w:hyperlink r:id="R8599353abe9b4357">
        <w:r w:rsidRPr="1BC6ACA3" w:rsidR="1BC6ACA3">
          <w:rPr>
            <w:rStyle w:val="Hyperlink"/>
            <w:rFonts w:ascii="Verdana" w:hAnsi="Verdana" w:eastAsia="Verdana" w:cs="Verdana"/>
            <w:b w:val="1"/>
            <w:bCs w:val="1"/>
            <w:noProof w:val="0"/>
            <w:color w:val="328EC3"/>
            <w:sz w:val="22"/>
            <w:szCs w:val="22"/>
            <w:lang w:val="en-US"/>
          </w:rPr>
          <w:t>Spacewalk Wiki</w:t>
        </w:r>
      </w:hyperlink>
    </w:p>
    <w:p w:rsidR="1BC6ACA3" w:rsidP="1BC6ACA3" w:rsidRDefault="1BC6ACA3" w14:paraId="46659EF2" w14:textId="6B6B91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b7573-8111-40bf-a391-9eabc48aebe3}"/>
  <w14:docId w14:val="2FA3BBE2"/>
  <w:rsids>
    <w:rsidRoot w:val="1BC6ACA3"/>
    <w:rsid w:val="1BC6AC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nixmen.com/install-and-configure-spacewalk-in-centos-7/" TargetMode="External" Id="R056f24fb44104353" /><Relationship Type="http://schemas.openxmlformats.org/officeDocument/2006/relationships/hyperlink" Target="http://yum.spacewalkproject.org/2.3/RHEL/6/x86_64/spacewalk-repo-2.3-4.el6.noarch.rpm" TargetMode="External" Id="R80a35fb8ede7401e" /><Relationship Type="http://schemas.openxmlformats.org/officeDocument/2006/relationships/hyperlink" Target="http://yum.spacewalkproject.org/2.3/RHEL/7/x86_64/spacewalk-repo-2.3-4.el7.noarch.rpm" TargetMode="External" Id="Rc9efa91894eb452b" /><Relationship Type="http://schemas.openxmlformats.org/officeDocument/2006/relationships/hyperlink" Target="http://yum.spacewalkproject.org/2.3/Fedora/20/x86_64/spacewalk-repo-2.3-4.fc20.noarch.rpm" TargetMode="External" Id="Rf022976d5d08421b" /><Relationship Type="http://schemas.openxmlformats.org/officeDocument/2006/relationships/hyperlink" Target="http://yum.spacewalkproject.org/2.3/Fedora/21/x86_64/spacewalk-repo-2.3-4.fc21.noarch.rpm" TargetMode="External" Id="R75ec951dbf6c424e" /><Relationship Type="http://schemas.openxmlformats.org/officeDocument/2006/relationships/hyperlink" Target="mailto:sk@unixmen.com" TargetMode="External" Id="R3390e88d7f914cf4" /><Relationship Type="http://schemas.openxmlformats.org/officeDocument/2006/relationships/hyperlink" Target="mailto:sk@unixmen.com" TargetMode="External" Id="R9dc09e41bc9946b9" /><Relationship Type="http://schemas.openxmlformats.org/officeDocument/2006/relationships/hyperlink" Target="https://server1.unixmen.local" TargetMode="External" Id="R7e36c0554e1443c1" /><Relationship Type="http://schemas.openxmlformats.org/officeDocument/2006/relationships/hyperlink" Target="https://hostname/" TargetMode="External" Id="R84536f86b7a64a78" /><Relationship Type="http://schemas.openxmlformats.org/officeDocument/2006/relationships/hyperlink" Target="https://ip-address/" TargetMode="External" Id="Re2f122f99a98414e" /><Relationship Type="http://schemas.openxmlformats.org/officeDocument/2006/relationships/image" Target="/media/image.jpg" Id="Rea2811d8893645d6" /><Relationship Type="http://schemas.openxmlformats.org/officeDocument/2006/relationships/image" Target="/media/image2.jpg" Id="R59e8fcc1d6b3455a" /><Relationship Type="http://schemas.openxmlformats.org/officeDocument/2006/relationships/hyperlink" Target="http://www.unixmen.com/how-to-manage-spacewalk-channels-and-repositories/" TargetMode="External" Id="Rc36a449f5e124c12" /><Relationship Type="http://schemas.openxmlformats.org/officeDocument/2006/relationships/hyperlink" Target="http://spacewalk.redhat.com/" TargetMode="External" Id="R618d1b092adb41be" /><Relationship Type="http://schemas.openxmlformats.org/officeDocument/2006/relationships/hyperlink" Target="https://fedorahosted.org/spacewalk/" TargetMode="External" Id="R8599353abe9b4357" /><Relationship Type="http://schemas.openxmlformats.org/officeDocument/2006/relationships/numbering" Target="/word/numbering.xml" Id="Rec53700f3c654f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2017-02-15T15:19:42.2493269Z</dcterms:created>
  <dcterms:modified xsi:type="dcterms:W3CDTF">2017-02-15T15:20:14.8495929Z</dcterms:modified>
  <dc:creator>Luke Galutia</dc:creator>
  <lastModifiedBy>Luke Galutia</lastModifiedBy>
</coreProperties>
</file>